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980C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58ED87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296F80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1182A6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1C5823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5F243B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5DA1EA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F90697" w14:textId="77777777" w:rsidR="000C488E" w:rsidRDefault="000C488E" w:rsidP="000C488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5C98793" w14:textId="77777777" w:rsidR="000C488E" w:rsidRDefault="000C488E" w:rsidP="000C488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A952919" w14:textId="2F63063E" w:rsidR="000C488E" w:rsidRDefault="000C488E" w:rsidP="000C48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C488E">
        <w:rPr>
          <w:rFonts w:ascii="Times New Roman" w:hAnsi="Times New Roman" w:cs="Times New Roman"/>
          <w:sz w:val="32"/>
          <w:szCs w:val="32"/>
        </w:rPr>
        <w:t xml:space="preserve"> </w:t>
      </w:r>
      <w:r w:rsidRPr="00310827">
        <w:rPr>
          <w:rFonts w:ascii="Times New Roman" w:hAnsi="Times New Roman" w:cs="Times New Roman"/>
          <w:sz w:val="32"/>
          <w:szCs w:val="32"/>
        </w:rPr>
        <w:t xml:space="preserve">«Сборник подвижных игр для развития внимания </w:t>
      </w:r>
    </w:p>
    <w:p w14:paraId="7807B747" w14:textId="6C67F0FE" w:rsidR="000C488E" w:rsidRDefault="000C488E" w:rsidP="000C4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и быстроты реакции»</w:t>
      </w:r>
    </w:p>
    <w:p w14:paraId="51C66321" w14:textId="5B0F2523" w:rsidR="000C488E" w:rsidRP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27561F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C6813A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A60934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063606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38CA3A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B6A0AA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D0E4A1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3FF378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CE4A10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8C53D7" w14:textId="37B6FAC9" w:rsidR="000C488E" w:rsidRPr="000C488E" w:rsidRDefault="000C488E" w:rsidP="000C488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  <w:lang w:val="kk-KZ"/>
        </w:rPr>
        <w:t>и</w:t>
      </w:r>
      <w:proofErr w:type="spellStart"/>
      <w:r>
        <w:rPr>
          <w:rFonts w:ascii="Times New Roman" w:hAnsi="Times New Roman" w:cs="Times New Roman"/>
          <w:sz w:val="32"/>
          <w:szCs w:val="32"/>
        </w:rPr>
        <w:t>зкультуры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:   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Жанас Н.М</w:t>
      </w:r>
    </w:p>
    <w:p w14:paraId="28416053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082B79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676656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7387A1" w14:textId="073915E1" w:rsidR="000C488E" w:rsidRP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2025год</w:t>
      </w:r>
    </w:p>
    <w:p w14:paraId="6D379FD6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C35E0F" w14:textId="77777777" w:rsidR="000C488E" w:rsidRDefault="000C488E" w:rsidP="00310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2D77EF" w14:textId="09FBD267" w:rsidR="00310827" w:rsidRDefault="00310827" w:rsidP="00310827">
      <w:pPr>
        <w:jc w:val="center"/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«Сборник подвижных игр для развития внимания и быстроты реакции»</w:t>
      </w:r>
    </w:p>
    <w:p w14:paraId="1982D374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Игры на внимание</w:t>
      </w:r>
    </w:p>
    <w:p w14:paraId="4AF6BB44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1.</w:t>
      </w:r>
      <w:r w:rsidRPr="00310827">
        <w:rPr>
          <w:rFonts w:ascii="Times New Roman" w:hAnsi="Times New Roman" w:cs="Times New Roman"/>
          <w:sz w:val="32"/>
          <w:szCs w:val="32"/>
        </w:rPr>
        <w:tab/>
        <w:t>«Красный, жёлтый, зелёный»</w:t>
      </w:r>
    </w:p>
    <w:p w14:paraId="767B0D65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называет один из трёх цветов:</w:t>
      </w:r>
    </w:p>
    <w:p w14:paraId="69BDD8E5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Красный — все замирают.</w:t>
      </w:r>
    </w:p>
    <w:p w14:paraId="3336B71D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Жёлтый — идут медленно.</w:t>
      </w:r>
    </w:p>
    <w:p w14:paraId="551B98EB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Зелёный — бегут быстро.</w:t>
      </w:r>
    </w:p>
    <w:p w14:paraId="1EC650DB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Побеждает тот, кто ни разу не ошибся.</w:t>
      </w:r>
    </w:p>
    <w:p w14:paraId="3918A119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2.</w:t>
      </w:r>
      <w:r w:rsidRPr="00310827">
        <w:rPr>
          <w:rFonts w:ascii="Times New Roman" w:hAnsi="Times New Roman" w:cs="Times New Roman"/>
          <w:sz w:val="32"/>
          <w:szCs w:val="32"/>
        </w:rPr>
        <w:tab/>
        <w:t>«Эхо»</w:t>
      </w:r>
    </w:p>
    <w:p w14:paraId="00E91720" w14:textId="5F106574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 xml:space="preserve">Ведущий хлопает в ладоши в определённом </w:t>
      </w:r>
      <w:proofErr w:type="gramStart"/>
      <w:r w:rsidRPr="00310827">
        <w:rPr>
          <w:rFonts w:ascii="Times New Roman" w:hAnsi="Times New Roman" w:cs="Times New Roman"/>
          <w:sz w:val="32"/>
          <w:szCs w:val="32"/>
        </w:rPr>
        <w:t xml:space="preserve">ритме,   </w:t>
      </w:r>
      <w:proofErr w:type="gramEnd"/>
      <w:r w:rsidRPr="00310827">
        <w:rPr>
          <w:rFonts w:ascii="Times New Roman" w:hAnsi="Times New Roman" w:cs="Times New Roman"/>
          <w:sz w:val="32"/>
          <w:szCs w:val="32"/>
        </w:rPr>
        <w:t xml:space="preserve">      игроки должны повторить.</w:t>
      </w:r>
    </w:p>
    <w:p w14:paraId="0928CE57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Можно усложнить, вводя задержку перед повторением.</w:t>
      </w:r>
    </w:p>
    <w:p w14:paraId="7D809D6B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3.</w:t>
      </w:r>
      <w:r w:rsidRPr="00310827">
        <w:rPr>
          <w:rFonts w:ascii="Times New Roman" w:hAnsi="Times New Roman" w:cs="Times New Roman"/>
          <w:sz w:val="32"/>
          <w:szCs w:val="32"/>
        </w:rPr>
        <w:tab/>
        <w:t>«Кто исчез?»</w:t>
      </w:r>
    </w:p>
    <w:p w14:paraId="4A2417F4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Игроки внимательно рассматривают группу людей или предметов, затем отворачиваются.</w:t>
      </w:r>
    </w:p>
    <w:p w14:paraId="65B7DA75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убирает одного человека/предмет, и игроки должны определить, что изменилось.</w:t>
      </w:r>
    </w:p>
    <w:p w14:paraId="5944AD25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</w:p>
    <w:p w14:paraId="3AB33AD6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Игры на быстроту реакции</w:t>
      </w:r>
    </w:p>
    <w:p w14:paraId="08E4E7C8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4.</w:t>
      </w:r>
      <w:r w:rsidRPr="00310827">
        <w:rPr>
          <w:rFonts w:ascii="Times New Roman" w:hAnsi="Times New Roman" w:cs="Times New Roman"/>
          <w:sz w:val="32"/>
          <w:szCs w:val="32"/>
        </w:rPr>
        <w:tab/>
        <w:t>«Смена команд»</w:t>
      </w:r>
    </w:p>
    <w:p w14:paraId="509C946F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Игроки делятся на две команды и становятся в две линии.</w:t>
      </w:r>
    </w:p>
    <w:p w14:paraId="21F749AE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называет одну команду — её участники должны быстро перебежать на место другой.</w:t>
      </w:r>
    </w:p>
    <w:p w14:paraId="26D26C82" w14:textId="3F5EEAC2" w:rsid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Кто запоздал или ошибся — выходит из игры.</w:t>
      </w:r>
    </w:p>
    <w:p w14:paraId="3760F3A3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</w:p>
    <w:p w14:paraId="0D4E949D" w14:textId="77777777" w:rsid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</w:r>
    </w:p>
    <w:p w14:paraId="719977F6" w14:textId="1310F9DF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5.</w:t>
      </w:r>
      <w:r w:rsidRPr="00310827">
        <w:rPr>
          <w:rFonts w:ascii="Times New Roman" w:hAnsi="Times New Roman" w:cs="Times New Roman"/>
          <w:sz w:val="32"/>
          <w:szCs w:val="32"/>
        </w:rPr>
        <w:tab/>
        <w:t>«Ловкий хвост»</w:t>
      </w:r>
    </w:p>
    <w:p w14:paraId="279C162C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У каждого игрока за поясом ленточка (хвост).</w:t>
      </w:r>
    </w:p>
    <w:p w14:paraId="2A0B6EED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Задача — стараться выхватить хвост у соперников, не потеряв свой.</w:t>
      </w:r>
    </w:p>
    <w:p w14:paraId="13AB44E1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6.</w:t>
      </w:r>
      <w:r w:rsidRPr="00310827">
        <w:rPr>
          <w:rFonts w:ascii="Times New Roman" w:hAnsi="Times New Roman" w:cs="Times New Roman"/>
          <w:sz w:val="32"/>
          <w:szCs w:val="32"/>
        </w:rPr>
        <w:tab/>
        <w:t>«Не наступи!»</w:t>
      </w:r>
    </w:p>
    <w:p w14:paraId="2C7E29DB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По площадке разбрасываются предметы (бумажки, небольшие игрушки).</w:t>
      </w:r>
    </w:p>
    <w:p w14:paraId="7F188049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Игроки бегают, стараясь не наступать на них.</w:t>
      </w:r>
    </w:p>
    <w:p w14:paraId="69FE6688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периодически меняет скорость или направление движения.</w:t>
      </w:r>
    </w:p>
    <w:p w14:paraId="5FB04C8A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7.</w:t>
      </w:r>
      <w:r w:rsidRPr="00310827">
        <w:rPr>
          <w:rFonts w:ascii="Times New Roman" w:hAnsi="Times New Roman" w:cs="Times New Roman"/>
          <w:sz w:val="32"/>
          <w:szCs w:val="32"/>
        </w:rPr>
        <w:tab/>
        <w:t>«Реакция на слова»</w:t>
      </w:r>
    </w:p>
    <w:p w14:paraId="097541DF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говорит разные команды: «Присесть», «Прыгнуть», «Руки вверх».</w:t>
      </w:r>
    </w:p>
    <w:p w14:paraId="726CC586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Иногда он специально путает и сам делает неправильное движение.</w:t>
      </w:r>
    </w:p>
    <w:p w14:paraId="51E2AAC0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Игроки не должны поддаваться на провокации.</w:t>
      </w:r>
    </w:p>
    <w:p w14:paraId="7FBD785D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</w:p>
    <w:p w14:paraId="22BF8837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8.</w:t>
      </w:r>
      <w:r w:rsidRPr="00310827">
        <w:rPr>
          <w:rFonts w:ascii="Times New Roman" w:hAnsi="Times New Roman" w:cs="Times New Roman"/>
          <w:sz w:val="32"/>
          <w:szCs w:val="32"/>
        </w:rPr>
        <w:tab/>
        <w:t>«Цифровой счёт»</w:t>
      </w:r>
    </w:p>
    <w:p w14:paraId="28D96658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называет числа от 1 до 10.</w:t>
      </w:r>
    </w:p>
    <w:p w14:paraId="373818EF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Если число чётное — дети хлопают, если нечётное — топают.</w:t>
      </w:r>
    </w:p>
    <w:p w14:paraId="7E214FED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Можно усложнить: если число делит</w:t>
      </w:r>
    </w:p>
    <w:p w14:paraId="5F0445C2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</w:p>
    <w:p w14:paraId="41F51DAF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9.</w:t>
      </w:r>
      <w:r w:rsidRPr="00310827">
        <w:rPr>
          <w:rFonts w:ascii="Times New Roman" w:hAnsi="Times New Roman" w:cs="Times New Roman"/>
          <w:sz w:val="32"/>
          <w:szCs w:val="32"/>
        </w:rPr>
        <w:tab/>
        <w:t>«Охотник и зайцы»</w:t>
      </w:r>
    </w:p>
    <w:p w14:paraId="7380A63A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Один игрок — охотник, остальные — зайцы.</w:t>
      </w:r>
    </w:p>
    <w:p w14:paraId="2975EF3D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Ведущий называет цвета (например, «синий»).</w:t>
      </w:r>
    </w:p>
    <w:p w14:paraId="2C67CDDB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lastRenderedPageBreak/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Все зайцы должны дотронуться до предмета этого цвета, пока охотник их не поймал.</w:t>
      </w:r>
    </w:p>
    <w:p w14:paraId="482E6994" w14:textId="77777777" w:rsid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</w:r>
    </w:p>
    <w:p w14:paraId="2551041B" w14:textId="59D7D5B5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>10.</w:t>
      </w:r>
      <w:r w:rsidRPr="00310827">
        <w:rPr>
          <w:rFonts w:ascii="Times New Roman" w:hAnsi="Times New Roman" w:cs="Times New Roman"/>
          <w:sz w:val="32"/>
          <w:szCs w:val="32"/>
        </w:rPr>
        <w:tab/>
        <w:t>«Стоп-руки»</w:t>
      </w:r>
    </w:p>
    <w:p w14:paraId="30174678" w14:textId="77777777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Дети бегают, а ведущий неожиданно говорит: «Стоп! Руки вверх!» или «Стоп! Руки на колени!».</w:t>
      </w:r>
    </w:p>
    <w:p w14:paraId="77EC278C" w14:textId="07F72816" w:rsidR="00310827" w:rsidRPr="00310827" w:rsidRDefault="00310827" w:rsidP="00310827">
      <w:pPr>
        <w:rPr>
          <w:rFonts w:ascii="Times New Roman" w:hAnsi="Times New Roman" w:cs="Times New Roman"/>
          <w:sz w:val="32"/>
          <w:szCs w:val="32"/>
        </w:rPr>
      </w:pPr>
      <w:r w:rsidRPr="00310827">
        <w:rPr>
          <w:rFonts w:ascii="Times New Roman" w:hAnsi="Times New Roman" w:cs="Times New Roman"/>
          <w:sz w:val="32"/>
          <w:szCs w:val="32"/>
        </w:rPr>
        <w:tab/>
        <w:t>•</w:t>
      </w:r>
      <w:r w:rsidRPr="00310827">
        <w:rPr>
          <w:rFonts w:ascii="Times New Roman" w:hAnsi="Times New Roman" w:cs="Times New Roman"/>
          <w:sz w:val="32"/>
          <w:szCs w:val="32"/>
        </w:rPr>
        <w:tab/>
        <w:t>Кто не успел выполнить команду — выходит из игры.</w:t>
      </w:r>
    </w:p>
    <w:p w14:paraId="54CBB1CA" w14:textId="2570688D" w:rsidR="000B7D43" w:rsidRDefault="000B7D43" w:rsidP="00212614"/>
    <w:p w14:paraId="6467BEB7" w14:textId="7B0C55FB" w:rsidR="000B7D43" w:rsidRDefault="000B7D43" w:rsidP="00212614"/>
    <w:p w14:paraId="234B86C8" w14:textId="237E5F3B" w:rsidR="000B7D43" w:rsidRDefault="000B7D43" w:rsidP="00212614"/>
    <w:sectPr w:rsidR="000B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3A"/>
    <w:rsid w:val="000B7D43"/>
    <w:rsid w:val="000C488E"/>
    <w:rsid w:val="00212614"/>
    <w:rsid w:val="00310827"/>
    <w:rsid w:val="00601F78"/>
    <w:rsid w:val="0097214F"/>
    <w:rsid w:val="009D2F35"/>
    <w:rsid w:val="00C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B360"/>
  <w15:chartTrackingRefBased/>
  <w15:docId w15:val="{521AF137-017A-4A26-A6D9-6D2554BA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2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6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1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12</cp:revision>
  <cp:lastPrinted>2025-03-19T03:34:00Z</cp:lastPrinted>
  <dcterms:created xsi:type="dcterms:W3CDTF">2025-03-14T10:47:00Z</dcterms:created>
  <dcterms:modified xsi:type="dcterms:W3CDTF">2025-03-26T08:30:00Z</dcterms:modified>
</cp:coreProperties>
</file>