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Layout w:type="fixed"/>
        <w:tblLook w:val="04A0"/>
      </w:tblPr>
      <w:tblGrid>
        <w:gridCol w:w="2180"/>
        <w:gridCol w:w="2444"/>
        <w:gridCol w:w="3564"/>
        <w:gridCol w:w="353"/>
        <w:gridCol w:w="390"/>
        <w:gridCol w:w="1927"/>
      </w:tblGrid>
      <w:tr w:rsidR="009B46EB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5E8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Познание мира</w:t>
            </w:r>
          </w:p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</w:t>
            </w:r>
            <w:r w:rsidR="003D16DE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КГУ «ОСШ № 4»</w:t>
            </w:r>
            <w:r w:rsidR="001416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 </w:t>
            </w:r>
            <w:proofErr w:type="spellStart"/>
            <w:r w:rsidR="001416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Жезказган</w:t>
            </w:r>
            <w:proofErr w:type="spellEnd"/>
          </w:p>
        </w:tc>
      </w:tr>
      <w:tr w:rsidR="009B5E8F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EE4C16" w:rsidRDefault="009B5E8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</w:p>
          <w:p w:rsidR="009B5E8F" w:rsidRPr="00EE4C16" w:rsidRDefault="009B5E8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EE4C16" w:rsidRDefault="00141693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«Здоровье и безопасность</w:t>
            </w:r>
            <w:r w:rsidR="003D16DE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B46EB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r w:rsidR="00DB194B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16</w:t>
            </w:r>
            <w:r w:rsidR="003D16DE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.06.2017г.</w:t>
            </w: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учителя</w:t>
            </w:r>
            <w:r w:rsidR="003D16DE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D16DE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Шишалова</w:t>
            </w:r>
            <w:proofErr w:type="spellEnd"/>
            <w:r w:rsidR="003D16DE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Ирина Анатольевна</w:t>
            </w:r>
          </w:p>
        </w:tc>
      </w:tr>
      <w:tr w:rsidR="009B46EB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Класс: </w:t>
            </w:r>
            <w:r w:rsidR="00334F62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«А»</w:t>
            </w:r>
          </w:p>
        </w:tc>
        <w:tc>
          <w:tcPr>
            <w:tcW w:w="6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присутствующих</w:t>
            </w:r>
            <w:r w:rsidR="00334F62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20 человек</w:t>
            </w:r>
          </w:p>
        </w:tc>
        <w:tc>
          <w:tcPr>
            <w:tcW w:w="2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отсутствующих</w:t>
            </w:r>
          </w:p>
          <w:p w:rsidR="009B46EB" w:rsidRPr="00EE4C16" w:rsidRDefault="00334F6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-</w:t>
            </w:r>
          </w:p>
        </w:tc>
      </w:tr>
      <w:tr w:rsidR="009B5E8F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EE4C16" w:rsidRDefault="009B5E8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  <w:p w:rsidR="009B5E8F" w:rsidRPr="00EE4C16" w:rsidRDefault="009B5E8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«Правила безопасности в доме»</w:t>
            </w:r>
          </w:p>
        </w:tc>
      </w:tr>
      <w:tr w:rsidR="009B46EB" w:rsidRPr="00EE4C16" w:rsidTr="00154BED">
        <w:trPr>
          <w:trHeight w:val="999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 на уроке</w:t>
            </w: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93" w:rsidRDefault="00141693" w:rsidP="00EE4C16">
            <w:pPr>
              <w:pStyle w:val="Default"/>
            </w:pPr>
            <w:r>
              <w:t>1.1.4.3 объясня</w:t>
            </w:r>
            <w:r w:rsidR="00DB194B" w:rsidRPr="00EE4C16">
              <w:t xml:space="preserve">ть </w:t>
            </w:r>
            <w:r w:rsidR="003D16DE" w:rsidRPr="00EE4C16">
              <w:t xml:space="preserve"> правил</w:t>
            </w:r>
            <w:r w:rsidR="00DB194B" w:rsidRPr="00EE4C16">
              <w:t xml:space="preserve">а </w:t>
            </w:r>
            <w:r>
              <w:t xml:space="preserve"> безопасного поведения  дом</w:t>
            </w:r>
            <w:r w:rsidR="00963DEB">
              <w:t>а</w:t>
            </w:r>
            <w:r>
              <w:t>;</w:t>
            </w:r>
          </w:p>
          <w:p w:rsidR="009B46EB" w:rsidRPr="00EE4C16" w:rsidRDefault="00141693" w:rsidP="00EE4C16">
            <w:pPr>
              <w:pStyle w:val="Default"/>
            </w:pPr>
            <w:r>
              <w:t xml:space="preserve">1.1.4.6 называть </w:t>
            </w:r>
            <w:r w:rsidR="00DB194B" w:rsidRPr="00EE4C16">
              <w:t xml:space="preserve"> служб</w:t>
            </w:r>
            <w:r>
              <w:t xml:space="preserve">ы </w:t>
            </w:r>
            <w:r w:rsidR="00DB194B" w:rsidRPr="00EE4C16">
              <w:t xml:space="preserve"> экстренной помощи  и определять ситуации </w:t>
            </w:r>
            <w:r>
              <w:t xml:space="preserve">для обращения к ним. </w:t>
            </w:r>
          </w:p>
        </w:tc>
      </w:tr>
      <w:tr w:rsidR="009B46EB" w:rsidRPr="00EE4C16" w:rsidTr="00154BED">
        <w:trPr>
          <w:trHeight w:val="3822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</w:t>
            </w:r>
            <w:r w:rsidR="00023496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62" w:rsidRPr="00EE4C16" w:rsidRDefault="00334F6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- Учащиеся узнают, какие опасные ситуации могут возникнуть дома. Дети составят с помощью учителя правила поведения, которые помогут избежать опасности в быту, а также узнают телефоны служб экстренной помощи.</w:t>
            </w:r>
          </w:p>
          <w:p w:rsidR="00334F62" w:rsidRPr="00EE4C16" w:rsidRDefault="00DB194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</w:t>
            </w: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DB194B" w:rsidRPr="00EE4C16" w:rsidRDefault="00DB194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- Ответить на вопрос,  почему нам нужны правила безопасности в доме.</w:t>
            </w:r>
          </w:p>
          <w:p w:rsidR="00DB194B" w:rsidRPr="00EE4C16" w:rsidRDefault="00DB194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- Объяснять необходимость соблюдения безопасного поведения в доме</w:t>
            </w:r>
            <w:r w:rsidR="00560858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60858" w:rsidRPr="00EE4C16" w:rsidRDefault="0056085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- Знать номера экстренных служб.</w:t>
            </w:r>
          </w:p>
          <w:p w:rsidR="00DB194B" w:rsidRPr="00EE4C16" w:rsidRDefault="00DB194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60858" w:rsidRPr="00EE4C16" w:rsidRDefault="00DB194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Большинство учащихся смогут</w:t>
            </w: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DB194B" w:rsidRPr="00EE4C16" w:rsidRDefault="0056085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="00DB194B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оставить правила</w:t>
            </w: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безопасности в доме</w:t>
            </w:r>
            <w:r w:rsidR="00DB194B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  <w:p w:rsidR="00DB194B" w:rsidRPr="00EE4C16" w:rsidRDefault="00DB194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0858" w:rsidRPr="00EE4C16" w:rsidRDefault="00DB194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Некоторые учащиеся смогут: </w:t>
            </w:r>
          </w:p>
          <w:p w:rsidR="00DB194B" w:rsidRPr="00EE4C16" w:rsidRDefault="0056085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="00DB194B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амостоятельно составить правила безопасности</w:t>
            </w: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поведения в доме</w:t>
            </w:r>
            <w:r w:rsidR="00DB194B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9B46EB" w:rsidRPr="00EE4C16" w:rsidRDefault="009B46E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успеха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6DE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334F62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называют опасности в доме</w:t>
            </w:r>
            <w:r w:rsidR="00334F62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334F62" w:rsidRPr="00EE4C16" w:rsidRDefault="00334F6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CD3A77">
              <w:rPr>
                <w:rFonts w:ascii="Times New Roman" w:hAnsi="Times New Roman" w:cs="Times New Roman"/>
                <w:bCs/>
                <w:sz w:val="24"/>
                <w:szCs w:val="24"/>
              </w:rPr>
              <w:t>Перечисляют правила безопасного поведения в доме</w:t>
            </w: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34F62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Назыв</w:t>
            </w:r>
            <w:r w:rsidR="00334F62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ают телефоны экстренных служб.</w:t>
            </w:r>
          </w:p>
        </w:tc>
      </w:tr>
      <w:tr w:rsidR="00CD3A77" w:rsidRPr="00EE4C16" w:rsidTr="00154BED">
        <w:trPr>
          <w:trHeight w:val="1942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Языковые цели</w:t>
            </w: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могут: </w:t>
            </w:r>
          </w:p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- Аргументировать необходимость соблюдения правил безопасности.</w:t>
            </w:r>
          </w:p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- Составлять и записывать эти правила.</w:t>
            </w:r>
          </w:p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- Использовать в речи указанные термины.</w:t>
            </w:r>
          </w:p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термины и словосочетания</w:t>
            </w:r>
          </w:p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опасность, несчастный случай, скорая помощь, полиция, пожарная служба, службы спасения.</w:t>
            </w:r>
          </w:p>
        </w:tc>
      </w:tr>
      <w:tr w:rsidR="00CD3A77" w:rsidRPr="00EE4C16" w:rsidTr="00154BED">
        <w:trPr>
          <w:trHeight w:val="530"/>
        </w:trPr>
        <w:tc>
          <w:tcPr>
            <w:tcW w:w="2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77" w:rsidRPr="005A70CF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для обсуждения: </w:t>
            </w:r>
          </w:p>
          <w:p w:rsidR="005A70CF" w:rsidRDefault="005A70C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опасности нас могут подстерегать в доме? </w:t>
            </w:r>
          </w:p>
          <w:p w:rsidR="005A70CF" w:rsidRDefault="005A70C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правила пользования электроприборами нам надо соблюдать?</w:t>
            </w:r>
          </w:p>
          <w:p w:rsidR="005A70CF" w:rsidRDefault="005A70C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правила безопасности знаем?</w:t>
            </w:r>
          </w:p>
          <w:p w:rsidR="005A70CF" w:rsidRDefault="005A70C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службы нам помогут в случае опасности?</w:t>
            </w:r>
          </w:p>
          <w:p w:rsidR="005A70CF" w:rsidRPr="00EE4C16" w:rsidRDefault="005A70C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Можете ли вы сказать, почему необходимо соблюдать правила безопасности?</w:t>
            </w:r>
          </w:p>
          <w:p w:rsidR="00CD3A77" w:rsidRPr="00EE4C16" w:rsidRDefault="00CD3A7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Привитие ценностей</w:t>
            </w: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622D2A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1694E" w:rsidRPr="00EE4C16">
              <w:rPr>
                <w:rFonts w:ascii="Times New Roman" w:hAnsi="Times New Roman" w:cs="Times New Roman"/>
                <w:sz w:val="24"/>
                <w:szCs w:val="24"/>
              </w:rPr>
              <w:t>оспитание взаимопомощи, уважение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к каждому члену команды, умение слушать и слышать через все приёмы и методы, используемые на уроке.</w:t>
            </w:r>
          </w:p>
          <w:p w:rsidR="00EE4C16" w:rsidRPr="00EE4C16" w:rsidRDefault="00EE4C1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6DE" w:rsidRPr="00EE4C16" w:rsidTr="00154BED">
        <w:trPr>
          <w:trHeight w:val="758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Межпредметные</w:t>
            </w:r>
            <w:proofErr w:type="spellEnd"/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16" w:rsidRPr="00EE4C16" w:rsidRDefault="005377B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Обучение грамоте </w:t>
            </w:r>
            <w:r w:rsidR="00EE4C16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составляют правила</w:t>
            </w:r>
            <w:r w:rsidR="00495D08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>, закрепляют умение оформлять предложения на письме, учатся грамотно излагать свои мысли</w:t>
            </w:r>
            <w:r w:rsidR="00EE4C16"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Навыки </w:t>
            </w: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использования ИКТ</w:t>
            </w: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495D0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 используют ИКТ.</w:t>
            </w:r>
          </w:p>
          <w:p w:rsidR="00EE4C16" w:rsidRPr="00EE4C16" w:rsidRDefault="00EE4C1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4C16" w:rsidRPr="00EE4C16" w:rsidRDefault="00EE4C1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Предварительные знания</w:t>
            </w:r>
          </w:p>
        </w:tc>
        <w:tc>
          <w:tcPr>
            <w:tcW w:w="8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495D08" w:rsidP="00EE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Некоторые правила безопасности</w:t>
            </w:r>
            <w:r w:rsidR="005138C6"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усвоенные от родителей.</w:t>
            </w:r>
          </w:p>
          <w:p w:rsidR="00EE4C16" w:rsidRPr="00EE4C16" w:rsidRDefault="00EE4C16" w:rsidP="00EE4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6DE" w:rsidRPr="00EE4C16" w:rsidRDefault="003D16DE" w:rsidP="00EE4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6DE" w:rsidRPr="00EE4C16" w:rsidTr="00154BED">
        <w:tc>
          <w:tcPr>
            <w:tcW w:w="10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урока</w:t>
            </w:r>
          </w:p>
          <w:p w:rsidR="00EE4C16" w:rsidRPr="00EE4C16" w:rsidRDefault="00EE4C16" w:rsidP="00EE4C1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</w:t>
            </w:r>
          </w:p>
          <w:p w:rsidR="00EE4C16" w:rsidRPr="00EE4C16" w:rsidRDefault="00EE4C16" w:rsidP="00EE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4C16" w:rsidRPr="00EE4C16" w:rsidRDefault="00EE4C16" w:rsidP="00EE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  <w:p w:rsidR="003D16DE" w:rsidRPr="00EE4C16" w:rsidRDefault="003D16DE" w:rsidP="00EE4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Начало урока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EE4C16" w:rsidP="00EE4C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5138C6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8C6" w:rsidRPr="00EE4C16" w:rsidRDefault="005138C6" w:rsidP="00EE4C16">
            <w:pPr>
              <w:pStyle w:val="a9"/>
              <w:rPr>
                <w:b/>
              </w:rPr>
            </w:pPr>
            <w:r w:rsidRPr="00EE4C16">
              <w:rPr>
                <w:b/>
              </w:rPr>
              <w:t>Стартер.</w:t>
            </w:r>
          </w:p>
          <w:p w:rsidR="005138C6" w:rsidRPr="00EE4C16" w:rsidRDefault="005138C6" w:rsidP="00EE4C16">
            <w:pPr>
              <w:pStyle w:val="a9"/>
              <w:rPr>
                <w:b/>
              </w:rPr>
            </w:pPr>
            <w:r w:rsidRPr="00EE4C16">
              <w:rPr>
                <w:b/>
              </w:rPr>
              <w:t>С.Я.Маршак «Пожар»</w:t>
            </w:r>
          </w:p>
          <w:p w:rsidR="00495D08" w:rsidRPr="00EE4C16" w:rsidRDefault="00495D08" w:rsidP="00EE4C16">
            <w:pPr>
              <w:pStyle w:val="a9"/>
            </w:pPr>
            <w:r w:rsidRPr="00EE4C16">
              <w:t>Мать на рынок уходила,</w:t>
            </w:r>
            <w:r w:rsidRPr="00EE4C16">
              <w:br/>
              <w:t>Дочке Лене говорила:</w:t>
            </w:r>
            <w:r w:rsidRPr="00EE4C16">
              <w:br/>
              <w:t>- Печку, Леночка, не тронь.</w:t>
            </w:r>
            <w:r w:rsidRPr="00EE4C16">
              <w:br/>
              <w:t>Жжется, Леночка, огонь!</w:t>
            </w:r>
          </w:p>
          <w:p w:rsidR="00495D08" w:rsidRPr="00EE4C16" w:rsidRDefault="00495D08" w:rsidP="00EE4C16">
            <w:pPr>
              <w:pStyle w:val="a9"/>
            </w:pPr>
            <w:r w:rsidRPr="00EE4C16">
              <w:t>Только мать сошла с крылечка,</w:t>
            </w:r>
            <w:r w:rsidRPr="00EE4C16">
              <w:br/>
              <w:t>Лена села перед печкой,</w:t>
            </w:r>
            <w:r w:rsidRPr="00EE4C16">
              <w:br/>
              <w:t>В щелку красную глядит,</w:t>
            </w:r>
            <w:r w:rsidRPr="00EE4C16">
              <w:br/>
              <w:t>А в печи огонь гудит.</w:t>
            </w:r>
          </w:p>
          <w:p w:rsidR="00495D08" w:rsidRPr="00EE4C16" w:rsidRDefault="00495D08" w:rsidP="00EE4C16">
            <w:pPr>
              <w:pStyle w:val="a9"/>
            </w:pPr>
            <w:r w:rsidRPr="00EE4C16">
              <w:t>Приоткрыла дверцу Лена -</w:t>
            </w:r>
            <w:r w:rsidRPr="00EE4C16">
              <w:br/>
              <w:t>Соскочил огонь с полена,</w:t>
            </w:r>
            <w:r w:rsidRPr="00EE4C16">
              <w:br/>
              <w:t>Перед печкой выжег пол,</w:t>
            </w:r>
            <w:r w:rsidRPr="00EE4C16">
              <w:br/>
              <w:t>Влез по скатерти на стол,</w:t>
            </w:r>
            <w:r w:rsidRPr="00EE4C16">
              <w:br/>
              <w:t>Побежал по стульям с треском,</w:t>
            </w:r>
            <w:r w:rsidRPr="00EE4C16">
              <w:br/>
              <w:t>Вверх пополз по занавескам,</w:t>
            </w:r>
            <w:r w:rsidRPr="00EE4C16">
              <w:br/>
              <w:t>Стены дымом заволок,</w:t>
            </w:r>
            <w:r w:rsidRPr="00EE4C16">
              <w:br/>
              <w:t>Лижет пол и потолок.</w:t>
            </w:r>
          </w:p>
          <w:p w:rsidR="005138C6" w:rsidRPr="00EE4C16" w:rsidRDefault="005138C6" w:rsidP="00EE4C16">
            <w:pPr>
              <w:pStyle w:val="a9"/>
              <w:rPr>
                <w:b/>
              </w:rPr>
            </w:pPr>
            <w:r w:rsidRPr="00EE4C16">
              <w:rPr>
                <w:b/>
              </w:rPr>
              <w:t>(К) Беседа.</w:t>
            </w:r>
          </w:p>
          <w:p w:rsidR="00495D08" w:rsidRPr="00EE4C16" w:rsidRDefault="00495D08" w:rsidP="00EE4C16">
            <w:pPr>
              <w:pStyle w:val="a9"/>
            </w:pPr>
            <w:r w:rsidRPr="00EE4C16">
              <w:t xml:space="preserve">- Почему в доме Лены начался пожар? </w:t>
            </w:r>
          </w:p>
          <w:p w:rsidR="00495D08" w:rsidRPr="00EE4C16" w:rsidRDefault="00495D08" w:rsidP="00EE4C16">
            <w:pPr>
              <w:pStyle w:val="a9"/>
            </w:pPr>
            <w:r w:rsidRPr="00EE4C16">
              <w:t>- Как бы вы поступили на месте Лены?</w:t>
            </w:r>
          </w:p>
          <w:p w:rsidR="00495D08" w:rsidRPr="00EE4C16" w:rsidRDefault="00495D08" w:rsidP="00EE4C16">
            <w:pPr>
              <w:pStyle w:val="a9"/>
            </w:pPr>
            <w:r w:rsidRPr="00EE4C16">
              <w:t xml:space="preserve">- В нашем доме </w:t>
            </w:r>
            <w:r w:rsidR="00E479B1" w:rsidRPr="00EE4C16">
              <w:t xml:space="preserve">тоже нас могут подстерегать разные опасности. Можете ли вы рассказать о каких - </w:t>
            </w:r>
            <w:proofErr w:type="spellStart"/>
            <w:r w:rsidR="00E479B1" w:rsidRPr="00EE4C16">
              <w:t>нибудь</w:t>
            </w:r>
            <w:proofErr w:type="spellEnd"/>
            <w:r w:rsidR="00E479B1" w:rsidRPr="00EE4C16">
              <w:t xml:space="preserve"> несчастных случаях, которые произошли в вашем доме или в доме других людей? (</w:t>
            </w:r>
            <w:r w:rsidR="00EE4C16">
              <w:t xml:space="preserve">рассказываю </w:t>
            </w:r>
            <w:r w:rsidR="00E479B1" w:rsidRPr="00EE4C16">
              <w:t>личный пример)</w:t>
            </w:r>
          </w:p>
          <w:p w:rsidR="00E479B1" w:rsidRPr="00EE4C16" w:rsidRDefault="00E479B1" w:rsidP="00EE4C16">
            <w:pPr>
              <w:pStyle w:val="a9"/>
            </w:pPr>
            <w:r w:rsidRPr="00EE4C16">
              <w:t xml:space="preserve">- Как вы думаете, о чём сегодня мы будем говорить на уроке? </w:t>
            </w:r>
          </w:p>
          <w:p w:rsidR="003D16DE" w:rsidRPr="00EE4C16" w:rsidRDefault="00E479B1" w:rsidP="00EE4C16">
            <w:pPr>
              <w:pStyle w:val="a9"/>
            </w:pPr>
            <w:proofErr w:type="gramStart"/>
            <w:r w:rsidRPr="00EE4C16">
              <w:t>( Да, сегодня мы узнаем, какие  опасности и несчастные случаи могут подстерегать нас в доме</w:t>
            </w:r>
            <w:r w:rsidR="00EE4C16">
              <w:t xml:space="preserve">, </w:t>
            </w:r>
            <w:r w:rsidRPr="00EE4C16">
              <w:t xml:space="preserve"> и какие правила нужно соблюдать, чтобы их избежать</w:t>
            </w:r>
            <w:r w:rsidR="005138C6" w:rsidRPr="00EE4C16">
              <w:t>.</w:t>
            </w:r>
            <w:proofErr w:type="gramEnd"/>
            <w:r w:rsidR="005138C6" w:rsidRPr="00EE4C16">
              <w:t xml:space="preserve"> </w:t>
            </w:r>
            <w:proofErr w:type="gramStart"/>
            <w:r w:rsidR="005138C6" w:rsidRPr="00EE4C16">
              <w:t>Ещё мы узнаем номера телефонов различных служб спасения</w:t>
            </w:r>
            <w:r w:rsidRPr="00EE4C16">
              <w:t xml:space="preserve">) </w:t>
            </w:r>
            <w:proofErr w:type="gramEnd"/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EC" w:rsidRPr="00EE4C16" w:rsidRDefault="005138C6" w:rsidP="00EE4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Книга со стихами Маршака</w:t>
            </w: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Pr="00EE4C16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9EC" w:rsidRDefault="000C49EC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A70CF" w:rsidRPr="00EE4C16" w:rsidRDefault="005A70CF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D16DE" w:rsidRPr="00EE4C16" w:rsidTr="00154BED">
        <w:trPr>
          <w:trHeight w:val="51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D448D4" w:rsidRPr="00EE4C16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8D4" w:rsidRPr="00A70B7E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B7E">
              <w:rPr>
                <w:rFonts w:ascii="Times New Roman" w:hAnsi="Times New Roman" w:cs="Times New Roman"/>
                <w:b/>
                <w:sz w:val="24"/>
                <w:szCs w:val="24"/>
              </w:rPr>
              <w:t>6 мин.</w:t>
            </w:r>
          </w:p>
          <w:p w:rsidR="00D448D4" w:rsidRPr="00EE4C16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8D4" w:rsidRPr="00EE4C16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8D4" w:rsidRPr="00EE4C16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8D4" w:rsidRPr="00EE4C16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8D4" w:rsidRPr="00EE4C16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8D4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B7E" w:rsidRDefault="00A70B7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B7E" w:rsidRDefault="00A70B7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B7E" w:rsidRDefault="00A70B7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B7E" w:rsidRDefault="00A70B7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B7E" w:rsidRDefault="00A70B7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B7E" w:rsidRDefault="00A70B7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Pr="00EE4C16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8D4" w:rsidRPr="00A70B7E" w:rsidRDefault="00D448D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B7E">
              <w:rPr>
                <w:rFonts w:ascii="Times New Roman" w:hAnsi="Times New Roman" w:cs="Times New Roman"/>
                <w:b/>
                <w:sz w:val="24"/>
                <w:szCs w:val="24"/>
              </w:rPr>
              <w:t>10 мин.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59C9" w:rsidRPr="00EE4C16" w:rsidRDefault="004C59C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59C9" w:rsidRPr="00EE4C16" w:rsidRDefault="004C59C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59C9" w:rsidRPr="00EE4C16" w:rsidRDefault="004C59C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59C9" w:rsidRDefault="004C59C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Pr="00EE4C16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59C9" w:rsidRPr="00EE4C16" w:rsidRDefault="004C59C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BED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59C9" w:rsidRDefault="00A9217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="004C59C9"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мин.</w:t>
            </w:r>
          </w:p>
          <w:p w:rsidR="00154BED" w:rsidRPr="00EE4C16" w:rsidRDefault="00154BED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Pr="00EE4C16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5774" w:rsidRDefault="00FD577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5774" w:rsidRPr="00EE4C16" w:rsidRDefault="00FD577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мин.</w:t>
            </w: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5774" w:rsidRDefault="00FD577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5774" w:rsidRPr="00EE4C16" w:rsidRDefault="00FD577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F84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0167A" w:rsidRDefault="00E0167A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0167A" w:rsidRDefault="00E0167A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0167A" w:rsidRDefault="00E0167A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мин.</w:t>
            </w: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0E2" w:rsidRPr="00EE4C16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мин.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8C6" w:rsidRPr="00EE4C16" w:rsidRDefault="005138C6" w:rsidP="00EE4C16">
            <w:pPr>
              <w:pStyle w:val="a9"/>
              <w:rPr>
                <w:b/>
              </w:rPr>
            </w:pPr>
            <w:r w:rsidRPr="00EE4C16">
              <w:rPr>
                <w:b/>
              </w:rPr>
              <w:lastRenderedPageBreak/>
              <w:t>Работа с учебником. Мини-исследование.</w:t>
            </w:r>
            <w:r w:rsidR="005A70CF">
              <w:rPr>
                <w:b/>
              </w:rPr>
              <w:t xml:space="preserve"> «Найди опасность в доме»</w:t>
            </w:r>
          </w:p>
          <w:p w:rsidR="00F47F9D" w:rsidRPr="00EE4C16" w:rsidRDefault="00A70B7E" w:rsidP="00EE4C16">
            <w:pPr>
              <w:pStyle w:val="a9"/>
              <w:rPr>
                <w:b/>
              </w:rPr>
            </w:pPr>
            <w:r>
              <w:rPr>
                <w:b/>
              </w:rPr>
              <w:t xml:space="preserve">(П) </w:t>
            </w:r>
            <w:r w:rsidR="00F47F9D" w:rsidRPr="00EE4C16">
              <w:rPr>
                <w:b/>
              </w:rPr>
              <w:t>Задание №1.</w:t>
            </w:r>
          </w:p>
          <w:p w:rsidR="00641CE7" w:rsidRDefault="00641CE7" w:rsidP="00EE4C16">
            <w:pPr>
              <w:pStyle w:val="a9"/>
            </w:pPr>
            <w:r w:rsidRPr="00EE4C16">
              <w:t>Детям предлагается рассмотреть рисунок в уч</w:t>
            </w:r>
            <w:r w:rsidR="00F47F9D" w:rsidRPr="00EE4C16">
              <w:t xml:space="preserve">ебнике и выяснить, какие </w:t>
            </w:r>
            <w:r w:rsidRPr="00EE4C16">
              <w:t xml:space="preserve"> бытовые предметы в доме </w:t>
            </w:r>
            <w:r w:rsidR="00F47F9D" w:rsidRPr="00EE4C16">
              <w:t xml:space="preserve">могут быть </w:t>
            </w:r>
            <w:r w:rsidRPr="00EE4C16">
              <w:t xml:space="preserve">опасны. </w:t>
            </w:r>
            <w:r w:rsidR="00F47F9D" w:rsidRPr="00EE4C16">
              <w:t>Затем каждая пара называет один предмет с рисунка в учебнике и объясняет, чем он может быть опасен</w:t>
            </w:r>
            <w:r w:rsidR="00CC2656" w:rsidRPr="00EE4C16">
              <w:t>.</w:t>
            </w:r>
          </w:p>
          <w:p w:rsidR="005A70CF" w:rsidRDefault="00154BED" w:rsidP="00EE4C16">
            <w:pPr>
              <w:pStyle w:val="a9"/>
            </w:pPr>
            <w:r w:rsidRPr="00154BED">
              <w:rPr>
                <w:noProof/>
              </w:rPr>
              <w:drawing>
                <wp:inline distT="0" distB="0" distL="0" distR="0">
                  <wp:extent cx="3849973" cy="3404690"/>
                  <wp:effectExtent l="114300" t="38100" r="55277" b="62410"/>
                  <wp:docPr id="2" name="Рисунок 1" descr="C:\Users\Admin\Desktop\IMG_002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0021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1379" t="46454" b="7443"/>
                          <a:stretch/>
                        </pic:blipFill>
                        <pic:spPr bwMode="auto">
                          <a:xfrm>
                            <a:off x="0" y="0"/>
                            <a:ext cx="3853569" cy="34078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70CF" w:rsidRDefault="00154BED" w:rsidP="00EE4C16">
            <w:pPr>
              <w:pStyle w:val="a9"/>
            </w:pPr>
            <w:r w:rsidRPr="00154BED">
              <w:rPr>
                <w:b/>
              </w:rPr>
              <w:t>Дескриптор:</w:t>
            </w:r>
            <w:r>
              <w:t xml:space="preserve"> дети находят на картинке предметы, которые могут представлять опасность в доме. Обосновывают свой выбор.</w:t>
            </w:r>
          </w:p>
          <w:p w:rsidR="00A70B7E" w:rsidRDefault="00A70B7E" w:rsidP="00EE4C16">
            <w:pPr>
              <w:pStyle w:val="a9"/>
              <w:rPr>
                <w:b/>
              </w:rPr>
            </w:pPr>
            <w:r w:rsidRPr="00A70B7E">
              <w:rPr>
                <w:b/>
              </w:rPr>
              <w:t>Ф.О. приём «Светофор»</w:t>
            </w:r>
          </w:p>
          <w:p w:rsidR="00A70B7E" w:rsidRPr="00EE4C16" w:rsidRDefault="00A70B7E" w:rsidP="00A70B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>Красный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– мне было трудно.</w:t>
            </w:r>
          </w:p>
          <w:p w:rsidR="00A70B7E" w:rsidRPr="00EE4C16" w:rsidRDefault="00A70B7E" w:rsidP="00A70B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Жёлтый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– я сомневался.</w:t>
            </w:r>
          </w:p>
          <w:p w:rsidR="00A70B7E" w:rsidRPr="00A70B7E" w:rsidRDefault="00A70B7E" w:rsidP="00A70B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>Зелёный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– мне было легко.</w:t>
            </w:r>
          </w:p>
          <w:p w:rsidR="00CC2656" w:rsidRPr="00EE4C16" w:rsidRDefault="00CC2656" w:rsidP="00EE4C16">
            <w:pPr>
              <w:pStyle w:val="a9"/>
              <w:rPr>
                <w:b/>
              </w:rPr>
            </w:pPr>
            <w:r w:rsidRPr="00EE4C16">
              <w:rPr>
                <w:b/>
              </w:rPr>
              <w:t>Задание № 2.</w:t>
            </w:r>
          </w:p>
          <w:p w:rsidR="00641CE7" w:rsidRPr="00EE4C16" w:rsidRDefault="00CC2656" w:rsidP="00EE4C16">
            <w:pPr>
              <w:pStyle w:val="a9"/>
              <w:rPr>
                <w:b/>
              </w:rPr>
            </w:pPr>
            <w:r w:rsidRPr="00EE4C16">
              <w:rPr>
                <w:b/>
              </w:rPr>
              <w:t xml:space="preserve"> </w:t>
            </w:r>
            <w:r w:rsidR="00641CE7" w:rsidRPr="00EE4C16">
              <w:rPr>
                <w:b/>
              </w:rPr>
              <w:t>(П)</w:t>
            </w:r>
            <w:r w:rsidRPr="00EE4C16">
              <w:t xml:space="preserve"> </w:t>
            </w:r>
            <w:r w:rsidRPr="00EE4C16">
              <w:rPr>
                <w:b/>
              </w:rPr>
              <w:t>Игра «Соотнеси картинку и стихотворение</w:t>
            </w:r>
            <w:r w:rsidR="00641CE7" w:rsidRPr="00EE4C16">
              <w:rPr>
                <w:b/>
              </w:rPr>
              <w:t xml:space="preserve"> »</w:t>
            </w:r>
          </w:p>
          <w:p w:rsidR="00E63FF5" w:rsidRDefault="00E63FF5" w:rsidP="00EE4C16">
            <w:pPr>
              <w:pStyle w:val="a9"/>
            </w:pPr>
            <w:r w:rsidRPr="00EE4C16">
              <w:t xml:space="preserve">Каждая </w:t>
            </w:r>
            <w:r w:rsidR="00641CE7" w:rsidRPr="00EE4C16">
              <w:t xml:space="preserve"> па</w:t>
            </w:r>
            <w:r w:rsidRPr="00EE4C16">
              <w:t>ра получает картинку</w:t>
            </w:r>
            <w:r w:rsidR="00A70B7E">
              <w:t>,</w:t>
            </w:r>
            <w:r w:rsidRPr="00EE4C16">
              <w:t xml:space="preserve"> на которой нарисована опасная ситуация в доме. Учащиеся рассматривают картинку и решают для себя, какая опасность грозит детям, изображённым на картинке, и как её избежать. </w:t>
            </w:r>
            <w:r w:rsidR="00A92179">
              <w:t>Учитель читает стихотворение. Пара,  у которой соответствующая картинка, выходит к доске, комментирует изображённую ситуацию, делает вывод  и вешает картинку на доску.</w:t>
            </w:r>
            <w:r w:rsidR="00CC2656" w:rsidRPr="00EE4C16">
              <w:t xml:space="preserve"> </w:t>
            </w:r>
          </w:p>
          <w:p w:rsidR="00154BED" w:rsidRDefault="00154BED" w:rsidP="00EE4C16">
            <w:pPr>
              <w:pStyle w:val="a9"/>
            </w:pPr>
          </w:p>
          <w:p w:rsidR="00D6362A" w:rsidRDefault="00A66DB5" w:rsidP="00EE4C16">
            <w:pPr>
              <w:pStyle w:val="a9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174625</wp:posOffset>
                  </wp:positionV>
                  <wp:extent cx="860425" cy="1224915"/>
                  <wp:effectExtent l="19050" t="0" r="0" b="0"/>
                  <wp:wrapThrough wrapText="bothSides">
                    <wp:wrapPolygon edited="0">
                      <wp:start x="-478" y="0"/>
                      <wp:lineTo x="-478" y="21163"/>
                      <wp:lineTo x="21520" y="21163"/>
                      <wp:lineTo x="21520" y="0"/>
                      <wp:lineTo x="-478" y="0"/>
                    </wp:wrapPolygon>
                  </wp:wrapThrough>
                  <wp:docPr id="9" name="Рисунок 1" descr="D:\IMG_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32" t="2149" r="15879" b="57277"/>
                          <a:stretch/>
                        </pic:blipFill>
                        <pic:spPr bwMode="auto">
                          <a:xfrm>
                            <a:off x="0" y="0"/>
                            <a:ext cx="86042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6362A" w:rsidRPr="00D6362A">
              <w:rPr>
                <w:b/>
              </w:rPr>
              <w:t>Когда в кастрюле кипяток,</w:t>
            </w:r>
          </w:p>
          <w:p w:rsidR="00D6362A" w:rsidRPr="00D6362A" w:rsidRDefault="00D6362A" w:rsidP="00EE4C16">
            <w:pPr>
              <w:pStyle w:val="a9"/>
              <w:rPr>
                <w:b/>
              </w:rPr>
            </w:pPr>
            <w:r w:rsidRPr="00D6362A">
              <w:rPr>
                <w:b/>
              </w:rPr>
              <w:t>Не прикасайся к ней, дружок,</w:t>
            </w:r>
            <w:r>
              <w:rPr>
                <w:b/>
              </w:rPr>
              <w:t xml:space="preserve">                               </w:t>
            </w:r>
          </w:p>
          <w:p w:rsidR="00D6362A" w:rsidRPr="00D6362A" w:rsidRDefault="00D6362A" w:rsidP="00EE4C16">
            <w:pPr>
              <w:pStyle w:val="a9"/>
              <w:rPr>
                <w:b/>
              </w:rPr>
            </w:pPr>
            <w:r w:rsidRPr="00D6362A">
              <w:rPr>
                <w:b/>
              </w:rPr>
              <w:t xml:space="preserve">И очень осторожен будь: </w:t>
            </w:r>
          </w:p>
          <w:p w:rsidR="00D6362A" w:rsidRPr="00D6362A" w:rsidRDefault="00D6362A" w:rsidP="00EE4C16">
            <w:pPr>
              <w:pStyle w:val="a9"/>
              <w:rPr>
                <w:b/>
              </w:rPr>
            </w:pPr>
            <w:r w:rsidRPr="00D6362A">
              <w:rPr>
                <w:b/>
              </w:rPr>
              <w:t>Её так просто обернуть!</w:t>
            </w:r>
          </w:p>
          <w:p w:rsidR="00D6362A" w:rsidRPr="00D6362A" w:rsidRDefault="00D6362A" w:rsidP="00EE4C16">
            <w:pPr>
              <w:pStyle w:val="a9"/>
              <w:rPr>
                <w:b/>
              </w:rPr>
            </w:pPr>
            <w:r w:rsidRPr="00D6362A">
              <w:rPr>
                <w:b/>
              </w:rPr>
              <w:t>Поверь: кипящая вода</w:t>
            </w:r>
          </w:p>
          <w:p w:rsidR="00D6362A" w:rsidRDefault="00D6362A" w:rsidP="00EE4C16">
            <w:pPr>
              <w:pStyle w:val="a9"/>
              <w:rPr>
                <w:b/>
              </w:rPr>
            </w:pPr>
            <w:r w:rsidRPr="00D6362A">
              <w:rPr>
                <w:b/>
              </w:rPr>
              <w:t>Была опасною всегда!</w:t>
            </w:r>
          </w:p>
          <w:p w:rsidR="0004750B" w:rsidRPr="00EE4C16" w:rsidRDefault="0004750B" w:rsidP="00EE4C16">
            <w:pPr>
              <w:pStyle w:val="a9"/>
            </w:pPr>
            <w:r>
              <w:rPr>
                <w:b/>
              </w:rPr>
              <w:t xml:space="preserve">Дескриптор: </w:t>
            </w:r>
            <w:r>
              <w:t>дети соотносят картинку с соответствующим стихотворением.</w:t>
            </w:r>
          </w:p>
          <w:p w:rsidR="004C59C9" w:rsidRPr="00EE4C16" w:rsidRDefault="004C59C9" w:rsidP="00EE4C16">
            <w:pPr>
              <w:pStyle w:val="a9"/>
              <w:rPr>
                <w:b/>
              </w:rPr>
            </w:pPr>
            <w:r w:rsidRPr="00EE4C16">
              <w:rPr>
                <w:b/>
              </w:rPr>
              <w:t>Задание №3.</w:t>
            </w:r>
          </w:p>
          <w:p w:rsidR="004C59C9" w:rsidRPr="00A92179" w:rsidRDefault="004C59C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179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Дифференцированная работа.</w:t>
            </w:r>
          </w:p>
          <w:p w:rsidR="00E47799" w:rsidRPr="00EE4C16" w:rsidRDefault="00E4779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«Сильные</w:t>
            </w:r>
            <w:r w:rsidR="00A92179">
              <w:rPr>
                <w:rFonts w:ascii="Times New Roman" w:hAnsi="Times New Roman" w:cs="Times New Roman"/>
                <w:sz w:val="24"/>
                <w:szCs w:val="24"/>
              </w:rPr>
              <w:t xml:space="preserve">» ученики 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получают карточки, на которых написаны начало и кон</w:t>
            </w:r>
            <w:r w:rsidR="00A92179">
              <w:rPr>
                <w:rFonts w:ascii="Times New Roman" w:hAnsi="Times New Roman" w:cs="Times New Roman"/>
                <w:sz w:val="24"/>
                <w:szCs w:val="24"/>
              </w:rPr>
              <w:t>ец предложений. К каждому началу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они должны подобрать конец. «Слабые</w:t>
            </w:r>
            <w:r w:rsidR="00A92179">
              <w:rPr>
                <w:rFonts w:ascii="Times New Roman" w:hAnsi="Times New Roman" w:cs="Times New Roman"/>
                <w:sz w:val="24"/>
                <w:szCs w:val="24"/>
              </w:rPr>
              <w:t xml:space="preserve">» ученики 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готовые предложения. Некоторые из них составлены неверно. Ребёнок должен прочитать предложения и возле каждого </w:t>
            </w:r>
            <w:r w:rsidR="002A2388" w:rsidRPr="00EE4C16">
              <w:rPr>
                <w:rFonts w:ascii="Times New Roman" w:hAnsi="Times New Roman" w:cs="Times New Roman"/>
                <w:sz w:val="24"/>
                <w:szCs w:val="24"/>
              </w:rPr>
              <w:t>поставить</w:t>
            </w:r>
            <w:proofErr w:type="gramStart"/>
            <w:r w:rsidR="002A2388"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2388"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="002A2388"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(верно) или </w:t>
            </w:r>
            <w:r w:rsidR="002A2388"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 </w:t>
            </w:r>
            <w:r w:rsidR="002A2388" w:rsidRPr="00EE4C16">
              <w:rPr>
                <w:rFonts w:ascii="Times New Roman" w:hAnsi="Times New Roman" w:cs="Times New Roman"/>
                <w:sz w:val="24"/>
                <w:szCs w:val="24"/>
              </w:rPr>
              <w:t>(неверно)</w:t>
            </w:r>
          </w:p>
          <w:p w:rsidR="002A2388" w:rsidRDefault="00482257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7A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  <w:r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Сопоставьте начало и конец предложений» </w:t>
            </w:r>
          </w:p>
          <w:p w:rsidR="0004750B" w:rsidRPr="00EE4C16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50B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«сильные» ученики соединяют начало предложения с соответствующим окончанием.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119"/>
              <w:gridCol w:w="3119"/>
            </w:tblGrid>
            <w:tr w:rsidR="00482257" w:rsidRPr="00EE4C16" w:rsidTr="00154BED">
              <w:trPr>
                <w:trHeight w:val="801"/>
              </w:trPr>
              <w:tc>
                <w:tcPr>
                  <w:tcW w:w="3119" w:type="dxa"/>
                </w:tcPr>
                <w:p w:rsidR="00482257" w:rsidRPr="00EE4C16" w:rsidRDefault="00482257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Будь осторожным, когда ты дотрагиваешься до чего-то на кухне, потому</w:t>
                  </w:r>
                  <w:r w:rsidR="00F55A4D"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что….</w:t>
                  </w:r>
                </w:p>
              </w:tc>
              <w:tc>
                <w:tcPr>
                  <w:tcW w:w="3119" w:type="dxa"/>
                </w:tcPr>
                <w:p w:rsidR="00482257" w:rsidRPr="00EE4C16" w:rsidRDefault="00482257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…ты можешь упасть.</w:t>
                  </w:r>
                </w:p>
              </w:tc>
            </w:tr>
            <w:tr w:rsidR="00482257" w:rsidRPr="00EE4C16" w:rsidTr="00154BED">
              <w:trPr>
                <w:trHeight w:val="816"/>
              </w:trPr>
              <w:tc>
                <w:tcPr>
                  <w:tcW w:w="3119" w:type="dxa"/>
                </w:tcPr>
                <w:p w:rsidR="00482257" w:rsidRPr="00EE4C16" w:rsidRDefault="00482257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используй стулья, чтобы достать что-то, что лежит очень высоко, потому</w:t>
                  </w:r>
                  <w:r w:rsidR="00F55A4D"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что….</w:t>
                  </w:r>
                </w:p>
              </w:tc>
              <w:tc>
                <w:tcPr>
                  <w:tcW w:w="3119" w:type="dxa"/>
                </w:tcPr>
                <w:p w:rsidR="00482257" w:rsidRPr="00EE4C16" w:rsidRDefault="00482257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…..они могут </w:t>
                  </w:r>
                  <w:proofErr w:type="gramStart"/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застрять</w:t>
                  </w:r>
                  <w:proofErr w:type="gramEnd"/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ты можешь повредить свои пальцы.</w:t>
                  </w:r>
                </w:p>
              </w:tc>
            </w:tr>
            <w:tr w:rsidR="00482257" w:rsidRPr="00EE4C16" w:rsidTr="00154BED">
              <w:trPr>
                <w:trHeight w:val="816"/>
              </w:trPr>
              <w:tc>
                <w:tcPr>
                  <w:tcW w:w="3119" w:type="dxa"/>
                </w:tcPr>
                <w:p w:rsidR="00482257" w:rsidRPr="00EE4C16" w:rsidRDefault="00F55A4D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используй острый нож бе</w:t>
                  </w:r>
                  <w:r w:rsidR="00482257"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 помощи</w:t>
                  </w: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взрослого человека, потому, что….</w:t>
                  </w:r>
                </w:p>
              </w:tc>
              <w:tc>
                <w:tcPr>
                  <w:tcW w:w="3119" w:type="dxa"/>
                </w:tcPr>
                <w:p w:rsidR="00482257" w:rsidRPr="00EE4C16" w:rsidRDefault="00F55A4D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…..ты можешь поскользнуться и упасть.</w:t>
                  </w:r>
                </w:p>
              </w:tc>
            </w:tr>
            <w:tr w:rsidR="00482257" w:rsidRPr="00EE4C16" w:rsidTr="00154BED">
              <w:trPr>
                <w:trHeight w:val="539"/>
              </w:trPr>
              <w:tc>
                <w:tcPr>
                  <w:tcW w:w="3119" w:type="dxa"/>
                </w:tcPr>
                <w:p w:rsidR="00482257" w:rsidRPr="00EE4C16" w:rsidRDefault="00F55A4D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оставляй свои игрушки на лестнице, потому, что…..</w:t>
                  </w:r>
                </w:p>
              </w:tc>
              <w:tc>
                <w:tcPr>
                  <w:tcW w:w="3119" w:type="dxa"/>
                </w:tcPr>
                <w:p w:rsidR="00482257" w:rsidRPr="00EE4C16" w:rsidRDefault="00F55A4D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…..ты можешь порезаться.</w:t>
                  </w:r>
                </w:p>
              </w:tc>
            </w:tr>
            <w:tr w:rsidR="00482257" w:rsidRPr="00EE4C16" w:rsidTr="00154BED">
              <w:trPr>
                <w:trHeight w:val="830"/>
              </w:trPr>
              <w:tc>
                <w:tcPr>
                  <w:tcW w:w="3119" w:type="dxa"/>
                </w:tcPr>
                <w:p w:rsidR="00482257" w:rsidRPr="00EE4C16" w:rsidRDefault="00F55A4D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Держи свои пальцы подальше от дверей и окон, потому, что….</w:t>
                  </w:r>
                </w:p>
              </w:tc>
              <w:tc>
                <w:tcPr>
                  <w:tcW w:w="3119" w:type="dxa"/>
                </w:tcPr>
                <w:p w:rsidR="00482257" w:rsidRPr="00EE4C16" w:rsidRDefault="00956818" w:rsidP="00EE4C1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…..крышки кастрюль и плиты могут быт</w:t>
                  </w:r>
                  <w:r w:rsidR="004C59C9"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EE4C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горячими и обжечь тебя.</w:t>
                  </w:r>
                </w:p>
              </w:tc>
            </w:tr>
          </w:tbl>
          <w:p w:rsidR="00482257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50B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«слабые» отмечают верные и неверные утверждения.</w:t>
            </w:r>
          </w:p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6154"/>
            </w:tblGrid>
            <w:tr w:rsidR="003337A2" w:rsidTr="00154BED">
              <w:trPr>
                <w:trHeight w:val="326"/>
              </w:trPr>
              <w:tc>
                <w:tcPr>
                  <w:tcW w:w="6154" w:type="dxa"/>
                </w:tcPr>
                <w:p w:rsidR="003337A2" w:rsidRDefault="003337A2" w:rsidP="00E02D4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оставляй свои игрушки на лестнице, потому, что </w:t>
                  </w:r>
                  <w:r w:rsidR="00E02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 могут застрять и ты можешь повредить свои пальцы.</w:t>
                  </w:r>
                </w:p>
              </w:tc>
            </w:tr>
          </w:tbl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086" w:type="dxa"/>
              <w:tblInd w:w="2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6086"/>
            </w:tblGrid>
            <w:tr w:rsidR="003337A2" w:rsidTr="00154BED">
              <w:trPr>
                <w:trHeight w:val="299"/>
              </w:trPr>
              <w:tc>
                <w:tcPr>
                  <w:tcW w:w="6086" w:type="dxa"/>
                </w:tcPr>
                <w:p w:rsidR="003337A2" w:rsidRDefault="003337A2" w:rsidP="00FD577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Держи свои пальцы подальше от дверей и окон, потому, что </w:t>
                  </w:r>
                  <w:r w:rsidR="00FD57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 можешь поскользнуться и упасть.</w:t>
                  </w:r>
                </w:p>
              </w:tc>
            </w:tr>
          </w:tbl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6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6656"/>
            </w:tblGrid>
            <w:tr w:rsidR="003337A2" w:rsidTr="00154BED">
              <w:trPr>
                <w:trHeight w:val="993"/>
              </w:trPr>
              <w:tc>
                <w:tcPr>
                  <w:tcW w:w="6656" w:type="dxa"/>
                </w:tcPr>
                <w:p w:rsidR="003337A2" w:rsidRDefault="00E02D4F" w:rsidP="00E02D4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Будь осторожным, когда ты дотрагиваешься до чего – то на кухне, потому, что крышки кастрюль и плиты могут быть горячими и обжечь тебя.</w:t>
                  </w:r>
                </w:p>
              </w:tc>
            </w:tr>
          </w:tbl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543" w:type="dxa"/>
              <w:tblInd w:w="9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543"/>
            </w:tblGrid>
            <w:tr w:rsidR="00E02D4F" w:rsidTr="00154BED">
              <w:trPr>
                <w:trHeight w:val="516"/>
              </w:trPr>
              <w:tc>
                <w:tcPr>
                  <w:tcW w:w="5543" w:type="dxa"/>
                </w:tcPr>
                <w:p w:rsidR="00E02D4F" w:rsidRDefault="00E02D4F" w:rsidP="00E02D4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используй стулья, чтобы достать что-то, что лежит очень высоко, потому, что, ты можешь упасть.</w:t>
                  </w:r>
                </w:p>
              </w:tc>
            </w:tr>
          </w:tbl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6670"/>
            </w:tblGrid>
            <w:tr w:rsidR="00E02D4F" w:rsidTr="00154BED">
              <w:trPr>
                <w:trHeight w:val="679"/>
              </w:trPr>
              <w:tc>
                <w:tcPr>
                  <w:tcW w:w="6670" w:type="dxa"/>
                </w:tcPr>
                <w:p w:rsidR="00E02D4F" w:rsidRDefault="00E02D4F" w:rsidP="00FD577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используй острый нож без помощи  взрослого человека, потому, что ты можешь порезаться.</w:t>
                  </w:r>
                </w:p>
              </w:tc>
            </w:tr>
          </w:tbl>
          <w:p w:rsidR="003337A2" w:rsidRDefault="003337A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9C9" w:rsidRPr="00EE4C16" w:rsidRDefault="004C59C9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- Итак, что у нас получилось</w:t>
            </w:r>
            <w:r w:rsidR="00494F84"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? (прочитать) </w:t>
            </w:r>
          </w:p>
          <w:p w:rsidR="00494F84" w:rsidRDefault="00FD577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Ф.О.</w:t>
            </w:r>
            <w:r w:rsidR="0004750B">
              <w:rPr>
                <w:rFonts w:ascii="Times New Roman" w:hAnsi="Times New Roman" w:cs="Times New Roman"/>
                <w:b/>
                <w:sz w:val="24"/>
                <w:szCs w:val="24"/>
              </w:rPr>
              <w:t>приём «Смайлик</w:t>
            </w:r>
            <w:r w:rsidR="004C59C9" w:rsidRPr="00EE4C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4750B">
              <w:rPr>
                <w:rFonts w:ascii="Times New Roman" w:hAnsi="Times New Roman" w:cs="Times New Roman"/>
                <w:sz w:val="24"/>
                <w:szCs w:val="24"/>
              </w:rPr>
              <w:t>Если у детей не было ошибок, они поднимают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весёлый смайлик.</w:t>
            </w:r>
          </w:p>
          <w:p w:rsidR="0004750B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4750B">
              <w:rPr>
                <w:rFonts w:ascii="Times New Roman" w:hAnsi="Times New Roman" w:cs="Times New Roman"/>
                <w:sz w:val="24"/>
                <w:szCs w:val="24"/>
              </w:rPr>
              <w:t xml:space="preserve"> Если были ошибки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грустный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4750B" w:rsidRPr="00FD5774" w:rsidRDefault="0004750B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818" w:rsidRPr="00EE4C16" w:rsidRDefault="0095681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Физминутка.</w:t>
            </w:r>
            <w:r w:rsidR="00FD5774">
              <w:rPr>
                <w:rFonts w:ascii="Arial" w:eastAsia="Times New Roman" w:hAnsi="Arial" w:cs="Arial"/>
                <w:sz w:val="24"/>
                <w:szCs w:val="24"/>
              </w:rPr>
              <w:t>«Это я, это я, это все мои друзья!</w:t>
            </w: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 xml:space="preserve">(если вы так делаете, то подпрыгиваете, а если нет, то маршируете) 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 xml:space="preserve">Кто, почуяв запах гари, 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Сообщает о пожаре?</w:t>
            </w:r>
          </w:p>
          <w:p w:rsidR="00956818" w:rsidRDefault="00FD5774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- Это я, это я, это все мои друзья! </w:t>
            </w:r>
            <w:r w:rsidRPr="00FD5774">
              <w:rPr>
                <w:rFonts w:ascii="Arial" w:eastAsia="Times New Roman" w:hAnsi="Arial" w:cs="Arial"/>
                <w:b/>
                <w:sz w:val="24"/>
                <w:szCs w:val="24"/>
              </w:rPr>
              <w:t>(прыгают)</w:t>
            </w:r>
          </w:p>
          <w:p w:rsidR="00FD5774" w:rsidRPr="00EE4C16" w:rsidRDefault="00FD5774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Кто из вас, почуяв дым,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Голосит: «Пожар! Горим!»</w:t>
            </w:r>
            <w:r w:rsidR="00FD577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FD5774" w:rsidRPr="00FD5774">
              <w:rPr>
                <w:rFonts w:ascii="Arial" w:eastAsia="Times New Roman" w:hAnsi="Arial" w:cs="Arial"/>
                <w:b/>
                <w:sz w:val="24"/>
                <w:szCs w:val="24"/>
              </w:rPr>
              <w:t>(</w:t>
            </w:r>
            <w:proofErr w:type="gramStart"/>
            <w:r w:rsidR="00FD5774" w:rsidRPr="00FD5774">
              <w:rPr>
                <w:rFonts w:ascii="Arial" w:eastAsia="Times New Roman" w:hAnsi="Arial" w:cs="Arial"/>
                <w:b/>
                <w:sz w:val="24"/>
                <w:szCs w:val="24"/>
              </w:rPr>
              <w:t>молча</w:t>
            </w:r>
            <w:proofErr w:type="gramEnd"/>
            <w:r w:rsidR="00FD5774" w:rsidRPr="00FD577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маршируют)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Кто из вас шалит с огнѐм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Утром, вечером и днѐм?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56818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 xml:space="preserve">Кто, </w:t>
            </w:r>
            <w:r w:rsidR="00FD5774">
              <w:rPr>
                <w:rFonts w:ascii="Arial" w:eastAsia="Times New Roman" w:hAnsi="Arial" w:cs="Arial"/>
                <w:sz w:val="24"/>
                <w:szCs w:val="24"/>
              </w:rPr>
              <w:t xml:space="preserve">от маленькой сестрички </w:t>
            </w:r>
          </w:p>
          <w:p w:rsidR="00FD5774" w:rsidRPr="00EE4C16" w:rsidRDefault="00FD5774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Прячет, дети, дома спички?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Кто костры не поджигает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sz w:val="24"/>
                <w:szCs w:val="24"/>
              </w:rPr>
              <w:t>И другим не разрешает?</w:t>
            </w: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56818" w:rsidRPr="00EE4C16" w:rsidRDefault="00956818" w:rsidP="00EE4C1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4C1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(Г) </w:t>
            </w:r>
            <w:r w:rsidR="00FD5774">
              <w:rPr>
                <w:rFonts w:ascii="Arial" w:eastAsia="Times New Roman" w:hAnsi="Arial" w:cs="Arial"/>
                <w:b/>
                <w:sz w:val="24"/>
                <w:szCs w:val="24"/>
              </w:rPr>
              <w:t>Составление правил безопасности.</w:t>
            </w:r>
          </w:p>
          <w:p w:rsidR="003D16DE" w:rsidRPr="00EE4C16" w:rsidRDefault="00347F9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Каждая группа получает фломастеры и лист ф-А3.</w:t>
            </w:r>
          </w:p>
          <w:p w:rsidR="00347F9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Состави</w:t>
            </w:r>
            <w:r w:rsidR="00347F96"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ть правила безопасности в доме и записать на постере. </w:t>
            </w:r>
            <w:r w:rsidR="005C70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Затем к</w:t>
            </w: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аждая группа свои правила.</w:t>
            </w:r>
            <w:r w:rsidR="005C70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(читает и вешае</w:t>
            </w:r>
            <w:r w:rsidR="00347F96"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на доску)</w:t>
            </w:r>
          </w:p>
          <w:p w:rsidR="00E0167A" w:rsidRDefault="00E0167A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6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дети составляют и записывают на постерах правила безопасности в доме.</w:t>
            </w:r>
          </w:p>
          <w:p w:rsidR="005C70E2" w:rsidRDefault="005C70E2" w:rsidP="005C70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70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Взаимооценивание.</w:t>
            </w:r>
          </w:p>
          <w:p w:rsidR="005C70E2" w:rsidRPr="005C70E2" w:rsidRDefault="005C70E2" w:rsidP="005C70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5C70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вы думаете, какая группа лучше всех справилась с заданием?</w:t>
            </w:r>
            <w:r w:rsidR="00E01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Почему? </w:t>
            </w:r>
          </w:p>
          <w:p w:rsidR="00494F84" w:rsidRPr="005C70E2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70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Итог: </w:t>
            </w: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Зачем нужно соблюдать эти правила?</w:t>
            </w:r>
          </w:p>
          <w:p w:rsidR="00494F84" w:rsidRPr="00EE4C16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А если в доме всё же случилась беда. Что нужно делать?</w:t>
            </w:r>
            <w:r w:rsidR="001E4736"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(нужно вызвать службы спасения)</w:t>
            </w:r>
          </w:p>
          <w:p w:rsidR="00347F96" w:rsidRPr="00EE4C16" w:rsidRDefault="00347F9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Знаете ли в</w:t>
            </w:r>
            <w:r w:rsidR="005C70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 на какой номер</w:t>
            </w: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надо звонить в случае пожара?</w:t>
            </w:r>
          </w:p>
          <w:p w:rsidR="00347F96" w:rsidRPr="00EE4C16" w:rsidRDefault="00347F9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Если с человеком произошёл несчастный случай?</w:t>
            </w:r>
          </w:p>
          <w:p w:rsidR="00347F96" w:rsidRPr="00EE4C16" w:rsidRDefault="00347F9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Если вам нужно вызвать полицию?</w:t>
            </w:r>
          </w:p>
          <w:p w:rsidR="003D16DE" w:rsidRDefault="00494F84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А можно ли в эти службы звонить просто так, ради </w:t>
            </w: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баловства? Почему? </w:t>
            </w:r>
            <w:r w:rsidR="001E4736"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(За ложный вызов этих служб, накладывается большой штраф)</w:t>
            </w:r>
          </w:p>
          <w:p w:rsidR="005C70E2" w:rsidRDefault="005C70E2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70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«Вызови службу спасения»</w:t>
            </w:r>
          </w:p>
          <w:p w:rsidR="00E0167A" w:rsidRDefault="00E0167A" w:rsidP="00E0167A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читает ситуации из жизни. Дети поднимаютнужную карточку с телефоном службы спасения.</w:t>
            </w:r>
          </w:p>
          <w:p w:rsidR="00E0167A" w:rsidRPr="00E0167A" w:rsidRDefault="00E0167A" w:rsidP="00E016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6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дети, в соответствии с ситуацией, выбирают телефон экстренной службы.</w:t>
            </w:r>
          </w:p>
          <w:p w:rsidR="005C70E2" w:rsidRPr="005C70E2" w:rsidRDefault="00E368F7" w:rsidP="005C70E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272.35pt;margin-top:17.85pt;width:27.85pt;height:12.9pt;z-index:251658240"/>
              </w:pict>
            </w:r>
            <w:r w:rsidR="005C70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Ваня увидел, что из окна соседней квартиры валит густой чёрный дым. Он позвонил по номеру   </w:t>
            </w:r>
          </w:p>
          <w:p w:rsidR="003D16DE" w:rsidRDefault="005C70E2" w:rsidP="005C70E2">
            <w:pPr>
              <w:rPr>
                <w:b/>
                <w:lang w:val="kk-KZ"/>
              </w:rPr>
            </w:pPr>
            <w:r w:rsidRPr="005C70E2">
              <w:rPr>
                <w:b/>
                <w:lang w:val="kk-KZ"/>
              </w:rPr>
              <w:t>(Правильно, он вызвал пожарных)</w:t>
            </w:r>
          </w:p>
          <w:p w:rsidR="00F267BB" w:rsidRPr="00F267BB" w:rsidRDefault="00E368F7" w:rsidP="00F267BB">
            <w:pPr>
              <w:pStyle w:val="a4"/>
              <w:numPr>
                <w:ilvl w:val="0"/>
                <w:numId w:val="10"/>
              </w:numPr>
              <w:rPr>
                <w:lang w:val="kk-KZ"/>
              </w:rPr>
            </w:pPr>
            <w:r>
              <w:rPr>
                <w:noProof/>
                <w:lang w:eastAsia="ru-RU"/>
              </w:rPr>
              <w:pict>
                <v:rect id="_x0000_s1029" style="position:absolute;left:0;text-align:left;margin-left:89.6pt;margin-top:27.8pt;width:33.25pt;height:12.25pt;z-index:251659264"/>
              </w:pict>
            </w:r>
            <w:r w:rsidR="00F267BB" w:rsidRPr="00F267BB">
              <w:rPr>
                <w:lang w:val="kk-KZ"/>
              </w:rPr>
              <w:t xml:space="preserve">Бабушка Надя заметила, что дверь соседней квартиры пытается открыть подозрительный мужчина. Она позвонила по номеру </w:t>
            </w:r>
            <w:r w:rsidR="00F267BB">
              <w:rPr>
                <w:lang w:val="kk-KZ"/>
              </w:rPr>
              <w:t xml:space="preserve">                . </w:t>
            </w:r>
            <w:r w:rsidR="00F267BB" w:rsidRPr="00F267BB">
              <w:rPr>
                <w:lang w:val="kk-KZ"/>
              </w:rPr>
              <w:t>И вызвала ........</w:t>
            </w:r>
          </w:p>
          <w:p w:rsidR="00F267BB" w:rsidRDefault="00E368F7" w:rsidP="00F267BB">
            <w:pPr>
              <w:pStyle w:val="a4"/>
              <w:numPr>
                <w:ilvl w:val="0"/>
                <w:numId w:val="10"/>
              </w:numPr>
              <w:rPr>
                <w:lang w:val="kk-KZ"/>
              </w:rPr>
            </w:pPr>
            <w:r>
              <w:rPr>
                <w:noProof/>
                <w:lang w:eastAsia="ru-RU"/>
              </w:rPr>
              <w:pict>
                <v:rect id="_x0000_s1033" style="position:absolute;left:0;text-align:left;margin-left:307.6pt;margin-top:27.6pt;width:16.3pt;height:10.45pt;z-index:251663360"/>
              </w:pict>
            </w:r>
            <w:r w:rsidR="00E15DDA">
              <w:rPr>
                <w:lang w:val="kk-KZ"/>
              </w:rPr>
              <w:t xml:space="preserve"> Маша хотела достать конфеты из кухонного шкафчика. Она встала на стул и потянулась за ними. Стул перевернулся, Маша упала и сломала ногу.</w:t>
            </w:r>
            <w:r w:rsidR="00F267BB">
              <w:rPr>
                <w:lang w:val="kk-KZ"/>
              </w:rPr>
              <w:t xml:space="preserve"> </w:t>
            </w:r>
            <w:r w:rsidR="00C46BC8">
              <w:rPr>
                <w:lang w:val="kk-KZ"/>
              </w:rPr>
              <w:t xml:space="preserve">Мама Маши набрала номер                </w:t>
            </w:r>
            <w:r w:rsidR="00E15DDA">
              <w:rPr>
                <w:lang w:val="kk-KZ"/>
              </w:rPr>
              <w:t xml:space="preserve">                                     </w:t>
            </w:r>
            <w:r w:rsidR="00C46BC8">
              <w:rPr>
                <w:lang w:val="kk-KZ"/>
              </w:rPr>
              <w:t>и вызвала .........</w:t>
            </w:r>
          </w:p>
          <w:p w:rsidR="00F267BB" w:rsidRPr="00E15DDA" w:rsidRDefault="00E368F7" w:rsidP="00F267BB">
            <w:pPr>
              <w:pStyle w:val="a4"/>
              <w:numPr>
                <w:ilvl w:val="0"/>
                <w:numId w:val="10"/>
              </w:numPr>
              <w:rPr>
                <w:lang w:val="kk-KZ"/>
              </w:rPr>
            </w:pPr>
            <w:r>
              <w:rPr>
                <w:noProof/>
                <w:lang w:eastAsia="ru-RU"/>
              </w:rPr>
              <w:pict>
                <v:rect id="_x0000_s1031" style="position:absolute;left:0;text-align:left;margin-left:307.6pt;margin-top:15pt;width:12.65pt;height:9.5pt;z-index:251661312"/>
              </w:pict>
            </w:r>
            <w:r w:rsidR="00C46BC8">
              <w:rPr>
                <w:lang w:val="kk-KZ"/>
              </w:rPr>
              <w:t xml:space="preserve">Миша был дома один. Он играл со спичками и в квартире загорелись шторы. Миша испугался и позвонил на номер       </w:t>
            </w:r>
            <w:r w:rsidR="006C00CD">
              <w:rPr>
                <w:lang w:val="kk-KZ"/>
              </w:rPr>
              <w:t xml:space="preserve">, </w:t>
            </w:r>
            <w:r w:rsidR="00C46BC8" w:rsidRPr="00E15DDA">
              <w:rPr>
                <w:lang w:val="kk-KZ"/>
              </w:rPr>
              <w:t>чтобы приехали ...............</w:t>
            </w:r>
          </w:p>
          <w:p w:rsidR="00F267BB" w:rsidRPr="006C00CD" w:rsidRDefault="00E368F7" w:rsidP="006C00CD">
            <w:pPr>
              <w:pStyle w:val="a4"/>
              <w:numPr>
                <w:ilvl w:val="0"/>
                <w:numId w:val="10"/>
              </w:numPr>
              <w:rPr>
                <w:lang w:val="kk-KZ"/>
              </w:rPr>
            </w:pPr>
            <w:r>
              <w:rPr>
                <w:noProof/>
                <w:lang w:eastAsia="ru-RU"/>
              </w:rPr>
              <w:pict>
                <v:rect id="_x0000_s1032" style="position:absolute;left:0;text-align:left;margin-left:307.6pt;margin-top:29.65pt;width:10.9pt;height:11pt;z-index:251662336"/>
              </w:pict>
            </w:r>
            <w:r w:rsidR="006C00CD">
              <w:rPr>
                <w:lang w:val="kk-KZ"/>
              </w:rPr>
              <w:t>Лена была дома одна.</w:t>
            </w:r>
            <w:r w:rsidR="00C46BC8">
              <w:rPr>
                <w:lang w:val="kk-KZ"/>
              </w:rPr>
              <w:t xml:space="preserve"> </w:t>
            </w:r>
            <w:r w:rsidR="006C00CD">
              <w:rPr>
                <w:lang w:val="kk-KZ"/>
              </w:rPr>
              <w:t xml:space="preserve"> Она залезла в мамину аптечку и съела целый пузырёк таблеток. Лене стало плохо. Хорошо, что с работы вернулась мама. Она позвонила по номеру</w:t>
            </w:r>
            <w:r w:rsidR="00C46BC8">
              <w:rPr>
                <w:lang w:val="kk-KZ"/>
              </w:rPr>
              <w:t xml:space="preserve">         и вызвала ..........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</w:t>
            </w:r>
          </w:p>
          <w:p w:rsidR="00F47F9D" w:rsidRDefault="00F47F9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С.84-85</w:t>
            </w:r>
          </w:p>
          <w:p w:rsidR="00EE4C16" w:rsidRPr="00EE4C16" w:rsidRDefault="00A70B7E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№1)</w:t>
            </w: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257" w:rsidRPr="00EE4C16" w:rsidRDefault="0048225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18" w:rsidRDefault="00956818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B7E" w:rsidRDefault="00A70B7E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Pr="00EE4C16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18" w:rsidRDefault="00480FC7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Набор картинок</w:t>
            </w:r>
            <w:r w:rsidR="00D448D4"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и стихов</w:t>
            </w:r>
            <w:r w:rsidR="00A70B7E">
              <w:rPr>
                <w:rFonts w:ascii="Times New Roman" w:hAnsi="Times New Roman" w:cs="Times New Roman"/>
                <w:sz w:val="24"/>
                <w:szCs w:val="24"/>
              </w:rPr>
              <w:t>: «Как избежать неприятностей</w:t>
            </w: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92179" w:rsidRPr="00EE4C16" w:rsidRDefault="00A92179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№2)</w:t>
            </w:r>
          </w:p>
          <w:p w:rsidR="00956818" w:rsidRPr="00EE4C16" w:rsidRDefault="00956818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18" w:rsidRPr="00EE4C16" w:rsidRDefault="00956818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18" w:rsidRPr="00EE4C16" w:rsidRDefault="00956818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18" w:rsidRPr="00EE4C16" w:rsidRDefault="00956818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18" w:rsidRPr="00EE4C16" w:rsidRDefault="00956818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9C9" w:rsidRDefault="004C59C9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Pr="00EE4C16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BED" w:rsidRDefault="00154BE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50B" w:rsidRDefault="0004750B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DB5" w:rsidRDefault="00A66DB5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DB5" w:rsidRDefault="00A66DB5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DB5" w:rsidRDefault="00A66DB5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DB5" w:rsidRDefault="00A66DB5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DB5" w:rsidRDefault="00A66DB5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18" w:rsidRDefault="00956818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Разрезные карточки</w:t>
            </w:r>
            <w:r w:rsidR="003337A2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gramStart"/>
            <w:r w:rsidR="003337A2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proofErr w:type="gramEnd"/>
            <w:r w:rsidR="003337A2">
              <w:rPr>
                <w:rFonts w:ascii="Times New Roman" w:hAnsi="Times New Roman" w:cs="Times New Roman"/>
                <w:sz w:val="24"/>
                <w:szCs w:val="24"/>
              </w:rPr>
              <w:t xml:space="preserve"> с целыми предложениями</w:t>
            </w: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№3)</w:t>
            </w: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сильных</w:t>
            </w: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50B" w:rsidRDefault="0004750B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50B" w:rsidRDefault="0004750B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50B" w:rsidRDefault="0004750B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7A2" w:rsidRDefault="003337A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слабых </w:t>
            </w:r>
          </w:p>
          <w:p w:rsidR="00E02D4F" w:rsidRDefault="00E02D4F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(верно</w:t>
            </w:r>
            <w:r w:rsidR="00FD5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неверно)</w:t>
            </w: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774" w:rsidRDefault="00FD5774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Фломастеры, бумага А3</w:t>
            </w: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0CD" w:rsidRDefault="006C00CD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E2" w:rsidRPr="00EE4C16" w:rsidRDefault="005C70E2" w:rsidP="00A70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номерами телефонов.</w:t>
            </w:r>
          </w:p>
        </w:tc>
      </w:tr>
      <w:tr w:rsidR="003D16DE" w:rsidRPr="00EE4C16" w:rsidTr="00154BED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F96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Конец урока</w:t>
            </w:r>
          </w:p>
          <w:p w:rsidR="00347F96" w:rsidRDefault="00347F9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Рефлексия.</w:t>
            </w:r>
          </w:p>
          <w:p w:rsidR="00D96AE8" w:rsidRDefault="00D96AE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96AE8" w:rsidRPr="00EE4C16" w:rsidRDefault="00D96AE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мин.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8F" w:rsidRPr="00EE4C16" w:rsidRDefault="0093038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47F96" w:rsidP="00EE4C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Запомнили ли вы, какие опасности могут подстерегать вас дома?</w:t>
            </w:r>
          </w:p>
          <w:p w:rsidR="00347F96" w:rsidRPr="00EE4C16" w:rsidRDefault="00347F96" w:rsidP="00EE4C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вам понравилось на уроке?</w:t>
            </w:r>
          </w:p>
          <w:p w:rsidR="00347F96" w:rsidRPr="00EE4C16" w:rsidRDefault="00347F96" w:rsidP="00EE4C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не понравилось?</w:t>
            </w:r>
          </w:p>
          <w:p w:rsidR="00347F96" w:rsidRPr="00EE4C16" w:rsidRDefault="00347F96" w:rsidP="00EE4C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бы вы хотели пожелать своим одноклассникам?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7F96" w:rsidRPr="00D96AE8" w:rsidRDefault="00D96AE8" w:rsidP="00D96AE8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Давайте украсим дерево плодами.</w:t>
            </w:r>
          </w:p>
          <w:p w:rsidR="003D16DE" w:rsidRPr="00EE4C16" w:rsidRDefault="00347F96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C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6392" cy="2937295"/>
                  <wp:effectExtent l="19050" t="0" r="7908" b="0"/>
                  <wp:docPr id="1" name="Рисунок 1" descr="C:\Users\Admin\Desktop\i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48" cy="293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D16DE" w:rsidRPr="00EE4C16" w:rsidTr="00154BED">
        <w:tc>
          <w:tcPr>
            <w:tcW w:w="10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3D16DE" w:rsidRPr="00EE4C16" w:rsidTr="00154BED">
        <w:tc>
          <w:tcPr>
            <w:tcW w:w="4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proofErr w:type="gramStart"/>
            <w:r w:rsidRPr="00EE4C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Дифференциация</w:t>
            </w:r>
            <w:proofErr w:type="gramEnd"/>
            <w:r w:rsidRPr="00EE4C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Здоровье и соблюдение техники безопасности</w:t>
            </w:r>
            <w:r w:rsidRPr="00EE4C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  <w:r w:rsidRPr="00EE4C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3D16DE" w:rsidRPr="00EE4C16" w:rsidTr="00154BED">
        <w:trPr>
          <w:trHeight w:val="2047"/>
        </w:trPr>
        <w:tc>
          <w:tcPr>
            <w:tcW w:w="4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Default="0018353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36F0A" w:rsidRPr="00EE4C16">
              <w:rPr>
                <w:rFonts w:ascii="Times New Roman" w:hAnsi="Times New Roman" w:cs="Times New Roman"/>
                <w:sz w:val="24"/>
                <w:szCs w:val="24"/>
              </w:rPr>
              <w:t>Сильный учащийся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в группах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  <w:r w:rsidR="00336F0A"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роль</w:t>
            </w:r>
            <w:proofErr w:type="gramEnd"/>
            <w:r w:rsidR="00336F0A" w:rsidRPr="00EE4C16">
              <w:rPr>
                <w:rFonts w:ascii="Times New Roman" w:hAnsi="Times New Roman" w:cs="Times New Roman"/>
                <w:sz w:val="24"/>
                <w:szCs w:val="24"/>
              </w:rPr>
              <w:t xml:space="preserve"> спикера. </w:t>
            </w:r>
          </w:p>
          <w:p w:rsidR="0018353F" w:rsidRPr="00EE4C16" w:rsidRDefault="0018353F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Также </w:t>
            </w:r>
            <w:r w:rsidRPr="0018353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дифференциация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осуществляется в процессе выполнения задания №3.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Default="00CE00C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 применять разнообразные  формы работы: работу в парах, в группах, самостоятельную работу.</w:t>
            </w:r>
          </w:p>
          <w:p w:rsidR="00CE00C8" w:rsidRPr="00EE4C16" w:rsidRDefault="00CE00C8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проверить уровень усвоения материала, буду использовать ф.о., используя приёмы «Светофор» и «Смайлики». После выполнения задания в группе, будет использован метод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Итоговая работа в группах по составлению правил безопасности в доме покажет, насколько хорошо дети усвоили тему.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CF5A60" w:rsidP="00EE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виды заданий буду составлять с учётом возрастных особенностей учащихся, проводить точный  инструктаж, смену деятельности учащихся,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16DE" w:rsidRPr="00EE4C16" w:rsidTr="00154BED">
        <w:trPr>
          <w:trHeight w:val="825"/>
        </w:trPr>
        <w:tc>
          <w:tcPr>
            <w:tcW w:w="46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Были ли цели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реалистичными?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Что учащиеся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сегодня изучили?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На что была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направлено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обучение?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Хорошо ли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сработала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запланированная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дифференциация?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Выдерживалось ли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время обучения?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Какие изменения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из данного плана я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реализовал и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4C16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</w:tc>
        <w:tc>
          <w:tcPr>
            <w:tcW w:w="6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Используйте пространство ниже, чтобы подвести итоги урока.</w:t>
            </w:r>
          </w:p>
          <w:p w:rsidR="003D16DE" w:rsidRPr="00EE4C16" w:rsidRDefault="003D16DE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4C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Ответьте на самые актуальные вопросы об уроке из блока слева.</w:t>
            </w:r>
          </w:p>
        </w:tc>
      </w:tr>
      <w:tr w:rsidR="003D16DE" w:rsidRPr="00EE4C16" w:rsidTr="00154BED">
        <w:trPr>
          <w:trHeight w:val="1380"/>
        </w:trPr>
        <w:tc>
          <w:tcPr>
            <w:tcW w:w="4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6DE" w:rsidRPr="00EE4C16" w:rsidRDefault="003D16DE" w:rsidP="00EE4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3D16DE" w:rsidRPr="00EE4C16" w:rsidTr="00154BED">
        <w:trPr>
          <w:trHeight w:val="1380"/>
        </w:trPr>
        <w:tc>
          <w:tcPr>
            <w:tcW w:w="10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оценка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1: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2: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1: 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2: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 я выяви</w:t>
            </w:r>
            <w:proofErr w:type="gramStart"/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л(</w:t>
            </w:r>
            <w:proofErr w:type="gramEnd"/>
            <w:r w:rsidRPr="00EE4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3D16DE" w:rsidRPr="00EE4C16" w:rsidRDefault="003D16DE" w:rsidP="00EE4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3D16DE" w:rsidRPr="00EE4C16" w:rsidTr="00154BED">
        <w:tc>
          <w:tcPr>
            <w:tcW w:w="10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DE" w:rsidRPr="00EE4C16" w:rsidRDefault="003D16DE" w:rsidP="00EE4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6682" w:rsidRPr="00EE4C16" w:rsidRDefault="00476682" w:rsidP="00EE4C16">
      <w:pPr>
        <w:spacing w:line="240" w:lineRule="auto"/>
        <w:rPr>
          <w:sz w:val="24"/>
          <w:szCs w:val="24"/>
        </w:rPr>
      </w:pPr>
    </w:p>
    <w:sectPr w:rsidR="00476682" w:rsidRPr="00EE4C16" w:rsidSect="009303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BB7" w:rsidRDefault="00703BB7" w:rsidP="00AB78BE">
      <w:pPr>
        <w:spacing w:after="0" w:line="240" w:lineRule="auto"/>
      </w:pPr>
      <w:r>
        <w:separator/>
      </w:r>
    </w:p>
  </w:endnote>
  <w:endnote w:type="continuationSeparator" w:id="0">
    <w:p w:rsidR="00703BB7" w:rsidRDefault="00703BB7" w:rsidP="00AB7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BB7" w:rsidRDefault="00703BB7" w:rsidP="00AB78BE">
      <w:pPr>
        <w:spacing w:after="0" w:line="240" w:lineRule="auto"/>
      </w:pPr>
      <w:r>
        <w:separator/>
      </w:r>
    </w:p>
  </w:footnote>
  <w:footnote w:type="continuationSeparator" w:id="0">
    <w:p w:rsidR="00703BB7" w:rsidRDefault="00703BB7" w:rsidP="00AB7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EB6"/>
    <w:multiLevelType w:val="hybridMultilevel"/>
    <w:tmpl w:val="44CE24A6"/>
    <w:lvl w:ilvl="0" w:tplc="AEC41F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D3987"/>
    <w:multiLevelType w:val="hybridMultilevel"/>
    <w:tmpl w:val="42A4E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C1725"/>
    <w:multiLevelType w:val="hybridMultilevel"/>
    <w:tmpl w:val="7704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120A1"/>
    <w:multiLevelType w:val="hybridMultilevel"/>
    <w:tmpl w:val="07E09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A02E5"/>
    <w:multiLevelType w:val="hybridMultilevel"/>
    <w:tmpl w:val="901E54D6"/>
    <w:lvl w:ilvl="0" w:tplc="DD721CF6">
      <w:start w:val="10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D68C5"/>
    <w:multiLevelType w:val="hybridMultilevel"/>
    <w:tmpl w:val="6450AE84"/>
    <w:lvl w:ilvl="0" w:tplc="BE485B14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3CCB023B"/>
    <w:multiLevelType w:val="hybridMultilevel"/>
    <w:tmpl w:val="87B00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C83CE9"/>
    <w:multiLevelType w:val="hybridMultilevel"/>
    <w:tmpl w:val="08667E84"/>
    <w:lvl w:ilvl="0" w:tplc="7DCC57E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9C01DB"/>
    <w:multiLevelType w:val="hybridMultilevel"/>
    <w:tmpl w:val="9D00A5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DBE0688"/>
    <w:multiLevelType w:val="hybridMultilevel"/>
    <w:tmpl w:val="40CE925C"/>
    <w:lvl w:ilvl="0" w:tplc="80DE53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6F1919"/>
    <w:multiLevelType w:val="hybridMultilevel"/>
    <w:tmpl w:val="F38E52C8"/>
    <w:lvl w:ilvl="0" w:tplc="FA8EAE5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10"/>
  </w:num>
  <w:num w:numId="7">
    <w:abstractNumId w:val="4"/>
  </w:num>
  <w:num w:numId="8">
    <w:abstractNumId w:val="5"/>
  </w:num>
  <w:num w:numId="9">
    <w:abstractNumId w:val="7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46EB"/>
    <w:rsid w:val="00023496"/>
    <w:rsid w:val="0004750B"/>
    <w:rsid w:val="00091F6F"/>
    <w:rsid w:val="000A70BD"/>
    <w:rsid w:val="000C49EC"/>
    <w:rsid w:val="000D6753"/>
    <w:rsid w:val="00140272"/>
    <w:rsid w:val="00141693"/>
    <w:rsid w:val="00154BED"/>
    <w:rsid w:val="00154C5B"/>
    <w:rsid w:val="0018353F"/>
    <w:rsid w:val="001B7047"/>
    <w:rsid w:val="001E4736"/>
    <w:rsid w:val="00230854"/>
    <w:rsid w:val="0025330A"/>
    <w:rsid w:val="00265425"/>
    <w:rsid w:val="002A2388"/>
    <w:rsid w:val="002B750D"/>
    <w:rsid w:val="002B7E02"/>
    <w:rsid w:val="002D3EDC"/>
    <w:rsid w:val="003337A2"/>
    <w:rsid w:val="00334F62"/>
    <w:rsid w:val="00336F0A"/>
    <w:rsid w:val="00343177"/>
    <w:rsid w:val="00347F96"/>
    <w:rsid w:val="0038612B"/>
    <w:rsid w:val="00392582"/>
    <w:rsid w:val="00396F9E"/>
    <w:rsid w:val="003D16DE"/>
    <w:rsid w:val="003D3D94"/>
    <w:rsid w:val="00476682"/>
    <w:rsid w:val="00480FC7"/>
    <w:rsid w:val="00482257"/>
    <w:rsid w:val="00494F84"/>
    <w:rsid w:val="00495D08"/>
    <w:rsid w:val="004B2583"/>
    <w:rsid w:val="004C102E"/>
    <w:rsid w:val="004C59C9"/>
    <w:rsid w:val="005138C6"/>
    <w:rsid w:val="00517662"/>
    <w:rsid w:val="005377B8"/>
    <w:rsid w:val="005423A0"/>
    <w:rsid w:val="00560858"/>
    <w:rsid w:val="00580E16"/>
    <w:rsid w:val="005A70CF"/>
    <w:rsid w:val="005C70E2"/>
    <w:rsid w:val="005F20FB"/>
    <w:rsid w:val="00621CEF"/>
    <w:rsid w:val="00622D2A"/>
    <w:rsid w:val="00641CE7"/>
    <w:rsid w:val="006C00CD"/>
    <w:rsid w:val="006D6426"/>
    <w:rsid w:val="00703BB7"/>
    <w:rsid w:val="0071694E"/>
    <w:rsid w:val="00725105"/>
    <w:rsid w:val="00742D5C"/>
    <w:rsid w:val="007A142C"/>
    <w:rsid w:val="008D41D5"/>
    <w:rsid w:val="00907E16"/>
    <w:rsid w:val="0093038F"/>
    <w:rsid w:val="00956818"/>
    <w:rsid w:val="00963DEB"/>
    <w:rsid w:val="009B46EB"/>
    <w:rsid w:val="009B5E8F"/>
    <w:rsid w:val="00A66DB5"/>
    <w:rsid w:val="00A70B7E"/>
    <w:rsid w:val="00A92179"/>
    <w:rsid w:val="00AB78BE"/>
    <w:rsid w:val="00B22EDE"/>
    <w:rsid w:val="00BB5DA1"/>
    <w:rsid w:val="00C02567"/>
    <w:rsid w:val="00C35AC7"/>
    <w:rsid w:val="00C46BC8"/>
    <w:rsid w:val="00C777DC"/>
    <w:rsid w:val="00CC2656"/>
    <w:rsid w:val="00CD3A77"/>
    <w:rsid w:val="00CE00C8"/>
    <w:rsid w:val="00CF5A60"/>
    <w:rsid w:val="00D41611"/>
    <w:rsid w:val="00D448D4"/>
    <w:rsid w:val="00D55CDA"/>
    <w:rsid w:val="00D6362A"/>
    <w:rsid w:val="00D96AE8"/>
    <w:rsid w:val="00DB194B"/>
    <w:rsid w:val="00DC3593"/>
    <w:rsid w:val="00DF76ED"/>
    <w:rsid w:val="00E0167A"/>
    <w:rsid w:val="00E02D4F"/>
    <w:rsid w:val="00E15DDA"/>
    <w:rsid w:val="00E368F7"/>
    <w:rsid w:val="00E47799"/>
    <w:rsid w:val="00E479B1"/>
    <w:rsid w:val="00E63FF5"/>
    <w:rsid w:val="00EE28F7"/>
    <w:rsid w:val="00EE4C16"/>
    <w:rsid w:val="00EF0DCE"/>
    <w:rsid w:val="00EF2B2D"/>
    <w:rsid w:val="00F0567B"/>
    <w:rsid w:val="00F139C8"/>
    <w:rsid w:val="00F267BB"/>
    <w:rsid w:val="00F26D44"/>
    <w:rsid w:val="00F47F9D"/>
    <w:rsid w:val="00F533F7"/>
    <w:rsid w:val="00F55A4D"/>
    <w:rsid w:val="00F66484"/>
    <w:rsid w:val="00F6677C"/>
    <w:rsid w:val="00FA27E7"/>
    <w:rsid w:val="00FD5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46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B46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9B46EB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78BE"/>
  </w:style>
  <w:style w:type="paragraph" w:styleId="a7">
    <w:name w:val="footer"/>
    <w:basedOn w:val="a"/>
    <w:link w:val="a8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78BE"/>
  </w:style>
  <w:style w:type="paragraph" w:styleId="a9">
    <w:name w:val="Normal (Web)"/>
    <w:basedOn w:val="a"/>
    <w:uiPriority w:val="99"/>
    <w:unhideWhenUsed/>
    <w:rsid w:val="00495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7F96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semiHidden/>
    <w:unhideWhenUsed/>
    <w:qFormat/>
    <w:rsid w:val="00336F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7BCDA-0F85-41B0-A0CF-163F741D8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43</cp:revision>
  <cp:lastPrinted>2017-06-09T14:59:00Z</cp:lastPrinted>
  <dcterms:created xsi:type="dcterms:W3CDTF">2016-06-01T23:48:00Z</dcterms:created>
  <dcterms:modified xsi:type="dcterms:W3CDTF">2017-06-15T01:16:00Z</dcterms:modified>
</cp:coreProperties>
</file>