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4BB0E" w14:textId="77777777" w:rsidR="00C91FB6" w:rsidRDefault="00C91FB6" w:rsidP="00695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CBEDDEC" w14:textId="60E84E67" w:rsidR="00877F98" w:rsidRPr="00695013" w:rsidRDefault="00C91FB6" w:rsidP="002C6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695013" w:rsidRPr="00695013">
        <w:rPr>
          <w:rFonts w:ascii="Times New Roman" w:hAnsi="Times New Roman" w:cs="Times New Roman"/>
          <w:sz w:val="28"/>
          <w:szCs w:val="28"/>
          <w:u w:val="single"/>
        </w:rPr>
        <w:t>ГУ «</w:t>
      </w:r>
      <w:proofErr w:type="spellStart"/>
      <w:r w:rsidR="00695013" w:rsidRPr="00695013">
        <w:rPr>
          <w:rFonts w:ascii="Times New Roman" w:hAnsi="Times New Roman" w:cs="Times New Roman"/>
          <w:sz w:val="28"/>
          <w:szCs w:val="28"/>
          <w:u w:val="single"/>
        </w:rPr>
        <w:t>Бескольская</w:t>
      </w:r>
      <w:proofErr w:type="spellEnd"/>
      <w:r w:rsidR="00695013" w:rsidRPr="00695013">
        <w:rPr>
          <w:rFonts w:ascii="Times New Roman" w:hAnsi="Times New Roman" w:cs="Times New Roman"/>
          <w:sz w:val="28"/>
          <w:szCs w:val="28"/>
          <w:u w:val="single"/>
        </w:rPr>
        <w:t xml:space="preserve"> средняя школа №2»</w:t>
      </w:r>
      <w:r w:rsidR="00873D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873D99">
        <w:rPr>
          <w:rFonts w:ascii="Times New Roman" w:hAnsi="Times New Roman" w:cs="Times New Roman"/>
          <w:sz w:val="28"/>
          <w:szCs w:val="28"/>
          <w:u w:val="single"/>
        </w:rPr>
        <w:t>Кызылжарского</w:t>
      </w:r>
      <w:proofErr w:type="spellEnd"/>
      <w:r w:rsidR="00687B57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873D99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687B57">
        <w:rPr>
          <w:rFonts w:ascii="Times New Roman" w:hAnsi="Times New Roman" w:cs="Times New Roman"/>
          <w:sz w:val="28"/>
          <w:szCs w:val="28"/>
          <w:u w:val="single"/>
        </w:rPr>
        <w:t xml:space="preserve"> Северо- Казахстанской области</w:t>
      </w:r>
    </w:p>
    <w:p w14:paraId="715487FD" w14:textId="77777777" w:rsidR="00877F98" w:rsidRPr="00695013" w:rsidRDefault="00877F98" w:rsidP="002C6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013">
        <w:rPr>
          <w:rFonts w:ascii="Times New Roman" w:hAnsi="Times New Roman" w:cs="Times New Roman"/>
          <w:sz w:val="28"/>
          <w:szCs w:val="28"/>
        </w:rPr>
        <w:t>(наименование организации образования)</w:t>
      </w:r>
    </w:p>
    <w:p w14:paraId="122D4597" w14:textId="77777777" w:rsidR="002C6E76" w:rsidRDefault="00877F98" w:rsidP="002C6E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5013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proofErr w:type="gramStart"/>
      <w:r w:rsidRPr="00695013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695013">
        <w:rPr>
          <w:rFonts w:ascii="Times New Roman" w:hAnsi="Times New Roman" w:cs="Times New Roman"/>
          <w:b/>
          <w:bCs/>
          <w:sz w:val="28"/>
          <w:szCs w:val="28"/>
        </w:rPr>
        <w:t xml:space="preserve"> а т к о с р о ч н ы й (п о у р о ч н ы й) п л а н</w:t>
      </w:r>
    </w:p>
    <w:p w14:paraId="11824E33" w14:textId="6DD372F7" w:rsidR="00877F98" w:rsidRPr="00695013" w:rsidRDefault="00695013" w:rsidP="002C6E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95013">
        <w:rPr>
          <w:rFonts w:ascii="Times New Roman" w:hAnsi="Times New Roman" w:cs="Times New Roman"/>
          <w:sz w:val="28"/>
          <w:szCs w:val="28"/>
          <w:u w:val="single"/>
        </w:rPr>
        <w:t>Площади четырехугольников и треугольников</w:t>
      </w:r>
    </w:p>
    <w:tbl>
      <w:tblPr>
        <w:tblStyle w:val="a3"/>
        <w:tblpPr w:leftFromText="180" w:rightFromText="180" w:vertAnchor="text" w:horzAnchor="page" w:tblpX="574" w:tblpY="175"/>
        <w:tblW w:w="15701" w:type="dxa"/>
        <w:tblLook w:val="04A0" w:firstRow="1" w:lastRow="0" w:firstColumn="1" w:lastColumn="0" w:noHBand="0" w:noVBand="1"/>
      </w:tblPr>
      <w:tblGrid>
        <w:gridCol w:w="4309"/>
        <w:gridCol w:w="5020"/>
        <w:gridCol w:w="6372"/>
      </w:tblGrid>
      <w:tr w:rsidR="00687B57" w:rsidRPr="00695013" w14:paraId="061790EE" w14:textId="77777777" w:rsidTr="007A1D0D">
        <w:tc>
          <w:tcPr>
            <w:tcW w:w="4309" w:type="dxa"/>
          </w:tcPr>
          <w:p w14:paraId="680F09CF" w14:textId="77777777" w:rsidR="00687B57" w:rsidRPr="00695013" w:rsidRDefault="00687B57" w:rsidP="002C6E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5013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1392" w:type="dxa"/>
            <w:gridSpan w:val="2"/>
          </w:tcPr>
          <w:p w14:paraId="23F84263" w14:textId="0220486C" w:rsidR="00687B57" w:rsidRPr="0025375C" w:rsidRDefault="00687B57" w:rsidP="002C6E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8.3А </w:t>
            </w:r>
            <w:r w:rsidRPr="002537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Площади</w:t>
            </w:r>
          </w:p>
        </w:tc>
      </w:tr>
      <w:tr w:rsidR="00687B57" w:rsidRPr="00695013" w14:paraId="471E794E" w14:textId="77777777" w:rsidTr="007A1D0D">
        <w:tc>
          <w:tcPr>
            <w:tcW w:w="4309" w:type="dxa"/>
          </w:tcPr>
          <w:p w14:paraId="511FC071" w14:textId="77777777" w:rsidR="00687B57" w:rsidRPr="00695013" w:rsidRDefault="00687B57" w:rsidP="002C6E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5013">
              <w:rPr>
                <w:rFonts w:ascii="Times New Roman" w:hAnsi="Times New Roman" w:cs="Times New Roman"/>
                <w:sz w:val="28"/>
                <w:szCs w:val="28"/>
              </w:rPr>
              <w:t>Ф.И.О (при его наличии) педагога</w:t>
            </w:r>
          </w:p>
        </w:tc>
        <w:tc>
          <w:tcPr>
            <w:tcW w:w="11392" w:type="dxa"/>
            <w:gridSpan w:val="2"/>
          </w:tcPr>
          <w:p w14:paraId="4A26A1EA" w14:textId="77777777" w:rsidR="00687B57" w:rsidRPr="00695013" w:rsidRDefault="00687B57" w:rsidP="002C6E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50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Касенова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Pr="006950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ульнара Ергалиевна</w:t>
            </w:r>
          </w:p>
        </w:tc>
      </w:tr>
      <w:tr w:rsidR="00687B57" w:rsidRPr="00695013" w14:paraId="3F36CA3C" w14:textId="77777777" w:rsidTr="007A1D0D">
        <w:tc>
          <w:tcPr>
            <w:tcW w:w="4309" w:type="dxa"/>
          </w:tcPr>
          <w:p w14:paraId="7720835E" w14:textId="77777777" w:rsidR="00687B57" w:rsidRPr="00695013" w:rsidRDefault="00687B57" w:rsidP="002C6E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501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92" w:type="dxa"/>
            <w:gridSpan w:val="2"/>
          </w:tcPr>
          <w:p w14:paraId="355CABC7" w14:textId="77777777" w:rsidR="00687B57" w:rsidRPr="00695013" w:rsidRDefault="00687B57" w:rsidP="002C6E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87B57" w:rsidRPr="00695013" w14:paraId="38E97CB7" w14:textId="77777777" w:rsidTr="007A1D0D">
        <w:tc>
          <w:tcPr>
            <w:tcW w:w="4309" w:type="dxa"/>
          </w:tcPr>
          <w:p w14:paraId="33F92A94" w14:textId="77777777" w:rsidR="00687B57" w:rsidRPr="00695013" w:rsidRDefault="00687B57" w:rsidP="002C6E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5013">
              <w:rPr>
                <w:rFonts w:ascii="Times New Roman" w:hAnsi="Times New Roman" w:cs="Times New Roman"/>
                <w:sz w:val="28"/>
                <w:szCs w:val="28"/>
              </w:rPr>
              <w:t>Класс: 8</w:t>
            </w:r>
          </w:p>
        </w:tc>
        <w:tc>
          <w:tcPr>
            <w:tcW w:w="5020" w:type="dxa"/>
          </w:tcPr>
          <w:p w14:paraId="78E32DE1" w14:textId="77777777" w:rsidR="00687B57" w:rsidRPr="00695013" w:rsidRDefault="00687B57" w:rsidP="002C6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501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14:paraId="3E6400D5" w14:textId="77777777" w:rsidR="00687B57" w:rsidRPr="00695013" w:rsidRDefault="00687B57" w:rsidP="002C6E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5013">
              <w:rPr>
                <w:rFonts w:ascii="Times New Roman" w:hAnsi="Times New Roman" w:cs="Times New Roman"/>
                <w:sz w:val="28"/>
                <w:szCs w:val="28"/>
              </w:rPr>
              <w:t>присутствующих</w:t>
            </w:r>
          </w:p>
        </w:tc>
        <w:tc>
          <w:tcPr>
            <w:tcW w:w="6372" w:type="dxa"/>
          </w:tcPr>
          <w:p w14:paraId="1D80BB08" w14:textId="5332BD8E" w:rsidR="00687B57" w:rsidRPr="00695013" w:rsidRDefault="00687B57" w:rsidP="002C6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50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Количество</w:t>
            </w:r>
          </w:p>
          <w:p w14:paraId="6E93D89A" w14:textId="77777777" w:rsidR="00687B57" w:rsidRPr="00695013" w:rsidRDefault="00687B57" w:rsidP="002C6E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5013">
              <w:rPr>
                <w:rFonts w:ascii="Times New Roman" w:hAnsi="Times New Roman" w:cs="Times New Roman"/>
                <w:sz w:val="28"/>
                <w:szCs w:val="28"/>
              </w:rPr>
              <w:t>отсутствующих</w:t>
            </w:r>
          </w:p>
        </w:tc>
      </w:tr>
      <w:tr w:rsidR="00687B57" w:rsidRPr="00695013" w14:paraId="640205E9" w14:textId="77777777" w:rsidTr="007A1D0D">
        <w:tc>
          <w:tcPr>
            <w:tcW w:w="4309" w:type="dxa"/>
          </w:tcPr>
          <w:p w14:paraId="70623A31" w14:textId="77777777" w:rsidR="00687B57" w:rsidRPr="00695013" w:rsidRDefault="00687B57" w:rsidP="002C6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01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392" w:type="dxa"/>
            <w:gridSpan w:val="2"/>
          </w:tcPr>
          <w:p w14:paraId="035F4F1C" w14:textId="77777777" w:rsidR="00687B57" w:rsidRPr="00687B57" w:rsidRDefault="00687B57" w:rsidP="002C6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B57">
              <w:rPr>
                <w:rFonts w:ascii="Times New Roman" w:hAnsi="Times New Roman" w:cs="Times New Roman"/>
                <w:b/>
                <w:sz w:val="28"/>
                <w:szCs w:val="28"/>
              </w:rPr>
              <w:t>Площади четырехугольников и треугольников</w:t>
            </w:r>
          </w:p>
          <w:p w14:paraId="7A6A8876" w14:textId="77777777" w:rsidR="00687B57" w:rsidRPr="00695013" w:rsidRDefault="00687B57" w:rsidP="002C6E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87B57" w:rsidRPr="00695013" w14:paraId="06405DD6" w14:textId="77777777" w:rsidTr="007A1D0D">
        <w:tc>
          <w:tcPr>
            <w:tcW w:w="4309" w:type="dxa"/>
          </w:tcPr>
          <w:p w14:paraId="51F7FAC9" w14:textId="3FF9D413" w:rsidR="00687B57" w:rsidRPr="00695013" w:rsidRDefault="00687B57" w:rsidP="002C6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5013">
              <w:rPr>
                <w:rFonts w:ascii="Times New Roman" w:hAnsi="Times New Roman" w:cs="Times New Roman"/>
                <w:sz w:val="28"/>
                <w:szCs w:val="28"/>
              </w:rPr>
              <w:t>Цели обучения в соответствии с учебной</w:t>
            </w:r>
            <w:r w:rsidR="002C6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5013">
              <w:rPr>
                <w:rFonts w:ascii="Times New Roman" w:hAnsi="Times New Roman" w:cs="Times New Roman"/>
                <w:sz w:val="28"/>
                <w:szCs w:val="28"/>
              </w:rPr>
              <w:t>программой</w:t>
            </w:r>
          </w:p>
        </w:tc>
        <w:tc>
          <w:tcPr>
            <w:tcW w:w="11392" w:type="dxa"/>
            <w:gridSpan w:val="2"/>
          </w:tcPr>
          <w:p w14:paraId="315CD44D" w14:textId="320A9382" w:rsidR="00687B57" w:rsidRPr="00695013" w:rsidRDefault="00687B57" w:rsidP="002C6E76">
            <w:pPr>
              <w:pStyle w:val="Default"/>
              <w:jc w:val="both"/>
              <w:rPr>
                <w:sz w:val="28"/>
                <w:szCs w:val="28"/>
              </w:rPr>
            </w:pPr>
            <w:r w:rsidRPr="00695013">
              <w:rPr>
                <w:sz w:val="28"/>
                <w:szCs w:val="28"/>
              </w:rPr>
              <w:t xml:space="preserve">8.1.3.11 выводить и применять формулы </w:t>
            </w:r>
            <w:r w:rsidR="00C660C9">
              <w:rPr>
                <w:sz w:val="28"/>
                <w:szCs w:val="28"/>
              </w:rPr>
              <w:t>площади параллелограмма, ромба.</w:t>
            </w:r>
          </w:p>
          <w:p w14:paraId="51495B4C" w14:textId="77777777" w:rsidR="00687B57" w:rsidRPr="00695013" w:rsidRDefault="00687B57" w:rsidP="002C6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B57" w:rsidRPr="00695013" w14:paraId="2B3B0B24" w14:textId="77777777" w:rsidTr="007A1D0D">
        <w:tc>
          <w:tcPr>
            <w:tcW w:w="4309" w:type="dxa"/>
          </w:tcPr>
          <w:p w14:paraId="6E5C8B71" w14:textId="77777777" w:rsidR="00687B57" w:rsidRPr="00695013" w:rsidRDefault="00687B57" w:rsidP="002C6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013">
              <w:rPr>
                <w:rFonts w:ascii="Times New Roman" w:hAnsi="Times New Roman" w:cs="Times New Roman"/>
                <w:sz w:val="28"/>
                <w:szCs w:val="28"/>
              </w:rPr>
              <w:t>Цели урока</w:t>
            </w:r>
          </w:p>
        </w:tc>
        <w:tc>
          <w:tcPr>
            <w:tcW w:w="11392" w:type="dxa"/>
            <w:gridSpan w:val="2"/>
          </w:tcPr>
          <w:p w14:paraId="22654AFC" w14:textId="55E53557" w:rsidR="004B1A1D" w:rsidRPr="008B400F" w:rsidRDefault="004B1A1D" w:rsidP="002C6E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40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Учащиеся к концу урока </w:t>
            </w:r>
            <w:r w:rsidR="00036D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буду</w:t>
            </w:r>
            <w:r w:rsidRPr="008B40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т:</w:t>
            </w:r>
          </w:p>
          <w:p w14:paraId="22FA6816" w14:textId="5E7D6396" w:rsidR="004B1A1D" w:rsidRPr="00C660C9" w:rsidRDefault="00BD355D" w:rsidP="002C6E7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0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выводить</w:t>
            </w:r>
            <w:r w:rsidR="004B1A1D" w:rsidRPr="00C660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формул</w:t>
            </w:r>
            <w:r w:rsidRPr="00C660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7A2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площади параллелограмма, ромба</w:t>
            </w:r>
            <w:r w:rsidR="007A2DC4" w:rsidRPr="007A2DC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A2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51A40F7" w14:textId="4808A04E" w:rsidR="00687B57" w:rsidRPr="00695013" w:rsidRDefault="00BD355D" w:rsidP="00036DD8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0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вычислять площадь параллелограмма, ромба</w:t>
            </w:r>
            <w:r w:rsidR="00C660C9" w:rsidRPr="00C660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660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помощью формулы</w:t>
            </w:r>
            <w:r w:rsidR="00C91F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="004B1A1D" w:rsidRPr="00C660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91F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proofErr w:type="spellStart"/>
            <w:r w:rsidR="00C91FB6">
              <w:rPr>
                <w:rFonts w:ascii="Times New Roman" w:hAnsi="Times New Roman" w:cs="Times New Roman"/>
                <w:sz w:val="28"/>
                <w:szCs w:val="28"/>
              </w:rPr>
              <w:t>чащийся</w:t>
            </w:r>
            <w:proofErr w:type="spellEnd"/>
            <w:r w:rsidR="00C91FB6">
              <w:rPr>
                <w:rFonts w:ascii="Times New Roman" w:hAnsi="Times New Roman" w:cs="Times New Roman"/>
                <w:sz w:val="28"/>
                <w:szCs w:val="28"/>
              </w:rPr>
              <w:t xml:space="preserve"> с ООП </w:t>
            </w:r>
            <w:r w:rsidR="00036DD8">
              <w:rPr>
                <w:rFonts w:ascii="Times New Roman" w:hAnsi="Times New Roman" w:cs="Times New Roman"/>
                <w:sz w:val="28"/>
                <w:szCs w:val="28"/>
              </w:rPr>
              <w:t>буд</w:t>
            </w:r>
            <w:r w:rsidR="00C91FB6">
              <w:rPr>
                <w:rFonts w:ascii="Times New Roman" w:hAnsi="Times New Roman" w:cs="Times New Roman"/>
                <w:sz w:val="28"/>
                <w:szCs w:val="28"/>
              </w:rPr>
              <w:t>ет вычислять площадь параллелограмма, ромба с помощью формулы</w:t>
            </w:r>
          </w:p>
        </w:tc>
      </w:tr>
      <w:tr w:rsidR="00687B57" w:rsidRPr="00695013" w14:paraId="65C5422F" w14:textId="77777777" w:rsidTr="007A1D0D">
        <w:trPr>
          <w:trHeight w:val="1127"/>
        </w:trPr>
        <w:tc>
          <w:tcPr>
            <w:tcW w:w="4309" w:type="dxa"/>
          </w:tcPr>
          <w:p w14:paraId="13271B87" w14:textId="77777777" w:rsidR="00687B57" w:rsidRPr="005F471E" w:rsidRDefault="00687B57" w:rsidP="002C6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71E"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11392" w:type="dxa"/>
            <w:gridSpan w:val="2"/>
          </w:tcPr>
          <w:p w14:paraId="7D520B22" w14:textId="77777777" w:rsidR="00C91FB6" w:rsidRDefault="00873D99" w:rsidP="002C6E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C91F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Учащийся</w:t>
            </w:r>
          </w:p>
          <w:p w14:paraId="3E1E7B84" w14:textId="7000FE71" w:rsidR="004B1A1D" w:rsidRPr="00873D99" w:rsidRDefault="00873D99" w:rsidP="002C6E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- </w:t>
            </w:r>
            <w:r w:rsidR="00C140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BD35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ыводит</w:t>
            </w:r>
            <w:r w:rsidR="004B1A1D" w:rsidRPr="00873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формул</w:t>
            </w:r>
            <w:r w:rsidR="00BD35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4B1A1D" w:rsidRPr="00873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площади параллелограмма, ромба</w:t>
            </w:r>
          </w:p>
          <w:p w14:paraId="012E3C20" w14:textId="5DB06A13" w:rsidR="00687B57" w:rsidRPr="00873D99" w:rsidRDefault="00C91FB6" w:rsidP="002C6E7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873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C140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BD35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ычисляет площад</w:t>
            </w:r>
            <w:r w:rsidR="007C0991" w:rsidRPr="00873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параллелограмма, ромба</w:t>
            </w:r>
            <w:r w:rsidR="00C660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формулам</w:t>
            </w:r>
          </w:p>
        </w:tc>
      </w:tr>
      <w:tr w:rsidR="007A1D0D" w:rsidRPr="00695013" w14:paraId="63A451DB" w14:textId="77777777" w:rsidTr="007A1D0D">
        <w:trPr>
          <w:trHeight w:val="1127"/>
        </w:trPr>
        <w:tc>
          <w:tcPr>
            <w:tcW w:w="4309" w:type="dxa"/>
          </w:tcPr>
          <w:p w14:paraId="7564CAE9" w14:textId="3F4676CB" w:rsidR="007A1D0D" w:rsidRPr="005F471E" w:rsidRDefault="007A1D0D" w:rsidP="007A1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D0D">
              <w:rPr>
                <w:rFonts w:ascii="Times New Roman" w:hAnsi="Times New Roman" w:cs="Times New Roman"/>
                <w:sz w:val="28"/>
                <w:szCs w:val="28"/>
              </w:rPr>
              <w:t>Уровень мыслительных навыков</w:t>
            </w:r>
            <w:r w:rsidRPr="007A1D0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92" w:type="dxa"/>
            <w:gridSpan w:val="2"/>
          </w:tcPr>
          <w:p w14:paraId="36C94D39" w14:textId="79F2F7F4" w:rsidR="007A1D0D" w:rsidRDefault="007A1D0D" w:rsidP="002C6E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1D0D">
              <w:rPr>
                <w:rFonts w:ascii="Times New Roman" w:hAnsi="Times New Roman" w:cs="Times New Roman"/>
                <w:sz w:val="28"/>
                <w:szCs w:val="28"/>
              </w:rPr>
              <w:t>Применение, НВП/ применение</w:t>
            </w:r>
          </w:p>
        </w:tc>
      </w:tr>
    </w:tbl>
    <w:p w14:paraId="27C04EAC" w14:textId="77777777" w:rsidR="002C6E76" w:rsidRDefault="002C6E76">
      <w:r>
        <w:br w:type="page"/>
      </w:r>
    </w:p>
    <w:p w14:paraId="03F7C921" w14:textId="41EC80C9" w:rsidR="00877F98" w:rsidRDefault="00877F98" w:rsidP="007A1D0D">
      <w:pPr>
        <w:tabs>
          <w:tab w:val="left" w:pos="6780"/>
          <w:tab w:val="center" w:pos="7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DA4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tbl>
      <w:tblPr>
        <w:tblStyle w:val="a3"/>
        <w:tblpPr w:leftFromText="180" w:rightFromText="180" w:vertAnchor="text" w:tblpY="1"/>
        <w:tblOverlap w:val="never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5953"/>
        <w:gridCol w:w="3686"/>
        <w:gridCol w:w="2693"/>
        <w:gridCol w:w="2410"/>
      </w:tblGrid>
      <w:tr w:rsidR="001B3CCA" w:rsidRPr="00695013" w14:paraId="3EF1041B" w14:textId="77777777" w:rsidTr="00EE57F5">
        <w:tc>
          <w:tcPr>
            <w:tcW w:w="1135" w:type="dxa"/>
          </w:tcPr>
          <w:p w14:paraId="2C20D77B" w14:textId="433F46B0" w:rsidR="00877F98" w:rsidRPr="00695013" w:rsidRDefault="00877F98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5013">
              <w:rPr>
                <w:rFonts w:ascii="Times New Roman" w:hAnsi="Times New Roman" w:cs="Times New Roman"/>
                <w:sz w:val="28"/>
                <w:szCs w:val="28"/>
              </w:rPr>
              <w:t>Этап урока/ Время</w:t>
            </w:r>
          </w:p>
        </w:tc>
        <w:tc>
          <w:tcPr>
            <w:tcW w:w="5953" w:type="dxa"/>
          </w:tcPr>
          <w:p w14:paraId="02F744CE" w14:textId="05A72CB7" w:rsidR="00877F98" w:rsidRPr="00695013" w:rsidRDefault="00877F98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5013">
              <w:rPr>
                <w:rFonts w:ascii="Times New Roman" w:hAnsi="Times New Roman" w:cs="Times New Roman"/>
                <w:sz w:val="28"/>
                <w:szCs w:val="28"/>
              </w:rPr>
              <w:t>Действия педагога</w:t>
            </w:r>
          </w:p>
        </w:tc>
        <w:tc>
          <w:tcPr>
            <w:tcW w:w="3686" w:type="dxa"/>
          </w:tcPr>
          <w:p w14:paraId="63175260" w14:textId="1B5BEBDA" w:rsidR="00877F98" w:rsidRPr="00695013" w:rsidRDefault="00877F98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5013">
              <w:rPr>
                <w:rFonts w:ascii="Times New Roman" w:hAnsi="Times New Roman" w:cs="Times New Roman"/>
                <w:sz w:val="28"/>
                <w:szCs w:val="28"/>
              </w:rPr>
              <w:t>Действия ученика</w:t>
            </w:r>
          </w:p>
        </w:tc>
        <w:tc>
          <w:tcPr>
            <w:tcW w:w="2693" w:type="dxa"/>
          </w:tcPr>
          <w:p w14:paraId="10C007EB" w14:textId="67900F7E" w:rsidR="00877F98" w:rsidRPr="00695013" w:rsidRDefault="00877F98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5013">
              <w:rPr>
                <w:rFonts w:ascii="Times New Roman" w:hAnsi="Times New Roman" w:cs="Times New Roman"/>
                <w:sz w:val="28"/>
                <w:szCs w:val="28"/>
              </w:rPr>
              <w:t>Оценивание</w:t>
            </w:r>
          </w:p>
        </w:tc>
        <w:tc>
          <w:tcPr>
            <w:tcW w:w="2410" w:type="dxa"/>
          </w:tcPr>
          <w:p w14:paraId="31FC8116" w14:textId="0BDA9DD3" w:rsidR="00877F98" w:rsidRPr="00695013" w:rsidRDefault="00877F98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5013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</w:tr>
      <w:tr w:rsidR="001B3CCA" w:rsidRPr="003C0A9A" w14:paraId="04B321AD" w14:textId="77777777" w:rsidTr="00EE57F5">
        <w:tc>
          <w:tcPr>
            <w:tcW w:w="1135" w:type="dxa"/>
          </w:tcPr>
          <w:p w14:paraId="22674FC8" w14:textId="706C6366" w:rsidR="00877F98" w:rsidRDefault="00766DA4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Начало урока</w:t>
            </w:r>
          </w:p>
          <w:p w14:paraId="7C792789" w14:textId="110620C4" w:rsidR="001B3CCA" w:rsidRDefault="00036DD8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7A1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B3C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</w:t>
            </w:r>
          </w:p>
          <w:p w14:paraId="42873324" w14:textId="77777777" w:rsidR="00766DA4" w:rsidRDefault="00766DA4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7C1CCBC" w14:textId="77777777" w:rsidR="0048539F" w:rsidRDefault="0048539F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0D82E46" w14:textId="77777777" w:rsidR="0048539F" w:rsidRDefault="0048539F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0741570" w14:textId="77777777" w:rsidR="0048539F" w:rsidRDefault="0048539F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06733A4" w14:textId="77777777" w:rsidR="0048539F" w:rsidRDefault="0048539F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EBAB94C" w14:textId="77777777" w:rsidR="00036DD8" w:rsidRDefault="00036DD8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234FF22" w14:textId="039964C0" w:rsidR="0048539F" w:rsidRDefault="00036DD8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4мин</w:t>
            </w:r>
          </w:p>
          <w:p w14:paraId="562C8C0C" w14:textId="77777777" w:rsidR="0048539F" w:rsidRDefault="0048539F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6059A41" w14:textId="77777777" w:rsidR="0048539F" w:rsidRDefault="0048539F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FFB66B0" w14:textId="77777777" w:rsidR="0048539F" w:rsidRDefault="0048539F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A9F34D3" w14:textId="77777777" w:rsidR="0048539F" w:rsidRDefault="0048539F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8BA2FB0" w14:textId="77777777" w:rsidR="0048539F" w:rsidRDefault="0048539F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9C42CC8" w14:textId="77777777" w:rsidR="0048539F" w:rsidRDefault="0048539F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5F6D730" w14:textId="77777777" w:rsidR="0048539F" w:rsidRDefault="0048539F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9AA20CE" w14:textId="77777777" w:rsidR="0048539F" w:rsidRDefault="0048539F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EB96CE7" w14:textId="77777777" w:rsidR="0048539F" w:rsidRDefault="0048539F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A93D39A" w14:textId="77777777" w:rsidR="0048539F" w:rsidRDefault="0048539F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429942F" w14:textId="77777777" w:rsidR="0048539F" w:rsidRDefault="0048539F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A26B5B9" w14:textId="77777777" w:rsidR="0048539F" w:rsidRDefault="0048539F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A1674B7" w14:textId="77777777" w:rsidR="0048539F" w:rsidRDefault="0048539F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A8869B9" w14:textId="77777777" w:rsidR="0048539F" w:rsidRDefault="0048539F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E4C9E7F" w14:textId="77777777" w:rsidR="0048539F" w:rsidRDefault="0048539F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F3754DA" w14:textId="77777777" w:rsidR="0048539F" w:rsidRPr="00695013" w:rsidRDefault="0048539F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53" w:type="dxa"/>
          </w:tcPr>
          <w:p w14:paraId="74BA356C" w14:textId="77777777" w:rsidR="00877F98" w:rsidRPr="00E37B46" w:rsidRDefault="00766DA4" w:rsidP="005F471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7B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Организационный момент</w:t>
            </w:r>
          </w:p>
          <w:p w14:paraId="371E0327" w14:textId="619E90E1" w:rsidR="001B3CCA" w:rsidRDefault="00E37B46" w:rsidP="005F471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Создание колла</w:t>
            </w:r>
            <w:r w:rsidR="001B3C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1B3C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ративной среды</w:t>
            </w:r>
          </w:p>
          <w:p w14:paraId="1F35B242" w14:textId="07A1C6EC" w:rsidR="00E37B46" w:rsidRDefault="00E37B46" w:rsidP="005F471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7B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Актуализация знаний</w:t>
            </w:r>
          </w:p>
          <w:p w14:paraId="175CEFF7" w14:textId="0747B6C8" w:rsidR="00451ED1" w:rsidRPr="00451ED1" w:rsidRDefault="00451ED1" w:rsidP="00451ED1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451ED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Ф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Р</w:t>
            </w:r>
            <w:r w:rsidRPr="00451ED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</w:p>
          <w:p w14:paraId="7EA84670" w14:textId="3FC51774" w:rsidR="00451ED1" w:rsidRPr="00451ED1" w:rsidRDefault="00451ED1" w:rsidP="00451ED1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Что </w:t>
            </w:r>
            <w:r w:rsidR="00584B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называют площадью фигуры?</w:t>
            </w:r>
          </w:p>
          <w:p w14:paraId="18A33BFD" w14:textId="6F0526E6" w:rsidR="00451ED1" w:rsidRPr="00451ED1" w:rsidRDefault="00584B9E" w:rsidP="00451ED1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Какими свойства площади вы знаете?</w:t>
            </w:r>
          </w:p>
          <w:p w14:paraId="6053FA53" w14:textId="5D2F6022" w:rsidR="00451ED1" w:rsidRPr="00451ED1" w:rsidRDefault="00451ED1" w:rsidP="00451ED1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1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Формулы вычисления площади прямоугольника, квадрата</w:t>
            </w:r>
          </w:p>
          <w:p w14:paraId="33E5AA49" w14:textId="77777777" w:rsidR="001F272E" w:rsidRDefault="001F272E" w:rsidP="001F272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Работа в парах</w:t>
            </w:r>
          </w:p>
          <w:p w14:paraId="4D585CF1" w14:textId="7558E8AA" w:rsidR="002F7DB9" w:rsidRPr="00C91FB6" w:rsidRDefault="00C91FB6" w:rsidP="00C91FB6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C91FB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Метод</w:t>
            </w:r>
            <w:r w:rsidR="001F272E" w:rsidRPr="00C91FB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</w:t>
            </w:r>
            <w:r w:rsidR="00451ED1" w:rsidRPr="00C91FB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Создание п</w:t>
            </w:r>
            <w:r w:rsidR="002F7DB9" w:rsidRPr="00C91FB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роблемн</w:t>
            </w:r>
            <w:r w:rsidR="00451ED1" w:rsidRPr="00C91FB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ой</w:t>
            </w:r>
            <w:r w:rsidR="002F7DB9" w:rsidRPr="00C91FB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ситуаци</w:t>
            </w:r>
            <w:r w:rsidR="00451ED1" w:rsidRPr="00C91FB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и</w:t>
            </w:r>
            <w:r w:rsidR="001F272E" w:rsidRPr="00C91FB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»</w:t>
            </w:r>
          </w:p>
          <w:p w14:paraId="119E60F0" w14:textId="5536E476" w:rsidR="00D81793" w:rsidRPr="00226990" w:rsidRDefault="007A2DC4" w:rsidP="00D817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269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proofErr w:type="gramEnd"/>
            <w:r w:rsidR="002269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ычислите площадь фигуры АВ</w:t>
            </w:r>
            <w:r w:rsidR="002269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</w:t>
            </w:r>
          </w:p>
          <w:p w14:paraId="66D44CEC" w14:textId="560041FF" w:rsidR="00C91FB6" w:rsidRPr="00D81793" w:rsidRDefault="00C91FB6" w:rsidP="00D817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(Чертеж выводится на интерактивную доску)</w:t>
            </w:r>
          </w:p>
          <w:p w14:paraId="6BCF85D8" w14:textId="4FAE46A3" w:rsidR="00D81793" w:rsidRDefault="002D7D5E" w:rsidP="00D817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object w:dxaOrig="8940" w:dyaOrig="3030" w14:anchorId="542C56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6.55pt;height:96.8pt" o:ole="">
                  <v:imagedata r:id="rId9" o:title=""/>
                </v:shape>
                <o:OLEObject Type="Embed" ProgID="PBrush" ShapeID="_x0000_i1025" DrawAspect="Content" ObjectID="_1721679805" r:id="rId10"/>
              </w:object>
            </w:r>
          </w:p>
          <w:p w14:paraId="134E9D18" w14:textId="77777777" w:rsidR="00D81793" w:rsidRDefault="00D81793" w:rsidP="00D817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9ED4B4E" w14:textId="77777777" w:rsidR="00D81793" w:rsidRDefault="00D81793" w:rsidP="00D817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58A98C6" w14:textId="77777777" w:rsidR="00341DB3" w:rsidRDefault="00341DB3" w:rsidP="00D817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2D50349" w14:textId="0FACF214" w:rsidR="006F159C" w:rsidRDefault="00053DD5" w:rsidP="00D81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DD5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 чем проблема?</w:t>
            </w:r>
          </w:p>
          <w:p w14:paraId="106FCD72" w14:textId="45EB8F57" w:rsidR="00053DD5" w:rsidRDefault="00053DD5" w:rsidP="00053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не можем вычислить площадь четырёхугольника?</w:t>
            </w:r>
          </w:p>
          <w:p w14:paraId="0BD0149D" w14:textId="77777777" w:rsidR="006F159C" w:rsidRPr="006F159C" w:rsidRDefault="006F159C" w:rsidP="006F1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называется четырехугольник 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ЕК?</w:t>
            </w:r>
          </w:p>
          <w:p w14:paraId="7F02D772" w14:textId="77777777" w:rsidR="006F159C" w:rsidRDefault="006F159C" w:rsidP="00D81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CC028E" w14:textId="77777777" w:rsidR="00341DB3" w:rsidRDefault="00341DB3" w:rsidP="00D81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AAAF2" w14:textId="77777777" w:rsidR="00341DB3" w:rsidRDefault="00341DB3" w:rsidP="00D81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7AF32" w14:textId="77777777" w:rsidR="00341DB3" w:rsidRDefault="00341DB3" w:rsidP="00D81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473A81" w14:textId="77777777" w:rsidR="00766DA4" w:rsidRDefault="00341DB3" w:rsidP="006F1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Поэтому</w:t>
            </w:r>
            <w:r w:rsidR="00EE28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какая цель стоит перед нами сегодня на уроке?</w:t>
            </w:r>
            <w:r w:rsidR="00451ED1">
              <w:rPr>
                <w:rFonts w:ascii="Times New Roman" w:hAnsi="Times New Roman" w:cs="Times New Roman"/>
                <w:sz w:val="28"/>
                <w:szCs w:val="28"/>
              </w:rPr>
              <w:t xml:space="preserve"> Какие задачи будем решать?</w:t>
            </w:r>
          </w:p>
          <w:p w14:paraId="3E9C50E3" w14:textId="77777777" w:rsidR="00053DD5" w:rsidRDefault="00053DD5" w:rsidP="006F1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F0F41" w14:textId="12BB743F" w:rsidR="00053DD5" w:rsidRPr="00053DD5" w:rsidRDefault="00053DD5" w:rsidP="006B4C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3DD5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u w:val="single"/>
              </w:rPr>
              <w:t>У учащегося с ООП индивидуальное задание</w:t>
            </w:r>
            <w:r w:rsidRPr="00053DD5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 :          </w:t>
            </w:r>
            <w:r w:rsidRPr="00053DD5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br/>
            </w:r>
            <w:r w:rsidRPr="00053DD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kk-KZ"/>
              </w:rPr>
              <w:t xml:space="preserve">Даны прямоугольник со сторонами 4см , 3 см </w:t>
            </w:r>
            <w:r w:rsidRPr="00053DD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kk-KZ"/>
              </w:rPr>
              <w:br/>
              <w:t xml:space="preserve">и квадраты со стороной 1см. Сколько квадратов понадобится, чтобы полностью накрыть данный прямоугольник.  </w:t>
            </w:r>
            <w:r w:rsidRPr="00053DD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kk-KZ"/>
              </w:rPr>
              <w:br/>
              <w:t>А если  параллелограмм? Вывод:</w:t>
            </w:r>
          </w:p>
        </w:tc>
        <w:tc>
          <w:tcPr>
            <w:tcW w:w="3686" w:type="dxa"/>
          </w:tcPr>
          <w:p w14:paraId="17228509" w14:textId="77777777" w:rsidR="001C2B79" w:rsidRPr="00A47CC3" w:rsidRDefault="001C2B79" w:rsidP="00A47C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7C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Прием «Поделись улыбкой»</w:t>
            </w:r>
          </w:p>
          <w:p w14:paraId="2C4A8B10" w14:textId="77777777" w:rsidR="00877F98" w:rsidRDefault="00877F98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9256680" w14:textId="77777777" w:rsidR="00451ED1" w:rsidRDefault="00451ED1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3B23CC4" w14:textId="77777777" w:rsidR="00584B9E" w:rsidRDefault="00584B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7D204BE" w14:textId="77777777" w:rsidR="00584B9E" w:rsidRDefault="00584B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6AB7B12" w14:textId="0721909D" w:rsidR="00451ED1" w:rsidRDefault="00EE289D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Ребята</w:t>
            </w:r>
            <w:r w:rsidR="00451E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отвечают на вопросы</w:t>
            </w:r>
            <w:r w:rsidR="00584B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71FAD853" w14:textId="77777777" w:rsidR="00584B9E" w:rsidRPr="00584B9E" w:rsidRDefault="00584B9E" w:rsidP="005F471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14:paraId="5492483F" w14:textId="77777777" w:rsidR="00451ED1" w:rsidRDefault="00451ED1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AEA69BD" w14:textId="77777777" w:rsidR="00451ED1" w:rsidRDefault="00451ED1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2F0BDCF" w14:textId="77777777" w:rsidR="00C91FB6" w:rsidRDefault="00C91FB6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2C5BF40" w14:textId="39F464AE" w:rsidR="005F471E" w:rsidRDefault="001F272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</w:t>
            </w:r>
            <w:r w:rsidR="00EE28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ешают поставленные задачи </w:t>
            </w:r>
          </w:p>
          <w:p w14:paraId="2C280D2B" w14:textId="178DF960" w:rsidR="002D7D5E" w:rsidRDefault="00D81793" w:rsidP="005F471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289D">
              <w:rPr>
                <w:rFonts w:ascii="Times New Roman" w:hAnsi="Times New Roman" w:cs="Times New Roman"/>
                <w:i/>
                <w:sz w:val="28"/>
                <w:szCs w:val="28"/>
              </w:rPr>
              <w:t>Ответы учащихся</w:t>
            </w:r>
            <w:r w:rsidR="00EE289D" w:rsidRPr="00EE289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14:paraId="3CA487AE" w14:textId="0A33060D" w:rsidR="002D7D5E" w:rsidRPr="006F159C" w:rsidRDefault="002D7D5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59C">
              <w:rPr>
                <w:rFonts w:ascii="Times New Roman" w:hAnsi="Times New Roman" w:cs="Times New Roman"/>
                <w:sz w:val="28"/>
                <w:szCs w:val="28"/>
              </w:rPr>
              <w:t>Данная фигура состоит из трех частей, значит по  свойству площади нужно</w:t>
            </w:r>
            <w:r w:rsidR="006F159C" w:rsidRPr="006F159C">
              <w:rPr>
                <w:rFonts w:ascii="Times New Roman" w:hAnsi="Times New Roman" w:cs="Times New Roman"/>
                <w:sz w:val="28"/>
                <w:szCs w:val="28"/>
              </w:rPr>
              <w:t xml:space="preserve"> найти площадь каждой части и затем все сложить</w:t>
            </w:r>
          </w:p>
          <w:p w14:paraId="101CE1CD" w14:textId="5CFA2829" w:rsidR="002D7D5E" w:rsidRPr="002D7D5E" w:rsidRDefault="002D7D5E" w:rsidP="005F471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 (CMK)=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9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oMath>
          </w:p>
          <w:p w14:paraId="557357CA" w14:textId="2BDEE337" w:rsidR="005F471E" w:rsidRDefault="002D7D5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 (ABCM)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=15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3</m:t>
                    </m:r>
                  </m:e>
                </m:rad>
              </m:oMath>
            </m:oMathPara>
          </w:p>
          <w:p w14:paraId="44FBC17D" w14:textId="3CB44A4B" w:rsidR="005F471E" w:rsidRPr="002D7D5E" w:rsidRDefault="002D7D5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DE78F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CKED</w:t>
            </w:r>
            <w:r w:rsidRPr="00DE78FE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FBB5C47" w14:textId="77777777" w:rsidR="00B00FB5" w:rsidRDefault="00B00FB5" w:rsidP="005F471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78E6CE33" w14:textId="0631966A" w:rsidR="00053DD5" w:rsidRDefault="00053DD5" w:rsidP="005F471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Ответы:</w:t>
            </w:r>
          </w:p>
          <w:p w14:paraId="49817350" w14:textId="77777777" w:rsidR="00053DD5" w:rsidRDefault="00053DD5" w:rsidP="005F471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3DF52FB7" w14:textId="64CA6015" w:rsidR="00BD355D" w:rsidRPr="006F159C" w:rsidRDefault="006F159C" w:rsidP="005F471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Параллелограмм</w:t>
            </w:r>
          </w:p>
          <w:p w14:paraId="093AC1D7" w14:textId="660BDAD9" w:rsidR="005F471E" w:rsidRDefault="00341DB3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 можем вычислить площадь параллелограмма, так как не </w:t>
            </w:r>
            <w:r w:rsidR="00A47C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знаем ещё формулу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64B90535" w14:textId="407CE26B" w:rsidR="005F471E" w:rsidRPr="00695013" w:rsidRDefault="00EE289D" w:rsidP="005260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Изучить формулу вычисления площади параллелограмма и применять её при решении задач</w:t>
            </w:r>
          </w:p>
        </w:tc>
        <w:tc>
          <w:tcPr>
            <w:tcW w:w="2693" w:type="dxa"/>
          </w:tcPr>
          <w:p w14:paraId="6BB34FB2" w14:textId="77777777" w:rsidR="00877F98" w:rsidRDefault="001C2B79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Наблюдение</w:t>
            </w:r>
          </w:p>
          <w:p w14:paraId="59054FAE" w14:textId="77777777" w:rsidR="000C7FF5" w:rsidRDefault="000C7FF5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BCEB555" w14:textId="77777777" w:rsidR="000C7FF5" w:rsidRDefault="000C7FF5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40F3FAC" w14:textId="77777777" w:rsidR="000C7FF5" w:rsidRDefault="000C7FF5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80A4907" w14:textId="77777777" w:rsidR="000C7FF5" w:rsidRDefault="000C7FF5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DA07D71" w14:textId="3D995B2B" w:rsidR="000C7FF5" w:rsidRDefault="00C91FB6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Комментарий учителя</w:t>
            </w:r>
          </w:p>
          <w:p w14:paraId="7E8057C7" w14:textId="77777777" w:rsidR="00451ED1" w:rsidRDefault="00451ED1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CB473DE" w14:textId="77777777" w:rsidR="00451ED1" w:rsidRDefault="00451ED1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1CDC7D1" w14:textId="77777777" w:rsidR="00451ED1" w:rsidRDefault="00451ED1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8AE96CD" w14:textId="77777777" w:rsidR="00C91FB6" w:rsidRDefault="00C91FB6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CDBFFD3" w14:textId="77777777" w:rsidR="00C91FB6" w:rsidRDefault="00C91FB6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EF23B2F" w14:textId="77777777" w:rsidR="00C91FB6" w:rsidRDefault="00C91FB6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E4C7E15" w14:textId="77777777" w:rsidR="00C91FB6" w:rsidRDefault="00C91FB6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B4E937D" w14:textId="77777777" w:rsidR="00053DD5" w:rsidRDefault="00053DD5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07CEDF1" w14:textId="77777777" w:rsidR="00053DD5" w:rsidRDefault="00053DD5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78D98F6" w14:textId="77777777" w:rsidR="00C91FB6" w:rsidRDefault="00C91FB6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E31EB15" w14:textId="77777777" w:rsidR="00C91FB6" w:rsidRDefault="00C91FB6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DFAA216" w14:textId="77777777" w:rsidR="00036DD8" w:rsidRDefault="00036DD8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0F9211B" w14:textId="0B748207" w:rsidR="000C7FF5" w:rsidRDefault="0024255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Самооценивание по образцу</w:t>
            </w:r>
            <w:r w:rsidR="00053D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(выводится на экран)</w:t>
            </w:r>
          </w:p>
          <w:p w14:paraId="6077E678" w14:textId="77777777" w:rsidR="000C7FF5" w:rsidRPr="00053DD5" w:rsidRDefault="00053DD5" w:rsidP="005F471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53DD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Критерий</w:t>
            </w:r>
          </w:p>
          <w:p w14:paraId="25DB4F79" w14:textId="46ADF11F" w:rsidR="00053DD5" w:rsidRPr="00053DD5" w:rsidRDefault="00053DD5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3DD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Вычислил площадь прямоугольника и треугольника-1б</w:t>
            </w:r>
          </w:p>
          <w:p w14:paraId="72D16561" w14:textId="77777777" w:rsidR="000C7FF5" w:rsidRDefault="000C7FF5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62B27A2" w14:textId="77777777" w:rsidR="000C7FF5" w:rsidRDefault="000C7FF5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9099EDE" w14:textId="439BFD1A" w:rsidR="000C7FF5" w:rsidRPr="00695013" w:rsidRDefault="000C7FF5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Комментарий учителя</w:t>
            </w:r>
          </w:p>
        </w:tc>
        <w:tc>
          <w:tcPr>
            <w:tcW w:w="2410" w:type="dxa"/>
          </w:tcPr>
          <w:p w14:paraId="6587A3B0" w14:textId="5DCA8691" w:rsidR="001B3CCA" w:rsidRDefault="00A47CC3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Л</w:t>
            </w:r>
            <w:r w:rsidR="006C53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исты самооценивания</w:t>
            </w:r>
            <w:r w:rsidR="00C91F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лежат на столах</w:t>
            </w:r>
          </w:p>
          <w:p w14:paraId="2D7EB6C2" w14:textId="572B3C88" w:rsidR="003C0A9A" w:rsidRPr="006155E0" w:rsidRDefault="003C0A9A" w:rsidP="005F471E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6155E0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(</w:t>
            </w:r>
            <w:r w:rsidR="00FF32B8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П</w:t>
            </w:r>
            <w:r w:rsidRPr="006155E0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риложение </w:t>
            </w:r>
            <w:r w:rsidR="00FF32B8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№1</w:t>
            </w:r>
            <w:r w:rsidRPr="006155E0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)</w:t>
            </w:r>
          </w:p>
          <w:p w14:paraId="253DF205" w14:textId="77777777" w:rsidR="008D0843" w:rsidRDefault="008D0843" w:rsidP="005F471E">
            <w:pPr>
              <w:jc w:val="both"/>
              <w:rPr>
                <w:rStyle w:val="a7"/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F4B4914" w14:textId="77777777" w:rsidR="00C91FB6" w:rsidRDefault="00C91FB6" w:rsidP="005F471E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14:paraId="463F508B" w14:textId="77777777" w:rsidR="00C91FB6" w:rsidRDefault="00C91FB6" w:rsidP="005F471E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14:paraId="0601BAE4" w14:textId="77777777" w:rsidR="00C91FB6" w:rsidRDefault="00C91FB6" w:rsidP="005F471E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14:paraId="0B6B80DE" w14:textId="77777777" w:rsidR="00C91FB6" w:rsidRDefault="00C91FB6" w:rsidP="005F471E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14:paraId="363B756D" w14:textId="77777777" w:rsidR="00C91FB6" w:rsidRDefault="00C91FB6" w:rsidP="005F471E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14:paraId="2214B9F4" w14:textId="77777777" w:rsidR="00C91FB6" w:rsidRDefault="00C91FB6" w:rsidP="005F471E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14:paraId="102E99F0" w14:textId="77777777" w:rsidR="00C91FB6" w:rsidRDefault="00C91FB6" w:rsidP="005F471E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14:paraId="1E996905" w14:textId="77777777" w:rsidR="00EE57F5" w:rsidRDefault="00EE57F5" w:rsidP="005F471E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14:paraId="3A72AA7B" w14:textId="040E1B8C" w:rsidR="009375B1" w:rsidRPr="0024255E" w:rsidRDefault="0024255E" w:rsidP="005F471E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  <w:r w:rsidRPr="0024255E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  <w:t>Интерактивная доска</w:t>
            </w:r>
          </w:p>
          <w:p w14:paraId="5C0315C3" w14:textId="77777777" w:rsidR="009375B1" w:rsidRPr="0024255E" w:rsidRDefault="009375B1" w:rsidP="005F471E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14:paraId="547A73FF" w14:textId="77777777" w:rsidR="008D0843" w:rsidRDefault="008D0843" w:rsidP="005F471E">
            <w:pPr>
              <w:jc w:val="both"/>
              <w:rPr>
                <w:rStyle w:val="a7"/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8C0D0BB" w14:textId="77777777" w:rsidR="008D0843" w:rsidRDefault="008D0843" w:rsidP="005F471E">
            <w:pPr>
              <w:jc w:val="both"/>
              <w:rPr>
                <w:rStyle w:val="a7"/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81480A2" w14:textId="77777777" w:rsidR="008D0843" w:rsidRDefault="008D0843" w:rsidP="005F471E">
            <w:pPr>
              <w:jc w:val="both"/>
              <w:rPr>
                <w:rStyle w:val="a7"/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328DFFC" w14:textId="77777777" w:rsidR="00036DD8" w:rsidRDefault="00036DD8" w:rsidP="005F471E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14:paraId="65979380" w14:textId="1A0818EB" w:rsidR="008D0843" w:rsidRPr="00053DD5" w:rsidRDefault="00053DD5" w:rsidP="005F471E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  <w:r w:rsidRPr="00053DD5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  <w:t>Интерактивная доска</w:t>
            </w:r>
          </w:p>
          <w:p w14:paraId="03028EBD" w14:textId="77777777" w:rsidR="008D0843" w:rsidRDefault="008D0843" w:rsidP="005F471E">
            <w:pPr>
              <w:jc w:val="both"/>
              <w:rPr>
                <w:rStyle w:val="a7"/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42A9818" w14:textId="77777777" w:rsidR="008D0843" w:rsidRDefault="008D0843" w:rsidP="005F471E">
            <w:pPr>
              <w:jc w:val="both"/>
              <w:rPr>
                <w:rStyle w:val="a7"/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119835F" w14:textId="77777777" w:rsidR="008D0843" w:rsidRDefault="008D0843" w:rsidP="005F471E">
            <w:pPr>
              <w:jc w:val="both"/>
              <w:rPr>
                <w:rStyle w:val="a7"/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AD1BC44" w14:textId="77777777" w:rsidR="008D0843" w:rsidRDefault="008D0843" w:rsidP="005F471E">
            <w:pPr>
              <w:jc w:val="both"/>
              <w:rPr>
                <w:rStyle w:val="a7"/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B302DA2" w14:textId="77777777" w:rsidR="008D0843" w:rsidRDefault="008D0843" w:rsidP="005F471E">
            <w:pPr>
              <w:jc w:val="both"/>
              <w:rPr>
                <w:rStyle w:val="a7"/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2536AC7" w14:textId="77777777" w:rsidR="008D0843" w:rsidRDefault="008D0843" w:rsidP="005F471E">
            <w:pPr>
              <w:jc w:val="both"/>
              <w:rPr>
                <w:rStyle w:val="a7"/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53446B6" w14:textId="77777777" w:rsidR="008D0843" w:rsidRDefault="008D0843" w:rsidP="005F471E">
            <w:pPr>
              <w:jc w:val="both"/>
              <w:rPr>
                <w:rStyle w:val="a7"/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142DB32" w14:textId="77777777" w:rsidR="001B3CCA" w:rsidRDefault="001B3CCA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14E6124" w14:textId="77777777" w:rsidR="005F471E" w:rsidRDefault="005F471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30096F3" w14:textId="77777777" w:rsidR="005F471E" w:rsidRDefault="005F471E" w:rsidP="00DC2C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120719A" w14:textId="0795B1A1" w:rsidR="00053DD5" w:rsidRPr="00695013" w:rsidRDefault="00053DD5" w:rsidP="00FF3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Карточка с индивидуальным задание</w:t>
            </w:r>
            <w:r w:rsidR="006B4C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для ученика с ООП</w:t>
            </w:r>
            <w:r w:rsidR="006B4C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макеты прямоугольника и квадраты (Приложение </w:t>
            </w:r>
            <w:r w:rsidR="00715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="00FF32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6B4C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</w:tr>
      <w:tr w:rsidR="00766DA4" w:rsidRPr="001B3CCA" w14:paraId="0C83B2D2" w14:textId="77777777" w:rsidTr="00EE57F5">
        <w:tc>
          <w:tcPr>
            <w:tcW w:w="1135" w:type="dxa"/>
          </w:tcPr>
          <w:p w14:paraId="6A57746E" w14:textId="6984911F" w:rsidR="00766DA4" w:rsidRDefault="00E37B46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Середина урока</w:t>
            </w:r>
          </w:p>
          <w:p w14:paraId="381A98E5" w14:textId="6EFEACE4" w:rsidR="003C0A9A" w:rsidRDefault="003C0A9A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4853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4853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229427DF" w14:textId="52E17182" w:rsidR="003C0A9A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3C0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инут</w:t>
            </w:r>
          </w:p>
          <w:p w14:paraId="2DCC72B3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7591B24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072ECF3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3F8FAF2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1BFF97E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CD33FFA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F4A0E31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70F6CBC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5CB103B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A3AA085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62CD62D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121373F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2511685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BD9D3B8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E9C1255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4783493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285C23F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079B25E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7BCA4ED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B0FFDB3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F84A18E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E36A325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11DA51F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9547892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8A23881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25E80EE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E852305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49D5A9F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3AA5D81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9D1EC3E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560B9D9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AC6A3ED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18BC318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9C83D45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1E359D4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9FA0B15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8880237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4C9CCCD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CC29FA0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1729E16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527671E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3ABBB6B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E41F531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3681784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B5AFE11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CD1A738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208EF66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BD51703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8E0AAC7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E046237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938D497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4405B07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3F101E6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FE28CAE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13BA48F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824E860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AF39054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CF4BE1C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42DF89C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2A75A9B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94BAF4B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790B8EC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AEE07E2" w14:textId="77777777" w:rsidR="00CB5938" w:rsidRDefault="00CB5938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E5EA015" w14:textId="77777777" w:rsidR="00EE57F5" w:rsidRDefault="00EE57F5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CC8A0C7" w14:textId="77777777" w:rsidR="008E46AF" w:rsidRDefault="008E46AF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7CCE3AA" w14:textId="77777777" w:rsidR="008E46AF" w:rsidRDefault="008E46AF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A469D6B" w14:textId="77777777" w:rsidR="008E46AF" w:rsidRDefault="008E46AF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211CF3C" w14:textId="77777777" w:rsidR="008E46AF" w:rsidRDefault="008E46AF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613060F" w14:textId="55A019B3" w:rsidR="00F4019E" w:rsidRDefault="0066400B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F401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</w:t>
            </w:r>
          </w:p>
          <w:p w14:paraId="2308083B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63097A1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135A6F3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252793D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1020582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59A18BB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3B382DF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8B05CB0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0E07DD7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F4879E4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A792966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535F46A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1EE4F7C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E6C451A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AA3D66D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EE49E8D" w14:textId="77777777" w:rsidR="0066400B" w:rsidRDefault="0066400B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3A36350" w14:textId="77777777" w:rsidR="0066400B" w:rsidRDefault="0066400B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6836CB4" w14:textId="77777777" w:rsidR="00CB5938" w:rsidRDefault="00CB5938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8B168C7" w14:textId="77777777" w:rsidR="00CB5938" w:rsidRDefault="00CB5938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A660795" w14:textId="1AFB4842" w:rsidR="00F4019E" w:rsidRDefault="0066400B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F401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  <w:p w14:paraId="373DE63A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CB605BA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E06956C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D9F3CCE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0EC8C3F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DCD0575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D5738AA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6259F76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C633334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4B03AB7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7C95CBD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2F7ABD4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287D6CE" w14:textId="4DF019A1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048812A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8900A6A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8EC5C67" w14:textId="478F4CDC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EA1915D" w14:textId="5826E896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7529498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61B7624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69024A3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2DA47BA" w14:textId="7A06D1E6" w:rsidR="00F4019E" w:rsidRDefault="0066400B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мин</w:t>
            </w:r>
          </w:p>
          <w:p w14:paraId="0AFE5B21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AFAA913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D35358D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D545636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77C365A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33DE147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7F83EAE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989638A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00C54D9" w14:textId="77777777" w:rsidR="00652DDE" w:rsidRDefault="00652DD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41FEC90" w14:textId="77777777" w:rsidR="00652DDE" w:rsidRDefault="00652DD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7C32116" w14:textId="77777777" w:rsidR="00652DDE" w:rsidRDefault="00652DD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3D91B7E" w14:textId="77777777" w:rsidR="00652DDE" w:rsidRDefault="00652DD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3D5D60F" w14:textId="77777777" w:rsidR="00832DF3" w:rsidRDefault="00832DF3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6EFD619" w14:textId="77777777" w:rsidR="00B00FB5" w:rsidRDefault="00B00FB5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9F5489C" w14:textId="77777777" w:rsidR="00B00FB5" w:rsidRDefault="00B00FB5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1EF661C" w14:textId="77777777" w:rsidR="00B00FB5" w:rsidRDefault="00B00FB5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82D070E" w14:textId="77777777" w:rsidR="00B00FB5" w:rsidRDefault="00B00FB5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274777C" w14:textId="77777777" w:rsidR="00B00FB5" w:rsidRDefault="00B00FB5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91889E4" w14:textId="77777777" w:rsidR="00B00FB5" w:rsidRDefault="00B00FB5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D6ED25C" w14:textId="77777777" w:rsidR="00B00FB5" w:rsidRDefault="00B00FB5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F88FECC" w14:textId="77777777" w:rsidR="00B00FB5" w:rsidRDefault="00B00FB5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5A396C0" w14:textId="77777777" w:rsidR="00B00FB5" w:rsidRDefault="00B00FB5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FDB17E5" w14:textId="77777777" w:rsidR="00B00FB5" w:rsidRDefault="00B00FB5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330855A" w14:textId="77777777" w:rsidR="00B00FB5" w:rsidRDefault="00B00FB5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778D3BE" w14:textId="77777777" w:rsidR="00B00FB5" w:rsidRDefault="00B00FB5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15FF836" w14:textId="77777777" w:rsidR="00B00FB5" w:rsidRDefault="00B00FB5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9C227CE" w14:textId="77777777" w:rsidR="00B00FB5" w:rsidRDefault="00B00FB5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87DCACC" w14:textId="77777777" w:rsidR="00B00FB5" w:rsidRDefault="00B00FB5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CD9E075" w14:textId="77777777" w:rsidR="00B00FB5" w:rsidRDefault="00B00FB5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70240EF" w14:textId="77777777" w:rsidR="0092263E" w:rsidRDefault="0092263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B742774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Конец урока</w:t>
            </w:r>
          </w:p>
          <w:p w14:paraId="36BC862A" w14:textId="7D0FCFC6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6640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мин)</w:t>
            </w:r>
          </w:p>
          <w:p w14:paraId="344280DB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21A1B6C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E9AEE2E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8B01C6C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73F4089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09BB7CA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0E68910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7250C00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349FFAB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8E20848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2647EBB" w14:textId="77777777" w:rsidR="00F4019E" w:rsidRDefault="00F4019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78076D1" w14:textId="13A33076" w:rsidR="00A112C0" w:rsidRPr="00695013" w:rsidRDefault="00A112C0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53" w:type="dxa"/>
          </w:tcPr>
          <w:p w14:paraId="0FC0BE9F" w14:textId="0E93910C" w:rsidR="00766DA4" w:rsidRPr="009F4FD3" w:rsidRDefault="00B00FB5" w:rsidP="005F47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Осмысление</w:t>
            </w:r>
          </w:p>
          <w:p w14:paraId="33D06985" w14:textId="77777777" w:rsidR="00053DD5" w:rsidRDefault="00150956" w:rsidP="008A7D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 w:rsidR="00DE78FE" w:rsidRPr="00DE78F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Групповая работа</w:t>
            </w:r>
            <w:r w:rsidR="00053D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14:paraId="38C07A0C" w14:textId="34E47F73" w:rsidR="009F4FD3" w:rsidRPr="00053DD5" w:rsidRDefault="00053DD5" w:rsidP="008A7D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3D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(Деление на группы по стикерам)</w:t>
            </w:r>
          </w:p>
          <w:p w14:paraId="766289D2" w14:textId="77777777" w:rsidR="00036DD8" w:rsidRDefault="00036DD8" w:rsidP="008A7D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D4E3B9E" w14:textId="77777777" w:rsidR="00036DD8" w:rsidRDefault="00036DD8" w:rsidP="008A7D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D51FFAD" w14:textId="77777777" w:rsidR="00036DD8" w:rsidRDefault="00036DD8" w:rsidP="008A7D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DCA8389" w14:textId="77777777" w:rsidR="00036DD8" w:rsidRDefault="00036DD8" w:rsidP="008A7D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D2509FD" w14:textId="77777777" w:rsidR="00036DD8" w:rsidRDefault="00036DD8" w:rsidP="008A7D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0FD2C57" w14:textId="77777777" w:rsidR="00036DD8" w:rsidRDefault="00036DD8" w:rsidP="008A7D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E5DF4B2" w14:textId="3079C2F4" w:rsidR="008A0652" w:rsidRDefault="007A2DC4" w:rsidP="008A7D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Метод «Знаю</w:t>
            </w:r>
            <w:r w:rsidR="008A065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 Хо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чу</w:t>
            </w:r>
            <w:r w:rsidR="008A065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</w:t>
            </w:r>
            <w:r w:rsidR="008A065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знать. Узнал»</w:t>
            </w:r>
          </w:p>
          <w:p w14:paraId="29E71FD0" w14:textId="77777777" w:rsidR="00715BA9" w:rsidRDefault="007A2DC4" w:rsidP="0071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5B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Задание</w:t>
            </w:r>
            <w:r w:rsidRPr="00715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="00E13A5A" w:rsidRPr="00715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0A7F36EC" w14:textId="41DB5985" w:rsidR="00053DD5" w:rsidRPr="00715BA9" w:rsidRDefault="00053DD5" w:rsidP="00715BA9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5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Заполните </w:t>
            </w:r>
            <w:r w:rsidR="00715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столбцы </w:t>
            </w:r>
            <w:r w:rsidRPr="00715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таблиц</w:t>
            </w:r>
            <w:r w:rsidR="00715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715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«ЗХУ» </w:t>
            </w:r>
          </w:p>
          <w:p w14:paraId="24A58655" w14:textId="7092C06F" w:rsidR="00E13A5A" w:rsidRPr="00715BA9" w:rsidRDefault="00E13A5A" w:rsidP="00715BA9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5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Пользуясь инструкцией, выведите</w:t>
            </w:r>
          </w:p>
          <w:p w14:paraId="100F4C70" w14:textId="77777777" w:rsidR="00715BA9" w:rsidRDefault="007A2DC4" w:rsidP="00715BA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5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формулу вычисления площади параллелограмма.</w:t>
            </w:r>
          </w:p>
          <w:p w14:paraId="0682D11E" w14:textId="738DFEA1" w:rsidR="007A2DC4" w:rsidRPr="00715BA9" w:rsidRDefault="00715BA9" w:rsidP="00715BA9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п.20 стр.92 учебника: «Чтение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пометками»</w:t>
            </w:r>
          </w:p>
          <w:p w14:paraId="407A0555" w14:textId="2A916353" w:rsidR="00715BA9" w:rsidRDefault="005F54E4" w:rsidP="00715BA9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Дозаполните таблицу «ЗХУ»</w:t>
            </w:r>
          </w:p>
          <w:p w14:paraId="0F68EDE5" w14:textId="77777777" w:rsidR="007A1D0D" w:rsidRDefault="007A1D0D" w:rsidP="007A1D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757EBE9" w14:textId="77777777" w:rsidR="007A1D0D" w:rsidRPr="007A1D0D" w:rsidRDefault="007A1D0D" w:rsidP="007A1D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94C482C" w14:textId="77777777" w:rsidR="00D12737" w:rsidRPr="00AB3D28" w:rsidRDefault="00D12737" w:rsidP="00D127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B3D2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Инструкция:</w:t>
            </w:r>
          </w:p>
          <w:p w14:paraId="7E79BCD0" w14:textId="5550B16C" w:rsidR="00D12737" w:rsidRPr="00C04138" w:rsidRDefault="00D12737" w:rsidP="00D12737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Опустите высоты из вершин В и С на </w:t>
            </w:r>
            <w:r w:rsidR="00E13A5A">
              <w:rPr>
                <w:rFonts w:ascii="Times New Roman" w:hAnsi="Times New Roman" w:cs="Times New Roman"/>
                <w:sz w:val="28"/>
                <w:szCs w:val="28"/>
              </w:rPr>
              <w:t>прямую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</w:t>
            </w:r>
          </w:p>
          <w:p w14:paraId="1F4D6915" w14:textId="77777777" w:rsidR="00D12737" w:rsidRPr="00AB3D28" w:rsidRDefault="00D12737" w:rsidP="00D12737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Докажите равенство треугольников АВК 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CDM</w:t>
            </w:r>
          </w:p>
          <w:p w14:paraId="77C5054B" w14:textId="77777777" w:rsidR="00D12737" w:rsidRDefault="00D12737" w:rsidP="00D12737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Трапеция АВСМ состоит из</w:t>
            </w:r>
          </w:p>
          <w:p w14:paraId="5C691710" w14:textId="77777777" w:rsidR="00D12737" w:rsidRDefault="00D12737" w:rsidP="00D12737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r w:rsidRPr="00AB3D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…</w:t>
            </w:r>
          </w:p>
          <w:p w14:paraId="46A6B4BA" w14:textId="77777777" w:rsidR="00D12737" w:rsidRDefault="00D12737" w:rsidP="00D12737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….и….</w:t>
            </w:r>
          </w:p>
          <w:p w14:paraId="04701D57" w14:textId="279B60AE" w:rsidR="00D12737" w:rsidRDefault="00D12737" w:rsidP="00D1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13A5A">
              <w:rPr>
                <w:rFonts w:ascii="Times New Roman" w:hAnsi="Times New Roman" w:cs="Times New Roman"/>
                <w:sz w:val="28"/>
                <w:szCs w:val="28"/>
              </w:rPr>
              <w:t>Вывод: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площадь параллелограмма равна площади…</w:t>
            </w:r>
          </w:p>
          <w:p w14:paraId="1B07120D" w14:textId="77777777" w:rsidR="00D12737" w:rsidRPr="00D12737" w:rsidRDefault="00D12737" w:rsidP="008A7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DFCD3" w14:textId="243DB906" w:rsidR="00FE30EA" w:rsidRDefault="00BF511E" w:rsidP="00383E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object w:dxaOrig="4815" w:dyaOrig="2835" w14:anchorId="7C820D1B">
                <v:shape id="_x0000_i1026" type="#_x0000_t75" style="width:240.75pt;height:141.75pt" o:ole="">
                  <v:imagedata r:id="rId11" o:title=""/>
                </v:shape>
                <o:OLEObject Type="Embed" ProgID="PBrush" ShapeID="_x0000_i1026" DrawAspect="Content" ObjectID="_1721679806" r:id="rId12"/>
              </w:object>
            </w:r>
          </w:p>
          <w:p w14:paraId="1946FEC8" w14:textId="1694A736" w:rsidR="00383EAE" w:rsidRPr="00CA326C" w:rsidRDefault="00AB3D28" w:rsidP="00383EAE">
            <w:pPr>
              <w:jc w:val="both"/>
              <w:rPr>
                <w:lang w:val="en-US"/>
              </w:rPr>
            </w:pPr>
            <w:r>
              <w:object w:dxaOrig="5250" w:dyaOrig="3000" w14:anchorId="2AA8F652">
                <v:shape id="_x0000_i1027" type="#_x0000_t75" style="width:218.95pt;height:125.25pt" o:ole="">
                  <v:imagedata r:id="rId13" o:title=""/>
                </v:shape>
                <o:OLEObject Type="Embed" ProgID="PBrush" ShapeID="_x0000_i1027" DrawAspect="Content" ObjectID="_1721679807" r:id="rId14"/>
              </w:object>
            </w:r>
          </w:p>
          <w:p w14:paraId="253BD9F5" w14:textId="7C3A0D34" w:rsidR="009F4FD3" w:rsidRDefault="009F4FD3" w:rsidP="009F4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389">
              <w:rPr>
                <w:rFonts w:ascii="Times New Roman" w:hAnsi="Times New Roman" w:cs="Times New Roman"/>
                <w:sz w:val="28"/>
                <w:szCs w:val="28"/>
              </w:rPr>
              <w:t>Выступление спикер</w:t>
            </w:r>
            <w:r w:rsidR="005F54E4">
              <w:rPr>
                <w:rFonts w:ascii="Times New Roman" w:hAnsi="Times New Roman" w:cs="Times New Roman"/>
                <w:sz w:val="28"/>
                <w:szCs w:val="28"/>
              </w:rPr>
              <w:t>а группы, выполнившей задание раньше</w:t>
            </w:r>
          </w:p>
          <w:p w14:paraId="6FF341D9" w14:textId="77777777" w:rsidR="00CB5938" w:rsidRPr="009F4FD3" w:rsidRDefault="00CB5938" w:rsidP="009F4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DD3122" w14:textId="77777777" w:rsidR="00A112C0" w:rsidRPr="00873D99" w:rsidRDefault="00A112C0" w:rsidP="00A112C0">
            <w:pPr>
              <w:tabs>
                <w:tab w:val="left" w:pos="2055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3E234159" w14:textId="560C43B6" w:rsidR="00A112C0" w:rsidRDefault="00ED3BCF" w:rsidP="00A112C0">
            <w:pPr>
              <w:tabs>
                <w:tab w:val="left" w:pos="2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112C0">
              <w:rPr>
                <w:rFonts w:ascii="Times New Roman" w:hAnsi="Times New Roman" w:cs="Times New Roman"/>
                <w:sz w:val="28"/>
                <w:szCs w:val="28"/>
              </w:rPr>
              <w:t>опрос:</w:t>
            </w:r>
          </w:p>
          <w:p w14:paraId="367F7B69" w14:textId="5B8DA897" w:rsidR="00ED2922" w:rsidRDefault="005F54E4" w:rsidP="00A112C0">
            <w:pPr>
              <w:tabs>
                <w:tab w:val="left" w:pos="2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112C0">
              <w:rPr>
                <w:rFonts w:ascii="Times New Roman" w:hAnsi="Times New Roman" w:cs="Times New Roman"/>
                <w:sz w:val="28"/>
                <w:szCs w:val="28"/>
              </w:rPr>
              <w:t>Будет ли эта формула справедлива для ромба?</w:t>
            </w:r>
            <w:r w:rsidR="00162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BD6548B" w14:textId="77777777" w:rsidR="00ED2922" w:rsidRDefault="00ED2922" w:rsidP="00A112C0">
            <w:pPr>
              <w:tabs>
                <w:tab w:val="left" w:pos="2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6B085" w14:textId="5E163BB6" w:rsidR="00162C32" w:rsidRPr="005F54E4" w:rsidRDefault="00150956" w:rsidP="005F54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4E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15BA9" w:rsidRPr="005F54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4E4" w:rsidRPr="005F54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F54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Только ли по этой формуле можно вычислить площадь параллелограмма или ромба?</w:t>
            </w:r>
          </w:p>
          <w:p w14:paraId="7A920EEE" w14:textId="77777777" w:rsidR="00A112C0" w:rsidRDefault="00A112C0" w:rsidP="00A112C0">
            <w:pPr>
              <w:tabs>
                <w:tab w:val="left" w:pos="20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6FED657" w14:textId="7255894C" w:rsidR="009C47A9" w:rsidRDefault="009C47A9" w:rsidP="009C4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8F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Вывод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Чтобы найти площадь параллелограмма, нужно вычислить произведение стороны </w:t>
            </w:r>
            <w:r w:rsidRPr="00672B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 </w:t>
            </w:r>
            <w:r w:rsidR="00672B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высоту, </w:t>
            </w:r>
            <w:r w:rsidRPr="00672B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проведённую к </w:t>
            </w:r>
            <w:r w:rsidR="00672B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этой стороне</w:t>
            </w:r>
          </w:p>
          <w:p w14:paraId="49717610" w14:textId="5D2D0BD9" w:rsidR="009C47A9" w:rsidRDefault="009C47A9" w:rsidP="009C47A9">
            <w:pPr>
              <w:tabs>
                <w:tab w:val="left" w:pos="2055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A112C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S</w:t>
            </w:r>
            <w:r w:rsidRPr="00873D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=</w:t>
            </w:r>
            <w:r w:rsidRPr="00A112C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a</w:t>
            </w:r>
            <w:r w:rsidRPr="00873D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*</w:t>
            </w:r>
            <w:r w:rsidRPr="00A112C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h</w:t>
            </w:r>
            <w:r w:rsidR="005F54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14:paraId="242C7713" w14:textId="42264707" w:rsidR="005F54E4" w:rsidRPr="005F54E4" w:rsidRDefault="005F54E4" w:rsidP="009C47A9">
            <w:pPr>
              <w:tabs>
                <w:tab w:val="left" w:pos="2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54E4">
              <w:rPr>
                <w:rFonts w:ascii="Times New Roman" w:hAnsi="Times New Roman" w:cs="Times New Roman"/>
                <w:sz w:val="28"/>
                <w:szCs w:val="28"/>
              </w:rPr>
              <w:t>ли произведение двух сторон на синус угла между ними.</w:t>
            </w:r>
          </w:p>
          <w:p w14:paraId="1AC7467A" w14:textId="2CA9CF4E" w:rsidR="00ED2922" w:rsidRPr="00ED2922" w:rsidRDefault="00494009" w:rsidP="00A112C0">
            <w:pPr>
              <w:tabs>
                <w:tab w:val="left" w:pos="205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="009C47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</w:t>
            </w:r>
            <w:r w:rsidR="00ED2922" w:rsidRPr="00ED292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S</w:t>
            </w:r>
            <w:r w:rsidR="00ED2922" w:rsidRPr="00ED292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=</w:t>
            </w:r>
            <w:r w:rsidR="00ED2922" w:rsidRPr="00ED292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ab</w:t>
            </w:r>
            <w:r w:rsidR="00ED2922" w:rsidRPr="00ED292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sinC</w:t>
            </w:r>
          </w:p>
          <w:p w14:paraId="01853935" w14:textId="224680D9" w:rsidR="0048539F" w:rsidRDefault="0048539F" w:rsidP="00A112C0">
            <w:pPr>
              <w:tabs>
                <w:tab w:val="left" w:pos="20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3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Первичное закрепление</w:t>
            </w:r>
            <w:r w:rsidR="006511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14:paraId="7729111F" w14:textId="77777777" w:rsidR="00EA1EB6" w:rsidRDefault="00EA1EB6" w:rsidP="00EA1EB6">
            <w:pPr>
              <w:tabs>
                <w:tab w:val="left" w:pos="20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Лови ошибку!</w:t>
            </w:r>
          </w:p>
          <w:p w14:paraId="093A1461" w14:textId="77777777" w:rsidR="006E4F40" w:rsidRDefault="006E4F40" w:rsidP="00EA1EB6">
            <w:pPr>
              <w:tabs>
                <w:tab w:val="left" w:pos="20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4AA9485" w14:textId="77777777" w:rsidR="006E4F40" w:rsidRDefault="00DC2CDC" w:rsidP="00EA1EB6">
            <w:pPr>
              <w:tabs>
                <w:tab w:val="left" w:pos="2055"/>
              </w:tabs>
            </w:pPr>
            <w:r>
              <w:object w:dxaOrig="6075" w:dyaOrig="2730" w14:anchorId="197472BF">
                <v:shape id="_x0000_i1028" type="#_x0000_t75" style="width:286.45pt;height:129pt" o:ole="">
                  <v:imagedata r:id="rId15" o:title=""/>
                </v:shape>
                <o:OLEObject Type="Embed" ProgID="PBrush" ShapeID="_x0000_i1028" DrawAspect="Content" ObjectID="_1721679808" r:id="rId16"/>
              </w:object>
            </w:r>
          </w:p>
          <w:p w14:paraId="4F2EEE33" w14:textId="1F1ADD5A" w:rsidR="007A1D0D" w:rsidRDefault="007A1D0D" w:rsidP="00EA1EB6">
            <w:pPr>
              <w:tabs>
                <w:tab w:val="left" w:pos="2055"/>
              </w:tabs>
            </w:pPr>
          </w:p>
          <w:p w14:paraId="7F607718" w14:textId="51E1B8DE" w:rsidR="00DC2CDC" w:rsidRDefault="00DC2CDC" w:rsidP="00EA1EB6">
            <w:pPr>
              <w:tabs>
                <w:tab w:val="left" w:pos="20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5C9D635" w14:textId="31C9E3FC" w:rsidR="00651173" w:rsidRDefault="00651173" w:rsidP="00A112C0">
            <w:pPr>
              <w:tabs>
                <w:tab w:val="left" w:pos="20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Задание</w:t>
            </w:r>
            <w:r w:rsidR="002C23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2C23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="002F7D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14:paraId="3EBF09CD" w14:textId="72DDC741" w:rsidR="00324110" w:rsidRPr="00DC2CDC" w:rsidRDefault="00DC2CDC" w:rsidP="00A112C0">
            <w:pPr>
              <w:tabs>
                <w:tab w:val="left" w:pos="2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5C6C32" w:rsidRPr="005C6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лощадь параллелограмма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АВС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D2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равна</w:t>
            </w:r>
          </w:p>
          <w:p w14:paraId="51EE0F0A" w14:textId="620BF26F" w:rsidR="00651173" w:rsidRDefault="00651173" w:rsidP="00A112C0">
            <w:pPr>
              <w:tabs>
                <w:tab w:val="left" w:pos="2055"/>
              </w:tabs>
            </w:pPr>
          </w:p>
          <w:p w14:paraId="07F15EA8" w14:textId="65673A74" w:rsidR="005C6C32" w:rsidRPr="002F7DB9" w:rsidRDefault="005C6C32" w:rsidP="002C2360">
            <w:pPr>
              <w:tabs>
                <w:tab w:val="left" w:pos="2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2360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2F7D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C2360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Pr="002C236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     </w:t>
            </w:r>
            <w:r w:rsidRPr="002C2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236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2360" w:rsidRPr="002C23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F7D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C2360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Pr="002C236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      </w:t>
            </w:r>
            <w:r w:rsidRPr="002C2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23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C2360" w:rsidRPr="002C2360">
              <w:rPr>
                <w:rFonts w:ascii="Times New Roman" w:hAnsi="Times New Roman" w:cs="Times New Roman"/>
                <w:sz w:val="28"/>
                <w:szCs w:val="28"/>
              </w:rPr>
              <w:t>)24</w:t>
            </w:r>
            <w:r w:rsidRPr="002C2360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Pr="002C236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           </w:t>
            </w:r>
            <w:r w:rsidRPr="002C2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2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2F7DB9">
              <w:rPr>
                <w:rFonts w:ascii="Times New Roman" w:hAnsi="Times New Roman" w:cs="Times New Roman"/>
                <w:sz w:val="28"/>
                <w:szCs w:val="28"/>
              </w:rPr>
              <w:t>)12</w:t>
            </w:r>
            <w:r w:rsidRPr="002C2360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Pr="002C236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2C2360" w:rsidRPr="002C236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</w:p>
          <w:p w14:paraId="2E96D668" w14:textId="77777777" w:rsidR="002C2360" w:rsidRDefault="002C2360" w:rsidP="002C2360">
            <w:pPr>
              <w:tabs>
                <w:tab w:val="left" w:pos="20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360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</w:t>
            </w:r>
          </w:p>
          <w:p w14:paraId="7D82D070" w14:textId="7C7B5325" w:rsidR="00EA1EB6" w:rsidRDefault="00DC2CDC" w:rsidP="002C2360">
            <w:pPr>
              <w:tabs>
                <w:tab w:val="left" w:pos="2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2CDC">
              <w:rPr>
                <w:rFonts w:ascii="Times New Roman" w:hAnsi="Times New Roman" w:cs="Times New Roman"/>
                <w:sz w:val="28"/>
                <w:szCs w:val="28"/>
              </w:rPr>
              <w:t>Длина отрезка ВМ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</w:t>
            </w:r>
          </w:p>
          <w:p w14:paraId="459049D3" w14:textId="7C89135C" w:rsidR="00DC2CDC" w:rsidRPr="002F7DB9" w:rsidRDefault="00DC2CDC" w:rsidP="00DC2CDC">
            <w:pPr>
              <w:tabs>
                <w:tab w:val="left" w:pos="2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2360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C2360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Pr="002C236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</w:t>
            </w:r>
            <w:r w:rsidRPr="002C2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C23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C2360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Pr="002C236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</w:t>
            </w:r>
            <w:r w:rsidRPr="002C2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С)</w:t>
            </w:r>
            <w:r w:rsidRPr="002C2360">
              <w:rPr>
                <w:rFonts w:ascii="Times New Roman" w:hAnsi="Times New Roman" w:cs="Times New Roman"/>
                <w:sz w:val="28"/>
                <w:szCs w:val="28"/>
              </w:rPr>
              <w:t>4см</w:t>
            </w:r>
            <w:r w:rsidRPr="002C236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</w:t>
            </w:r>
            <w:r w:rsidRPr="002C2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)12</w:t>
            </w:r>
            <w:r w:rsidRPr="002C2360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Pr="002C236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</w:p>
          <w:p w14:paraId="190C1499" w14:textId="77777777" w:rsidR="00B644AE" w:rsidRDefault="00B644AE" w:rsidP="00B00FB5">
            <w:pPr>
              <w:tabs>
                <w:tab w:val="left" w:pos="20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8174FF" w14:textId="133B0741" w:rsidR="00C91FB6" w:rsidRDefault="00B00FB5" w:rsidP="00B00FB5">
            <w:pPr>
              <w:tabs>
                <w:tab w:val="left" w:pos="20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F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на </w:t>
            </w:r>
            <w:r w:rsidR="00C91F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 функциональной </w:t>
            </w:r>
            <w:r w:rsidRPr="00B00F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грамотност</w:t>
            </w:r>
            <w:r w:rsidR="00C91FB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B644A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757BD7E8" w14:textId="6B9ECE68" w:rsidR="00C91FB6" w:rsidRPr="00C92F4B" w:rsidRDefault="00B00FB5" w:rsidP="00C91FB6">
            <w:pPr>
              <w:tabs>
                <w:tab w:val="left" w:pos="2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0F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1FB6" w:rsidRPr="0087485F">
              <w:rPr>
                <w:rFonts w:ascii="Times New Roman" w:hAnsi="Times New Roman" w:cs="Times New Roman"/>
                <w:sz w:val="28"/>
                <w:szCs w:val="28"/>
              </w:rPr>
              <w:t xml:space="preserve"> В семье Касеновых намечается празднование юбилея дедушки. Для того чтобы быстрее накрыть столы Галия решила приобрести подносы с наибольшей </w:t>
            </w:r>
            <w:r w:rsidR="00B644AE">
              <w:rPr>
                <w:rFonts w:ascii="Times New Roman" w:hAnsi="Times New Roman" w:cs="Times New Roman"/>
                <w:sz w:val="28"/>
                <w:szCs w:val="28"/>
              </w:rPr>
              <w:t>вместимость</w:t>
            </w:r>
            <w:r w:rsidR="00C91FB6" w:rsidRPr="0087485F">
              <w:rPr>
                <w:rFonts w:ascii="Times New Roman" w:hAnsi="Times New Roman" w:cs="Times New Roman"/>
                <w:sz w:val="28"/>
                <w:szCs w:val="28"/>
              </w:rPr>
              <w:t>ю. В продаже</w:t>
            </w:r>
            <w:r w:rsidR="00B64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FB6" w:rsidRPr="0087485F">
              <w:rPr>
                <w:rFonts w:ascii="Times New Roman" w:hAnsi="Times New Roman" w:cs="Times New Roman"/>
                <w:sz w:val="28"/>
                <w:szCs w:val="28"/>
              </w:rPr>
              <w:t xml:space="preserve"> имеются подносы разных форм (прямоугольные, квадратные, ромбические и в виде параллелограмма). </w:t>
            </w:r>
            <w:r w:rsidR="00C91FB6" w:rsidRPr="00C92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FB6" w:rsidRPr="0087485F">
              <w:rPr>
                <w:rFonts w:ascii="Times New Roman" w:hAnsi="Times New Roman" w:cs="Times New Roman"/>
                <w:sz w:val="28"/>
                <w:szCs w:val="28"/>
              </w:rPr>
              <w:t xml:space="preserve">У подносов одинаковый периметр. </w:t>
            </w:r>
            <w:r w:rsidR="00C91FB6" w:rsidRPr="00C92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FB6">
              <w:rPr>
                <w:rFonts w:ascii="Times New Roman" w:hAnsi="Times New Roman" w:cs="Times New Roman"/>
                <w:sz w:val="28"/>
                <w:szCs w:val="28"/>
              </w:rPr>
              <w:t>Наименьший у</w:t>
            </w:r>
            <w:r w:rsidR="00C91FB6" w:rsidRPr="00C92F4B">
              <w:rPr>
                <w:rFonts w:ascii="Times New Roman" w:hAnsi="Times New Roman" w:cs="Times New Roman"/>
                <w:sz w:val="28"/>
                <w:szCs w:val="28"/>
              </w:rPr>
              <w:t xml:space="preserve">гол </w:t>
            </w:r>
            <w:r w:rsidR="00C91FB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91FB6" w:rsidRPr="00C92F4B">
              <w:rPr>
                <w:rFonts w:ascii="Times New Roman" w:hAnsi="Times New Roman" w:cs="Times New Roman"/>
                <w:sz w:val="28"/>
                <w:szCs w:val="28"/>
              </w:rPr>
              <w:t xml:space="preserve"> параллелограмма и </w:t>
            </w:r>
            <w:r w:rsidR="00C91FB6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C91FB6" w:rsidRPr="00C92F4B">
              <w:rPr>
                <w:rFonts w:ascii="Times New Roman" w:hAnsi="Times New Roman" w:cs="Times New Roman"/>
                <w:sz w:val="28"/>
                <w:szCs w:val="28"/>
              </w:rPr>
              <w:t>ромба равен 30</w:t>
            </w:r>
            <w:r w:rsidR="00C91FB6" w:rsidRPr="00C92F4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14:paraId="2B16E062" w14:textId="77777777" w:rsidR="00C91FB6" w:rsidRPr="0087485F" w:rsidRDefault="00C91FB6" w:rsidP="00C91FB6">
            <w:pPr>
              <w:tabs>
                <w:tab w:val="left" w:pos="2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5F">
              <w:rPr>
                <w:rFonts w:ascii="Times New Roman" w:hAnsi="Times New Roman" w:cs="Times New Roman"/>
                <w:sz w:val="28"/>
                <w:szCs w:val="28"/>
              </w:rPr>
              <w:t>Какой поднос выбрать Галие?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Сделайте вывод.</w:t>
            </w:r>
          </w:p>
          <w:p w14:paraId="5EFC9F10" w14:textId="65B3FD4D" w:rsidR="00B00FB5" w:rsidRPr="00B00FB5" w:rsidRDefault="002E0248" w:rsidP="00C91FB6">
            <w:pPr>
              <w:tabs>
                <w:tab w:val="left" w:pos="20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45096820" wp14:editId="39AB80A6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52705</wp:posOffset>
                      </wp:positionV>
                      <wp:extent cx="838200" cy="571500"/>
                      <wp:effectExtent l="19050" t="0" r="38100" b="19050"/>
                      <wp:wrapNone/>
                      <wp:docPr id="292" name="Группа 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8200" cy="571500"/>
                                <a:chOff x="0" y="0"/>
                                <a:chExt cx="838200" cy="571500"/>
                              </a:xfrm>
                            </wpg:grpSpPr>
                            <wps:wsp>
                              <wps:cNvPr id="13" name="Блок-схема: данные 13"/>
                              <wps:cNvSpPr/>
                              <wps:spPr>
                                <a:xfrm>
                                  <a:off x="0" y="0"/>
                                  <a:ext cx="838200" cy="571500"/>
                                </a:xfrm>
                                <a:prstGeom prst="flowChartInputOutpu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7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295275"/>
                                  <a:ext cx="400050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27AD7EC" w14:textId="32960535" w:rsidR="0092263E" w:rsidRPr="009F4991" w:rsidRDefault="0092263E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t>30</w:t>
                                    </w:r>
                                    <w:r>
                                      <w:rPr>
                                        <w:vertAlign w:val="superscript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292" o:spid="_x0000_s1026" style="position:absolute;margin-left:179.25pt;margin-top:4.15pt;width:66pt;height:45pt;z-index:251672576" coordsize="8382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">
                      <v:shapetype id="_x0000_t111" coordsize="21600,21600" o:spt="111" path="m4321,l21600,,17204,21600,,21600xe">
                        <v:stroke joinstyle="miter"/>
                        <v:path gradientshapeok="t" o:connecttype="custom" o:connectlocs="12961,0;10800,0;2161,10800;8602,21600;10800,21600;19402,10800" textboxrect="4321,0,17204,21600"/>
                      </v:shapetype>
                      <v:shape id="Блок-схема: данные 13" o:spid="_x0000_s1027" type="#_x0000_t111" style="position:absolute;width:8382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mcA8MA&#10;AADbAAAADwAAAGRycy9kb3ducmV2LnhtbESPT2sCMRDF7wW/QxihF6lZbZGyGkUEQbwU/1/HzXSz&#10;dTNZN6mu394IgrcZ3vu9eTOaNLYUF6p94VhBr5uAIM6cLjhXsN3MP75B+ICssXRMCm7kYTJuvY0w&#10;1e7KK7qsQy5iCPsUFZgQqlRKnxmy6LuuIo7ar6sthrjWudQ1XmO4LWU/SQbSYsHxgsGKZoay0/rf&#10;xhrG/PhO+Nucd/5w+NrrQee4XCr13m6mQxCBmvAyP+mFjtwnPH6JA8jx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mcA8MAAADbAAAADwAAAAAAAAAAAAAAAACYAgAAZHJzL2Rv&#10;d25yZXYueG1sUEsFBgAAAAAEAAQA9QAAAIgDAAAAAA==&#10;" fillcolor="white [3201]" strokecolor="black [3213]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8" type="#_x0000_t202" style="position:absolute;left:762;top:2952;width:4000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      <v:textbox>
                          <w:txbxContent>
                            <w:p w14:paraId="427AD7EC" w14:textId="32960535" w:rsidR="0092263E" w:rsidRPr="009F4991" w:rsidRDefault="0092263E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30</w:t>
                              </w:r>
                              <w:r>
                                <w:rPr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F4991" w:rsidRPr="009F499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9AD10A6" wp14:editId="271CCA9C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689610</wp:posOffset>
                      </wp:positionV>
                      <wp:extent cx="590550" cy="295275"/>
                      <wp:effectExtent l="0" t="0" r="19050" b="28575"/>
                      <wp:wrapNone/>
                      <wp:docPr id="28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D19CE0" w14:textId="6620EA59" w:rsidR="0092263E" w:rsidRDefault="0092263E">
                                  <w:r>
                                    <w:t>35 см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" o:spid="_x0000_s1029" type="#_x0000_t202" style="position:absolute;margin-left:86.95pt;margin-top:54.3pt;width:46.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" strokecolor="white [3212]">
                      <v:textbox>
                        <w:txbxContent>
                          <w:p w14:paraId="4BD19CE0" w14:textId="6620EA59" w:rsidR="0092263E" w:rsidRDefault="0092263E">
                            <w:r>
                              <w:t>35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499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DC08716" wp14:editId="524C1515">
                      <wp:simplePos x="0" y="0"/>
                      <wp:positionH relativeFrom="column">
                        <wp:posOffset>3114675</wp:posOffset>
                      </wp:positionH>
                      <wp:positionV relativeFrom="paragraph">
                        <wp:posOffset>247650</wp:posOffset>
                      </wp:positionV>
                      <wp:extent cx="571500" cy="295275"/>
                      <wp:effectExtent l="0" t="0" r="19050" b="28575"/>
                      <wp:wrapNone/>
                      <wp:docPr id="3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A0C125" w14:textId="48B8BBF9" w:rsidR="0092263E" w:rsidRDefault="0092263E">
                                  <w:r>
                                    <w:t>40 см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245.25pt;margin-top:19.5pt;width:4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" strokecolor="white [3212]">
                      <v:textbox>
                        <w:txbxContent>
                          <w:p w14:paraId="3DA0C125" w14:textId="48B8BBF9" w:rsidR="0092263E" w:rsidRDefault="0092263E">
                            <w:r>
                              <w:t>40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499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CBCAC04" wp14:editId="7D5193D1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542925</wp:posOffset>
                      </wp:positionV>
                      <wp:extent cx="76200" cy="142875"/>
                      <wp:effectExtent l="0" t="0" r="19050" b="28575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0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25pt,42.75pt" to="212.2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F499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032C5BF" wp14:editId="5DAA5886">
                      <wp:simplePos x="0" y="0"/>
                      <wp:positionH relativeFrom="column">
                        <wp:posOffset>2952750</wp:posOffset>
                      </wp:positionH>
                      <wp:positionV relativeFrom="paragraph">
                        <wp:posOffset>352425</wp:posOffset>
                      </wp:positionV>
                      <wp:extent cx="95250" cy="0"/>
                      <wp:effectExtent l="0" t="0" r="19050" b="1905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5pt,27.75pt" to="240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F499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ABBB523" wp14:editId="154C903F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0</wp:posOffset>
                      </wp:positionV>
                      <wp:extent cx="95250" cy="104775"/>
                      <wp:effectExtent l="0" t="0" r="19050" b="28575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5pt,0" to="224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F499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602080A" wp14:editId="2645EE61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57150</wp:posOffset>
                      </wp:positionV>
                      <wp:extent cx="47625" cy="0"/>
                      <wp:effectExtent l="0" t="0" r="9525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5pt,4.5pt" to="220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F499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ED286F" wp14:editId="4A4AA145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257175</wp:posOffset>
                      </wp:positionV>
                      <wp:extent cx="104775" cy="95250"/>
                      <wp:effectExtent l="0" t="0" r="28575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25pt,20.25pt" to="190.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D640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23B60A" wp14:editId="2C19A28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542925</wp:posOffset>
                      </wp:positionV>
                      <wp:extent cx="1209675" cy="495300"/>
                      <wp:effectExtent l="19050" t="0" r="47625" b="19050"/>
                      <wp:wrapNone/>
                      <wp:docPr id="19" name="Блок-схема: данны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495300"/>
                              </a:xfrm>
                              <a:prstGeom prst="flowChartInputOutpu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данные 19" o:spid="_x0000_s1026" type="#_x0000_t111" style="position:absolute;margin-left:-.75pt;margin-top:42.75pt;width:95.25pt;height:3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" fillcolor="white [3201]" strokecolor="#0d0d0d [3069]" strokeweight="1pt"/>
                  </w:pict>
                </mc:Fallback>
              </mc:AlternateContent>
            </w:r>
            <w:r w:rsidR="00FD640C">
              <w:object w:dxaOrig="5280" w:dyaOrig="3825" w14:anchorId="37B85823">
                <v:shape id="_x0000_i1029" type="#_x0000_t75" style="width:149.15pt;height:57pt" o:ole="">
                  <v:imagedata r:id="rId17" o:title="" cropbottom="30947f"/>
                </v:shape>
                <o:OLEObject Type="Embed" ProgID="PBrush" ShapeID="_x0000_i1029" DrawAspect="Content" ObjectID="_1721679809" r:id="rId18"/>
              </w:object>
            </w:r>
            <w:r w:rsidR="00C91FB6">
              <w:t xml:space="preserve"> </w:t>
            </w:r>
          </w:p>
          <w:p w14:paraId="751E600E" w14:textId="353332F8" w:rsidR="00FD640C" w:rsidRDefault="009F4991" w:rsidP="002C2360">
            <w:pPr>
              <w:tabs>
                <w:tab w:val="left" w:pos="20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B98900E" wp14:editId="1C65FC09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86360</wp:posOffset>
                      </wp:positionV>
                      <wp:extent cx="419100" cy="228600"/>
                      <wp:effectExtent l="0" t="0" r="0" b="0"/>
                      <wp:wrapNone/>
                      <wp:docPr id="2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262872" w14:textId="5F7D88B1" w:rsidR="0092263E" w:rsidRPr="009F4991" w:rsidRDefault="0092263E">
                                  <w:pPr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t>30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10.45pt;margin-top:6.8pt;width:33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" stroked="f">
                      <v:textbox>
                        <w:txbxContent>
                          <w:p w14:paraId="38262872" w14:textId="5F7D88B1" w:rsidR="0092263E" w:rsidRPr="009F4991" w:rsidRDefault="0092263E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30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57EF53" w14:textId="26D8B140" w:rsidR="00FD640C" w:rsidRDefault="00FD640C" w:rsidP="002C2360">
            <w:pPr>
              <w:tabs>
                <w:tab w:val="left" w:pos="20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21B32B" w14:textId="6214A729" w:rsidR="009F4991" w:rsidRDefault="009F4991" w:rsidP="002C2360">
            <w:pPr>
              <w:tabs>
                <w:tab w:val="left" w:pos="20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99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11D5676" wp14:editId="4D5DB19A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-9525</wp:posOffset>
                      </wp:positionV>
                      <wp:extent cx="533400" cy="295275"/>
                      <wp:effectExtent l="0" t="0" r="19050" b="28575"/>
                      <wp:wrapNone/>
                      <wp:docPr id="28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957BEC" w14:textId="1D9D1E09" w:rsidR="0092263E" w:rsidRDefault="0092263E">
                                  <w:r>
                                    <w:t>45 см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20.95pt;margin-top:-.75pt;width:42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" strokecolor="white [3212]">
                      <v:textbox>
                        <w:txbxContent>
                          <w:p w14:paraId="16957BEC" w14:textId="1D9D1E09" w:rsidR="0092263E" w:rsidRDefault="0092263E">
                            <w:r>
                              <w:t>45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733564" w14:textId="77777777" w:rsidR="009F4991" w:rsidRDefault="009F4991" w:rsidP="002C2360">
            <w:pPr>
              <w:tabs>
                <w:tab w:val="left" w:pos="20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66B449" w14:textId="77777777" w:rsidR="0092263E" w:rsidRDefault="0092263E" w:rsidP="002C2360">
            <w:pPr>
              <w:tabs>
                <w:tab w:val="left" w:pos="20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304350" w14:textId="2D850EC2" w:rsidR="00B00FB5" w:rsidRDefault="00B00FB5" w:rsidP="002C2360">
            <w:pPr>
              <w:tabs>
                <w:tab w:val="left" w:pos="20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14:paraId="560DC979" w14:textId="349AA008" w:rsidR="00F4019E" w:rsidRPr="00B00FB5" w:rsidRDefault="00F4019E" w:rsidP="002C2360">
            <w:pPr>
              <w:tabs>
                <w:tab w:val="left" w:pos="20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FB5">
              <w:rPr>
                <w:rFonts w:ascii="Times New Roman" w:hAnsi="Times New Roman" w:cs="Times New Roman"/>
                <w:b/>
                <w:sz w:val="28"/>
                <w:szCs w:val="28"/>
              </w:rPr>
              <w:t>Метод «Выбери сам»</w:t>
            </w:r>
          </w:p>
          <w:p w14:paraId="443A5C37" w14:textId="356D0BB2" w:rsidR="002F7DB9" w:rsidRDefault="00DC2CDC" w:rsidP="002C2360">
            <w:pPr>
              <w:tabs>
                <w:tab w:val="left" w:pos="20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Дифференцированная самостоятельная работа</w:t>
            </w:r>
          </w:p>
          <w:p w14:paraId="07412B81" w14:textId="2D068A31" w:rsidR="000C5F09" w:rsidRPr="00162C32" w:rsidRDefault="000C5F09" w:rsidP="002C2360">
            <w:pPr>
              <w:tabs>
                <w:tab w:val="left" w:pos="20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А. </w:t>
            </w:r>
            <w:r w:rsidRPr="00162C32">
              <w:rPr>
                <w:rFonts w:ascii="Times New Roman" w:hAnsi="Times New Roman" w:cs="Times New Roman"/>
                <w:sz w:val="28"/>
                <w:szCs w:val="28"/>
              </w:rPr>
              <w:t xml:space="preserve">Задан ромб </w:t>
            </w:r>
            <w:r w:rsidRPr="00162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ABCD</w:t>
            </w:r>
            <w:r w:rsidRPr="00162C32">
              <w:rPr>
                <w:rFonts w:ascii="Times New Roman" w:hAnsi="Times New Roman" w:cs="Times New Roman"/>
                <w:sz w:val="28"/>
                <w:szCs w:val="28"/>
              </w:rPr>
              <w:t xml:space="preserve">, сторона которого равна </w:t>
            </w:r>
            <w:r w:rsidR="00162C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62C32">
              <w:rPr>
                <w:rFonts w:ascii="Times New Roman" w:hAnsi="Times New Roman" w:cs="Times New Roman"/>
                <w:sz w:val="28"/>
                <w:szCs w:val="28"/>
              </w:rPr>
              <w:t xml:space="preserve"> см. </w:t>
            </w:r>
            <w:r w:rsidR="00162C32">
              <w:rPr>
                <w:rFonts w:ascii="Times New Roman" w:hAnsi="Times New Roman" w:cs="Times New Roman"/>
                <w:sz w:val="28"/>
                <w:szCs w:val="28"/>
              </w:rPr>
              <w:t>Больший угол ромба равен 120</w:t>
            </w:r>
            <w:r w:rsidR="00162C32" w:rsidRPr="00162C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162C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162C32">
              <w:rPr>
                <w:rFonts w:ascii="Times New Roman" w:hAnsi="Times New Roman" w:cs="Times New Roman"/>
                <w:sz w:val="28"/>
                <w:szCs w:val="28"/>
              </w:rPr>
              <w:t>. Найдите площадь ромба.</w:t>
            </w:r>
          </w:p>
          <w:p w14:paraId="2E8FC51D" w14:textId="77777777" w:rsidR="000C5F09" w:rsidRPr="00162C32" w:rsidRDefault="000C5F09" w:rsidP="002C2360">
            <w:pPr>
              <w:tabs>
                <w:tab w:val="left" w:pos="2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80D63" w14:textId="2B1DF2D2" w:rsidR="000C5F09" w:rsidRDefault="000C5F09" w:rsidP="002C2360">
            <w:pPr>
              <w:tabs>
                <w:tab w:val="left" w:pos="20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В</w:t>
            </w:r>
            <w:r w:rsidR="0052602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68E27B5E" w14:textId="3BB8AA8E" w:rsidR="0052602A" w:rsidRPr="0052602A" w:rsidRDefault="0052602A" w:rsidP="002C2360">
            <w:pPr>
              <w:tabs>
                <w:tab w:val="left" w:pos="2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602A">
              <w:rPr>
                <w:rFonts w:ascii="Times New Roman" w:hAnsi="Times New Roman" w:cs="Times New Roman"/>
                <w:sz w:val="28"/>
                <w:szCs w:val="28"/>
              </w:rPr>
              <w:t>Острый угол параллелограмма равен 30</w:t>
            </w:r>
            <w:r w:rsidRPr="0052602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52602A">
              <w:rPr>
                <w:rFonts w:ascii="Times New Roman" w:hAnsi="Times New Roman" w:cs="Times New Roman"/>
                <w:sz w:val="28"/>
                <w:szCs w:val="28"/>
              </w:rPr>
              <w:t>, а высоты проведенные из вершины тупого угла равны 4см и 5 см. Найдите площадь параллелограмма.</w:t>
            </w:r>
          </w:p>
          <w:p w14:paraId="07E72CF0" w14:textId="77777777" w:rsidR="0052602A" w:rsidRDefault="0052602A" w:rsidP="002C2360">
            <w:pPr>
              <w:tabs>
                <w:tab w:val="left" w:pos="20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F91FCE" w14:textId="3673CD79" w:rsidR="000C5F09" w:rsidRDefault="000C5F09" w:rsidP="002C2360">
            <w:pPr>
              <w:tabs>
                <w:tab w:val="left" w:pos="20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С</w:t>
            </w:r>
            <w:r w:rsidR="005260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14:paraId="14F5382C" w14:textId="77777777" w:rsidR="00C91FB6" w:rsidRPr="00C91FB6" w:rsidRDefault="00C91FB6" w:rsidP="00C91FB6">
            <w:pPr>
              <w:pStyle w:val="af0"/>
              <w:spacing w:before="0" w:beforeAutospacing="0" w:after="0" w:afterAutospacing="0"/>
              <w:rPr>
                <w:sz w:val="28"/>
                <w:szCs w:val="28"/>
              </w:rPr>
            </w:pPr>
            <w:r w:rsidRPr="00C91FB6">
              <w:rPr>
                <w:rFonts w:eastAsia="+mn-ea"/>
                <w:color w:val="000000"/>
                <w:kern w:val="24"/>
                <w:sz w:val="28"/>
                <w:szCs w:val="28"/>
              </w:rPr>
              <w:t>Биссектрисы углов А и В параллелограмма АВС</w:t>
            </w:r>
            <w:r w:rsidRPr="00C91FB6">
              <w:rPr>
                <w:rFonts w:eastAsia="+mn-ea"/>
                <w:color w:val="000000"/>
                <w:kern w:val="24"/>
                <w:sz w:val="28"/>
                <w:szCs w:val="28"/>
                <w:lang w:val="en-US"/>
              </w:rPr>
              <w:t>D</w:t>
            </w:r>
            <w:r w:rsidRPr="00C91FB6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пересекаются в точке К. Найдите площадь параллелограмма, если ВС=6, а расстояние от точки К до стороны АВ равно 6.</w:t>
            </w:r>
          </w:p>
          <w:p w14:paraId="139FC17D" w14:textId="77777777" w:rsidR="00C91FB6" w:rsidRDefault="00C91FB6" w:rsidP="002C2360">
            <w:pPr>
              <w:tabs>
                <w:tab w:val="left" w:pos="20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B5C6FD" w14:textId="77777777" w:rsidR="00C91FB6" w:rsidRDefault="00C91FB6" w:rsidP="002C2360">
            <w:pPr>
              <w:tabs>
                <w:tab w:val="left" w:pos="20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FA328D" w14:textId="1F812014" w:rsidR="002C2360" w:rsidRDefault="002C2360" w:rsidP="002C2360">
            <w:pPr>
              <w:tabs>
                <w:tab w:val="left" w:pos="2055"/>
              </w:tabs>
            </w:pPr>
          </w:p>
          <w:p w14:paraId="1F1B72DF" w14:textId="1EE3C58F" w:rsidR="00F4019E" w:rsidRDefault="0092263E" w:rsidP="002C2360">
            <w:pPr>
              <w:tabs>
                <w:tab w:val="left" w:pos="2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26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Задание: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263E">
              <w:rPr>
                <w:rFonts w:ascii="Times New Roman" w:hAnsi="Times New Roman" w:cs="Times New Roman"/>
                <w:sz w:val="28"/>
                <w:szCs w:val="28"/>
              </w:rPr>
              <w:t>Подведите итоги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26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4019E" w:rsidRPr="00F4019E">
              <w:rPr>
                <w:rFonts w:ascii="Times New Roman" w:hAnsi="Times New Roman" w:cs="Times New Roman"/>
                <w:sz w:val="28"/>
                <w:szCs w:val="28"/>
              </w:rPr>
              <w:t xml:space="preserve">о листам самооценивания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F4019E" w:rsidRPr="00F4019E">
              <w:rPr>
                <w:rFonts w:ascii="Times New Roman" w:hAnsi="Times New Roman" w:cs="Times New Roman"/>
                <w:sz w:val="28"/>
                <w:szCs w:val="28"/>
              </w:rPr>
              <w:t>определите на какой ступени вы сегодня находитесь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D3545">
              <w:rPr>
                <w:rFonts w:ascii="Times New Roman" w:hAnsi="Times New Roman" w:cs="Times New Roman"/>
                <w:sz w:val="28"/>
                <w:szCs w:val="28"/>
              </w:rPr>
              <w:t>Наклейте стикеры на эту ступень.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Проанализируйте на что надо обратить внимание, чтобы подняться выше?</w:t>
            </w:r>
          </w:p>
          <w:p w14:paraId="412A2DE0" w14:textId="231EBF3D" w:rsidR="00C5631D" w:rsidRDefault="00B00FB5" w:rsidP="002C2360">
            <w:pPr>
              <w:tabs>
                <w:tab w:val="left" w:pos="20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 </w:t>
            </w:r>
            <w:r w:rsidRPr="00B00FB5">
              <w:rPr>
                <w:rFonts w:ascii="Times New Roman" w:hAnsi="Times New Roman" w:cs="Times New Roman"/>
                <w:b/>
                <w:sz w:val="28"/>
                <w:szCs w:val="28"/>
              </w:rPr>
              <w:t>«Лестница успеха»</w:t>
            </w:r>
            <w:r w:rsidR="00C5631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651F5F" wp14:editId="50F1EE60">
                  <wp:extent cx="3438525" cy="1790700"/>
                  <wp:effectExtent l="0" t="0" r="66675" b="781050"/>
                  <wp:docPr id="1" name="Схема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9" r:lo="rId20" r:qs="rId21" r:cs="rId22"/>
                    </a:graphicData>
                  </a:graphic>
                </wp:inline>
              </w:drawing>
            </w:r>
          </w:p>
          <w:p w14:paraId="212537B7" w14:textId="3E8EC931" w:rsidR="00C5631D" w:rsidRDefault="00C5631D" w:rsidP="002C2360">
            <w:pPr>
              <w:tabs>
                <w:tab w:val="left" w:pos="2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Домашнее задание: </w:t>
            </w:r>
            <w:r w:rsidRPr="00C5631D">
              <w:rPr>
                <w:rFonts w:ascii="Times New Roman" w:hAnsi="Times New Roman" w:cs="Times New Roman"/>
                <w:sz w:val="28"/>
                <w:szCs w:val="28"/>
              </w:rPr>
              <w:t>№7,9 с.94</w:t>
            </w:r>
            <w:r w:rsidR="009D3545">
              <w:rPr>
                <w:rFonts w:ascii="Times New Roman" w:hAnsi="Times New Roman" w:cs="Times New Roman"/>
                <w:sz w:val="28"/>
                <w:szCs w:val="28"/>
              </w:rPr>
              <w:t xml:space="preserve"> №14 для любителей математики</w:t>
            </w:r>
          </w:p>
          <w:p w14:paraId="76B634B9" w14:textId="77777777" w:rsidR="00C5631D" w:rsidRDefault="00C5631D" w:rsidP="002C2360">
            <w:pPr>
              <w:tabs>
                <w:tab w:val="left" w:pos="2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54C17" w14:textId="07D66AE7" w:rsidR="00C5631D" w:rsidRPr="00C5631D" w:rsidRDefault="00C5631D" w:rsidP="00C5631D">
            <w:pPr>
              <w:tabs>
                <w:tab w:val="left" w:pos="2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631D">
              <w:rPr>
                <w:rFonts w:ascii="Times New Roman" w:hAnsi="Times New Roman" w:cs="Times New Roman"/>
                <w:sz w:val="28"/>
                <w:szCs w:val="28"/>
              </w:rPr>
              <w:t xml:space="preserve">Для ученика с ООП № 2,3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с.94</w:t>
            </w:r>
            <w:r w:rsidRPr="00C5631D">
              <w:rPr>
                <w:rFonts w:ascii="Times New Roman" w:hAnsi="Times New Roman" w:cs="Times New Roman"/>
                <w:sz w:val="28"/>
                <w:szCs w:val="28"/>
              </w:rPr>
              <w:t>карточка с инструкцией решения.</w:t>
            </w:r>
          </w:p>
        </w:tc>
        <w:tc>
          <w:tcPr>
            <w:tcW w:w="3686" w:type="dxa"/>
          </w:tcPr>
          <w:p w14:paraId="3CFA2416" w14:textId="77777777" w:rsidR="00053DD5" w:rsidRDefault="00053DD5" w:rsidP="008A7D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04827EF" w14:textId="77777777" w:rsidR="008E46AF" w:rsidRDefault="008A7D8F" w:rsidP="008A7D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Делятся на группы</w:t>
            </w:r>
          </w:p>
          <w:p w14:paraId="4F4A6943" w14:textId="5B30CE78" w:rsidR="008A7D8F" w:rsidRDefault="008A7D8F" w:rsidP="008A7D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(по стикерам) </w:t>
            </w:r>
          </w:p>
          <w:p w14:paraId="74B52067" w14:textId="77777777" w:rsidR="008A7D8F" w:rsidRPr="003C0A9A" w:rsidRDefault="008A7D8F" w:rsidP="008A7D8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Прямоугольник</w:t>
            </w:r>
          </w:p>
          <w:p w14:paraId="63A9134A" w14:textId="77777777" w:rsidR="008A7D8F" w:rsidRPr="003C0A9A" w:rsidRDefault="008A7D8F" w:rsidP="008A7D8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0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Квадрат</w:t>
            </w:r>
          </w:p>
          <w:p w14:paraId="6855F218" w14:textId="77777777" w:rsidR="008A7D8F" w:rsidRDefault="008A7D8F" w:rsidP="008A7D8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0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Параллелограмм</w:t>
            </w:r>
          </w:p>
          <w:p w14:paraId="6F6E8F81" w14:textId="77777777" w:rsidR="00BF511E" w:rsidRDefault="00BF511E" w:rsidP="00BF51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Ребята распределяют роли:</w:t>
            </w:r>
          </w:p>
          <w:p w14:paraId="7F84437E" w14:textId="77777777" w:rsidR="00BF511E" w:rsidRDefault="00BF511E" w:rsidP="00BF511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Организатор</w:t>
            </w:r>
          </w:p>
          <w:p w14:paraId="101E2DBD" w14:textId="77777777" w:rsidR="00BF511E" w:rsidRDefault="00BF511E" w:rsidP="00BF511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Секретарь</w:t>
            </w:r>
          </w:p>
          <w:p w14:paraId="70CD73F7" w14:textId="77777777" w:rsidR="00BF511E" w:rsidRDefault="00BF511E" w:rsidP="00BF511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Спикер</w:t>
            </w:r>
          </w:p>
          <w:p w14:paraId="14E6AF70" w14:textId="77777777" w:rsidR="00BF511E" w:rsidRDefault="00BF511E" w:rsidP="00BF511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Хронометрист</w:t>
            </w:r>
          </w:p>
          <w:p w14:paraId="7601166B" w14:textId="77777777" w:rsidR="00715BA9" w:rsidRDefault="00715BA9" w:rsidP="00715BA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2C5F372" w14:textId="77777777" w:rsidR="00715BA9" w:rsidRDefault="00715BA9" w:rsidP="00715BA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F191789" w14:textId="77777777" w:rsidR="00715BA9" w:rsidRDefault="00715BA9" w:rsidP="00715BA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0A8A250" w14:textId="269C312F" w:rsidR="00715BA9" w:rsidRDefault="00715BA9" w:rsidP="00715BA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Работают в группе по инстру</w:t>
            </w:r>
            <w:r w:rsidR="005F54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ции</w:t>
            </w:r>
          </w:p>
          <w:p w14:paraId="502BBA40" w14:textId="77777777" w:rsidR="00AB3D28" w:rsidRDefault="00AB3D28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6BBA126" w14:textId="77777777" w:rsidR="008A0652" w:rsidRDefault="008A0652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721FA8F" w14:textId="77777777" w:rsidR="008A0652" w:rsidRDefault="008A0652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D960BED" w14:textId="77777777" w:rsidR="008A0652" w:rsidRDefault="008A0652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05463FA" w14:textId="77777777" w:rsidR="008A0652" w:rsidRDefault="008A0652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08C68B4" w14:textId="77777777" w:rsidR="008A0652" w:rsidRDefault="008A0652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5999709" w14:textId="77777777" w:rsidR="008A0652" w:rsidRDefault="008A0652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043FF59" w14:textId="77777777" w:rsidR="008A0652" w:rsidRDefault="008A0652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BA7D352" w14:textId="77777777" w:rsidR="008A0652" w:rsidRDefault="008A0652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062D066" w14:textId="77777777" w:rsidR="008A0652" w:rsidRDefault="008A0652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9E1AA33" w14:textId="77777777" w:rsidR="008A0652" w:rsidRDefault="008A0652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14B5BDE" w14:textId="77777777" w:rsidR="008A0652" w:rsidRDefault="008A0652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310185D" w14:textId="77777777" w:rsidR="008A0652" w:rsidRDefault="008A0652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B834A8E" w14:textId="77777777" w:rsidR="008A0652" w:rsidRDefault="008A0652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6CFE7DB" w14:textId="77777777" w:rsidR="008A0652" w:rsidRDefault="008A0652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0FE84DD" w14:textId="77777777" w:rsidR="008A0652" w:rsidRDefault="008A0652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F3BF6FC" w14:textId="77777777" w:rsidR="008A0652" w:rsidRDefault="008A0652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A7F268C" w14:textId="77777777" w:rsidR="008A0652" w:rsidRDefault="008A0652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AF68C38" w14:textId="77777777" w:rsidR="008A0652" w:rsidRDefault="008A0652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F6E2580" w14:textId="77777777" w:rsidR="008A0652" w:rsidRDefault="008A0652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FA15B37" w14:textId="77777777" w:rsidR="008A0652" w:rsidRDefault="008A0652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C354444" w14:textId="77777777" w:rsidR="008A0652" w:rsidRDefault="008A0652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288C523" w14:textId="77777777" w:rsidR="008A0652" w:rsidRDefault="008A0652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8B72DC4" w14:textId="77777777" w:rsidR="00036DD8" w:rsidRDefault="00036DD8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663A8F9" w14:textId="77777777" w:rsidR="00036DD8" w:rsidRDefault="00036DD8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8561A18" w14:textId="77777777" w:rsidR="00036DD8" w:rsidRDefault="00036DD8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A33E90D" w14:textId="77777777" w:rsidR="00036DD8" w:rsidRDefault="00036DD8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4808BDD" w14:textId="77777777" w:rsidR="00036DD8" w:rsidRDefault="00036DD8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2826598" w14:textId="77777777" w:rsidR="00036DD8" w:rsidRDefault="00036DD8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F80368E" w14:textId="77777777" w:rsidR="00036DD8" w:rsidRDefault="00036DD8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4B9EA95" w14:textId="77777777" w:rsidR="00036DD8" w:rsidRDefault="00036DD8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B693FDB" w14:textId="77777777" w:rsidR="00036DD8" w:rsidRDefault="00036DD8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3FFA0CA" w14:textId="539F6326" w:rsidR="008A0652" w:rsidRDefault="005F54E4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 слушают вы</w:t>
            </w:r>
            <w:r w:rsidR="007A1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тупление и сравнивают со своей табли</w:t>
            </w:r>
            <w:r w:rsidR="007A1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ей</w:t>
            </w:r>
          </w:p>
          <w:p w14:paraId="24AB95D4" w14:textId="77777777" w:rsidR="007A1D0D" w:rsidRDefault="007A1D0D" w:rsidP="005F54E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14:paraId="29C07E3A" w14:textId="77777777" w:rsidR="00036DD8" w:rsidRDefault="00036DD8" w:rsidP="005F54E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14:paraId="7E3CC427" w14:textId="77777777" w:rsidR="005F54E4" w:rsidRPr="00ED2922" w:rsidRDefault="005F54E4" w:rsidP="005F54E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D292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Предполагаемые ответы</w:t>
            </w:r>
          </w:p>
          <w:p w14:paraId="45CB7EAE" w14:textId="77777777" w:rsidR="005F54E4" w:rsidRDefault="005F54E4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3637BB0" w14:textId="532B78F0" w:rsidR="00A21B3C" w:rsidRDefault="005F54E4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370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Да, так как ромб является</w:t>
            </w:r>
            <w:r w:rsidR="00A112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параллелограмм</w:t>
            </w:r>
            <w:r w:rsidR="00370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</w:t>
            </w:r>
          </w:p>
          <w:p w14:paraId="4BCAB8C5" w14:textId="77777777" w:rsidR="005F54E4" w:rsidRDefault="005F54E4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1BF3922" w14:textId="5B7B9A7C" w:rsidR="00ED2922" w:rsidRDefault="005F54E4" w:rsidP="005F54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2.Нет, площадь параллелограмма можно найти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</w:t>
            </w:r>
            <w:r w:rsidR="00ED2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множив смежные стороны на синус угла между ними</w:t>
            </w:r>
          </w:p>
          <w:p w14:paraId="2FE27E7C" w14:textId="77777777" w:rsidR="005F54E4" w:rsidRDefault="005F54E4" w:rsidP="005F54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F1B230E" w14:textId="6F1C98EA" w:rsidR="005F54E4" w:rsidRPr="00ED2922" w:rsidRDefault="005F54E4" w:rsidP="005F54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Записывают в тетрадь</w:t>
            </w:r>
          </w:p>
          <w:p w14:paraId="482063C3" w14:textId="77777777" w:rsidR="00A112C0" w:rsidRDefault="00A112C0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DA01D63" w14:textId="77777777" w:rsidR="00A112C0" w:rsidRDefault="00A112C0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EA7FB5A" w14:textId="77777777" w:rsidR="00A112C0" w:rsidRDefault="00A112C0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53426C4" w14:textId="77777777" w:rsidR="0087485F" w:rsidRDefault="0087485F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CBFF462" w14:textId="77777777" w:rsidR="0087485F" w:rsidRDefault="0087485F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B0F42DF" w14:textId="77777777" w:rsidR="0087485F" w:rsidRDefault="0087485F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38534BD" w14:textId="77777777" w:rsidR="0087485F" w:rsidRDefault="0087485F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844F453" w14:textId="77777777" w:rsidR="0087485F" w:rsidRDefault="0087485F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85E00CD" w14:textId="77777777" w:rsidR="0087485F" w:rsidRDefault="0087485F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9517A7B" w14:textId="77777777" w:rsidR="0087485F" w:rsidRDefault="0087485F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5D4C1DB" w14:textId="77777777" w:rsidR="0087485F" w:rsidRDefault="0087485F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E1DF474" w14:textId="77777777" w:rsidR="0087485F" w:rsidRDefault="0087485F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E37F6C2" w14:textId="77777777" w:rsidR="0087485F" w:rsidRDefault="0087485F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4024A9E" w14:textId="77777777" w:rsidR="0087485F" w:rsidRDefault="0087485F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59FA481" w14:textId="77777777" w:rsidR="007A1D0D" w:rsidRDefault="007A1D0D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876D56F" w14:textId="77777777" w:rsidR="007A1D0D" w:rsidRDefault="007A1D0D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1E6E4BB" w14:textId="77777777" w:rsidR="007A1D0D" w:rsidRDefault="007A1D0D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6F55696" w14:textId="0D344DB1" w:rsidR="0087485F" w:rsidRDefault="00FD640C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Устно решают задачи </w:t>
            </w:r>
          </w:p>
          <w:p w14:paraId="0D075B0A" w14:textId="77777777" w:rsidR="0087485F" w:rsidRDefault="0087485F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D3B5EAB" w14:textId="77777777" w:rsidR="00666BB4" w:rsidRDefault="00666BB4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9ABCB31" w14:textId="77777777" w:rsidR="00666BB4" w:rsidRDefault="00666BB4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E9F076A" w14:textId="77777777" w:rsidR="00666BB4" w:rsidRDefault="00666BB4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5EC6DF0" w14:textId="77777777" w:rsidR="00666BB4" w:rsidRDefault="00666BB4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DEEF2F6" w14:textId="77777777" w:rsidR="00672BC1" w:rsidRDefault="00672BC1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5A65B2B" w14:textId="6195B919" w:rsidR="00B644AE" w:rsidRDefault="009D4667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B64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дин ученик решает на крышке доски, чтобы не было видно. </w:t>
            </w:r>
          </w:p>
          <w:p w14:paraId="59F75369" w14:textId="2A7EB73F" w:rsidR="00672BC1" w:rsidRDefault="00B644AE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Остальные решают задачу в тетрадях</w:t>
            </w:r>
          </w:p>
          <w:p w14:paraId="2FA9952F" w14:textId="7B77AC8C" w:rsidR="00521B14" w:rsidRPr="00521B14" w:rsidRDefault="00521B14" w:rsidP="00521B14">
            <w:pPr>
              <w:pStyle w:val="a4"/>
              <w:numPr>
                <w:ilvl w:val="0"/>
                <w:numId w:val="26"/>
              </w:numPr>
              <w:ind w:left="318" w:firstLine="4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ромба=40*40*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 30</w:t>
            </w:r>
            <w:r w:rsidRPr="00521B1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</w:p>
          <w:p w14:paraId="0047D4BD" w14:textId="4D9E0BC4" w:rsidR="00672BC1" w:rsidRPr="00521B14" w:rsidRDefault="00521B14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=800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Pr="00521B1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39237976" w14:textId="4336345F" w:rsidR="00521B14" w:rsidRPr="00521B14" w:rsidRDefault="00521B14" w:rsidP="00521B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параллелограмма=45*35*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sin30</w:t>
            </w:r>
            <w:r w:rsidRPr="00521B1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=787.5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Pr="00521B1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1183F602" w14:textId="16311F7A" w:rsidR="00521B14" w:rsidRDefault="00521B14" w:rsidP="00521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521B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="009D46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9D46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рямоугольника=50*30=</w:t>
            </w:r>
          </w:p>
          <w:p w14:paraId="023555EB" w14:textId="157A91E2" w:rsidR="00521B14" w:rsidRPr="00521B14" w:rsidRDefault="00521B14" w:rsidP="00521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1500см</w:t>
            </w:r>
            <w:r w:rsidRPr="00521B1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5EB91839" w14:textId="77777777" w:rsidR="00672BC1" w:rsidRDefault="00672BC1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F7EE3C8" w14:textId="6E9D1CC5" w:rsidR="00B644AE" w:rsidRPr="00521B14" w:rsidRDefault="00521B14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21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квадрата=40*40=1600см</w:t>
            </w:r>
            <w:r w:rsidRPr="00521B1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41F56452" w14:textId="77777777" w:rsidR="00B644AE" w:rsidRDefault="00B644AE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DE9F951" w14:textId="378516C1" w:rsidR="00B644AE" w:rsidRDefault="00521B14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Ответ:Галия должна выбрать квадратный поднос.</w:t>
            </w:r>
          </w:p>
          <w:p w14:paraId="540E7590" w14:textId="77777777" w:rsidR="00B644AE" w:rsidRDefault="00B644AE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9C0E6AF" w14:textId="77777777" w:rsidR="00B644AE" w:rsidRDefault="00B644AE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85EAB75" w14:textId="77777777" w:rsidR="00B644AE" w:rsidRDefault="00B644AE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2E45FDA" w14:textId="77777777" w:rsidR="00B644AE" w:rsidRDefault="00B644AE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E3DF872" w14:textId="77777777" w:rsidR="00B644AE" w:rsidRDefault="00B644AE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A712DD8" w14:textId="77777777" w:rsidR="00B644AE" w:rsidRDefault="00B644AE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2F877AE" w14:textId="77777777" w:rsidR="00B644AE" w:rsidRDefault="00B644AE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114419A" w14:textId="77777777" w:rsidR="00B644AE" w:rsidRDefault="00B644AE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125804C" w14:textId="77777777" w:rsidR="00B644AE" w:rsidRDefault="00B644AE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6B7A4CC" w14:textId="77777777" w:rsidR="00B644AE" w:rsidRDefault="00B644AE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E3A00FF" w14:textId="77777777" w:rsidR="00B644AE" w:rsidRDefault="00B644AE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5280FD0" w14:textId="77777777" w:rsidR="0087485F" w:rsidRDefault="0087485F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Выбирают задачу по уровню и решают</w:t>
            </w:r>
            <w:r w:rsidR="009226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5CF367FE" w14:textId="77777777" w:rsidR="0092263E" w:rsidRDefault="0092263E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0E9556B" w14:textId="77777777" w:rsidR="0092263E" w:rsidRDefault="0092263E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27E8AB1" w14:textId="77777777" w:rsidR="0092263E" w:rsidRDefault="0092263E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B9B7136" w14:textId="77777777" w:rsidR="0092263E" w:rsidRDefault="0092263E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552D97B" w14:textId="77777777" w:rsidR="0092263E" w:rsidRDefault="0092263E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66E0FFF" w14:textId="77777777" w:rsidR="0092263E" w:rsidRDefault="0092263E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76896B3" w14:textId="77777777" w:rsidR="0092263E" w:rsidRDefault="0092263E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269FFDB" w14:textId="77777777" w:rsidR="0092263E" w:rsidRDefault="0092263E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789628E" w14:textId="77777777" w:rsidR="0092263E" w:rsidRDefault="0092263E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C96ADEF" w14:textId="77777777" w:rsidR="0092263E" w:rsidRDefault="0092263E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B9BAD8C" w14:textId="77777777" w:rsidR="0092263E" w:rsidRDefault="0092263E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E5DBA23" w14:textId="77777777" w:rsidR="0092263E" w:rsidRDefault="0092263E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CBAA83B" w14:textId="77777777" w:rsidR="0092263E" w:rsidRDefault="0092263E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FD4BF45" w14:textId="77777777" w:rsidR="0092263E" w:rsidRDefault="0092263E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FBA79C2" w14:textId="77777777" w:rsidR="0092263E" w:rsidRDefault="0092263E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FDDCA16" w14:textId="77777777" w:rsidR="0092263E" w:rsidRDefault="0092263E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A9E9A2F" w14:textId="77777777" w:rsidR="0092263E" w:rsidRDefault="0092263E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8D84C1D" w14:textId="77777777" w:rsidR="0092263E" w:rsidRDefault="0092263E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Суммируют набранные баллы и определяют ступень</w:t>
            </w:r>
          </w:p>
          <w:p w14:paraId="6CECB1F9" w14:textId="77777777" w:rsidR="009D3545" w:rsidRDefault="009D3545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F749B90" w14:textId="77777777" w:rsidR="009D3545" w:rsidRDefault="009D3545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780B1C3" w14:textId="77777777" w:rsidR="009D3545" w:rsidRDefault="009D3545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F306680" w14:textId="77777777" w:rsidR="009D3545" w:rsidRDefault="009D3545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ED8FC1D" w14:textId="77777777" w:rsidR="009D3545" w:rsidRDefault="009D3545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FDBA248" w14:textId="77777777" w:rsidR="009D3545" w:rsidRDefault="009D3545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Наклеивают стикеры</w:t>
            </w:r>
          </w:p>
          <w:p w14:paraId="67ED7766" w14:textId="77777777" w:rsidR="009D3545" w:rsidRDefault="009D3545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C0A7CB1" w14:textId="77777777" w:rsidR="009D3545" w:rsidRDefault="009D3545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95E56B6" w14:textId="77777777" w:rsidR="009D3545" w:rsidRDefault="009D3545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33157BD" w14:textId="77777777" w:rsidR="009D3545" w:rsidRDefault="009D3545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6FFBC68" w14:textId="77777777" w:rsidR="009D3545" w:rsidRDefault="009D3545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BEBDE4F" w14:textId="77777777" w:rsidR="009D3545" w:rsidRDefault="009D3545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2BC788F" w14:textId="77777777" w:rsidR="009D3545" w:rsidRDefault="009D3545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DB2BD2B" w14:textId="77777777" w:rsidR="009D3545" w:rsidRDefault="009D3545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D0FC987" w14:textId="77777777" w:rsidR="009D3545" w:rsidRDefault="009D3545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1B30EA6" w14:textId="77777777" w:rsidR="009D3545" w:rsidRDefault="009D3545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F026551" w14:textId="4974659A" w:rsidR="009D3545" w:rsidRPr="00695013" w:rsidRDefault="009D3545" w:rsidP="00A11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14:paraId="388B3A7E" w14:textId="77777777" w:rsidR="00766DA4" w:rsidRDefault="00766DA4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FA2650E" w14:textId="77777777" w:rsidR="003C0A9A" w:rsidRDefault="003C0A9A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Наблюдение</w:t>
            </w:r>
          </w:p>
          <w:p w14:paraId="665B83D6" w14:textId="77777777" w:rsidR="006C5389" w:rsidRDefault="006C5389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FDD96E3" w14:textId="52F25CC1" w:rsidR="006C5389" w:rsidRDefault="006C5389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Комментарий учителя</w:t>
            </w:r>
          </w:p>
          <w:p w14:paraId="36DD2D3C" w14:textId="77777777" w:rsidR="006C5389" w:rsidRDefault="006C5389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E1D1775" w14:textId="77777777" w:rsidR="006C5389" w:rsidRDefault="006C5389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D19DA58" w14:textId="77777777" w:rsidR="006C5389" w:rsidRDefault="006C5389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3DA1898" w14:textId="77777777" w:rsidR="006C5389" w:rsidRDefault="006C5389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0EE42A7" w14:textId="77777777" w:rsidR="006C5389" w:rsidRDefault="006C5389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F7FECCA" w14:textId="77777777" w:rsidR="006C5389" w:rsidRDefault="006C5389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9ABDF57" w14:textId="77777777" w:rsidR="006C5389" w:rsidRDefault="006C5389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1A40444" w14:textId="77777777" w:rsidR="006C5389" w:rsidRDefault="006C5389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C44819C" w14:textId="77777777" w:rsidR="006C5389" w:rsidRDefault="006C5389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B2D46DD" w14:textId="77777777" w:rsidR="006C5389" w:rsidRDefault="006C5389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3047C9A" w14:textId="77777777" w:rsidR="006C5389" w:rsidRDefault="006C5389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F2820E5" w14:textId="77777777" w:rsidR="007A6E97" w:rsidRPr="00AB3D28" w:rsidRDefault="007A6E97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82C03D" w14:textId="77777777" w:rsidR="007A6E97" w:rsidRPr="00AB3D28" w:rsidRDefault="007A6E97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5D634" w14:textId="77777777" w:rsidR="007A6E97" w:rsidRPr="00AB3D28" w:rsidRDefault="007A6E97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C74DE7" w14:textId="77777777" w:rsidR="007A6E97" w:rsidRPr="00AB3D28" w:rsidRDefault="007A6E97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04558E" w14:textId="77777777" w:rsidR="007A6E97" w:rsidRPr="00AB3D28" w:rsidRDefault="007A6E97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F1814" w14:textId="77777777" w:rsidR="00AB3D28" w:rsidRDefault="00AB3D28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42B7169" w14:textId="77777777" w:rsidR="00AB3D28" w:rsidRDefault="00AB3D28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1AAA130" w14:textId="77777777" w:rsidR="00AB3D28" w:rsidRDefault="00AB3D28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9F67253" w14:textId="77777777" w:rsidR="00AB3D28" w:rsidRDefault="00AB3D28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E8CA35C" w14:textId="77777777" w:rsidR="00AB3D28" w:rsidRDefault="00AB3D28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463DCA7" w14:textId="77777777" w:rsidR="00AB3D28" w:rsidRDefault="00AB3D28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681218B" w14:textId="77777777" w:rsidR="00672BC1" w:rsidRDefault="00672BC1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2F0B1C8" w14:textId="77777777" w:rsidR="00672BC1" w:rsidRDefault="00672BC1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6E108CA" w14:textId="77777777" w:rsidR="00672BC1" w:rsidRDefault="00672BC1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21B23FF" w14:textId="77777777" w:rsidR="00672BC1" w:rsidRDefault="00672BC1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640B5B8" w14:textId="77777777" w:rsidR="00672BC1" w:rsidRDefault="00672BC1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B8823A4" w14:textId="77777777" w:rsidR="00672BC1" w:rsidRDefault="00672BC1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0CC3593" w14:textId="77777777" w:rsidR="00672BC1" w:rsidRDefault="00672BC1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53030EE" w14:textId="77777777" w:rsidR="00672BC1" w:rsidRDefault="00672BC1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4D1DCD8" w14:textId="77777777" w:rsidR="00672BC1" w:rsidRDefault="00672BC1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2124820" w14:textId="77777777" w:rsidR="00672BC1" w:rsidRDefault="00672BC1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265BEA2" w14:textId="77777777" w:rsidR="00672BC1" w:rsidRDefault="00672BC1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44EF983" w14:textId="77777777" w:rsidR="00672BC1" w:rsidRDefault="00672BC1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4C6D3F6" w14:textId="77777777" w:rsidR="00672BC1" w:rsidRDefault="00672BC1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1736D78" w14:textId="77777777" w:rsidR="00672BC1" w:rsidRDefault="00672BC1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43B78C5" w14:textId="77777777" w:rsidR="00672BC1" w:rsidRDefault="00672BC1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895183A" w14:textId="77777777" w:rsidR="00672BC1" w:rsidRDefault="00672BC1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ACF29E1" w14:textId="77777777" w:rsidR="00672BC1" w:rsidRDefault="00672BC1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886A182" w14:textId="77777777" w:rsidR="00672BC1" w:rsidRDefault="00672BC1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FEEF355" w14:textId="77777777" w:rsidR="00672BC1" w:rsidRDefault="00672BC1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CF9EE80" w14:textId="77777777" w:rsidR="00672BC1" w:rsidRDefault="00672BC1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B3F908C" w14:textId="77777777" w:rsidR="00672BC1" w:rsidRDefault="00672BC1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52C63FE" w14:textId="77777777" w:rsidR="006E4F40" w:rsidRDefault="006E4F40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304CB03" w14:textId="77777777" w:rsidR="006E4F40" w:rsidRDefault="006E4F40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9ECED5C" w14:textId="77777777" w:rsidR="006E4F40" w:rsidRDefault="006E4F40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15AAFE6" w14:textId="77777777" w:rsidR="006E4F40" w:rsidRDefault="006E4F40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E2D0494" w14:textId="6417CE1C" w:rsidR="006C5389" w:rsidRDefault="006C5389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Оценивание работы учащихся </w:t>
            </w:r>
            <w:r w:rsidR="0024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организатором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группы по дескрипторам</w:t>
            </w:r>
            <w:r w:rsidR="00672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14:paraId="004B01C9" w14:textId="1FE1A11F" w:rsidR="00672BC1" w:rsidRPr="00672BC1" w:rsidRDefault="00672BC1" w:rsidP="005F471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72BC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Дескрипторы:</w:t>
            </w:r>
          </w:p>
          <w:p w14:paraId="55D8DE2A" w14:textId="77777777" w:rsidR="00672BC1" w:rsidRPr="00672BC1" w:rsidRDefault="00672BC1" w:rsidP="00672BC1">
            <w:pPr>
              <w:spacing w:line="256" w:lineRule="auto"/>
              <w:ind w:firstLine="28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2BC1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Выполнил свою роль полностью-1б</w:t>
            </w:r>
          </w:p>
          <w:p w14:paraId="7BCFD80E" w14:textId="77777777" w:rsidR="00672BC1" w:rsidRPr="00672BC1" w:rsidRDefault="00672BC1" w:rsidP="00672BC1">
            <w:pPr>
              <w:spacing w:line="256" w:lineRule="auto"/>
              <w:ind w:firstLine="28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2BC1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Работал по инструкции-1б</w:t>
            </w:r>
          </w:p>
          <w:p w14:paraId="6FA09961" w14:textId="77777777" w:rsidR="00672BC1" w:rsidRDefault="00672BC1" w:rsidP="00672B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Заполнил таблицу</w:t>
            </w:r>
            <w:r w:rsidRPr="00672BC1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-1б</w:t>
            </w:r>
          </w:p>
          <w:p w14:paraId="572231AF" w14:textId="77777777" w:rsidR="00672BC1" w:rsidRDefault="00672BC1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8D73A14" w14:textId="77777777" w:rsidR="000C5F09" w:rsidRDefault="000C5F09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3DBE75B" w14:textId="77777777" w:rsidR="000C5F09" w:rsidRDefault="000C5F09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64782F3" w14:textId="77777777" w:rsidR="000C5F09" w:rsidRDefault="000C5F09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077658B" w14:textId="77777777" w:rsidR="000C5F09" w:rsidRDefault="000C5F09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F7F40FC" w14:textId="77777777" w:rsidR="000C5F09" w:rsidRDefault="000C5F09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FED0C4B" w14:textId="77777777" w:rsidR="000C5F09" w:rsidRDefault="000C5F09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674FCAF" w14:textId="77777777" w:rsidR="007A1D0D" w:rsidRDefault="007A1D0D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10E9D77" w14:textId="77777777" w:rsidR="007A1D0D" w:rsidRDefault="007A1D0D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8BBBA8C" w14:textId="77777777" w:rsidR="007A1D0D" w:rsidRDefault="007A1D0D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4F037F2" w14:textId="77777777" w:rsidR="007A1D0D" w:rsidRDefault="007A1D0D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E9F0366" w14:textId="77777777" w:rsidR="007A1D0D" w:rsidRDefault="007A1D0D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5523AA5" w14:textId="77777777" w:rsidR="007A1D0D" w:rsidRDefault="007A1D0D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EA09692" w14:textId="77777777" w:rsidR="007A1D0D" w:rsidRDefault="007A1D0D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1BD3595" w14:textId="77777777" w:rsidR="007A1D0D" w:rsidRDefault="007A1D0D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2BD6719" w14:textId="77777777" w:rsidR="007A1D0D" w:rsidRDefault="007A1D0D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7291F59" w14:textId="77777777" w:rsidR="007A1D0D" w:rsidRDefault="007A1D0D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FA45713" w14:textId="77777777" w:rsidR="007A1D0D" w:rsidRDefault="007A1D0D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C043260" w14:textId="77777777" w:rsidR="000C5F09" w:rsidRDefault="00FD640C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Самооценивание</w:t>
            </w:r>
          </w:p>
          <w:p w14:paraId="79AE8EE8" w14:textId="77777777" w:rsidR="00FD640C" w:rsidRPr="007A1D0D" w:rsidRDefault="00FD640C" w:rsidP="005F471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A1D0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Дескриптор:</w:t>
            </w:r>
          </w:p>
          <w:p w14:paraId="6B898ED5" w14:textId="107B4D5A" w:rsidR="00FD640C" w:rsidRDefault="00FD640C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Верно решены две задачи-1б</w:t>
            </w:r>
          </w:p>
          <w:p w14:paraId="080D4EBE" w14:textId="77777777" w:rsidR="000C5F09" w:rsidRDefault="000C5F09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192758A" w14:textId="77777777" w:rsidR="000C5F09" w:rsidRDefault="000C5F09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AB3F08B" w14:textId="77777777" w:rsidR="000C5F09" w:rsidRDefault="000C5F09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41FF44B" w14:textId="77777777" w:rsidR="000C5F09" w:rsidRDefault="000C5F09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8EBA07D" w14:textId="77777777" w:rsidR="000C5F09" w:rsidRDefault="000C5F09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2789A92" w14:textId="77777777" w:rsidR="000C5F09" w:rsidRDefault="000C5F09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7CED7F7" w14:textId="77777777" w:rsidR="000C5F09" w:rsidRDefault="000C5F09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53FDB0B" w14:textId="77777777" w:rsidR="000C5F09" w:rsidRDefault="000C5F09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DC33DAB" w14:textId="77777777" w:rsidR="000C5F09" w:rsidRDefault="000C5F09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6218896" w14:textId="77777777" w:rsidR="000C5F09" w:rsidRPr="00036DD8" w:rsidRDefault="000C5F09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1B690" w14:textId="77777777" w:rsidR="000C5F09" w:rsidRDefault="000C5F09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E458482" w14:textId="77777777" w:rsidR="000C5F09" w:rsidRDefault="000C5F09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A6DFA5F" w14:textId="77777777" w:rsidR="00B644AE" w:rsidRDefault="00B644AE" w:rsidP="00B644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Взаимооценивание по дескрипторам</w:t>
            </w:r>
          </w:p>
          <w:p w14:paraId="5AC47BC1" w14:textId="77777777" w:rsidR="000C5F09" w:rsidRDefault="000C5F09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86A9862" w14:textId="77777777" w:rsidR="00B644AE" w:rsidRPr="00B644AE" w:rsidRDefault="00B644AE" w:rsidP="00B644AE">
            <w:pPr>
              <w:pStyle w:val="a4"/>
              <w:numPr>
                <w:ilvl w:val="0"/>
                <w:numId w:val="23"/>
              </w:numPr>
              <w:spacing w:before="77" w:after="60"/>
              <w:ind w:left="175" w:hanging="14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644AE">
              <w:rPr>
                <w:rFonts w:ascii="Times New Roman" w:eastAsia="Times New Roman" w:hAnsi="Times New Roman" w:cs="Times New Roman"/>
                <w:color w:val="404040"/>
                <w:kern w:val="24"/>
                <w:sz w:val="28"/>
                <w:szCs w:val="28"/>
                <w:lang w:eastAsia="ru-RU"/>
              </w:rPr>
              <w:t>Вычисляет площадь ромба, параллелограмма-1б</w:t>
            </w:r>
          </w:p>
          <w:p w14:paraId="1C64A20C" w14:textId="77777777" w:rsidR="00B644AE" w:rsidRPr="00B644AE" w:rsidRDefault="00B644AE" w:rsidP="00B644AE">
            <w:pPr>
              <w:pStyle w:val="a4"/>
              <w:numPr>
                <w:ilvl w:val="0"/>
                <w:numId w:val="23"/>
              </w:numPr>
              <w:spacing w:before="77" w:after="60"/>
              <w:ind w:left="175" w:hanging="14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644AE">
              <w:rPr>
                <w:rFonts w:ascii="Times New Roman" w:eastAsia="Times New Roman" w:hAnsi="Times New Roman" w:cs="Times New Roman"/>
                <w:color w:val="404040"/>
                <w:kern w:val="24"/>
                <w:sz w:val="28"/>
                <w:szCs w:val="28"/>
                <w:lang w:eastAsia="ru-RU"/>
              </w:rPr>
              <w:t xml:space="preserve">Вычисляет </w:t>
            </w:r>
            <w:r w:rsidRPr="00B644AE">
              <w:rPr>
                <w:rFonts w:ascii="Times New Roman" w:eastAsia="Times New Roman" w:hAnsi="Times New Roman" w:cs="Times New Roman"/>
                <w:color w:val="404040"/>
                <w:kern w:val="24"/>
                <w:sz w:val="28"/>
                <w:szCs w:val="28"/>
                <w:lang w:eastAsia="ru-RU"/>
              </w:rPr>
              <w:lastRenderedPageBreak/>
              <w:t>площадь прямоугольника, квадрата-1б</w:t>
            </w:r>
          </w:p>
          <w:p w14:paraId="3ECC7BC5" w14:textId="634DB0C5" w:rsidR="000C5F09" w:rsidRPr="00B644AE" w:rsidRDefault="00B644AE" w:rsidP="00B644AE">
            <w:pPr>
              <w:pStyle w:val="a4"/>
              <w:numPr>
                <w:ilvl w:val="0"/>
                <w:numId w:val="23"/>
              </w:numPr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44AE">
              <w:rPr>
                <w:rFonts w:ascii="Times New Roman" w:eastAsia="Times New Roman" w:hAnsi="Times New Roman" w:cs="Times New Roman"/>
                <w:color w:val="404040"/>
                <w:kern w:val="24"/>
                <w:sz w:val="28"/>
                <w:szCs w:val="28"/>
                <w:lang w:eastAsia="ru-RU"/>
              </w:rPr>
              <w:t xml:space="preserve">Определяет поднос с </w:t>
            </w:r>
            <w:proofErr w:type="gramStart"/>
            <w:r w:rsidRPr="00B644AE">
              <w:rPr>
                <w:rFonts w:ascii="Times New Roman" w:eastAsia="Times New Roman" w:hAnsi="Times New Roman" w:cs="Times New Roman"/>
                <w:color w:val="404040"/>
                <w:kern w:val="24"/>
                <w:sz w:val="28"/>
                <w:szCs w:val="28"/>
                <w:lang w:eastAsia="ru-RU"/>
              </w:rPr>
              <w:t>наибольшей</w:t>
            </w:r>
            <w:proofErr w:type="gramEnd"/>
            <w:r w:rsidRPr="00B644AE">
              <w:rPr>
                <w:rFonts w:ascii="Times New Roman" w:eastAsia="Times New Roman" w:hAnsi="Times New Roman" w:cs="Times New Roman"/>
                <w:color w:val="404040"/>
                <w:kern w:val="24"/>
                <w:sz w:val="28"/>
                <w:szCs w:val="28"/>
                <w:lang w:eastAsia="ru-RU"/>
              </w:rPr>
              <w:t xml:space="preserve"> </w:t>
            </w:r>
            <w:r w:rsidR="00CB5938">
              <w:rPr>
                <w:rFonts w:ascii="Times New Roman" w:eastAsia="Times New Roman" w:hAnsi="Times New Roman" w:cs="Times New Roman"/>
                <w:color w:val="404040"/>
                <w:kern w:val="24"/>
                <w:sz w:val="28"/>
                <w:szCs w:val="28"/>
                <w:lang w:eastAsia="ru-RU"/>
              </w:rPr>
              <w:t>площадью</w:t>
            </w:r>
            <w:r w:rsidRPr="00B644AE">
              <w:rPr>
                <w:rFonts w:ascii="Times New Roman" w:eastAsia="Times New Roman" w:hAnsi="Times New Roman" w:cs="Times New Roman"/>
                <w:color w:val="404040"/>
                <w:kern w:val="24"/>
                <w:sz w:val="28"/>
                <w:szCs w:val="28"/>
                <w:lang w:eastAsia="ru-RU"/>
              </w:rPr>
              <w:t>-1б</w:t>
            </w:r>
          </w:p>
          <w:p w14:paraId="45B51A8B" w14:textId="77777777" w:rsidR="000C5F09" w:rsidRDefault="000C5F09" w:rsidP="00B644AE">
            <w:pPr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FC82880" w14:textId="77777777" w:rsidR="000C5F09" w:rsidRDefault="000C5F09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CC6A6D1" w14:textId="77777777" w:rsidR="000C5F09" w:rsidRDefault="000C5F09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BFA847A" w14:textId="77777777" w:rsidR="000C5F09" w:rsidRDefault="000C5F09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4B93361" w14:textId="77777777" w:rsidR="000C5F09" w:rsidRDefault="000C5F09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FF50234" w14:textId="77777777" w:rsidR="000C5F09" w:rsidRDefault="000C5F09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562694B" w14:textId="77777777" w:rsidR="000C5F09" w:rsidRDefault="000C5F09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B6E4B5F" w14:textId="77777777" w:rsidR="000C5F09" w:rsidRDefault="000C5F09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14E4F49" w14:textId="77777777" w:rsidR="000C5F09" w:rsidRDefault="000C5F09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5A6B56B" w14:textId="77777777" w:rsidR="000C5F09" w:rsidRDefault="000C5F09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78A983F" w14:textId="77777777" w:rsidR="000C5F09" w:rsidRDefault="000C5F09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AFF8294" w14:textId="77777777" w:rsidR="000C5F09" w:rsidRDefault="000C5F09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4FB0E48" w14:textId="30E3CB67" w:rsidR="000C5F09" w:rsidRDefault="000C5F09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Самооценивание</w:t>
            </w:r>
            <w:r w:rsidR="009226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дескрипторам</w:t>
            </w:r>
          </w:p>
          <w:p w14:paraId="75F4F54D" w14:textId="2DFEEC4F" w:rsidR="00ED2922" w:rsidRDefault="0092263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D2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Комментарий учителя.</w:t>
            </w:r>
          </w:p>
          <w:p w14:paraId="5E5FE5E7" w14:textId="77777777" w:rsidR="000C5F09" w:rsidRDefault="000C5F09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C381CCE" w14:textId="77777777" w:rsidR="003C0A9A" w:rsidRDefault="003C0A9A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FB5F083" w14:textId="77777777" w:rsidR="003C0A9A" w:rsidRDefault="003C0A9A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1D8BE17" w14:textId="77777777" w:rsidR="003C0A9A" w:rsidRDefault="003C0A9A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8A717E5" w14:textId="77777777" w:rsidR="00B644AE" w:rsidRDefault="00B644A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F125B05" w14:textId="77777777" w:rsidR="003C0A9A" w:rsidRDefault="003C0A9A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9F5DDC6" w14:textId="77777777" w:rsidR="003C0A9A" w:rsidRPr="00695013" w:rsidRDefault="003C0A9A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14:paraId="536F6794" w14:textId="77777777" w:rsidR="00766DA4" w:rsidRDefault="00766DA4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B9AE1FE" w14:textId="77777777" w:rsidR="00036DD8" w:rsidRDefault="00036DD8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FDCA5B1" w14:textId="77777777" w:rsidR="00036DD8" w:rsidRDefault="00036DD8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ECD37AB" w14:textId="77777777" w:rsidR="00036DD8" w:rsidRDefault="00036DD8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1DD4FB9" w14:textId="77777777" w:rsidR="00036DD8" w:rsidRDefault="00036DD8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2483350" w14:textId="77777777" w:rsidR="00036DD8" w:rsidRDefault="00036DD8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6E56C5E" w14:textId="77777777" w:rsidR="00036DD8" w:rsidRDefault="00036DD8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A7AFFA2" w14:textId="77777777" w:rsidR="00036DD8" w:rsidRDefault="00036DD8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08868E6" w14:textId="77777777" w:rsidR="00036DD8" w:rsidRDefault="00672BC1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Таблица «ЗХУ»</w:t>
            </w:r>
          </w:p>
          <w:p w14:paraId="73E57201" w14:textId="4C2D0696" w:rsidR="003C0A9A" w:rsidRDefault="00672BC1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7A2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Приложение №</w:t>
            </w:r>
            <w:r w:rsidR="00FF32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7A2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14:paraId="737B2A66" w14:textId="57167D05" w:rsidR="00715BA9" w:rsidRDefault="00715BA9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Инструкция</w:t>
            </w:r>
          </w:p>
          <w:p w14:paraId="3D7EAA89" w14:textId="1B1F7A80" w:rsidR="00672BC1" w:rsidRDefault="00036DD8" w:rsidP="00672B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672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Приложение №</w:t>
            </w:r>
            <w:r w:rsidR="00FF32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672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14:paraId="1E3E7E42" w14:textId="77777777" w:rsidR="00672BC1" w:rsidRDefault="00672BC1" w:rsidP="00672B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27F4E01" w14:textId="77777777" w:rsidR="00672BC1" w:rsidRDefault="00672BC1" w:rsidP="00672B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Геометрия -8</w:t>
            </w:r>
          </w:p>
          <w:p w14:paraId="08E04187" w14:textId="77777777" w:rsidR="00672BC1" w:rsidRPr="00715BA9" w:rsidRDefault="00672BC1" w:rsidP="00672B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</w:t>
            </w:r>
            <w:r w:rsidRPr="00715BA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Смирнов В.А., Туяков Е.А., Алматы, «Мектеп»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2018</w:t>
            </w:r>
            <w:r w:rsidRPr="00715BA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14:paraId="3B6A2E33" w14:textId="0DCA69C6" w:rsidR="00715BA9" w:rsidRDefault="00715BA9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1FED977" w14:textId="3F3E7500" w:rsidR="003C0A9A" w:rsidRDefault="00672BC1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Учащийся</w:t>
            </w:r>
            <w:r w:rsidR="003C0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 ООП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изучает тему по</w:t>
            </w:r>
            <w:r w:rsidR="003C0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карточке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 инструкцией</w:t>
            </w:r>
          </w:p>
          <w:p w14:paraId="3D1E0832" w14:textId="6B9AA0C2" w:rsidR="003C0A9A" w:rsidRDefault="003C0A9A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715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риложение </w:t>
            </w:r>
            <w:r w:rsidR="00715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="009D56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продолжение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14:paraId="442D2F98" w14:textId="77777777" w:rsidR="00162C32" w:rsidRDefault="00162C32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487B45C" w14:textId="5F4BC0EA" w:rsidR="00162C32" w:rsidRDefault="00162C32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51EF49B" w14:textId="77777777" w:rsidR="00162C32" w:rsidRDefault="00162C32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F9AA736" w14:textId="77777777" w:rsidR="00162C32" w:rsidRDefault="00162C32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96E55FC" w14:textId="77777777" w:rsidR="00715BA9" w:rsidRDefault="00715BA9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8E562D1" w14:textId="77777777" w:rsidR="00715BA9" w:rsidRDefault="00715BA9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30C9D3A" w14:textId="77777777" w:rsidR="00715BA9" w:rsidRDefault="00715BA9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5F8A7D6" w14:textId="77777777" w:rsidR="00715BA9" w:rsidRDefault="00715BA9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E8E6D52" w14:textId="12CA8C7D" w:rsidR="00162C32" w:rsidRDefault="003E588F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Магнитная доска</w:t>
            </w:r>
          </w:p>
          <w:p w14:paraId="6904DE32" w14:textId="77777777" w:rsidR="00162C32" w:rsidRDefault="00162C32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ACD044B" w14:textId="77777777" w:rsidR="00162C32" w:rsidRDefault="00162C32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62AB32C" w14:textId="77777777" w:rsidR="00162C32" w:rsidRDefault="00162C32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F287779" w14:textId="77777777" w:rsidR="00162C32" w:rsidRDefault="00162C32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E7C4AA7" w14:textId="77777777" w:rsidR="00162C32" w:rsidRDefault="00162C32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148BF82" w14:textId="77777777" w:rsidR="00162C32" w:rsidRDefault="00162C32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EE7CC12" w14:textId="77777777" w:rsidR="00162C32" w:rsidRDefault="00162C32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D8CB351" w14:textId="77777777" w:rsidR="00162C32" w:rsidRDefault="00162C32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9C81006" w14:textId="77777777" w:rsidR="00162C32" w:rsidRDefault="00162C32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B1BC213" w14:textId="77777777" w:rsidR="00162C32" w:rsidRDefault="00162C32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2F10B2C" w14:textId="77777777" w:rsidR="00162C32" w:rsidRDefault="00162C32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8C4F770" w14:textId="77777777" w:rsidR="00162C32" w:rsidRDefault="00162C32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7552E40" w14:textId="77777777" w:rsidR="00162C32" w:rsidRDefault="00162C32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F5E57A4" w14:textId="77777777" w:rsidR="00AF2BE8" w:rsidRDefault="00AF2BE8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18D85EE" w14:textId="77777777" w:rsidR="00DE78FE" w:rsidRDefault="00DE78F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D57C0B2" w14:textId="77777777" w:rsidR="00DE78FE" w:rsidRDefault="00DE78F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A884036" w14:textId="77777777" w:rsidR="00DE78FE" w:rsidRDefault="00DE78F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8141F67" w14:textId="77777777" w:rsidR="00DE78FE" w:rsidRDefault="00DE78F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7056658" w14:textId="77777777" w:rsidR="00DE78FE" w:rsidRDefault="00DE78F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5341317" w14:textId="77777777" w:rsidR="00DE78FE" w:rsidRDefault="00DE78F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9CD1A05" w14:textId="77777777" w:rsidR="00DE78FE" w:rsidRDefault="00DE78F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C6C024B" w14:textId="77777777" w:rsidR="00DE78FE" w:rsidRDefault="00DE78F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6A0ADDF" w14:textId="77777777" w:rsidR="00DE78FE" w:rsidRDefault="00DE78F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D3B0772" w14:textId="77777777" w:rsidR="00DE78FE" w:rsidRDefault="00DE78F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C998C89" w14:textId="77777777" w:rsidR="00DE78FE" w:rsidRDefault="00DE78F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9B141CF" w14:textId="77777777" w:rsidR="00DE78FE" w:rsidRDefault="00DE78F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0365419" w14:textId="77777777" w:rsidR="00DE78FE" w:rsidRDefault="00DE78F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F45423C" w14:textId="77777777" w:rsidR="00DE78FE" w:rsidRDefault="00DE78F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F0ADB14" w14:textId="77777777" w:rsidR="00DE78FE" w:rsidRDefault="00DE78F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A953ED7" w14:textId="77777777" w:rsidR="00FD640C" w:rsidRDefault="00FD640C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A989925" w14:textId="77777777" w:rsidR="00FD640C" w:rsidRDefault="00FD640C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B37EE85" w14:textId="77777777" w:rsidR="00FD640C" w:rsidRDefault="00FD640C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BC62221" w14:textId="77777777" w:rsidR="00FD640C" w:rsidRDefault="00FD640C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B184691" w14:textId="77777777" w:rsidR="00FD640C" w:rsidRDefault="00FD640C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D582F2B" w14:textId="77777777" w:rsidR="00FD640C" w:rsidRDefault="00FD640C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B16869F" w14:textId="77777777" w:rsidR="00FD640C" w:rsidRDefault="00FD640C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A37614B" w14:textId="77777777" w:rsidR="00FD640C" w:rsidRDefault="00FD640C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99C6ADE" w14:textId="20BC7A5A" w:rsidR="00FD640C" w:rsidRDefault="00FD640C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Интерактивная доска</w:t>
            </w:r>
          </w:p>
          <w:p w14:paraId="6E835BAA" w14:textId="77777777" w:rsidR="00DE78FE" w:rsidRDefault="00DE78F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2451D23" w14:textId="77777777" w:rsidR="00B644AE" w:rsidRDefault="00B644A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07BB423" w14:textId="77777777" w:rsidR="00B644AE" w:rsidRDefault="00B644A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4BA762F" w14:textId="77777777" w:rsidR="00B644AE" w:rsidRDefault="00B644A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054D040" w14:textId="77777777" w:rsidR="00B644AE" w:rsidRDefault="00B644A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8F09CEB" w14:textId="77777777" w:rsidR="00B644AE" w:rsidRDefault="00B644A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B128570" w14:textId="77777777" w:rsidR="002E0248" w:rsidRDefault="002E0248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1C0919B" w14:textId="77777777" w:rsidR="00B644AE" w:rsidRDefault="00B644A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Интерактивная доска</w:t>
            </w:r>
          </w:p>
          <w:p w14:paraId="239E9D8F" w14:textId="77777777" w:rsidR="00B644AE" w:rsidRDefault="00B644A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EAD4126" w14:textId="77777777" w:rsidR="007A1D0D" w:rsidRDefault="007A1D0D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7A9596C" w14:textId="77777777" w:rsidR="007A1D0D" w:rsidRDefault="007A1D0D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6D85F6D" w14:textId="77777777" w:rsidR="007A1D0D" w:rsidRDefault="007A1D0D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5D18E40" w14:textId="77777777" w:rsidR="007A1D0D" w:rsidRDefault="007A1D0D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34AE2D3" w14:textId="77777777" w:rsidR="007A1D0D" w:rsidRDefault="007A1D0D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AEC8D9E" w14:textId="77777777" w:rsidR="007A1D0D" w:rsidRDefault="007A1D0D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3DBB4FC" w14:textId="77777777" w:rsidR="007A1D0D" w:rsidRDefault="007A1D0D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EC6C7A5" w14:textId="16AE1F9D" w:rsidR="00B644AE" w:rsidRDefault="009D4667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B64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ченик с ООП решает эту задачу с дополнительными данными:</w:t>
            </w:r>
          </w:p>
          <w:p w14:paraId="46616F81" w14:textId="1A0852ED" w:rsidR="00B644AE" w:rsidRPr="00B644AE" w:rsidRDefault="00B644AE" w:rsidP="00B644AE">
            <w:pPr>
              <w:pStyle w:val="a4"/>
              <w:numPr>
                <w:ilvl w:val="0"/>
                <w:numId w:val="22"/>
              </w:numPr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4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формулами площади</w:t>
            </w:r>
          </w:p>
          <w:p w14:paraId="3CE845E8" w14:textId="694D3A44" w:rsidR="00B644AE" w:rsidRPr="00B644AE" w:rsidRDefault="00B644AE" w:rsidP="00B644AE">
            <w:pPr>
              <w:pStyle w:val="a4"/>
              <w:numPr>
                <w:ilvl w:val="0"/>
                <w:numId w:val="22"/>
              </w:numPr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4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значением синуса 30</w:t>
            </w:r>
            <w:r w:rsidRPr="00B644A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</w:t>
            </w:r>
          </w:p>
          <w:p w14:paraId="40607AF3" w14:textId="08D76A37" w:rsidR="00DE78FE" w:rsidRDefault="0092263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(Приложение №</w:t>
            </w:r>
            <w:r w:rsidR="002E02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14:paraId="50598F39" w14:textId="77777777" w:rsidR="00DE78FE" w:rsidRDefault="00DE78F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6D85A79" w14:textId="77777777" w:rsidR="00DE78FE" w:rsidRDefault="00DE78F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513827E" w14:textId="77777777" w:rsidR="00DE78FE" w:rsidRDefault="00DE78F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881C788" w14:textId="77777777" w:rsidR="00DE78FE" w:rsidRDefault="00DE78F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5D0893F" w14:textId="77777777" w:rsidR="00DE78FE" w:rsidRDefault="00DE78F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C2DEB63" w14:textId="77777777" w:rsidR="00DE78FE" w:rsidRDefault="00DE78F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8AC02F6" w14:textId="77777777" w:rsidR="00DE78FE" w:rsidRDefault="00DE78F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9FA9AF0" w14:textId="77777777" w:rsidR="00DE78FE" w:rsidRDefault="00DE78F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E16E7E5" w14:textId="77777777" w:rsidR="00DE78FE" w:rsidRDefault="00DE78F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FCAF5A9" w14:textId="77777777" w:rsidR="00DE78FE" w:rsidRDefault="00DE78F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6ED6EF1" w14:textId="77777777" w:rsidR="007A1D0D" w:rsidRDefault="007A1D0D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DC5C3E2" w14:textId="77777777" w:rsidR="007A1D0D" w:rsidRDefault="007A1D0D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3B99CF6" w14:textId="77777777" w:rsidR="007A1D0D" w:rsidRDefault="007A1D0D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83F3A72" w14:textId="77777777" w:rsidR="00DE78FE" w:rsidRDefault="0092263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Карточки с заданиями</w:t>
            </w:r>
          </w:p>
          <w:p w14:paraId="38704F06" w14:textId="4F3EDEA7" w:rsidR="0092263E" w:rsidRDefault="0092263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(Приложение №</w:t>
            </w:r>
            <w:r w:rsidR="00283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14:paraId="1915E0E5" w14:textId="77777777" w:rsidR="0092263E" w:rsidRDefault="0092263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7617EF7" w14:textId="77777777" w:rsidR="0092263E" w:rsidRDefault="0092263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2BDBEA0" w14:textId="650C27A6" w:rsidR="0092263E" w:rsidRDefault="0092263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Карточка с заданием для учащегося с ООП</w:t>
            </w:r>
          </w:p>
          <w:p w14:paraId="1E59E6A5" w14:textId="7EBD789D" w:rsidR="0092263E" w:rsidRDefault="00FF32B8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(приложение №</w:t>
            </w:r>
            <w:r w:rsidR="00283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9226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14:paraId="0CB2108B" w14:textId="77777777" w:rsidR="00DE78FE" w:rsidRDefault="00DE78F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63151E8" w14:textId="77777777" w:rsidR="00DE78FE" w:rsidRDefault="00DE78F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CEB230D" w14:textId="77777777" w:rsidR="00DE78FE" w:rsidRDefault="00DE78F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3AC850F" w14:textId="77777777" w:rsidR="00DE78FE" w:rsidRDefault="00DE78F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C797A66" w14:textId="77777777" w:rsidR="00DE78FE" w:rsidRDefault="00DE78F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B596EBF" w14:textId="77777777" w:rsidR="00DE78FE" w:rsidRDefault="00DE78F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0FA9178" w14:textId="77777777" w:rsidR="00DE78FE" w:rsidRDefault="00DE78F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7AB7AA5" w14:textId="77777777" w:rsidR="00DE78FE" w:rsidRDefault="00DE78F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88CBB73" w14:textId="77777777" w:rsidR="00DE78FE" w:rsidRDefault="00DE78F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9FFE466" w14:textId="77777777" w:rsidR="00DE78FE" w:rsidRDefault="00DE78F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8E9EAAF" w14:textId="77777777" w:rsidR="00DE78FE" w:rsidRDefault="00DE78F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0DCF5F2" w14:textId="77777777" w:rsidR="00DE78FE" w:rsidRDefault="00DE78F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7D40B80" w14:textId="77777777" w:rsidR="00DE78FE" w:rsidRDefault="00DE78FE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A67931C" w14:textId="0362C89B" w:rsidR="00AF2BE8" w:rsidRDefault="00AF2BE8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Слайд на интерактивной доске</w:t>
            </w:r>
          </w:p>
          <w:p w14:paraId="6E873EB9" w14:textId="77777777" w:rsidR="000E2E93" w:rsidRDefault="000E2E93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57E372B" w14:textId="77777777" w:rsidR="000E2E93" w:rsidRDefault="000E2E93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6173F1D" w14:textId="77777777" w:rsidR="000E2E93" w:rsidRDefault="000E2E93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DB124BF" w14:textId="77777777" w:rsidR="009D3545" w:rsidRDefault="009D3545" w:rsidP="009D35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35DCA11" w14:textId="77777777" w:rsidR="008E46AF" w:rsidRDefault="008E46AF" w:rsidP="009D35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01DD50E" w14:textId="77777777" w:rsidR="008E46AF" w:rsidRDefault="008E46AF" w:rsidP="009D35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3833CA0" w14:textId="77777777" w:rsidR="008E46AF" w:rsidRDefault="008E46AF" w:rsidP="009D35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CB984FD" w14:textId="77777777" w:rsidR="008E46AF" w:rsidRDefault="008E46AF" w:rsidP="009D35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42FC6F7" w14:textId="77777777" w:rsidR="008E46AF" w:rsidRDefault="008E46AF" w:rsidP="009D35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7F0982B" w14:textId="77777777" w:rsidR="008E46AF" w:rsidRDefault="008E46AF" w:rsidP="009D35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40A8A6E" w14:textId="77777777" w:rsidR="008E46AF" w:rsidRDefault="008E46AF" w:rsidP="009D35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36D6B83" w14:textId="77777777" w:rsidR="008E46AF" w:rsidRDefault="008E46AF" w:rsidP="009D35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BA3002E" w14:textId="40A4AEF2" w:rsidR="009D3545" w:rsidRDefault="009D3545" w:rsidP="009D35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</w:p>
          <w:p w14:paraId="174ACA3E" w14:textId="77777777" w:rsidR="009D3545" w:rsidRDefault="009D3545" w:rsidP="009D35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Геометрия-8</w:t>
            </w:r>
          </w:p>
          <w:p w14:paraId="2B3D64B9" w14:textId="77777777" w:rsidR="009D3545" w:rsidRDefault="009D3545" w:rsidP="009D35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Смирнов В.А., Туяков Е.А. </w:t>
            </w:r>
          </w:p>
          <w:p w14:paraId="6D4DC986" w14:textId="77777777" w:rsidR="009D3545" w:rsidRDefault="009D3545" w:rsidP="009D35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Издательство «Мектеп» </w:t>
            </w:r>
          </w:p>
          <w:p w14:paraId="5C38FBFC" w14:textId="77777777" w:rsidR="009D3545" w:rsidRDefault="009D3545" w:rsidP="009D35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</w:t>
            </w:r>
          </w:p>
          <w:p w14:paraId="6FCA606D" w14:textId="77777777" w:rsidR="00AF2BE8" w:rsidRDefault="00AF2BE8" w:rsidP="005F47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849A676" w14:textId="7442583E" w:rsidR="00162C32" w:rsidRPr="00695013" w:rsidRDefault="000E2E93" w:rsidP="002839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Приложение №</w:t>
            </w:r>
            <w:r w:rsidR="00283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</w:tbl>
    <w:p w14:paraId="57C25A5A" w14:textId="77777777" w:rsidR="008E46AF" w:rsidRDefault="005F471E" w:rsidP="00877F9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br w:type="textWrapping" w:clear="all"/>
      </w:r>
    </w:p>
    <w:p w14:paraId="69FC5959" w14:textId="77777777" w:rsidR="008E46AF" w:rsidRDefault="008E46AF" w:rsidP="00877F9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0FC9F8D" w14:textId="77777777" w:rsidR="008E46AF" w:rsidRDefault="008E46AF" w:rsidP="00877F9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C345B68" w14:textId="56111FC3" w:rsidR="00877F98" w:rsidRPr="009D4667" w:rsidRDefault="006155E0" w:rsidP="00877F9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466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Приложения</w:t>
      </w:r>
    </w:p>
    <w:p w14:paraId="24B716F0" w14:textId="66199576" w:rsidR="00BA65AC" w:rsidRDefault="009D4667" w:rsidP="00877F9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Приложение </w:t>
      </w:r>
      <w:r w:rsidR="00BA65AC">
        <w:rPr>
          <w:rFonts w:ascii="Times New Roman" w:hAnsi="Times New Roman" w:cs="Times New Roman"/>
          <w:sz w:val="28"/>
          <w:szCs w:val="28"/>
          <w:lang w:val="kk-KZ"/>
        </w:rPr>
        <w:t>№1 Лист самооценивания</w:t>
      </w:r>
    </w:p>
    <w:tbl>
      <w:tblPr>
        <w:tblStyle w:val="a3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1987"/>
        <w:gridCol w:w="2323"/>
        <w:gridCol w:w="2177"/>
        <w:gridCol w:w="1346"/>
        <w:gridCol w:w="639"/>
        <w:gridCol w:w="2268"/>
        <w:gridCol w:w="1559"/>
        <w:gridCol w:w="1701"/>
        <w:gridCol w:w="1701"/>
      </w:tblGrid>
      <w:tr w:rsidR="00833DB9" w14:paraId="0C997DC4" w14:textId="0BACC8E7" w:rsidTr="008E46AF">
        <w:trPr>
          <w:gridBefore w:val="1"/>
          <w:wBefore w:w="34" w:type="dxa"/>
        </w:trPr>
        <w:tc>
          <w:tcPr>
            <w:tcW w:w="1987" w:type="dxa"/>
          </w:tcPr>
          <w:p w14:paraId="341098CA" w14:textId="438B0142" w:rsidR="00833DB9" w:rsidRPr="00BA65AC" w:rsidRDefault="00833DB9" w:rsidP="00877F9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A65A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Название этапа</w:t>
            </w:r>
          </w:p>
        </w:tc>
        <w:tc>
          <w:tcPr>
            <w:tcW w:w="2323" w:type="dxa"/>
          </w:tcPr>
          <w:p w14:paraId="7BC25F63" w14:textId="1AC27B2F" w:rsidR="00833DB9" w:rsidRPr="0024255E" w:rsidRDefault="00833DB9" w:rsidP="00877F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25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 на готовых чертежах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24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(самооценивание)</w:t>
            </w:r>
          </w:p>
        </w:tc>
        <w:tc>
          <w:tcPr>
            <w:tcW w:w="2177" w:type="dxa"/>
          </w:tcPr>
          <w:p w14:paraId="3F704473" w14:textId="77777777" w:rsidR="00833DB9" w:rsidRPr="003E588F" w:rsidRDefault="00833DB9" w:rsidP="00877F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58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Работа в группах</w:t>
            </w:r>
          </w:p>
          <w:p w14:paraId="6AD24948" w14:textId="394EB06A" w:rsidR="00833DB9" w:rsidRDefault="00833DB9" w:rsidP="003E58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(оценивает организатор)</w:t>
            </w:r>
          </w:p>
        </w:tc>
        <w:tc>
          <w:tcPr>
            <w:tcW w:w="1985" w:type="dxa"/>
            <w:gridSpan w:val="2"/>
          </w:tcPr>
          <w:p w14:paraId="0D87900F" w14:textId="77777777" w:rsidR="00833DB9" w:rsidRDefault="00833DB9" w:rsidP="00877F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58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«Лови ошибку»</w:t>
            </w:r>
          </w:p>
          <w:p w14:paraId="205233CA" w14:textId="77C189AC" w:rsidR="00833DB9" w:rsidRPr="003E588F" w:rsidRDefault="00FD640C" w:rsidP="00877F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833DB9" w:rsidRPr="003E58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самооценивание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268" w:type="dxa"/>
          </w:tcPr>
          <w:p w14:paraId="19167B22" w14:textId="77777777" w:rsidR="00833DB9" w:rsidRDefault="00833DB9" w:rsidP="00877F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Задание на развитие функциональной грамотности</w:t>
            </w:r>
          </w:p>
          <w:p w14:paraId="104D4838" w14:textId="05751B5B" w:rsidR="00B644AE" w:rsidRPr="00B644AE" w:rsidRDefault="00B644AE" w:rsidP="00877F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(в</w:t>
            </w:r>
            <w:r w:rsidRPr="00B64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заимооценивание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4961" w:type="dxa"/>
            <w:gridSpan w:val="3"/>
          </w:tcPr>
          <w:p w14:paraId="0B86D7F9" w14:textId="412DACDC" w:rsidR="00833DB9" w:rsidRDefault="00833DB9" w:rsidP="00877F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58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«Выбери сам»</w:t>
            </w:r>
          </w:p>
          <w:p w14:paraId="7EA40335" w14:textId="0B1C9814" w:rsidR="00833DB9" w:rsidRPr="003E588F" w:rsidRDefault="00833DB9" w:rsidP="00877F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58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Дифференцированная самостоятельная работа</w:t>
            </w:r>
          </w:p>
        </w:tc>
      </w:tr>
      <w:tr w:rsidR="00833DB9" w14:paraId="07FBFC31" w14:textId="751BF86B" w:rsidTr="008E46AF">
        <w:trPr>
          <w:gridBefore w:val="1"/>
          <w:wBefore w:w="34" w:type="dxa"/>
        </w:trPr>
        <w:tc>
          <w:tcPr>
            <w:tcW w:w="1987" w:type="dxa"/>
          </w:tcPr>
          <w:p w14:paraId="777A7036" w14:textId="46BC296D" w:rsidR="00833DB9" w:rsidRPr="00BA65AC" w:rsidRDefault="00833DB9" w:rsidP="00877F9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Дескрипторы</w:t>
            </w:r>
          </w:p>
        </w:tc>
        <w:tc>
          <w:tcPr>
            <w:tcW w:w="2323" w:type="dxa"/>
          </w:tcPr>
          <w:p w14:paraId="2F2FC7AC" w14:textId="696DE97C" w:rsidR="00833DB9" w:rsidRPr="00672BC1" w:rsidRDefault="00833DB9" w:rsidP="00B00F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BC1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Вычислил площадь прямоугольника и треугольника</w:t>
            </w:r>
          </w:p>
        </w:tc>
        <w:tc>
          <w:tcPr>
            <w:tcW w:w="2177" w:type="dxa"/>
          </w:tcPr>
          <w:p w14:paraId="0860500A" w14:textId="77777777" w:rsidR="00833DB9" w:rsidRPr="00672BC1" w:rsidRDefault="00833DB9" w:rsidP="00833DB9">
            <w:pPr>
              <w:spacing w:line="256" w:lineRule="auto"/>
              <w:ind w:firstLine="28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2BC1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Выполнил свою роль полностью-1б</w:t>
            </w:r>
          </w:p>
          <w:p w14:paraId="75B9CD21" w14:textId="77777777" w:rsidR="00672BC1" w:rsidRPr="00672BC1" w:rsidRDefault="00833DB9" w:rsidP="00672BC1">
            <w:pPr>
              <w:spacing w:line="256" w:lineRule="auto"/>
              <w:ind w:firstLine="28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2BC1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Работал по инструкции-1б</w:t>
            </w:r>
          </w:p>
          <w:p w14:paraId="570BD54B" w14:textId="25F45437" w:rsidR="00833DB9" w:rsidRPr="00672BC1" w:rsidRDefault="00672BC1" w:rsidP="00672BC1">
            <w:pPr>
              <w:spacing w:line="256" w:lineRule="auto"/>
              <w:ind w:firstLine="28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2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Заполнил таблицу</w:t>
            </w:r>
            <w:r w:rsidR="00833DB9" w:rsidRPr="00672BC1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-1б</w:t>
            </w:r>
          </w:p>
        </w:tc>
        <w:tc>
          <w:tcPr>
            <w:tcW w:w="1985" w:type="dxa"/>
            <w:gridSpan w:val="2"/>
          </w:tcPr>
          <w:p w14:paraId="65622B11" w14:textId="77777777" w:rsidR="00833DB9" w:rsidRPr="00672BC1" w:rsidRDefault="00833DB9" w:rsidP="00833DB9">
            <w:pPr>
              <w:spacing w:line="256" w:lineRule="auto"/>
              <w:ind w:firstLine="28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2BC1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Верно выполнил первое и второе задание</w:t>
            </w:r>
          </w:p>
          <w:p w14:paraId="7C0286D8" w14:textId="03F05AF9" w:rsidR="00833DB9" w:rsidRPr="00672BC1" w:rsidRDefault="00833DB9" w:rsidP="0083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42E5228" w14:textId="77777777" w:rsidR="00833DB9" w:rsidRPr="00672BC1" w:rsidRDefault="00833DB9" w:rsidP="00833DB9">
            <w:pPr>
              <w:spacing w:before="77" w:after="60"/>
              <w:ind w:left="7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2BC1">
              <w:rPr>
                <w:rFonts w:ascii="Times New Roman" w:eastAsia="Times New Roman" w:hAnsi="Times New Roman" w:cs="Times New Roman"/>
                <w:color w:val="404040"/>
                <w:kern w:val="24"/>
                <w:sz w:val="28"/>
                <w:szCs w:val="28"/>
                <w:lang w:eastAsia="ru-RU"/>
              </w:rPr>
              <w:t>Вычисляет площадь ромба, параллелограмма-1б</w:t>
            </w:r>
          </w:p>
          <w:p w14:paraId="1012ACB7" w14:textId="77777777" w:rsidR="00833DB9" w:rsidRPr="00672BC1" w:rsidRDefault="00833DB9" w:rsidP="00833DB9">
            <w:pPr>
              <w:spacing w:before="77" w:after="60"/>
              <w:ind w:left="7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2BC1">
              <w:rPr>
                <w:rFonts w:ascii="Times New Roman" w:eastAsia="Times New Roman" w:hAnsi="Times New Roman" w:cs="Times New Roman"/>
                <w:color w:val="404040"/>
                <w:kern w:val="24"/>
                <w:sz w:val="28"/>
                <w:szCs w:val="28"/>
                <w:lang w:eastAsia="ru-RU"/>
              </w:rPr>
              <w:t>Вычисляет площадь прямоугольника, квадрата-1б</w:t>
            </w:r>
          </w:p>
          <w:p w14:paraId="2811F612" w14:textId="3778A1CD" w:rsidR="00833DB9" w:rsidRPr="00672BC1" w:rsidRDefault="00833DB9" w:rsidP="00833DB9">
            <w:pPr>
              <w:pStyle w:val="a4"/>
              <w:ind w:left="-6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2BC1">
              <w:rPr>
                <w:rFonts w:ascii="Times New Roman" w:eastAsia="Times New Roman" w:hAnsi="Times New Roman" w:cs="Times New Roman"/>
                <w:color w:val="404040"/>
                <w:kern w:val="24"/>
                <w:sz w:val="28"/>
                <w:szCs w:val="28"/>
                <w:lang w:eastAsia="ru-RU"/>
              </w:rPr>
              <w:t>Определяет поднос с наибольшей площадью-1б</w:t>
            </w:r>
          </w:p>
        </w:tc>
        <w:tc>
          <w:tcPr>
            <w:tcW w:w="1559" w:type="dxa"/>
          </w:tcPr>
          <w:p w14:paraId="557EA90E" w14:textId="7FD84D14" w:rsidR="00833DB9" w:rsidRPr="00672BC1" w:rsidRDefault="00833DB9" w:rsidP="003C0D94">
            <w:pPr>
              <w:pStyle w:val="a4"/>
              <w:ind w:left="-6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2B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Уровень А</w:t>
            </w:r>
          </w:p>
          <w:p w14:paraId="7163970C" w14:textId="66ACD37F" w:rsidR="00833DB9" w:rsidRPr="00672BC1" w:rsidRDefault="00833DB9" w:rsidP="003C0D94">
            <w:pPr>
              <w:pStyle w:val="a4"/>
              <w:ind w:left="172" w:firstLine="10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Вычислил площадь ромба</w:t>
            </w:r>
          </w:p>
          <w:p w14:paraId="7D481AE7" w14:textId="0FA8B162" w:rsidR="00833DB9" w:rsidRPr="00672BC1" w:rsidRDefault="00833DB9" w:rsidP="003C0D9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3FD4DC3F" w14:textId="67EEF6CB" w:rsidR="00833DB9" w:rsidRPr="00672BC1" w:rsidRDefault="00833DB9" w:rsidP="003C0D94">
            <w:pPr>
              <w:pStyle w:val="a4"/>
              <w:ind w:left="33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B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Уровень В</w:t>
            </w:r>
            <w:r w:rsidRPr="00672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Находит сторону-1б</w:t>
            </w:r>
          </w:p>
          <w:p w14:paraId="294E4EBC" w14:textId="77777777" w:rsidR="00833DB9" w:rsidRPr="00672BC1" w:rsidRDefault="00833DB9" w:rsidP="003C0D94">
            <w:pPr>
              <w:pStyle w:val="a4"/>
              <w:ind w:left="33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Вычисляет площадь-1б</w:t>
            </w:r>
          </w:p>
        </w:tc>
        <w:tc>
          <w:tcPr>
            <w:tcW w:w="1701" w:type="dxa"/>
          </w:tcPr>
          <w:p w14:paraId="2B9026CF" w14:textId="77777777" w:rsidR="00833DB9" w:rsidRPr="00672BC1" w:rsidRDefault="00833DB9" w:rsidP="003C0D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2B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Уровень С</w:t>
            </w:r>
          </w:p>
          <w:p w14:paraId="6756EB9D" w14:textId="77777777" w:rsidR="00833DB9" w:rsidRPr="00672BC1" w:rsidRDefault="00833DB9" w:rsidP="00833DB9">
            <w:pPr>
              <w:spacing w:line="256" w:lineRule="auto"/>
              <w:ind w:firstLine="13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2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72BC1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Проводит высоту через точку К-1б</w:t>
            </w:r>
          </w:p>
          <w:p w14:paraId="0C99DAA1" w14:textId="77777777" w:rsidR="00833DB9" w:rsidRPr="00672BC1" w:rsidRDefault="00833DB9" w:rsidP="00833DB9">
            <w:pPr>
              <w:spacing w:line="256" w:lineRule="auto"/>
              <w:ind w:firstLine="13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2BC1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Доказывает равенство треугольников-1б</w:t>
            </w:r>
          </w:p>
          <w:p w14:paraId="0564F7E2" w14:textId="77777777" w:rsidR="00833DB9" w:rsidRPr="00672BC1" w:rsidRDefault="00833DB9" w:rsidP="00833DB9">
            <w:pPr>
              <w:spacing w:line="256" w:lineRule="auto"/>
              <w:ind w:firstLine="13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2BC1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Вычисляет высоту-1б</w:t>
            </w:r>
          </w:p>
          <w:p w14:paraId="4D161DED" w14:textId="317664FB" w:rsidR="00833DB9" w:rsidRPr="00672BC1" w:rsidRDefault="00833DB9" w:rsidP="00833D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BC1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Вычисляет площадь параллелограмма-1б</w:t>
            </w:r>
          </w:p>
        </w:tc>
      </w:tr>
      <w:tr w:rsidR="00833DB9" w14:paraId="72A95831" w14:textId="6486ED14" w:rsidTr="008E46AF">
        <w:trPr>
          <w:gridBefore w:val="1"/>
          <w:wBefore w:w="34" w:type="dxa"/>
        </w:trPr>
        <w:tc>
          <w:tcPr>
            <w:tcW w:w="1987" w:type="dxa"/>
          </w:tcPr>
          <w:p w14:paraId="690690AE" w14:textId="352AED3D" w:rsidR="00833DB9" w:rsidRPr="00BA65AC" w:rsidRDefault="00833DB9" w:rsidP="0024255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Максимальный балл</w:t>
            </w:r>
          </w:p>
        </w:tc>
        <w:tc>
          <w:tcPr>
            <w:tcW w:w="2323" w:type="dxa"/>
          </w:tcPr>
          <w:p w14:paraId="3BE95BD9" w14:textId="7A3613A1" w:rsidR="00833DB9" w:rsidRDefault="00833DB9" w:rsidP="00877F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1б</w:t>
            </w:r>
          </w:p>
        </w:tc>
        <w:tc>
          <w:tcPr>
            <w:tcW w:w="2177" w:type="dxa"/>
          </w:tcPr>
          <w:p w14:paraId="0275583F" w14:textId="5A8F751C" w:rsidR="00833DB9" w:rsidRDefault="00833DB9" w:rsidP="00877F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3б</w:t>
            </w:r>
          </w:p>
        </w:tc>
        <w:tc>
          <w:tcPr>
            <w:tcW w:w="1985" w:type="dxa"/>
            <w:gridSpan w:val="2"/>
          </w:tcPr>
          <w:p w14:paraId="6AC71624" w14:textId="242E2E96" w:rsidR="00833DB9" w:rsidRDefault="00833DB9" w:rsidP="00877F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1б</w:t>
            </w:r>
          </w:p>
        </w:tc>
        <w:tc>
          <w:tcPr>
            <w:tcW w:w="2268" w:type="dxa"/>
          </w:tcPr>
          <w:p w14:paraId="011EDE77" w14:textId="67AECC2B" w:rsidR="00833DB9" w:rsidRDefault="0066400B" w:rsidP="00877F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3б</w:t>
            </w:r>
          </w:p>
        </w:tc>
        <w:tc>
          <w:tcPr>
            <w:tcW w:w="1559" w:type="dxa"/>
          </w:tcPr>
          <w:p w14:paraId="575241C5" w14:textId="5419E97A" w:rsidR="00833DB9" w:rsidRDefault="00833DB9" w:rsidP="00877F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1б</w:t>
            </w:r>
          </w:p>
        </w:tc>
        <w:tc>
          <w:tcPr>
            <w:tcW w:w="1701" w:type="dxa"/>
          </w:tcPr>
          <w:p w14:paraId="09B20EC4" w14:textId="3CE7D9BE" w:rsidR="00833DB9" w:rsidRDefault="00833DB9" w:rsidP="00877F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2б</w:t>
            </w:r>
          </w:p>
        </w:tc>
        <w:tc>
          <w:tcPr>
            <w:tcW w:w="1701" w:type="dxa"/>
          </w:tcPr>
          <w:p w14:paraId="27420C42" w14:textId="0EED33C6" w:rsidR="00833DB9" w:rsidRDefault="00833DB9" w:rsidP="00877F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4б</w:t>
            </w:r>
          </w:p>
        </w:tc>
      </w:tr>
      <w:tr w:rsidR="00833DB9" w14:paraId="4715A711" w14:textId="2BDCFA59" w:rsidTr="008E46AF">
        <w:trPr>
          <w:gridBefore w:val="1"/>
          <w:wBefore w:w="34" w:type="dxa"/>
        </w:trPr>
        <w:tc>
          <w:tcPr>
            <w:tcW w:w="1987" w:type="dxa"/>
          </w:tcPr>
          <w:p w14:paraId="65A93CF8" w14:textId="001F5503" w:rsidR="00833DB9" w:rsidRPr="00C92F4B" w:rsidRDefault="00833DB9" w:rsidP="00877F9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C92F4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8753" w:type="dxa"/>
            <w:gridSpan w:val="5"/>
          </w:tcPr>
          <w:p w14:paraId="4C29D510" w14:textId="77777777" w:rsidR="00833DB9" w:rsidRDefault="00833DB9" w:rsidP="00877F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gridSpan w:val="3"/>
          </w:tcPr>
          <w:p w14:paraId="577CEEEA" w14:textId="18493959" w:rsidR="00833DB9" w:rsidRDefault="00833DB9" w:rsidP="00877F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155E0" w14:paraId="37B6064D" w14:textId="77777777" w:rsidTr="008E46AF">
        <w:tc>
          <w:tcPr>
            <w:tcW w:w="15735" w:type="dxa"/>
            <w:gridSpan w:val="10"/>
          </w:tcPr>
          <w:p w14:paraId="46818D22" w14:textId="45738DCE" w:rsidR="008E46AF" w:rsidRDefault="008E46AF" w:rsidP="00877F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F587CD5" w14:textId="77777777" w:rsidR="008E46AF" w:rsidRDefault="008E46AF" w:rsidP="00877F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D1C8752" w14:textId="10B9DD82" w:rsidR="006155E0" w:rsidRDefault="008E46AF" w:rsidP="00877F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</w:t>
            </w:r>
            <w:r w:rsidR="006640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риложение </w:t>
            </w:r>
            <w:r w:rsidR="006155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="00976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02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1795C880" w14:textId="788346A8" w:rsidR="006155E0" w:rsidRDefault="006155E0" w:rsidP="006155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Даны прямоугольник со сторонами 4см и </w:t>
            </w:r>
            <w:r w:rsidR="006640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см и квадраты со стороной 1см. </w:t>
            </w:r>
            <w:r w:rsidR="0002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Выясни 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колько квадратов понадобится, чтобы полн</w:t>
            </w:r>
            <w:r w:rsidR="006640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стью накрыть данный прямоугольник.</w:t>
            </w:r>
          </w:p>
          <w:p w14:paraId="01F652EE" w14:textId="780EEAF9" w:rsidR="006155E0" w:rsidRDefault="00025B73" w:rsidP="00025B73">
            <w:pPr>
              <w:tabs>
                <w:tab w:val="left" w:pos="43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EFED7E" wp14:editId="35675C77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2540</wp:posOffset>
                      </wp:positionV>
                      <wp:extent cx="219075" cy="2000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88.8pt;margin-top:.2pt;width:17.2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" fillcolor="#4472c4 [3204]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E98C15" wp14:editId="0FB532B7">
                  <wp:extent cx="231775" cy="21336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1D231B" wp14:editId="50D8A0FE">
                  <wp:extent cx="231775" cy="21336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="006640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595C19" wp14:editId="522F1ED8">
                  <wp:extent cx="1713230" cy="792480"/>
                  <wp:effectExtent l="0" t="0" r="1270" b="7620"/>
                  <wp:docPr id="291" name="Рисунок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9A0287" wp14:editId="4764391E">
                  <wp:extent cx="231775" cy="21336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1D814C1" w14:textId="5D07C127" w:rsidR="006155E0" w:rsidRPr="0066400B" w:rsidRDefault="006155E0" w:rsidP="006155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D1900D0" w14:textId="3FF6718B" w:rsidR="006240E2" w:rsidRDefault="006240E2" w:rsidP="006155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Ты нашел площадь прямоугольника в квадратных сантиметрах. Запиши </w:t>
            </w:r>
            <w:r w:rsidR="006640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ответ: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6240E2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66400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624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.</w:t>
            </w:r>
          </w:p>
          <w:p w14:paraId="333933F3" w14:textId="4FE850F2" w:rsidR="006155E0" w:rsidRDefault="006155E0" w:rsidP="006155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</w:t>
            </w:r>
            <w:r w:rsidR="006240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 найти площадь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параллелограмм</w:t>
            </w:r>
            <w:r w:rsidR="006240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со стороной 4 см и высотой 2 см.</w:t>
            </w:r>
            <w:r w:rsidR="006240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Попробуй тоже с помощью квадратов.</w:t>
            </w:r>
          </w:p>
          <w:p w14:paraId="65F0E0B0" w14:textId="5EF9CB1F" w:rsidR="006240E2" w:rsidRDefault="006240E2" w:rsidP="006155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48AD156" w14:textId="5924B1C6" w:rsidR="006155E0" w:rsidRDefault="009D56C5" w:rsidP="006155E0">
            <w:pPr>
              <w:jc w:val="both"/>
            </w:pPr>
            <w:r>
              <w:object w:dxaOrig="6630" w:dyaOrig="2865" w14:anchorId="2F52C7E2">
                <v:shape id="_x0000_i1030" type="#_x0000_t75" style="width:277.45pt;height:120.05pt" o:ole="">
                  <v:imagedata r:id="rId26" o:title=""/>
                </v:shape>
                <o:OLEObject Type="Embed" ProgID="PBrush" ShapeID="_x0000_i1030" DrawAspect="Content" ObjectID="_1721679810" r:id="rId27"/>
              </w:object>
            </w:r>
          </w:p>
          <w:p w14:paraId="23AD9DBB" w14:textId="2691D5C9" w:rsidR="006240E2" w:rsidRDefault="006240E2" w:rsidP="00615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Получается?</w:t>
            </w:r>
            <w:r w:rsidR="00025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40E2">
              <w:rPr>
                <w:rFonts w:ascii="Times New Roman" w:hAnsi="Times New Roman" w:cs="Times New Roman"/>
                <w:sz w:val="28"/>
                <w:szCs w:val="28"/>
              </w:rPr>
              <w:t>Если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767DC">
              <w:rPr>
                <w:rFonts w:ascii="Times New Roman" w:hAnsi="Times New Roman" w:cs="Times New Roman"/>
                <w:sz w:val="28"/>
                <w:szCs w:val="28"/>
              </w:rPr>
              <w:t>, то</w:t>
            </w:r>
            <w:r w:rsidRPr="006240E2">
              <w:rPr>
                <w:rFonts w:ascii="Times New Roman" w:hAnsi="Times New Roman" w:cs="Times New Roman"/>
                <w:sz w:val="28"/>
                <w:szCs w:val="28"/>
              </w:rPr>
              <w:t xml:space="preserve"> вырежи треугольник АВК и приложи его к стороне С</w:t>
            </w:r>
            <w:r w:rsidRPr="006240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240E2">
              <w:rPr>
                <w:rFonts w:ascii="Times New Roman" w:hAnsi="Times New Roman" w:cs="Times New Roman"/>
                <w:sz w:val="28"/>
                <w:szCs w:val="28"/>
              </w:rPr>
              <w:t>, чтобы получился прямоугольник</w:t>
            </w:r>
          </w:p>
          <w:p w14:paraId="7D16B419" w14:textId="77777777" w:rsidR="006240E2" w:rsidRDefault="006240E2" w:rsidP="00615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</w:t>
            </w:r>
          </w:p>
          <w:p w14:paraId="6B08206F" w14:textId="70DE92CF" w:rsidR="006240E2" w:rsidRDefault="009D56C5" w:rsidP="00615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4515" w:dyaOrig="2820" w14:anchorId="06583187">
                <v:shape id="_x0000_i1031" type="#_x0000_t75" style="width:182.2pt;height:113.2pt" o:ole="">
                  <v:imagedata r:id="rId28" o:title=""/>
                </v:shape>
                <o:OLEObject Type="Embed" ProgID="PBrush" ShapeID="_x0000_i1031" DrawAspect="Content" ObjectID="_1721679811" r:id="rId29"/>
              </w:object>
            </w:r>
          </w:p>
          <w:p w14:paraId="235E8B67" w14:textId="12A05ACE" w:rsidR="006240E2" w:rsidRPr="009D56C5" w:rsidRDefault="009D56C5" w:rsidP="00615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Получился прямоугольник, а е</w:t>
            </w:r>
            <w:r w:rsidR="009767DC">
              <w:rPr>
                <w:rFonts w:ascii="Times New Roman" w:hAnsi="Times New Roman" w:cs="Times New Roman"/>
                <w:sz w:val="28"/>
                <w:szCs w:val="28"/>
              </w:rPr>
              <w:t xml:space="preserve">го площадь ты уже нашел, значит </w:t>
            </w:r>
            <w:r w:rsidR="009767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9767DC" w:rsidRPr="00976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7DC">
              <w:rPr>
                <w:rFonts w:ascii="Times New Roman" w:hAnsi="Times New Roman" w:cs="Times New Roman"/>
                <w:sz w:val="28"/>
                <w:szCs w:val="28"/>
              </w:rPr>
              <w:t>параллелограмма тоже 8 см</w:t>
            </w:r>
            <w:r w:rsidR="009767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. </w:t>
            </w:r>
          </w:p>
          <w:p w14:paraId="3B953639" w14:textId="6D4C1918" w:rsidR="009D56C5" w:rsidRPr="009D56C5" w:rsidRDefault="009767DC" w:rsidP="006155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Запиши формул</w:t>
            </w:r>
            <w:r w:rsidR="009D56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D56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площади параллелограмма и ромба  </w:t>
            </w:r>
            <w:r w:rsidRPr="009D56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9D56C5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 w:rsidRPr="009D56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9D56C5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9D56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9D56C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а-сторона,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9D56C5">
              <w:rPr>
                <w:rFonts w:ascii="Times New Roman" w:hAnsi="Times New Roman" w:cs="Times New Roman"/>
                <w:sz w:val="28"/>
                <w:szCs w:val="28"/>
              </w:rPr>
              <w:t>- высота параллелограмма,</w:t>
            </w:r>
            <w:r w:rsidR="009D56C5" w:rsidRPr="009D56C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14:paraId="0CEB3DFF" w14:textId="4D3F9DEE" w:rsidR="006155E0" w:rsidRDefault="009D56C5" w:rsidP="008E46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6C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</w:t>
            </w:r>
            <w:r w:rsidRPr="009D56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9D56C5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 w:rsidRPr="009D56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ab</w:t>
            </w:r>
            <w:r w:rsidRPr="009D56C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sinC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, </w:t>
            </w:r>
            <w:r w:rsidRPr="009D56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где а 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D56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стороны, а С- угол между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56C5" w14:paraId="7DC8F3C2" w14:textId="77777777" w:rsidTr="008E46AF">
        <w:tc>
          <w:tcPr>
            <w:tcW w:w="15735" w:type="dxa"/>
            <w:gridSpan w:val="10"/>
          </w:tcPr>
          <w:p w14:paraId="213C4EE4" w14:textId="67EAFA1D" w:rsidR="009D56C5" w:rsidRDefault="009D56C5" w:rsidP="00877F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№3 Таблица «ЗХУ»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51"/>
              <w:gridCol w:w="4852"/>
              <w:gridCol w:w="4852"/>
            </w:tblGrid>
            <w:tr w:rsidR="009D56C5" w14:paraId="2DB32519" w14:textId="77777777" w:rsidTr="009D56C5">
              <w:tc>
                <w:tcPr>
                  <w:tcW w:w="4851" w:type="dxa"/>
                </w:tcPr>
                <w:p w14:paraId="67646EE6" w14:textId="3C8A1502" w:rsidR="009D56C5" w:rsidRPr="009D56C5" w:rsidRDefault="009D56C5" w:rsidP="009D56C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D56C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ЗНАЮ</w:t>
                  </w:r>
                </w:p>
              </w:tc>
              <w:tc>
                <w:tcPr>
                  <w:tcW w:w="4852" w:type="dxa"/>
                </w:tcPr>
                <w:p w14:paraId="12FF64EB" w14:textId="1854CBD7" w:rsidR="009D56C5" w:rsidRPr="009D56C5" w:rsidRDefault="009D56C5" w:rsidP="009D56C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D56C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ХОЧУ УЗНАТЬ</w:t>
                  </w:r>
                </w:p>
              </w:tc>
              <w:tc>
                <w:tcPr>
                  <w:tcW w:w="4852" w:type="dxa"/>
                </w:tcPr>
                <w:p w14:paraId="6ACF4C68" w14:textId="081CAFFB" w:rsidR="009D56C5" w:rsidRPr="009D56C5" w:rsidRDefault="009D56C5" w:rsidP="009D56C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D56C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УЗНАЛ</w:t>
                  </w:r>
                </w:p>
              </w:tc>
            </w:tr>
            <w:tr w:rsidR="009D56C5" w14:paraId="75781E2A" w14:textId="77777777" w:rsidTr="009D56C5">
              <w:tc>
                <w:tcPr>
                  <w:tcW w:w="4851" w:type="dxa"/>
                </w:tcPr>
                <w:p w14:paraId="4F97DE7D" w14:textId="77777777" w:rsidR="009D56C5" w:rsidRDefault="009D56C5" w:rsidP="00877F9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03F44FE" w14:textId="77777777" w:rsidR="009D56C5" w:rsidRDefault="009D56C5" w:rsidP="00877F9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646871C" w14:textId="77777777" w:rsidR="009D56C5" w:rsidRDefault="009D56C5" w:rsidP="00877F9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ABA17E9" w14:textId="77777777" w:rsidR="009D56C5" w:rsidRDefault="009D56C5" w:rsidP="00877F9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0341E37" w14:textId="77777777" w:rsidR="009D56C5" w:rsidRDefault="009D56C5" w:rsidP="00877F9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A77CBEB" w14:textId="77777777" w:rsidR="009D56C5" w:rsidRDefault="009D56C5" w:rsidP="00877F9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0D6C918" w14:textId="77777777" w:rsidR="009D56C5" w:rsidRDefault="009D56C5" w:rsidP="00877F9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AED6593" w14:textId="77777777" w:rsidR="009D56C5" w:rsidRDefault="009D56C5" w:rsidP="00877F9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05E99A9" w14:textId="77777777" w:rsidR="009D56C5" w:rsidRDefault="009D56C5" w:rsidP="00877F9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839B965" w14:textId="77777777" w:rsidR="009D56C5" w:rsidRDefault="009D56C5" w:rsidP="00877F9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98A18BB" w14:textId="77777777" w:rsidR="009D56C5" w:rsidRDefault="009D56C5" w:rsidP="00877F9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1E38AE2" w14:textId="77777777" w:rsidR="009D56C5" w:rsidRDefault="009D56C5" w:rsidP="00877F9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153EED8" w14:textId="77777777" w:rsidR="009D56C5" w:rsidRDefault="009D56C5" w:rsidP="00877F9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4E60DC1" w14:textId="77777777" w:rsidR="009D56C5" w:rsidRDefault="009D56C5" w:rsidP="00877F9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CA2F88A" w14:textId="77777777" w:rsidR="009D56C5" w:rsidRDefault="009D56C5" w:rsidP="00877F9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52" w:type="dxa"/>
                </w:tcPr>
                <w:p w14:paraId="23259269" w14:textId="77777777" w:rsidR="009D56C5" w:rsidRDefault="009D56C5" w:rsidP="00877F9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52" w:type="dxa"/>
                </w:tcPr>
                <w:p w14:paraId="736E9C89" w14:textId="77777777" w:rsidR="009D56C5" w:rsidRDefault="009D56C5" w:rsidP="00877F9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5E159A2F" w14:textId="77777777" w:rsidR="009D56C5" w:rsidRPr="009D56C5" w:rsidRDefault="009D56C5" w:rsidP="00877F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6AF" w14:paraId="4E8A633E" w14:textId="045484CC" w:rsidTr="004A554C">
        <w:tc>
          <w:tcPr>
            <w:tcW w:w="7867" w:type="dxa"/>
            <w:gridSpan w:val="5"/>
          </w:tcPr>
          <w:p w14:paraId="73CB1716" w14:textId="77777777" w:rsidR="008E46AF" w:rsidRDefault="008E46AF" w:rsidP="00877F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25831" w14:textId="0023BCB5" w:rsidR="008E46AF" w:rsidRDefault="008E46AF" w:rsidP="00877F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№4</w:t>
            </w:r>
          </w:p>
          <w:p w14:paraId="1F4D26F4" w14:textId="77777777" w:rsidR="008E46AF" w:rsidRDefault="008E46AF" w:rsidP="00877F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7B98F" w14:textId="77777777" w:rsidR="008E46AF" w:rsidRPr="00AB3D28" w:rsidRDefault="008E46AF" w:rsidP="009D56C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B3D2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Инструкция:</w:t>
            </w:r>
          </w:p>
          <w:p w14:paraId="77C68FD1" w14:textId="77777777" w:rsidR="008E46AF" w:rsidRPr="00C04138" w:rsidRDefault="008E46AF" w:rsidP="002E0248">
            <w:pPr>
              <w:pStyle w:val="a4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Опустите высоты из вершин В и С на прямую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</w:t>
            </w:r>
          </w:p>
          <w:p w14:paraId="17884249" w14:textId="77777777" w:rsidR="008E46AF" w:rsidRPr="00AB3D28" w:rsidRDefault="008E46AF" w:rsidP="002E0248">
            <w:pPr>
              <w:pStyle w:val="a4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Докажите равенство треугольников АВК 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CDM</w:t>
            </w:r>
          </w:p>
          <w:p w14:paraId="616399A6" w14:textId="77777777" w:rsidR="008E46AF" w:rsidRDefault="008E46AF" w:rsidP="002E0248">
            <w:pPr>
              <w:pStyle w:val="a4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Трапеция АВСМ состоит из</w:t>
            </w:r>
          </w:p>
          <w:p w14:paraId="450A58CF" w14:textId="77777777" w:rsidR="008E46AF" w:rsidRDefault="008E46AF" w:rsidP="002E0248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r w:rsidRPr="00AB3D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…</w:t>
            </w:r>
          </w:p>
          <w:p w14:paraId="38FDDF6E" w14:textId="77777777" w:rsidR="008E46AF" w:rsidRDefault="008E46AF" w:rsidP="002E0248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….и….</w:t>
            </w:r>
          </w:p>
          <w:p w14:paraId="1996F038" w14:textId="6FEC0F0B" w:rsidR="008E46AF" w:rsidRDefault="008E46AF" w:rsidP="008E46AF">
            <w:pPr>
              <w:pStyle w:val="a4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6AF">
              <w:rPr>
                <w:rFonts w:ascii="Times New Roman" w:hAnsi="Times New Roman" w:cs="Times New Roman"/>
                <w:sz w:val="28"/>
                <w:szCs w:val="28"/>
              </w:rPr>
              <w:t>Вывод: площадь параллелограмма равна площади…</w:t>
            </w:r>
            <w:bookmarkStart w:id="0" w:name="_GoBack"/>
            <w:bookmarkEnd w:id="0"/>
          </w:p>
        </w:tc>
        <w:tc>
          <w:tcPr>
            <w:tcW w:w="7868" w:type="dxa"/>
            <w:gridSpan w:val="5"/>
          </w:tcPr>
          <w:p w14:paraId="39772CB3" w14:textId="478F5C74" w:rsidR="008E46AF" w:rsidRDefault="008E46AF" w:rsidP="002E02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4815" w:dyaOrig="2835" w14:anchorId="2BFA9769">
                <v:shape id="_x0000_i1032" type="#_x0000_t75" style="width:240.75pt;height:141.75pt" o:ole="">
                  <v:imagedata r:id="rId11" o:title=""/>
                </v:shape>
                <o:OLEObject Type="Embed" ProgID="PBrush" ShapeID="_x0000_i1032" DrawAspect="Content" ObjectID="_1721679812" r:id="rId30"/>
              </w:object>
            </w:r>
          </w:p>
        </w:tc>
      </w:tr>
      <w:tr w:rsidR="008E46AF" w14:paraId="2EC37E74" w14:textId="77777777" w:rsidTr="007A56EA">
        <w:tc>
          <w:tcPr>
            <w:tcW w:w="15735" w:type="dxa"/>
            <w:gridSpan w:val="10"/>
          </w:tcPr>
          <w:p w14:paraId="2A341082" w14:textId="77777777" w:rsidR="008E46AF" w:rsidRDefault="008E46AF" w:rsidP="008E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№5</w:t>
            </w:r>
          </w:p>
          <w:p w14:paraId="2A6A2691" w14:textId="77777777" w:rsidR="008E46AF" w:rsidRDefault="008E46AF" w:rsidP="008E46AF">
            <w:pPr>
              <w:tabs>
                <w:tab w:val="left" w:pos="2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5F">
              <w:rPr>
                <w:rFonts w:ascii="Times New Roman" w:hAnsi="Times New Roman" w:cs="Times New Roman"/>
                <w:sz w:val="28"/>
                <w:szCs w:val="28"/>
              </w:rPr>
              <w:t xml:space="preserve">В семье </w:t>
            </w:r>
            <w:proofErr w:type="spellStart"/>
            <w:r w:rsidRPr="0087485F">
              <w:rPr>
                <w:rFonts w:ascii="Times New Roman" w:hAnsi="Times New Roman" w:cs="Times New Roman"/>
                <w:sz w:val="28"/>
                <w:szCs w:val="28"/>
              </w:rPr>
              <w:t>Касеновых</w:t>
            </w:r>
            <w:proofErr w:type="spellEnd"/>
            <w:r w:rsidRPr="0087485F">
              <w:rPr>
                <w:rFonts w:ascii="Times New Roman" w:hAnsi="Times New Roman" w:cs="Times New Roman"/>
                <w:sz w:val="28"/>
                <w:szCs w:val="28"/>
              </w:rPr>
              <w:t xml:space="preserve"> намечается празднование юбилея дедушки. Для того чтобы быстрее накрыть столы </w:t>
            </w:r>
            <w:proofErr w:type="spellStart"/>
            <w:r w:rsidRPr="0087485F">
              <w:rPr>
                <w:rFonts w:ascii="Times New Roman" w:hAnsi="Times New Roman" w:cs="Times New Roman"/>
                <w:sz w:val="28"/>
                <w:szCs w:val="28"/>
              </w:rPr>
              <w:t>Галия</w:t>
            </w:r>
            <w:proofErr w:type="spellEnd"/>
            <w:r w:rsidRPr="0087485F">
              <w:rPr>
                <w:rFonts w:ascii="Times New Roman" w:hAnsi="Times New Roman" w:cs="Times New Roman"/>
                <w:sz w:val="28"/>
                <w:szCs w:val="28"/>
              </w:rPr>
              <w:t xml:space="preserve"> решила приобрести подносы с наибольшей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вместимость</w:t>
            </w:r>
            <w:r w:rsidRPr="0087485F">
              <w:rPr>
                <w:rFonts w:ascii="Times New Roman" w:hAnsi="Times New Roman" w:cs="Times New Roman"/>
                <w:sz w:val="28"/>
                <w:szCs w:val="28"/>
              </w:rPr>
              <w:t>ю. В продаже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485F">
              <w:rPr>
                <w:rFonts w:ascii="Times New Roman" w:hAnsi="Times New Roman" w:cs="Times New Roman"/>
                <w:sz w:val="28"/>
                <w:szCs w:val="28"/>
              </w:rPr>
              <w:t xml:space="preserve"> имеются подносы разных форм (прямоугольные, квадратные, в виде параллелограмма). </w:t>
            </w:r>
            <w:r w:rsidRPr="00C92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485F">
              <w:rPr>
                <w:rFonts w:ascii="Times New Roman" w:hAnsi="Times New Roman" w:cs="Times New Roman"/>
                <w:sz w:val="28"/>
                <w:szCs w:val="28"/>
              </w:rPr>
              <w:t xml:space="preserve">У подносов одинаковый периметр. </w:t>
            </w:r>
            <w:r w:rsidRPr="00C92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Наименьший у</w:t>
            </w:r>
            <w:r w:rsidRPr="00C92F4B">
              <w:rPr>
                <w:rFonts w:ascii="Times New Roman" w:hAnsi="Times New Roman" w:cs="Times New Roman"/>
                <w:sz w:val="28"/>
                <w:szCs w:val="28"/>
              </w:rPr>
              <w:t xml:space="preserve">гол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92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92F4B">
              <w:rPr>
                <w:rFonts w:ascii="Times New Roman" w:hAnsi="Times New Roman" w:cs="Times New Roman"/>
                <w:sz w:val="28"/>
                <w:szCs w:val="28"/>
              </w:rPr>
              <w:t>параллелограмма</w:t>
            </w:r>
            <w:proofErr w:type="gramEnd"/>
            <w:r w:rsidRPr="00C92F4B">
              <w:rPr>
                <w:rFonts w:ascii="Times New Roman" w:hAnsi="Times New Roman" w:cs="Times New Roman"/>
                <w:sz w:val="28"/>
                <w:szCs w:val="28"/>
              </w:rPr>
              <w:t xml:space="preserve"> равен 30</w:t>
            </w:r>
            <w:r w:rsidRPr="00C92F4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.</w:t>
            </w:r>
            <w:proofErr w:type="gramStart"/>
            <w:r w:rsidRPr="0087485F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87485F">
              <w:rPr>
                <w:rFonts w:ascii="Times New Roman" w:hAnsi="Times New Roman" w:cs="Times New Roman"/>
                <w:sz w:val="28"/>
                <w:szCs w:val="28"/>
              </w:rPr>
              <w:t xml:space="preserve"> поднос выбрать </w:t>
            </w:r>
            <w:proofErr w:type="spellStart"/>
            <w:r w:rsidRPr="0087485F">
              <w:rPr>
                <w:rFonts w:ascii="Times New Roman" w:hAnsi="Times New Roman" w:cs="Times New Roman"/>
                <w:sz w:val="28"/>
                <w:szCs w:val="28"/>
              </w:rPr>
              <w:t>Галие</w:t>
            </w:r>
            <w:proofErr w:type="spellEnd"/>
            <w:r w:rsidRPr="0087485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77"/>
              <w:gridCol w:w="7278"/>
            </w:tblGrid>
            <w:tr w:rsidR="008E46AF" w14:paraId="34CEF943" w14:textId="77777777" w:rsidTr="00A60EAD">
              <w:tc>
                <w:tcPr>
                  <w:tcW w:w="7277" w:type="dxa"/>
                </w:tcPr>
                <w:p w14:paraId="45564C43" w14:textId="77777777" w:rsidR="008E46AF" w:rsidRDefault="008E46AF" w:rsidP="00A60EA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1E6B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033D6014" wp14:editId="649B7F7C">
                            <wp:simplePos x="0" y="0"/>
                            <wp:positionH relativeFrom="column">
                              <wp:posOffset>2734945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596900" cy="1403985"/>
                            <wp:effectExtent l="0" t="0" r="12700" b="13970"/>
                            <wp:wrapNone/>
                            <wp:docPr id="10" name="Надпись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96900" cy="14039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bg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CFC6824" w14:textId="77777777" w:rsidR="008E46AF" w:rsidRDefault="008E46AF" w:rsidP="008E46AF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3" type="#_x0000_t202" style="position:absolute;margin-left:215.35pt;margin-top:57pt;width:47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" strokecolor="white [3212]">
                            <v:textbox style="mso-fit-shape-to-text:t">
                              <w:txbxContent>
                                <w:p w14:paraId="6CFC6824" w14:textId="77777777" w:rsidR="008E46AF" w:rsidRDefault="008E46AF" w:rsidP="008E46AF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3C7695EF" wp14:editId="2C62D328">
                            <wp:simplePos x="0" y="0"/>
                            <wp:positionH relativeFrom="column">
                              <wp:posOffset>1924685</wp:posOffset>
                            </wp:positionH>
                            <wp:positionV relativeFrom="paragraph">
                              <wp:posOffset>864870</wp:posOffset>
                            </wp:positionV>
                            <wp:extent cx="50800" cy="0"/>
                            <wp:effectExtent l="0" t="0" r="25400" b="19050"/>
                            <wp:wrapNone/>
                            <wp:docPr id="11" name="Прямая соединительная линия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08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Прямая соединительная линия 11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55pt,68.1pt" to="155.5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664B7D7F" wp14:editId="791A546A">
                        <wp:extent cx="1876425" cy="1255274"/>
                        <wp:effectExtent l="0" t="0" r="0" b="2540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4066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77555" cy="1256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78" w:type="dxa"/>
                </w:tcPr>
                <w:p w14:paraId="1AB87A0A" w14:textId="77777777" w:rsidR="008E46AF" w:rsidRDefault="008E46AF" w:rsidP="00A60EAD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Алгоритм решения</w:t>
                  </w:r>
                </w:p>
                <w:p w14:paraId="322E80FD" w14:textId="77777777" w:rsidR="008E46AF" w:rsidRPr="002E0248" w:rsidRDefault="008E46AF" w:rsidP="008E46AF">
                  <w:pPr>
                    <w:pStyle w:val="a4"/>
                    <w:numPr>
                      <w:ilvl w:val="0"/>
                      <w:numId w:val="25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Вычисли площадь прямоугольника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</w:t>
                  </w:r>
                  <w:r w:rsidRPr="002E02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=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</w:t>
                  </w:r>
                  <w:r w:rsidRPr="002E02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*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</w:t>
                  </w:r>
                </w:p>
                <w:p w14:paraId="3D173BF5" w14:textId="77777777" w:rsidR="008E46AF" w:rsidRPr="00AC29AF" w:rsidRDefault="008E46AF" w:rsidP="00A60EAD">
                  <w:pPr>
                    <w:pStyle w:val="a4"/>
                    <w:numPr>
                      <w:ilvl w:val="0"/>
                      <w:numId w:val="25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Вычисли площадь квадрата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</w:t>
                  </w:r>
                  <w:r w:rsidRPr="00AC29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=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</w:t>
                  </w:r>
                  <w:r w:rsidRPr="00AC29AF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 xml:space="preserve">2 </w:t>
                  </w:r>
                </w:p>
                <w:p w14:paraId="3F63FBDF" w14:textId="77777777" w:rsidR="008E46AF" w:rsidRDefault="008E46AF" w:rsidP="00A60EAD">
                  <w:pPr>
                    <w:pStyle w:val="a4"/>
                    <w:numPr>
                      <w:ilvl w:val="0"/>
                      <w:numId w:val="25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Вычисли площадь параллелограмма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</w:t>
                  </w:r>
                  <w:r w:rsidRPr="002839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=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</w:t>
                  </w:r>
                  <w:r w:rsidRPr="002839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*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</w:t>
                  </w:r>
                  <w:r w:rsidRPr="002839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*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sin</w:t>
                  </w:r>
                  <w:r w:rsidRPr="002839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где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sin</w:t>
                  </w:r>
                  <w:r w:rsidRPr="002839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30</w:t>
                  </w:r>
                  <w:r w:rsidRPr="002839F1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0</w:t>
                  </w:r>
                  <w:r w:rsidRPr="002839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=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oMath>
                  <w:r w:rsidRPr="002839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</w:p>
                <w:p w14:paraId="79C279FE" w14:textId="77777777" w:rsidR="008E46AF" w:rsidRPr="002839F1" w:rsidRDefault="008E46AF" w:rsidP="00A60EAD">
                  <w:pPr>
                    <w:ind w:left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7FCB2125" w14:textId="77777777" w:rsidR="008E46AF" w:rsidRDefault="008E46AF" w:rsidP="002E0248">
            <w:pPr>
              <w:jc w:val="both"/>
            </w:pPr>
          </w:p>
        </w:tc>
      </w:tr>
      <w:tr w:rsidR="009767DC" w14:paraId="5D950A1E" w14:textId="77777777" w:rsidTr="008E46AF">
        <w:tc>
          <w:tcPr>
            <w:tcW w:w="15735" w:type="dxa"/>
            <w:gridSpan w:val="10"/>
          </w:tcPr>
          <w:p w14:paraId="39B20B72" w14:textId="3B439DFE" w:rsidR="009767DC" w:rsidRDefault="002E0248" w:rsidP="00877F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Прилож</w:t>
            </w:r>
            <w:r w:rsidR="00283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ние №</w:t>
            </w:r>
            <w:r w:rsidR="00283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  <w:p w14:paraId="74658C9D" w14:textId="77777777" w:rsidR="009767DC" w:rsidRDefault="009767DC" w:rsidP="009767DC">
            <w:pPr>
              <w:tabs>
                <w:tab w:val="left" w:pos="20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Дифференцированная самостоятельная работа</w:t>
            </w:r>
          </w:p>
          <w:p w14:paraId="76D0572C" w14:textId="77777777" w:rsidR="009767DC" w:rsidRPr="00162C32" w:rsidRDefault="009767DC" w:rsidP="009767DC">
            <w:pPr>
              <w:tabs>
                <w:tab w:val="left" w:pos="20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А. </w:t>
            </w:r>
            <w:r w:rsidRPr="00162C32">
              <w:rPr>
                <w:rFonts w:ascii="Times New Roman" w:hAnsi="Times New Roman" w:cs="Times New Roman"/>
                <w:sz w:val="28"/>
                <w:szCs w:val="28"/>
              </w:rPr>
              <w:t xml:space="preserve">Задан ромб </w:t>
            </w:r>
            <w:r w:rsidRPr="00162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ABCD</w:t>
            </w:r>
            <w:r w:rsidRPr="00162C32">
              <w:rPr>
                <w:rFonts w:ascii="Times New Roman" w:hAnsi="Times New Roman" w:cs="Times New Roman"/>
                <w:sz w:val="28"/>
                <w:szCs w:val="28"/>
              </w:rPr>
              <w:t xml:space="preserve">, сторона которого равна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62C32">
              <w:rPr>
                <w:rFonts w:ascii="Times New Roman" w:hAnsi="Times New Roman" w:cs="Times New Roman"/>
                <w:sz w:val="28"/>
                <w:szCs w:val="28"/>
              </w:rPr>
              <w:t xml:space="preserve"> см.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Больший угол ромба равен 120</w:t>
            </w:r>
            <w:r w:rsidRPr="00162C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Найдите площадь ромба.</w:t>
            </w:r>
          </w:p>
          <w:p w14:paraId="31AD21A8" w14:textId="028800D7" w:rsidR="009767DC" w:rsidRDefault="00BA65AC" w:rsidP="009767DC">
            <w:pPr>
              <w:tabs>
                <w:tab w:val="left" w:pos="2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5AC">
              <w:rPr>
                <w:rFonts w:ascii="Times New Roman" w:hAnsi="Times New Roman" w:cs="Times New Roman"/>
                <w:sz w:val="28"/>
                <w:szCs w:val="28"/>
              </w:rPr>
              <w:t>По данным выбери формулу вычисления площади ромба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подставь данные задачи.</w:t>
            </w:r>
          </w:p>
          <w:p w14:paraId="59F0E872" w14:textId="77777777" w:rsidR="009767DC" w:rsidRDefault="009767DC" w:rsidP="009767DC">
            <w:pPr>
              <w:tabs>
                <w:tab w:val="left" w:pos="20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В.</w:t>
            </w:r>
          </w:p>
          <w:p w14:paraId="0A124305" w14:textId="77777777" w:rsidR="009767DC" w:rsidRDefault="009767DC" w:rsidP="009767DC">
            <w:pPr>
              <w:tabs>
                <w:tab w:val="left" w:pos="2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602A">
              <w:rPr>
                <w:rFonts w:ascii="Times New Roman" w:hAnsi="Times New Roman" w:cs="Times New Roman"/>
                <w:sz w:val="28"/>
                <w:szCs w:val="28"/>
              </w:rPr>
              <w:t>Острый угол параллелограмма равен 30</w:t>
            </w:r>
            <w:r w:rsidRPr="0052602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52602A">
              <w:rPr>
                <w:rFonts w:ascii="Times New Roman" w:hAnsi="Times New Roman" w:cs="Times New Roman"/>
                <w:sz w:val="28"/>
                <w:szCs w:val="28"/>
              </w:rPr>
              <w:t>, а высоты проведенные из вершины тупого угла равны 4см и 5 см. Найдите площадь параллелограмма.</w:t>
            </w:r>
          </w:p>
          <w:p w14:paraId="222518E3" w14:textId="77777777" w:rsidR="002839F1" w:rsidRDefault="002839F1" w:rsidP="002839F1">
            <w:pPr>
              <w:tabs>
                <w:tab w:val="left" w:pos="20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С. </w:t>
            </w:r>
          </w:p>
          <w:p w14:paraId="4BCEF4E0" w14:textId="344578F7" w:rsidR="002839F1" w:rsidRDefault="002839F1" w:rsidP="008E46AF">
            <w:pPr>
              <w:pStyle w:val="af0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C91FB6">
              <w:rPr>
                <w:rFonts w:eastAsia="+mn-ea"/>
                <w:color w:val="000000"/>
                <w:kern w:val="24"/>
                <w:sz w:val="28"/>
                <w:szCs w:val="28"/>
              </w:rPr>
              <w:t>Биссектрисы углов</w:t>
            </w:r>
            <w:proofErr w:type="gramStart"/>
            <w:r w:rsidRPr="00C91FB6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А</w:t>
            </w:r>
            <w:proofErr w:type="gramEnd"/>
            <w:r w:rsidRPr="00C91FB6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и В параллелограмма АВС</w:t>
            </w:r>
            <w:r w:rsidRPr="00C91FB6">
              <w:rPr>
                <w:rFonts w:eastAsia="+mn-ea"/>
                <w:color w:val="000000"/>
                <w:kern w:val="24"/>
                <w:sz w:val="28"/>
                <w:szCs w:val="28"/>
                <w:lang w:val="en-US"/>
              </w:rPr>
              <w:t>D</w:t>
            </w:r>
            <w:r w:rsidRPr="00C91FB6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пересекаются в точке К. Найдите площадь параллелограмма, если ВС=6, а расстояние от точки К до стороны АВ равно 6.</w:t>
            </w:r>
          </w:p>
        </w:tc>
      </w:tr>
      <w:tr w:rsidR="002839F1" w14:paraId="0A4955FD" w14:textId="77777777" w:rsidTr="008E46AF">
        <w:tc>
          <w:tcPr>
            <w:tcW w:w="15735" w:type="dxa"/>
            <w:gridSpan w:val="10"/>
          </w:tcPr>
          <w:p w14:paraId="2C10FFA1" w14:textId="232B7B9D" w:rsidR="002839F1" w:rsidRDefault="002839F1" w:rsidP="002839F1">
            <w:pPr>
              <w:tabs>
                <w:tab w:val="left" w:pos="20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Приложение №7</w:t>
            </w:r>
          </w:p>
          <w:p w14:paraId="419E901E" w14:textId="77777777" w:rsidR="002839F1" w:rsidRPr="002839F1" w:rsidRDefault="002839F1" w:rsidP="002839F1">
            <w:pPr>
              <w:tabs>
                <w:tab w:val="left" w:pos="2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39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Учащийся с ООП выполняет индивидуальное задание:</w:t>
            </w:r>
          </w:p>
          <w:p w14:paraId="7B0BA4C3" w14:textId="77777777" w:rsidR="002839F1" w:rsidRPr="002839F1" w:rsidRDefault="002839F1" w:rsidP="002839F1">
            <w:pPr>
              <w:tabs>
                <w:tab w:val="left" w:pos="2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39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 по готовым чертежам</w:t>
            </w:r>
          </w:p>
          <w:p w14:paraId="08BCD331" w14:textId="77777777" w:rsidR="002839F1" w:rsidRPr="002839F1" w:rsidRDefault="002839F1" w:rsidP="002839F1">
            <w:pPr>
              <w:tabs>
                <w:tab w:val="left" w:pos="2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39F1">
              <w:rPr>
                <w:rFonts w:ascii="Times New Roman" w:hAnsi="Times New Roman" w:cs="Times New Roman"/>
                <w:sz w:val="28"/>
                <w:szCs w:val="28"/>
              </w:rPr>
              <w:t>Найдите площадь параллелограмма, изображённого на рисунке.</w:t>
            </w:r>
          </w:p>
          <w:p w14:paraId="4EFEA623" w14:textId="535BD66F" w:rsidR="002839F1" w:rsidRPr="002839F1" w:rsidRDefault="002839F1" w:rsidP="002839F1">
            <w:pPr>
              <w:tabs>
                <w:tab w:val="left" w:pos="2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39F1">
              <w:rPr>
                <w:rFonts w:ascii="Times New Roman" w:hAnsi="Times New Roman" w:cs="Times New Roman"/>
                <w:sz w:val="28"/>
                <w:szCs w:val="28"/>
              </w:rPr>
              <w:t xml:space="preserve">1)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BFA485" wp14:editId="2DB23E4E">
                  <wp:extent cx="1823085" cy="798830"/>
                  <wp:effectExtent l="0" t="0" r="5715" b="1270"/>
                  <wp:docPr id="295" name="Рисунок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085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839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2)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A9C296" wp14:editId="4972C77D">
                  <wp:extent cx="1122045" cy="822960"/>
                  <wp:effectExtent l="0" t="0" r="1905" b="0"/>
                  <wp:docPr id="296" name="Рисунок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FFB6473" w14:textId="77777777" w:rsidR="002839F1" w:rsidRDefault="002839F1" w:rsidP="002839F1">
            <w:pPr>
              <w:tabs>
                <w:tab w:val="left" w:pos="20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A65AC" w14:paraId="18D0006B" w14:textId="77777777" w:rsidTr="008E46AF">
        <w:tc>
          <w:tcPr>
            <w:tcW w:w="15735" w:type="dxa"/>
            <w:gridSpan w:val="10"/>
          </w:tcPr>
          <w:p w14:paraId="7EACB5D3" w14:textId="65F0F4FA" w:rsidR="00BA65AC" w:rsidRDefault="002839F1" w:rsidP="00877F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Приложение </w:t>
            </w:r>
            <w:r w:rsidR="00BA65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  <w:p w14:paraId="5F3B53B2" w14:textId="77777777" w:rsidR="00BA65AC" w:rsidRDefault="00BA65AC" w:rsidP="00877F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Перед тем как выполнить домашнее задание повтори формулы вычисления площадей параллелограмма, ромба</w:t>
            </w:r>
          </w:p>
          <w:p w14:paraId="69DE8638" w14:textId="7D9ABBB0" w:rsidR="00BA65AC" w:rsidRDefault="00BA65AC" w:rsidP="00877F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Определи по какой формуле решишь задачу, всё известно? Остается подставить и посчитать. Значение синуса нужного угла можно взять в Интернете. </w:t>
            </w:r>
          </w:p>
        </w:tc>
      </w:tr>
    </w:tbl>
    <w:p w14:paraId="48AAF8F8" w14:textId="1410F265" w:rsidR="00877F98" w:rsidRDefault="00877F98" w:rsidP="00A5379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77F98" w:rsidSect="00EE57F5">
      <w:pgSz w:w="16838" w:h="11906" w:orient="landscape"/>
      <w:pgMar w:top="1134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77EC2" w14:textId="77777777" w:rsidR="001E1E32" w:rsidRDefault="001E1E32" w:rsidP="00D12737">
      <w:pPr>
        <w:spacing w:after="0" w:line="240" w:lineRule="auto"/>
      </w:pPr>
      <w:r>
        <w:separator/>
      </w:r>
    </w:p>
  </w:endnote>
  <w:endnote w:type="continuationSeparator" w:id="0">
    <w:p w14:paraId="47C18C79" w14:textId="77777777" w:rsidR="001E1E32" w:rsidRDefault="001E1E32" w:rsidP="00D12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B060402020202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9165D" w14:textId="77777777" w:rsidR="001E1E32" w:rsidRDefault="001E1E32" w:rsidP="00D12737">
      <w:pPr>
        <w:spacing w:after="0" w:line="240" w:lineRule="auto"/>
      </w:pPr>
      <w:r>
        <w:separator/>
      </w:r>
    </w:p>
  </w:footnote>
  <w:footnote w:type="continuationSeparator" w:id="0">
    <w:p w14:paraId="02C84021" w14:textId="77777777" w:rsidR="001E1E32" w:rsidRDefault="001E1E32" w:rsidP="00D12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372E"/>
    <w:multiLevelType w:val="hybridMultilevel"/>
    <w:tmpl w:val="2A00AC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CD2B8C"/>
    <w:multiLevelType w:val="hybridMultilevel"/>
    <w:tmpl w:val="E570B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07180"/>
    <w:multiLevelType w:val="hybridMultilevel"/>
    <w:tmpl w:val="FB92A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256F4"/>
    <w:multiLevelType w:val="hybridMultilevel"/>
    <w:tmpl w:val="410E2470"/>
    <w:lvl w:ilvl="0" w:tplc="85A6B0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36047"/>
    <w:multiLevelType w:val="hybridMultilevel"/>
    <w:tmpl w:val="8A485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116CF"/>
    <w:multiLevelType w:val="hybridMultilevel"/>
    <w:tmpl w:val="99BA0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E1E0D"/>
    <w:multiLevelType w:val="hybridMultilevel"/>
    <w:tmpl w:val="C3C04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543B5"/>
    <w:multiLevelType w:val="hybridMultilevel"/>
    <w:tmpl w:val="94C28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77784"/>
    <w:multiLevelType w:val="hybridMultilevel"/>
    <w:tmpl w:val="99946648"/>
    <w:lvl w:ilvl="0" w:tplc="85A6B0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77CCA"/>
    <w:multiLevelType w:val="hybridMultilevel"/>
    <w:tmpl w:val="A044CD16"/>
    <w:lvl w:ilvl="0" w:tplc="85A6B0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BE3807"/>
    <w:multiLevelType w:val="hybridMultilevel"/>
    <w:tmpl w:val="259A0C4A"/>
    <w:lvl w:ilvl="0" w:tplc="85A6B0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221B6"/>
    <w:multiLevelType w:val="hybridMultilevel"/>
    <w:tmpl w:val="E5F8FD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9946BF9"/>
    <w:multiLevelType w:val="hybridMultilevel"/>
    <w:tmpl w:val="FB78D93E"/>
    <w:lvl w:ilvl="0" w:tplc="85A6B0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CF4930"/>
    <w:multiLevelType w:val="hybridMultilevel"/>
    <w:tmpl w:val="D908B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C6BBA"/>
    <w:multiLevelType w:val="hybridMultilevel"/>
    <w:tmpl w:val="3B0E0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7F4535"/>
    <w:multiLevelType w:val="hybridMultilevel"/>
    <w:tmpl w:val="AD9CE0D8"/>
    <w:lvl w:ilvl="0" w:tplc="85A6B0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B87ED5"/>
    <w:multiLevelType w:val="hybridMultilevel"/>
    <w:tmpl w:val="1A8E3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C05A91"/>
    <w:multiLevelType w:val="hybridMultilevel"/>
    <w:tmpl w:val="7FDC8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C303B1"/>
    <w:multiLevelType w:val="hybridMultilevel"/>
    <w:tmpl w:val="941A3D66"/>
    <w:lvl w:ilvl="0" w:tplc="EC90083C">
      <w:numFmt w:val="bullet"/>
      <w:lvlText w:val=""/>
      <w:lvlJc w:val="left"/>
      <w:pPr>
        <w:ind w:left="386" w:hanging="27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27275FC">
      <w:numFmt w:val="bullet"/>
      <w:lvlText w:val="•"/>
      <w:lvlJc w:val="left"/>
      <w:pPr>
        <w:ind w:left="1832" w:hanging="274"/>
      </w:pPr>
      <w:rPr>
        <w:rFonts w:hint="default"/>
        <w:lang w:val="ru-RU" w:eastAsia="en-US" w:bidi="ar-SA"/>
      </w:rPr>
    </w:lvl>
    <w:lvl w:ilvl="2" w:tplc="B13CDBCC">
      <w:numFmt w:val="bullet"/>
      <w:lvlText w:val="•"/>
      <w:lvlJc w:val="left"/>
      <w:pPr>
        <w:ind w:left="3284" w:hanging="274"/>
      </w:pPr>
      <w:rPr>
        <w:rFonts w:hint="default"/>
        <w:lang w:val="ru-RU" w:eastAsia="en-US" w:bidi="ar-SA"/>
      </w:rPr>
    </w:lvl>
    <w:lvl w:ilvl="3" w:tplc="A6E4213A">
      <w:numFmt w:val="bullet"/>
      <w:lvlText w:val="•"/>
      <w:lvlJc w:val="left"/>
      <w:pPr>
        <w:ind w:left="4737" w:hanging="274"/>
      </w:pPr>
      <w:rPr>
        <w:rFonts w:hint="default"/>
        <w:lang w:val="ru-RU" w:eastAsia="en-US" w:bidi="ar-SA"/>
      </w:rPr>
    </w:lvl>
    <w:lvl w:ilvl="4" w:tplc="003A2DC4">
      <w:numFmt w:val="bullet"/>
      <w:lvlText w:val="•"/>
      <w:lvlJc w:val="left"/>
      <w:pPr>
        <w:ind w:left="6189" w:hanging="274"/>
      </w:pPr>
      <w:rPr>
        <w:rFonts w:hint="default"/>
        <w:lang w:val="ru-RU" w:eastAsia="en-US" w:bidi="ar-SA"/>
      </w:rPr>
    </w:lvl>
    <w:lvl w:ilvl="5" w:tplc="2F8EE156">
      <w:numFmt w:val="bullet"/>
      <w:lvlText w:val="•"/>
      <w:lvlJc w:val="left"/>
      <w:pPr>
        <w:ind w:left="7642" w:hanging="274"/>
      </w:pPr>
      <w:rPr>
        <w:rFonts w:hint="default"/>
        <w:lang w:val="ru-RU" w:eastAsia="en-US" w:bidi="ar-SA"/>
      </w:rPr>
    </w:lvl>
    <w:lvl w:ilvl="6" w:tplc="2084C664">
      <w:numFmt w:val="bullet"/>
      <w:lvlText w:val="•"/>
      <w:lvlJc w:val="left"/>
      <w:pPr>
        <w:ind w:left="9094" w:hanging="274"/>
      </w:pPr>
      <w:rPr>
        <w:rFonts w:hint="default"/>
        <w:lang w:val="ru-RU" w:eastAsia="en-US" w:bidi="ar-SA"/>
      </w:rPr>
    </w:lvl>
    <w:lvl w:ilvl="7" w:tplc="9E06E026">
      <w:numFmt w:val="bullet"/>
      <w:lvlText w:val="•"/>
      <w:lvlJc w:val="left"/>
      <w:pPr>
        <w:ind w:left="10546" w:hanging="274"/>
      </w:pPr>
      <w:rPr>
        <w:rFonts w:hint="default"/>
        <w:lang w:val="ru-RU" w:eastAsia="en-US" w:bidi="ar-SA"/>
      </w:rPr>
    </w:lvl>
    <w:lvl w:ilvl="8" w:tplc="D01C557E">
      <w:numFmt w:val="bullet"/>
      <w:lvlText w:val="•"/>
      <w:lvlJc w:val="left"/>
      <w:pPr>
        <w:ind w:left="11999" w:hanging="274"/>
      </w:pPr>
      <w:rPr>
        <w:rFonts w:hint="default"/>
        <w:lang w:val="ru-RU" w:eastAsia="en-US" w:bidi="ar-SA"/>
      </w:rPr>
    </w:lvl>
  </w:abstractNum>
  <w:abstractNum w:abstractNumId="19">
    <w:nsid w:val="5D154227"/>
    <w:multiLevelType w:val="hybridMultilevel"/>
    <w:tmpl w:val="34D0581E"/>
    <w:lvl w:ilvl="0" w:tplc="85A6B0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EE37BC"/>
    <w:multiLevelType w:val="hybridMultilevel"/>
    <w:tmpl w:val="E1FC2F20"/>
    <w:lvl w:ilvl="0" w:tplc="85A6B0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4631A9"/>
    <w:multiLevelType w:val="hybridMultilevel"/>
    <w:tmpl w:val="A35EC6D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C25C3"/>
    <w:multiLevelType w:val="hybridMultilevel"/>
    <w:tmpl w:val="DC1CC2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4E25C4D"/>
    <w:multiLevelType w:val="hybridMultilevel"/>
    <w:tmpl w:val="60FC3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2D2DED"/>
    <w:multiLevelType w:val="hybridMultilevel"/>
    <w:tmpl w:val="4A52BE04"/>
    <w:lvl w:ilvl="0" w:tplc="85A6B0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865EB9"/>
    <w:multiLevelType w:val="hybridMultilevel"/>
    <w:tmpl w:val="3D04300C"/>
    <w:lvl w:ilvl="0" w:tplc="85A6B00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6"/>
  </w:num>
  <w:num w:numId="4">
    <w:abstractNumId w:val="23"/>
  </w:num>
  <w:num w:numId="5">
    <w:abstractNumId w:val="11"/>
  </w:num>
  <w:num w:numId="6">
    <w:abstractNumId w:val="7"/>
  </w:num>
  <w:num w:numId="7">
    <w:abstractNumId w:val="12"/>
  </w:num>
  <w:num w:numId="8">
    <w:abstractNumId w:val="20"/>
  </w:num>
  <w:num w:numId="9">
    <w:abstractNumId w:val="19"/>
  </w:num>
  <w:num w:numId="10">
    <w:abstractNumId w:val="8"/>
  </w:num>
  <w:num w:numId="11">
    <w:abstractNumId w:val="10"/>
  </w:num>
  <w:num w:numId="12">
    <w:abstractNumId w:val="24"/>
  </w:num>
  <w:num w:numId="13">
    <w:abstractNumId w:val="3"/>
  </w:num>
  <w:num w:numId="14">
    <w:abstractNumId w:val="14"/>
  </w:num>
  <w:num w:numId="15">
    <w:abstractNumId w:val="0"/>
  </w:num>
  <w:num w:numId="16">
    <w:abstractNumId w:val="13"/>
  </w:num>
  <w:num w:numId="17">
    <w:abstractNumId w:val="22"/>
  </w:num>
  <w:num w:numId="18">
    <w:abstractNumId w:val="18"/>
  </w:num>
  <w:num w:numId="19">
    <w:abstractNumId w:val="15"/>
  </w:num>
  <w:num w:numId="20">
    <w:abstractNumId w:val="25"/>
  </w:num>
  <w:num w:numId="21">
    <w:abstractNumId w:val="1"/>
  </w:num>
  <w:num w:numId="22">
    <w:abstractNumId w:val="17"/>
  </w:num>
  <w:num w:numId="23">
    <w:abstractNumId w:val="2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F98"/>
    <w:rsid w:val="00011E6B"/>
    <w:rsid w:val="00025B73"/>
    <w:rsid w:val="00036DD8"/>
    <w:rsid w:val="00053DD5"/>
    <w:rsid w:val="00066186"/>
    <w:rsid w:val="00095D57"/>
    <w:rsid w:val="000B64B7"/>
    <w:rsid w:val="000C5F09"/>
    <w:rsid w:val="000C7FF5"/>
    <w:rsid w:val="000E2E93"/>
    <w:rsid w:val="000F79C0"/>
    <w:rsid w:val="00101214"/>
    <w:rsid w:val="00115771"/>
    <w:rsid w:val="00127323"/>
    <w:rsid w:val="00150956"/>
    <w:rsid w:val="00162C32"/>
    <w:rsid w:val="001B3CCA"/>
    <w:rsid w:val="001C2B79"/>
    <w:rsid w:val="001E1E32"/>
    <w:rsid w:val="001F21AB"/>
    <w:rsid w:val="001F272E"/>
    <w:rsid w:val="00212AB3"/>
    <w:rsid w:val="002143CD"/>
    <w:rsid w:val="0021716A"/>
    <w:rsid w:val="00226990"/>
    <w:rsid w:val="0024255E"/>
    <w:rsid w:val="0025375C"/>
    <w:rsid w:val="002839F1"/>
    <w:rsid w:val="002C2360"/>
    <w:rsid w:val="002C6E76"/>
    <w:rsid w:val="002D7D5E"/>
    <w:rsid w:val="002E0248"/>
    <w:rsid w:val="002F4EEA"/>
    <w:rsid w:val="002F7DB9"/>
    <w:rsid w:val="00324110"/>
    <w:rsid w:val="00341DB3"/>
    <w:rsid w:val="00370842"/>
    <w:rsid w:val="00383EAE"/>
    <w:rsid w:val="003B7613"/>
    <w:rsid w:val="003C0A9A"/>
    <w:rsid w:val="003C0D94"/>
    <w:rsid w:val="003D37EA"/>
    <w:rsid w:val="003D61DD"/>
    <w:rsid w:val="003E588F"/>
    <w:rsid w:val="00430D13"/>
    <w:rsid w:val="00451ED1"/>
    <w:rsid w:val="0048539F"/>
    <w:rsid w:val="00494009"/>
    <w:rsid w:val="004954E3"/>
    <w:rsid w:val="004B1A1D"/>
    <w:rsid w:val="004B35D3"/>
    <w:rsid w:val="00521B14"/>
    <w:rsid w:val="0052602A"/>
    <w:rsid w:val="00531794"/>
    <w:rsid w:val="00584B9E"/>
    <w:rsid w:val="005A2804"/>
    <w:rsid w:val="005C6C32"/>
    <w:rsid w:val="005F471E"/>
    <w:rsid w:val="005F54E4"/>
    <w:rsid w:val="006155E0"/>
    <w:rsid w:val="006240E2"/>
    <w:rsid w:val="00651173"/>
    <w:rsid w:val="00652DDE"/>
    <w:rsid w:val="0065790C"/>
    <w:rsid w:val="00660819"/>
    <w:rsid w:val="0066400B"/>
    <w:rsid w:val="00666BB4"/>
    <w:rsid w:val="00672BC1"/>
    <w:rsid w:val="00687B57"/>
    <w:rsid w:val="00695013"/>
    <w:rsid w:val="006A5487"/>
    <w:rsid w:val="006B4CD0"/>
    <w:rsid w:val="006B5948"/>
    <w:rsid w:val="006C5389"/>
    <w:rsid w:val="006E4F40"/>
    <w:rsid w:val="006F159C"/>
    <w:rsid w:val="00715BA9"/>
    <w:rsid w:val="00753241"/>
    <w:rsid w:val="00766DA4"/>
    <w:rsid w:val="007A1706"/>
    <w:rsid w:val="007A1885"/>
    <w:rsid w:val="007A1D0D"/>
    <w:rsid w:val="007A2DC4"/>
    <w:rsid w:val="007A6E97"/>
    <w:rsid w:val="007C0991"/>
    <w:rsid w:val="007F312C"/>
    <w:rsid w:val="00813339"/>
    <w:rsid w:val="00832DF3"/>
    <w:rsid w:val="00833DB9"/>
    <w:rsid w:val="00837C7B"/>
    <w:rsid w:val="00873D99"/>
    <w:rsid w:val="0087485F"/>
    <w:rsid w:val="00877F98"/>
    <w:rsid w:val="008A0652"/>
    <w:rsid w:val="008A7D8F"/>
    <w:rsid w:val="008B0594"/>
    <w:rsid w:val="008B400F"/>
    <w:rsid w:val="008D0843"/>
    <w:rsid w:val="008E46AF"/>
    <w:rsid w:val="0092263E"/>
    <w:rsid w:val="009375B1"/>
    <w:rsid w:val="00970658"/>
    <w:rsid w:val="009767DC"/>
    <w:rsid w:val="009B53EF"/>
    <w:rsid w:val="009C47A9"/>
    <w:rsid w:val="009D3545"/>
    <w:rsid w:val="009D4667"/>
    <w:rsid w:val="009D56C5"/>
    <w:rsid w:val="009F4991"/>
    <w:rsid w:val="009F4FD3"/>
    <w:rsid w:val="00A0150C"/>
    <w:rsid w:val="00A112C0"/>
    <w:rsid w:val="00A21B3C"/>
    <w:rsid w:val="00A22AE6"/>
    <w:rsid w:val="00A24B72"/>
    <w:rsid w:val="00A47CC3"/>
    <w:rsid w:val="00A5379A"/>
    <w:rsid w:val="00AB3D28"/>
    <w:rsid w:val="00AC29AF"/>
    <w:rsid w:val="00AE4EE4"/>
    <w:rsid w:val="00AF0261"/>
    <w:rsid w:val="00AF2BE8"/>
    <w:rsid w:val="00B00FB5"/>
    <w:rsid w:val="00B55D5C"/>
    <w:rsid w:val="00B644AE"/>
    <w:rsid w:val="00B744FC"/>
    <w:rsid w:val="00BA65AC"/>
    <w:rsid w:val="00BB4BA0"/>
    <w:rsid w:val="00BD355D"/>
    <w:rsid w:val="00BE5122"/>
    <w:rsid w:val="00BF511E"/>
    <w:rsid w:val="00BF566E"/>
    <w:rsid w:val="00C04138"/>
    <w:rsid w:val="00C140E4"/>
    <w:rsid w:val="00C549D6"/>
    <w:rsid w:val="00C5631D"/>
    <w:rsid w:val="00C660C9"/>
    <w:rsid w:val="00C91FB6"/>
    <w:rsid w:val="00C92F4B"/>
    <w:rsid w:val="00CA326C"/>
    <w:rsid w:val="00CB5938"/>
    <w:rsid w:val="00CC205F"/>
    <w:rsid w:val="00D12737"/>
    <w:rsid w:val="00D267F0"/>
    <w:rsid w:val="00D51F4B"/>
    <w:rsid w:val="00D81793"/>
    <w:rsid w:val="00D91140"/>
    <w:rsid w:val="00DA4C81"/>
    <w:rsid w:val="00DC2CDC"/>
    <w:rsid w:val="00DE78FE"/>
    <w:rsid w:val="00E12FD3"/>
    <w:rsid w:val="00E13A5A"/>
    <w:rsid w:val="00E37B46"/>
    <w:rsid w:val="00E578B2"/>
    <w:rsid w:val="00E6481F"/>
    <w:rsid w:val="00EA1EB6"/>
    <w:rsid w:val="00EC0E5A"/>
    <w:rsid w:val="00ED2922"/>
    <w:rsid w:val="00ED3BCF"/>
    <w:rsid w:val="00EE289D"/>
    <w:rsid w:val="00EE57F5"/>
    <w:rsid w:val="00F02960"/>
    <w:rsid w:val="00F4019E"/>
    <w:rsid w:val="00F649C4"/>
    <w:rsid w:val="00FA20B3"/>
    <w:rsid w:val="00FD640C"/>
    <w:rsid w:val="00FE30EA"/>
    <w:rsid w:val="00FF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30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5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66D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CC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B3CCA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3D99"/>
    <w:rPr>
      <w:color w:val="954F72" w:themeColor="followedHyperlink"/>
      <w:u w:val="single"/>
    </w:rPr>
  </w:style>
  <w:style w:type="character" w:styleId="a9">
    <w:name w:val="Placeholder Text"/>
    <w:basedOn w:val="a0"/>
    <w:uiPriority w:val="99"/>
    <w:semiHidden/>
    <w:rsid w:val="00D81793"/>
    <w:rPr>
      <w:color w:val="808080"/>
    </w:rPr>
  </w:style>
  <w:style w:type="paragraph" w:styleId="aa">
    <w:name w:val="Body Text"/>
    <w:basedOn w:val="a"/>
    <w:link w:val="ab"/>
    <w:uiPriority w:val="99"/>
    <w:semiHidden/>
    <w:unhideWhenUsed/>
    <w:rsid w:val="0011577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15771"/>
  </w:style>
  <w:style w:type="table" w:customStyle="1" w:styleId="TableNormal">
    <w:name w:val="Table Normal"/>
    <w:uiPriority w:val="2"/>
    <w:semiHidden/>
    <w:unhideWhenUsed/>
    <w:qFormat/>
    <w:rsid w:val="001157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57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D12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12737"/>
  </w:style>
  <w:style w:type="paragraph" w:styleId="ae">
    <w:name w:val="footer"/>
    <w:basedOn w:val="a"/>
    <w:link w:val="af"/>
    <w:uiPriority w:val="99"/>
    <w:unhideWhenUsed/>
    <w:rsid w:val="00D12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12737"/>
  </w:style>
  <w:style w:type="paragraph" w:styleId="af0">
    <w:name w:val="Normal (Web)"/>
    <w:basedOn w:val="a"/>
    <w:uiPriority w:val="99"/>
    <w:unhideWhenUsed/>
    <w:rsid w:val="00C9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5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66D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CC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B3CCA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3D99"/>
    <w:rPr>
      <w:color w:val="954F72" w:themeColor="followedHyperlink"/>
      <w:u w:val="single"/>
    </w:rPr>
  </w:style>
  <w:style w:type="character" w:styleId="a9">
    <w:name w:val="Placeholder Text"/>
    <w:basedOn w:val="a0"/>
    <w:uiPriority w:val="99"/>
    <w:semiHidden/>
    <w:rsid w:val="00D81793"/>
    <w:rPr>
      <w:color w:val="808080"/>
    </w:rPr>
  </w:style>
  <w:style w:type="paragraph" w:styleId="aa">
    <w:name w:val="Body Text"/>
    <w:basedOn w:val="a"/>
    <w:link w:val="ab"/>
    <w:uiPriority w:val="99"/>
    <w:semiHidden/>
    <w:unhideWhenUsed/>
    <w:rsid w:val="0011577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15771"/>
  </w:style>
  <w:style w:type="table" w:customStyle="1" w:styleId="TableNormal">
    <w:name w:val="Table Normal"/>
    <w:uiPriority w:val="2"/>
    <w:semiHidden/>
    <w:unhideWhenUsed/>
    <w:qFormat/>
    <w:rsid w:val="001157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57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D12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12737"/>
  </w:style>
  <w:style w:type="paragraph" w:styleId="ae">
    <w:name w:val="footer"/>
    <w:basedOn w:val="a"/>
    <w:link w:val="af"/>
    <w:uiPriority w:val="99"/>
    <w:unhideWhenUsed/>
    <w:rsid w:val="00D12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12737"/>
  </w:style>
  <w:style w:type="paragraph" w:styleId="af0">
    <w:name w:val="Normal (Web)"/>
    <w:basedOn w:val="a"/>
    <w:uiPriority w:val="99"/>
    <w:unhideWhenUsed/>
    <w:rsid w:val="00C9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oleObject" Target="embeddings/oleObject5.bin"/><Relationship Id="rId26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diagramQuickStyle" Target="diagrams/quickStyle1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image" Target="media/image7.png"/><Relationship Id="rId33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diagramLayout" Target="diagrams/layout1.xml"/><Relationship Id="rId29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6.png"/><Relationship Id="rId32" Type="http://schemas.openxmlformats.org/officeDocument/2006/relationships/image" Target="media/image11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microsoft.com/office/2007/relationships/diagramDrawing" Target="diagrams/drawing1.xml"/><Relationship Id="rId28" Type="http://schemas.openxmlformats.org/officeDocument/2006/relationships/image" Target="media/image9.png"/><Relationship Id="rId10" Type="http://schemas.openxmlformats.org/officeDocument/2006/relationships/oleObject" Target="embeddings/oleObject1.bin"/><Relationship Id="rId19" Type="http://schemas.openxmlformats.org/officeDocument/2006/relationships/diagramData" Target="diagrams/data1.xml"/><Relationship Id="rId31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diagramColors" Target="diagrams/colors1.xml"/><Relationship Id="rId27" Type="http://schemas.openxmlformats.org/officeDocument/2006/relationships/oleObject" Target="embeddings/oleObject6.bin"/><Relationship Id="rId30" Type="http://schemas.openxmlformats.org/officeDocument/2006/relationships/oleObject" Target="embeddings/oleObject8.bin"/><Relationship Id="rId35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3EFB18-00D4-4AE9-8092-AD4B4EB4B63C}" type="doc">
      <dgm:prSet loTypeId="urn:microsoft.com/office/officeart/2009/3/layout/StepUp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D169488-00DF-4617-90B3-F7FBE3ACB9B9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5-7 б</a:t>
          </a:r>
        </a:p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мне нужна помощь при решении задач на нахождение площади параллелограмма</a:t>
          </a:r>
        </a:p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3522C29-D645-4BB1-BD9D-0B1EE95FA559}" type="parTrans" cxnId="{F6F385C5-4DE8-4B23-B638-65F66F151ED2}">
      <dgm:prSet/>
      <dgm:spPr/>
      <dgm:t>
        <a:bodyPr/>
        <a:lstStyle/>
        <a:p>
          <a:endParaRPr lang="ru-RU"/>
        </a:p>
      </dgm:t>
    </dgm:pt>
    <dgm:pt modelId="{CA474F5E-B630-4463-807B-FE8BD475D731}" type="sibTrans" cxnId="{F6F385C5-4DE8-4B23-B638-65F66F151ED2}">
      <dgm:prSet/>
      <dgm:spPr/>
      <dgm:t>
        <a:bodyPr/>
        <a:lstStyle/>
        <a:p>
          <a:endParaRPr lang="ru-RU"/>
        </a:p>
      </dgm:t>
    </dgm:pt>
    <dgm:pt modelId="{1DFAB407-B6BD-43D7-A892-9C013E7E3C35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8-10б</a:t>
          </a:r>
        </a:p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Я могу решить задачи на нахождение площади, но затрудняюсь при нахождении неизвестных элементов для решения</a:t>
          </a:r>
        </a:p>
      </dgm:t>
    </dgm:pt>
    <dgm:pt modelId="{43E4EF03-4D43-437E-9246-B9E7F7E842C8}" type="parTrans" cxnId="{50DCCDEB-E6A1-423B-8D91-D8F4D713587C}">
      <dgm:prSet/>
      <dgm:spPr/>
      <dgm:t>
        <a:bodyPr/>
        <a:lstStyle/>
        <a:p>
          <a:endParaRPr lang="ru-RU"/>
        </a:p>
      </dgm:t>
    </dgm:pt>
    <dgm:pt modelId="{281980F6-68FB-4A9E-98E8-89A93A916128}" type="sibTrans" cxnId="{50DCCDEB-E6A1-423B-8D91-D8F4D713587C}">
      <dgm:prSet/>
      <dgm:spPr/>
      <dgm:t>
        <a:bodyPr/>
        <a:lstStyle/>
        <a:p>
          <a:endParaRPr lang="ru-RU"/>
        </a:p>
      </dgm:t>
    </dgm:pt>
    <dgm:pt modelId="{B0E274C2-B116-4854-82A2-7DD289425B23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11-12 б</a:t>
          </a:r>
        </a:p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я уверенно решу задачу на нахождение площади параллелограмма</a:t>
          </a:r>
        </a:p>
      </dgm:t>
    </dgm:pt>
    <dgm:pt modelId="{4625E532-2B04-4C96-B64F-5470BAE32667}" type="parTrans" cxnId="{2C9191B8-B833-4CE4-A94E-EB01D6BDC58D}">
      <dgm:prSet/>
      <dgm:spPr/>
      <dgm:t>
        <a:bodyPr/>
        <a:lstStyle/>
        <a:p>
          <a:endParaRPr lang="ru-RU"/>
        </a:p>
      </dgm:t>
    </dgm:pt>
    <dgm:pt modelId="{4882FD1F-B8AA-4489-976E-4D942AF806CB}" type="sibTrans" cxnId="{2C9191B8-B833-4CE4-A94E-EB01D6BDC58D}">
      <dgm:prSet/>
      <dgm:spPr/>
      <dgm:t>
        <a:bodyPr/>
        <a:lstStyle/>
        <a:p>
          <a:endParaRPr lang="ru-RU"/>
        </a:p>
      </dgm:t>
    </dgm:pt>
    <dgm:pt modelId="{78A0790B-49B6-4B05-B06F-E8CAD978122C}" type="pres">
      <dgm:prSet presAssocID="{623EFB18-00D4-4AE9-8092-AD4B4EB4B63C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1960C922-6E2A-4CD7-8ADA-0BD25595658B}" type="pres">
      <dgm:prSet presAssocID="{9D169488-00DF-4617-90B3-F7FBE3ACB9B9}" presName="composite" presStyleCnt="0"/>
      <dgm:spPr/>
    </dgm:pt>
    <dgm:pt modelId="{6BA3124D-86BA-4562-BBCD-BC32D737078E}" type="pres">
      <dgm:prSet presAssocID="{9D169488-00DF-4617-90B3-F7FBE3ACB9B9}" presName="LShape" presStyleLbl="alignNode1" presStyleIdx="0" presStyleCnt="5"/>
      <dgm:spPr/>
    </dgm:pt>
    <dgm:pt modelId="{A84C9137-8EC8-4518-9E86-4E5CE15117FD}" type="pres">
      <dgm:prSet presAssocID="{9D169488-00DF-4617-90B3-F7FBE3ACB9B9}" presName="ParentText" presStyleLbl="revTx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55F466-036F-41AA-AFD4-15EC39BE45DC}" type="pres">
      <dgm:prSet presAssocID="{9D169488-00DF-4617-90B3-F7FBE3ACB9B9}" presName="Triangle" presStyleLbl="alignNode1" presStyleIdx="1" presStyleCnt="5"/>
      <dgm:spPr/>
    </dgm:pt>
    <dgm:pt modelId="{7F9D4654-DD4E-4E56-B2A2-9FDE87BFDA66}" type="pres">
      <dgm:prSet presAssocID="{CA474F5E-B630-4463-807B-FE8BD475D731}" presName="sibTrans" presStyleCnt="0"/>
      <dgm:spPr/>
    </dgm:pt>
    <dgm:pt modelId="{407449BE-E090-4A55-A7E0-4DA0745F02CC}" type="pres">
      <dgm:prSet presAssocID="{CA474F5E-B630-4463-807B-FE8BD475D731}" presName="space" presStyleCnt="0"/>
      <dgm:spPr/>
    </dgm:pt>
    <dgm:pt modelId="{3DA6D936-C851-4971-929C-5BAC4EEE2D19}" type="pres">
      <dgm:prSet presAssocID="{1DFAB407-B6BD-43D7-A892-9C013E7E3C35}" presName="composite" presStyleCnt="0"/>
      <dgm:spPr/>
    </dgm:pt>
    <dgm:pt modelId="{BC58335A-1FC6-42C4-B8CE-E678ADDF9ACC}" type="pres">
      <dgm:prSet presAssocID="{1DFAB407-B6BD-43D7-A892-9C013E7E3C35}" presName="LShape" presStyleLbl="alignNode1" presStyleIdx="2" presStyleCnt="5"/>
      <dgm:spPr/>
    </dgm:pt>
    <dgm:pt modelId="{232B09F6-DCA7-48F4-8583-BC8808DBE6E9}" type="pres">
      <dgm:prSet presAssocID="{1DFAB407-B6BD-43D7-A892-9C013E7E3C35}" presName="ParentText" presStyleLbl="revTx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860E7F5-7F55-4171-A170-58ECDD1CD957}" type="pres">
      <dgm:prSet presAssocID="{1DFAB407-B6BD-43D7-A892-9C013E7E3C35}" presName="Triangle" presStyleLbl="alignNode1" presStyleIdx="3" presStyleCnt="5"/>
      <dgm:spPr/>
    </dgm:pt>
    <dgm:pt modelId="{999FEA67-85AE-4759-93D7-F279C5181A20}" type="pres">
      <dgm:prSet presAssocID="{281980F6-68FB-4A9E-98E8-89A93A916128}" presName="sibTrans" presStyleCnt="0"/>
      <dgm:spPr/>
    </dgm:pt>
    <dgm:pt modelId="{9A7D4473-3369-48DB-88CD-6572A71B2947}" type="pres">
      <dgm:prSet presAssocID="{281980F6-68FB-4A9E-98E8-89A93A916128}" presName="space" presStyleCnt="0"/>
      <dgm:spPr/>
    </dgm:pt>
    <dgm:pt modelId="{E2C8B2E3-199E-4A46-8C2D-84A67D917F45}" type="pres">
      <dgm:prSet presAssocID="{B0E274C2-B116-4854-82A2-7DD289425B23}" presName="composite" presStyleCnt="0"/>
      <dgm:spPr/>
    </dgm:pt>
    <dgm:pt modelId="{1C0CA980-F013-406E-932E-1BFE099BBF8F}" type="pres">
      <dgm:prSet presAssocID="{B0E274C2-B116-4854-82A2-7DD289425B23}" presName="LShape" presStyleLbl="alignNode1" presStyleIdx="4" presStyleCnt="5"/>
      <dgm:spPr/>
    </dgm:pt>
    <dgm:pt modelId="{6D25DA10-1B36-49C5-9747-E31CE927CECD}" type="pres">
      <dgm:prSet presAssocID="{B0E274C2-B116-4854-82A2-7DD289425B23}" presName="ParentText" presStyleLbl="revTx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AE8BD2C-BB36-4CFD-8829-57D7DB72548C}" type="presOf" srcId="{9D169488-00DF-4617-90B3-F7FBE3ACB9B9}" destId="{A84C9137-8EC8-4518-9E86-4E5CE15117FD}" srcOrd="0" destOrd="0" presId="urn:microsoft.com/office/officeart/2009/3/layout/StepUpProcess"/>
    <dgm:cxn modelId="{61D3CC55-6CA0-4DA1-9496-033FEAF32B79}" type="presOf" srcId="{1DFAB407-B6BD-43D7-A892-9C013E7E3C35}" destId="{232B09F6-DCA7-48F4-8583-BC8808DBE6E9}" srcOrd="0" destOrd="0" presId="urn:microsoft.com/office/officeart/2009/3/layout/StepUpProcess"/>
    <dgm:cxn modelId="{F6F385C5-4DE8-4B23-B638-65F66F151ED2}" srcId="{623EFB18-00D4-4AE9-8092-AD4B4EB4B63C}" destId="{9D169488-00DF-4617-90B3-F7FBE3ACB9B9}" srcOrd="0" destOrd="0" parTransId="{13522C29-D645-4BB1-BD9D-0B1EE95FA559}" sibTransId="{CA474F5E-B630-4463-807B-FE8BD475D731}"/>
    <dgm:cxn modelId="{10B09C60-1277-42F9-9412-C1F7E1C6CBB7}" type="presOf" srcId="{623EFB18-00D4-4AE9-8092-AD4B4EB4B63C}" destId="{78A0790B-49B6-4B05-B06F-E8CAD978122C}" srcOrd="0" destOrd="0" presId="urn:microsoft.com/office/officeart/2009/3/layout/StepUpProcess"/>
    <dgm:cxn modelId="{50DCCDEB-E6A1-423B-8D91-D8F4D713587C}" srcId="{623EFB18-00D4-4AE9-8092-AD4B4EB4B63C}" destId="{1DFAB407-B6BD-43D7-A892-9C013E7E3C35}" srcOrd="1" destOrd="0" parTransId="{43E4EF03-4D43-437E-9246-B9E7F7E842C8}" sibTransId="{281980F6-68FB-4A9E-98E8-89A93A916128}"/>
    <dgm:cxn modelId="{2C9191B8-B833-4CE4-A94E-EB01D6BDC58D}" srcId="{623EFB18-00D4-4AE9-8092-AD4B4EB4B63C}" destId="{B0E274C2-B116-4854-82A2-7DD289425B23}" srcOrd="2" destOrd="0" parTransId="{4625E532-2B04-4C96-B64F-5470BAE32667}" sibTransId="{4882FD1F-B8AA-4489-976E-4D942AF806CB}"/>
    <dgm:cxn modelId="{E165D35E-E100-4750-A651-FF746FAFA29D}" type="presOf" srcId="{B0E274C2-B116-4854-82A2-7DD289425B23}" destId="{6D25DA10-1B36-49C5-9747-E31CE927CECD}" srcOrd="0" destOrd="0" presId="urn:microsoft.com/office/officeart/2009/3/layout/StepUpProcess"/>
    <dgm:cxn modelId="{287F8285-9B72-4E2A-B7F6-9908A67570C8}" type="presParOf" srcId="{78A0790B-49B6-4B05-B06F-E8CAD978122C}" destId="{1960C922-6E2A-4CD7-8ADA-0BD25595658B}" srcOrd="0" destOrd="0" presId="urn:microsoft.com/office/officeart/2009/3/layout/StepUpProcess"/>
    <dgm:cxn modelId="{23864C8E-03F5-4F06-A37E-956C9FA71D51}" type="presParOf" srcId="{1960C922-6E2A-4CD7-8ADA-0BD25595658B}" destId="{6BA3124D-86BA-4562-BBCD-BC32D737078E}" srcOrd="0" destOrd="0" presId="urn:microsoft.com/office/officeart/2009/3/layout/StepUpProcess"/>
    <dgm:cxn modelId="{973366DF-94FE-4D99-8DAB-040D6B596095}" type="presParOf" srcId="{1960C922-6E2A-4CD7-8ADA-0BD25595658B}" destId="{A84C9137-8EC8-4518-9E86-4E5CE15117FD}" srcOrd="1" destOrd="0" presId="urn:microsoft.com/office/officeart/2009/3/layout/StepUpProcess"/>
    <dgm:cxn modelId="{347BC85E-3BF0-46D6-8AFE-B7969DACF358}" type="presParOf" srcId="{1960C922-6E2A-4CD7-8ADA-0BD25595658B}" destId="{8555F466-036F-41AA-AFD4-15EC39BE45DC}" srcOrd="2" destOrd="0" presId="urn:microsoft.com/office/officeart/2009/3/layout/StepUpProcess"/>
    <dgm:cxn modelId="{930A9657-FC99-4924-BE23-7BFA43FEAAA8}" type="presParOf" srcId="{78A0790B-49B6-4B05-B06F-E8CAD978122C}" destId="{7F9D4654-DD4E-4E56-B2A2-9FDE87BFDA66}" srcOrd="1" destOrd="0" presId="urn:microsoft.com/office/officeart/2009/3/layout/StepUpProcess"/>
    <dgm:cxn modelId="{C36BA831-C300-4274-B251-52ABBDF15414}" type="presParOf" srcId="{7F9D4654-DD4E-4E56-B2A2-9FDE87BFDA66}" destId="{407449BE-E090-4A55-A7E0-4DA0745F02CC}" srcOrd="0" destOrd="0" presId="urn:microsoft.com/office/officeart/2009/3/layout/StepUpProcess"/>
    <dgm:cxn modelId="{7FD84EFD-E852-42DD-B4E6-361CE450DE1B}" type="presParOf" srcId="{78A0790B-49B6-4B05-B06F-E8CAD978122C}" destId="{3DA6D936-C851-4971-929C-5BAC4EEE2D19}" srcOrd="2" destOrd="0" presId="urn:microsoft.com/office/officeart/2009/3/layout/StepUpProcess"/>
    <dgm:cxn modelId="{60C83F14-CDDB-460E-8B1E-07C2E57D9F8F}" type="presParOf" srcId="{3DA6D936-C851-4971-929C-5BAC4EEE2D19}" destId="{BC58335A-1FC6-42C4-B8CE-E678ADDF9ACC}" srcOrd="0" destOrd="0" presId="urn:microsoft.com/office/officeart/2009/3/layout/StepUpProcess"/>
    <dgm:cxn modelId="{8EEFB1D1-8DBE-4337-BF0B-1999EFA2D8C7}" type="presParOf" srcId="{3DA6D936-C851-4971-929C-5BAC4EEE2D19}" destId="{232B09F6-DCA7-48F4-8583-BC8808DBE6E9}" srcOrd="1" destOrd="0" presId="urn:microsoft.com/office/officeart/2009/3/layout/StepUpProcess"/>
    <dgm:cxn modelId="{FE5B123E-E210-49CE-8FD7-742D58F59F78}" type="presParOf" srcId="{3DA6D936-C851-4971-929C-5BAC4EEE2D19}" destId="{C860E7F5-7F55-4171-A170-58ECDD1CD957}" srcOrd="2" destOrd="0" presId="urn:microsoft.com/office/officeart/2009/3/layout/StepUpProcess"/>
    <dgm:cxn modelId="{844054EB-C747-4EE2-98ED-D13FF79885AA}" type="presParOf" srcId="{78A0790B-49B6-4B05-B06F-E8CAD978122C}" destId="{999FEA67-85AE-4759-93D7-F279C5181A20}" srcOrd="3" destOrd="0" presId="urn:microsoft.com/office/officeart/2009/3/layout/StepUpProcess"/>
    <dgm:cxn modelId="{3A1A6D06-BF3C-4349-89A3-AF7483B21517}" type="presParOf" srcId="{999FEA67-85AE-4759-93D7-F279C5181A20}" destId="{9A7D4473-3369-48DB-88CD-6572A71B2947}" srcOrd="0" destOrd="0" presId="urn:microsoft.com/office/officeart/2009/3/layout/StepUpProcess"/>
    <dgm:cxn modelId="{87F8922A-3877-4BFF-964D-BB079E53768D}" type="presParOf" srcId="{78A0790B-49B6-4B05-B06F-E8CAD978122C}" destId="{E2C8B2E3-199E-4A46-8C2D-84A67D917F45}" srcOrd="4" destOrd="0" presId="urn:microsoft.com/office/officeart/2009/3/layout/StepUpProcess"/>
    <dgm:cxn modelId="{6D6D8D27-04CC-42C8-9B33-59BD54957920}" type="presParOf" srcId="{E2C8B2E3-199E-4A46-8C2D-84A67D917F45}" destId="{1C0CA980-F013-406E-932E-1BFE099BBF8F}" srcOrd="0" destOrd="0" presId="urn:microsoft.com/office/officeart/2009/3/layout/StepUpProcess"/>
    <dgm:cxn modelId="{15D12379-2A49-457C-9397-8D8856438229}" type="presParOf" srcId="{E2C8B2E3-199E-4A46-8C2D-84A67D917F45}" destId="{6D25DA10-1B36-49C5-9747-E31CE927CECD}" srcOrd="1" destOrd="0" presId="urn:microsoft.com/office/officeart/2009/3/layout/StepUpProcess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A3124D-86BA-4562-BBCD-BC32D737078E}">
      <dsp:nvSpPr>
        <dsp:cNvPr id="0" name=""/>
        <dsp:cNvSpPr/>
      </dsp:nvSpPr>
      <dsp:spPr>
        <a:xfrm rot="5400000">
          <a:off x="214260" y="498053"/>
          <a:ext cx="642967" cy="1069883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84C9137-8EC8-4518-9E86-4E5CE15117FD}">
      <dsp:nvSpPr>
        <dsp:cNvPr id="0" name=""/>
        <dsp:cNvSpPr/>
      </dsp:nvSpPr>
      <dsp:spPr>
        <a:xfrm>
          <a:off x="106932" y="817718"/>
          <a:ext cx="965896" cy="8466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5-7 б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мне нужна помощь при решении задач на нахождение площади параллелограмма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06932" y="817718"/>
        <a:ext cx="965896" cy="846665"/>
      </dsp:txXfrm>
    </dsp:sp>
    <dsp:sp modelId="{8555F466-036F-41AA-AFD4-15EC39BE45DC}">
      <dsp:nvSpPr>
        <dsp:cNvPr id="0" name=""/>
        <dsp:cNvSpPr/>
      </dsp:nvSpPr>
      <dsp:spPr>
        <a:xfrm>
          <a:off x="890585" y="419287"/>
          <a:ext cx="182244" cy="182244"/>
        </a:xfrm>
        <a:prstGeom prst="triangle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58335A-1FC6-42C4-B8CE-E678ADDF9ACC}">
      <dsp:nvSpPr>
        <dsp:cNvPr id="0" name=""/>
        <dsp:cNvSpPr/>
      </dsp:nvSpPr>
      <dsp:spPr>
        <a:xfrm rot="5400000">
          <a:off x="1396706" y="205455"/>
          <a:ext cx="642967" cy="1069883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2B09F6-DCA7-48F4-8583-BC8808DBE6E9}">
      <dsp:nvSpPr>
        <dsp:cNvPr id="0" name=""/>
        <dsp:cNvSpPr/>
      </dsp:nvSpPr>
      <dsp:spPr>
        <a:xfrm>
          <a:off x="1289379" y="525120"/>
          <a:ext cx="965896" cy="8466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8-10б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Я могу решить задачи на нахождение площади, но затрудняюсь при нахождении неизвестных элементов для решения</a:t>
          </a:r>
        </a:p>
      </dsp:txBody>
      <dsp:txXfrm>
        <a:off x="1289379" y="525120"/>
        <a:ext cx="965896" cy="846665"/>
      </dsp:txXfrm>
    </dsp:sp>
    <dsp:sp modelId="{C860E7F5-7F55-4171-A170-58ECDD1CD957}">
      <dsp:nvSpPr>
        <dsp:cNvPr id="0" name=""/>
        <dsp:cNvSpPr/>
      </dsp:nvSpPr>
      <dsp:spPr>
        <a:xfrm>
          <a:off x="2073031" y="126689"/>
          <a:ext cx="182244" cy="182244"/>
        </a:xfrm>
        <a:prstGeom prst="triangle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0CA980-F013-406E-932E-1BFE099BBF8F}">
      <dsp:nvSpPr>
        <dsp:cNvPr id="0" name=""/>
        <dsp:cNvSpPr/>
      </dsp:nvSpPr>
      <dsp:spPr>
        <a:xfrm rot="5400000">
          <a:off x="2579153" y="-87141"/>
          <a:ext cx="642967" cy="1069883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D25DA10-1B36-49C5-9747-E31CE927CECD}">
      <dsp:nvSpPr>
        <dsp:cNvPr id="0" name=""/>
        <dsp:cNvSpPr/>
      </dsp:nvSpPr>
      <dsp:spPr>
        <a:xfrm>
          <a:off x="2471825" y="232523"/>
          <a:ext cx="965896" cy="8466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11-12 б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я уверенно решу задачу на нахождение площади параллелограмма</a:t>
          </a:r>
        </a:p>
      </dsp:txBody>
      <dsp:txXfrm>
        <a:off x="2471825" y="232523"/>
        <a:ext cx="965896" cy="8466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AACE2-53FA-41CB-8897-DD2583C01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Смайлова Улмекен Мухитовна</dc:creator>
  <cp:lastModifiedBy>User</cp:lastModifiedBy>
  <cp:revision>2</cp:revision>
  <cp:lastPrinted>2022-08-10T16:00:00Z</cp:lastPrinted>
  <dcterms:created xsi:type="dcterms:W3CDTF">2022-08-10T17:37:00Z</dcterms:created>
  <dcterms:modified xsi:type="dcterms:W3CDTF">2022-08-10T17:37:00Z</dcterms:modified>
</cp:coreProperties>
</file>