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7D" w:rsidRPr="00404B7D" w:rsidRDefault="00404B7D" w:rsidP="00404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Лидерство в спорте: как воспитать характер победителя?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Лидерство в спорте – это не только способность вести команду за собой, но и умение брать на себя ответственность, сохранять уверенность в сложных ситуациях и стремиться к самосовершенствованию. Как же воспитать в себе характер победителя?</w:t>
      </w:r>
    </w:p>
    <w:p w:rsidR="00404B7D" w:rsidRPr="00404B7D" w:rsidRDefault="00404B7D" w:rsidP="00404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Установка на успех и мотивация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стать победителем, важно иметь сильную внутреннюю мотивацию. Настоящие лидеры в спорте ставят перед собой </w:t>
      </w:r>
      <w:proofErr w:type="gramStart"/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амбициозные</w:t>
      </w:r>
      <w:proofErr w:type="gramEnd"/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реалистичные цели и работают над их достижением.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Формируйте привычку ставить перед собой четкие цели (например, улучшить время на дистанции, увеличить количество повторений в упражнении).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Развитие дисциплины и самоконтроля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 невозможно без самодисциплины. Умение тренироваться регулярно, следить за питанием, соблюдать режим сна и восстановления – важные качества спортсмена.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Ведите дневник тренировок, следите за прогрессом и не позволяйте себе пропускать занятия без веской причины.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Умение справляться с неудачами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победе всегда сопровождается поражениями. Настоящий лидер умеет анализировать ошибки и использовать их как стимул для роста.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того чтобы расстраиваться из-за проигрыша, задайте себе вопрос: «Чему я могу научиться из этой ситуации?»</w:t>
      </w:r>
    </w:p>
    <w:p w:rsidR="00404B7D" w:rsidRPr="00404B7D" w:rsidRDefault="00404B7D" w:rsidP="00404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Командная работа и вдохновение других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индивидуальных видах спорта важны наставники, тренеры, партнеры по тренировкам. Лидерство – это не только личный успех, но и способность мотивировать других.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Практикуйте поддержку своих товарищей по команде, помогайте им преодолевать трудности.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Развитие уверенности в себе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устойчивость и вера в свои силы – ключ к лидерству в спорте. Чем увереннее спортсмен, тем выше его шансы на успех.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техники визуализации – представляйте, как выполняете упражнения или соревнуетесь на высшем уровне.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Работа над физической и ментальной подготовкой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Лидер в спорте должен быть не только физически сильным, но и психологически устойчивым. Важна работа с концентрацией внимания, стрессоустойчивостью и эмоциональным фоном.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Осваивайте техники дыхания и медитации, чтобы сохранять спокойствие в ответственные моменты.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 в спорте – это сочетание уверенности, дисциплины, упорства и умения мотивировать себя и окружающих. Воспитать характер победителя можно через ежедневную работу над собой, преодоление трудностей и стремление к самосовершенствованию.</w:t>
      </w:r>
    </w:p>
    <w:p w:rsidR="00404B7D" w:rsidRPr="00404B7D" w:rsidRDefault="00404B7D" w:rsidP="0040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победитель – это не тот, кто никогда не проигрывает, а тот, кто никогда не сдается!</w:t>
      </w:r>
    </w:p>
    <w:p w:rsidR="00EB20F0" w:rsidRPr="00404B7D" w:rsidRDefault="00404B7D" w:rsidP="00404B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4B7D">
        <w:rPr>
          <w:rFonts w:ascii="Times New Roman" w:hAnsi="Times New Roman" w:cs="Times New Roman"/>
          <w:b/>
          <w:sz w:val="28"/>
          <w:szCs w:val="28"/>
        </w:rPr>
        <w:t xml:space="preserve">    КГУ «</w:t>
      </w:r>
      <w:proofErr w:type="gramStart"/>
      <w:r w:rsidRPr="00404B7D">
        <w:rPr>
          <w:rFonts w:ascii="Times New Roman" w:hAnsi="Times New Roman" w:cs="Times New Roman"/>
          <w:b/>
          <w:sz w:val="28"/>
          <w:szCs w:val="28"/>
        </w:rPr>
        <w:t>Казанская</w:t>
      </w:r>
      <w:proofErr w:type="gramEnd"/>
      <w:r w:rsidRPr="00404B7D">
        <w:rPr>
          <w:rFonts w:ascii="Times New Roman" w:hAnsi="Times New Roman" w:cs="Times New Roman"/>
          <w:b/>
          <w:sz w:val="28"/>
          <w:szCs w:val="28"/>
        </w:rPr>
        <w:t xml:space="preserve"> ОШ»</w:t>
      </w:r>
    </w:p>
    <w:p w:rsidR="00404B7D" w:rsidRPr="00404B7D" w:rsidRDefault="00404B7D" w:rsidP="00404B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04B7D">
        <w:rPr>
          <w:rFonts w:ascii="Times New Roman" w:hAnsi="Times New Roman" w:cs="Times New Roman"/>
          <w:b/>
          <w:sz w:val="28"/>
          <w:szCs w:val="28"/>
        </w:rPr>
        <w:t>Еримов</w:t>
      </w:r>
      <w:proofErr w:type="spellEnd"/>
      <w:r w:rsidRPr="00404B7D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sectPr w:rsidR="00404B7D" w:rsidRPr="0040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05"/>
    <w:rsid w:val="00404B7D"/>
    <w:rsid w:val="00442405"/>
    <w:rsid w:val="00E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4B7D"/>
    <w:rPr>
      <w:b/>
      <w:bCs/>
    </w:rPr>
  </w:style>
  <w:style w:type="paragraph" w:styleId="a4">
    <w:name w:val="Normal (Web)"/>
    <w:basedOn w:val="a"/>
    <w:uiPriority w:val="99"/>
    <w:semiHidden/>
    <w:unhideWhenUsed/>
    <w:rsid w:val="0040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4B7D"/>
    <w:rPr>
      <w:b/>
      <w:bCs/>
    </w:rPr>
  </w:style>
  <w:style w:type="paragraph" w:styleId="a4">
    <w:name w:val="Normal (Web)"/>
    <w:basedOn w:val="a"/>
    <w:uiPriority w:val="99"/>
    <w:semiHidden/>
    <w:unhideWhenUsed/>
    <w:rsid w:val="0040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Damirka</dc:creator>
  <cp:keywords/>
  <dc:description/>
  <cp:lastModifiedBy>Damirka</cp:lastModifiedBy>
  <cp:revision>3</cp:revision>
  <dcterms:created xsi:type="dcterms:W3CDTF">2025-02-24T14:18:00Z</dcterms:created>
  <dcterms:modified xsi:type="dcterms:W3CDTF">2025-02-24T14:19:00Z</dcterms:modified>
</cp:coreProperties>
</file>