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851" w:rsidRDefault="00FE7851" w:rsidP="00FE7851">
      <w:pPr>
        <w:shd w:val="clear" w:color="auto" w:fill="FFFFFF"/>
        <w:spacing w:after="0" w:line="240" w:lineRule="auto"/>
        <w:ind w:left="5812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Рассмотрено на заседании</w:t>
      </w:r>
    </w:p>
    <w:p w:rsidR="00FE7851" w:rsidRDefault="00FE7851" w:rsidP="00FE7851">
      <w:pPr>
        <w:shd w:val="clear" w:color="auto" w:fill="FFFFFF"/>
        <w:spacing w:after="0" w:line="240" w:lineRule="auto"/>
        <w:ind w:left="5812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Ц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икловой комиссии ________________</w:t>
      </w:r>
    </w:p>
    <w:p w:rsidR="00FE7851" w:rsidRDefault="00FE7851" w:rsidP="00FE7851">
      <w:pPr>
        <w:shd w:val="clear" w:color="auto" w:fill="FFFFFF"/>
        <w:spacing w:after="0" w:line="240" w:lineRule="auto"/>
        <w:ind w:left="5812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Протокол №__ от «_» _________20__г</w:t>
      </w:r>
    </w:p>
    <w:p w:rsidR="00FE7851" w:rsidRDefault="00FE7851" w:rsidP="00FE7851">
      <w:pPr>
        <w:shd w:val="clear" w:color="auto" w:fill="FFFFFF"/>
        <w:spacing w:after="0" w:line="240" w:lineRule="auto"/>
        <w:ind w:left="5812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Председатель цикловой комиссии</w:t>
      </w:r>
    </w:p>
    <w:p w:rsidR="00FE7851" w:rsidRDefault="00FE7851" w:rsidP="00FE7851">
      <w:pPr>
        <w:shd w:val="clear" w:color="auto" w:fill="FFFFFF"/>
        <w:spacing w:after="0" w:line="240" w:lineRule="auto"/>
        <w:ind w:left="5812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___________________________________</w:t>
      </w:r>
    </w:p>
    <w:p w:rsidR="00FE7851" w:rsidRDefault="00FE7851" w:rsidP="00FE7851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FE7851" w:rsidRDefault="00FE7851" w:rsidP="00FE7851">
      <w:pPr>
        <w:shd w:val="clear" w:color="auto" w:fill="FFFFFF"/>
        <w:spacing w:after="0" w:line="240" w:lineRule="auto"/>
        <w:jc w:val="right"/>
        <w:textAlignment w:val="baseline"/>
        <w:outlineLvl w:val="2"/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</w:pPr>
    </w:p>
    <w:p w:rsidR="00C2160E" w:rsidRPr="00054D1C" w:rsidRDefault="00954CA1" w:rsidP="00E9737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color w:val="1E1E1E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 xml:space="preserve">Учреждение </w:t>
      </w:r>
      <w:r w:rsidR="00FB65E8">
        <w:rPr>
          <w:rFonts w:ascii="Times New Roman" w:eastAsia="Times New Roman" w:hAnsi="Times New Roman" w:cs="Times New Roman"/>
          <w:color w:val="1E1E1E"/>
          <w:sz w:val="24"/>
          <w:szCs w:val="24"/>
          <w:lang w:eastAsia="ru-RU"/>
        </w:rPr>
        <w:t>Колледж «Престиж»</w:t>
      </w:r>
    </w:p>
    <w:p w:rsidR="00280350" w:rsidRPr="00C2160E" w:rsidRDefault="00E32310" w:rsidP="00E97373">
      <w:pPr>
        <w:shd w:val="clear" w:color="auto" w:fill="FFFFFF"/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color w:val="1E1E1E"/>
          <w:sz w:val="28"/>
          <w:szCs w:val="24"/>
          <w:lang w:eastAsia="ru-RU"/>
        </w:rPr>
      </w:pPr>
      <w:r w:rsidRPr="00C2160E">
        <w:rPr>
          <w:rFonts w:ascii="Times New Roman" w:eastAsia="Times New Roman" w:hAnsi="Times New Roman" w:cs="Times New Roman"/>
          <w:b/>
          <w:color w:val="1E1E1E"/>
          <w:sz w:val="28"/>
          <w:szCs w:val="24"/>
          <w:lang w:eastAsia="ru-RU"/>
        </w:rPr>
        <w:t xml:space="preserve">Поурочный план </w:t>
      </w:r>
    </w:p>
    <w:p w:rsidR="00452CAE" w:rsidRDefault="00D5386F" w:rsidP="00452CAE">
      <w:pPr>
        <w:shd w:val="clear" w:color="auto" w:fill="FFFFFF"/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Cs w:val="24"/>
          <w:lang w:eastAsia="ru-RU"/>
        </w:rPr>
      </w:pPr>
      <w:r w:rsidRPr="00D124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D2BD78" wp14:editId="72BB6D1F">
                <wp:simplePos x="0" y="0"/>
                <wp:positionH relativeFrom="column">
                  <wp:posOffset>497840</wp:posOffset>
                </wp:positionH>
                <wp:positionV relativeFrom="paragraph">
                  <wp:posOffset>215900</wp:posOffset>
                </wp:positionV>
                <wp:extent cx="5448300" cy="0"/>
                <wp:effectExtent l="9525" t="10160" r="9525" b="8890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8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4715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9.2pt;margin-top:17pt;width:429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n/L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"/>
            </w:pict>
          </mc:Fallback>
        </mc:AlternateContent>
      </w:r>
      <w:r w:rsidR="00D124A9" w:rsidRPr="00D124A9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>№ 35</w:t>
      </w:r>
      <w:r w:rsidR="00FB2999" w:rsidRPr="00D124A9">
        <w:rPr>
          <w:rFonts w:ascii="Times New Roman" w:hAnsi="Times New Roman" w:cs="Times New Roman"/>
          <w:b/>
          <w:noProof/>
          <w:sz w:val="24"/>
          <w:szCs w:val="24"/>
          <w:lang w:val="kk-KZ" w:eastAsia="ru-RU"/>
        </w:rPr>
        <w:t xml:space="preserve"> </w:t>
      </w:r>
      <w:r w:rsidR="00D124A9" w:rsidRPr="00D124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Тема 25</w:t>
      </w:r>
      <w:r w:rsidR="00FB2999" w:rsidRPr="00D124A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</w:t>
      </w:r>
      <w:r w:rsidR="00D124A9" w:rsidRPr="00D124A9">
        <w:rPr>
          <w:rFonts w:ascii="Times New Roman" w:hAnsi="Times New Roman" w:cs="Times New Roman"/>
          <w:b/>
          <w:bCs/>
          <w:sz w:val="24"/>
          <w:szCs w:val="24"/>
          <w:lang w:val="kk-KZ"/>
        </w:rPr>
        <w:t>Алгоритмы и программы.</w:t>
      </w:r>
      <w:r w:rsidR="00D124A9" w:rsidRPr="00D124A9">
        <w:rPr>
          <w:rFonts w:ascii="Times New Roman" w:hAnsi="Times New Roman" w:cs="Times New Roman"/>
          <w:sz w:val="24"/>
          <w:szCs w:val="24"/>
        </w:rPr>
        <w:t xml:space="preserve"> </w:t>
      </w:r>
      <w:r w:rsidR="00D124A9" w:rsidRPr="00D124A9">
        <w:rPr>
          <w:rFonts w:ascii="Times New Roman" w:hAnsi="Times New Roman" w:cs="Times New Roman"/>
          <w:b/>
          <w:sz w:val="24"/>
          <w:szCs w:val="24"/>
        </w:rPr>
        <w:t>Работа со строками</w:t>
      </w:r>
      <w:r w:rsidR="00E32310" w:rsidRPr="00E3231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br/>
      </w:r>
      <w:r w:rsidR="00E32310" w:rsidRPr="00C2160E">
        <w:rPr>
          <w:rFonts w:ascii="Times New Roman" w:eastAsia="Times New Roman" w:hAnsi="Times New Roman" w:cs="Times New Roman"/>
          <w:color w:val="000000"/>
          <w:spacing w:val="2"/>
          <w:szCs w:val="24"/>
          <w:lang w:eastAsia="ru-RU"/>
        </w:rPr>
        <w:t>(тема занятия)</w:t>
      </w:r>
    </w:p>
    <w:p w:rsidR="00452CAE" w:rsidRPr="00452CAE" w:rsidRDefault="00452CAE" w:rsidP="00452CAE">
      <w:pPr>
        <w:shd w:val="clear" w:color="auto" w:fill="FFFFFF"/>
        <w:spacing w:after="0" w:line="28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pacing w:val="2"/>
          <w:szCs w:val="24"/>
          <w:lang w:eastAsia="ru-RU"/>
        </w:rPr>
      </w:pPr>
    </w:p>
    <w:tbl>
      <w:tblPr>
        <w:tblStyle w:val="a3"/>
        <w:tblW w:w="963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9"/>
      </w:tblGrid>
      <w:tr w:rsidR="00452CAE" w:rsidTr="00452CAE">
        <w:tc>
          <w:tcPr>
            <w:tcW w:w="9639" w:type="dxa"/>
          </w:tcPr>
          <w:p w:rsidR="00452CAE" w:rsidRPr="00FB2999" w:rsidRDefault="00452CAE" w:rsidP="00452CAE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Наименование модуля /дисциплины: </w:t>
            </w:r>
            <w:r w:rsidR="00FB299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kk-KZ" w:eastAsia="ru-RU"/>
              </w:rPr>
              <w:t>Информатика</w:t>
            </w:r>
          </w:p>
          <w:p w:rsidR="00452CAE" w:rsidRPr="00103535" w:rsidRDefault="00452CAE" w:rsidP="00777709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 xml:space="preserve">Подготовил педагог: </w:t>
            </w:r>
            <w:r w:rsidR="00FB65E8" w:rsidRPr="00C527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Цымбота О.О</w:t>
            </w:r>
            <w:r w:rsidRPr="00C527F7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   </w:t>
            </w:r>
            <w:r w:rsidRPr="004215A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"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2</w:t>
            </w:r>
            <w:r w:rsidR="0077770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4</w:t>
            </w:r>
            <w:r w:rsidR="001035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" 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февраля</w:t>
            </w:r>
            <w:r w:rsidRPr="004215A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202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>3</w:t>
            </w:r>
            <w:r w:rsidR="00C5132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4215A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года</w:t>
            </w:r>
          </w:p>
        </w:tc>
      </w:tr>
      <w:tr w:rsidR="00452CAE" w:rsidTr="00452CAE">
        <w:tc>
          <w:tcPr>
            <w:tcW w:w="9639" w:type="dxa"/>
          </w:tcPr>
          <w:p w:rsidR="00452CAE" w:rsidRPr="00C527F7" w:rsidRDefault="00452CAE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</w:pPr>
            <w:r w:rsidRPr="00C527F7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1. Общие сведения</w:t>
            </w:r>
          </w:p>
          <w:p w:rsidR="00FB65E8" w:rsidRPr="00FB65E8" w:rsidRDefault="00452CAE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kk-KZ" w:eastAsia="ru-RU"/>
              </w:rPr>
            </w:pPr>
            <w:r w:rsidRPr="00C527F7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="00103535" w:rsidRPr="00C527F7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Курс, группы</w:t>
            </w:r>
            <w:r w:rsidR="00103535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="00FB2999" w:rsidRPr="00FB65E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val="kk-KZ" w:eastAsia="ru-RU"/>
              </w:rPr>
              <w:t>1</w:t>
            </w:r>
            <w:r w:rsidR="00103535" w:rsidRPr="00FB65E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 xml:space="preserve"> курс,</w:t>
            </w:r>
            <w:r w:rsidR="00FB65E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 xml:space="preserve"> </w:t>
            </w:r>
            <w:proofErr w:type="spellStart"/>
            <w:r w:rsidR="00FB65E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гр</w:t>
            </w:r>
            <w:proofErr w:type="spellEnd"/>
            <w:r w:rsidR="00FB65E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 xml:space="preserve"> 1ПО1</w:t>
            </w:r>
          </w:p>
          <w:p w:rsidR="00452CAE" w:rsidRPr="00103535" w:rsidRDefault="00452CAE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Тип </w:t>
            </w:r>
            <w:r w:rsidRP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занятия: </w:t>
            </w:r>
            <w:r w:rsidR="00D124A9" w:rsidRPr="00D124A9">
              <w:rPr>
                <w:rFonts w:ascii="Times New Roman" w:hAnsi="Times New Roman" w:cs="Times New Roman"/>
                <w:sz w:val="24"/>
                <w:szCs w:val="24"/>
              </w:rPr>
              <w:t>Изучение и первичное запоминание знаний и способов деятельности</w:t>
            </w:r>
            <w:r w:rsidR="00D124A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2CAE" w:rsidRPr="00BE3879" w:rsidRDefault="00452CAE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C527F7">
              <w:rPr>
                <w:rFonts w:ascii="Times New Roman" w:eastAsia="Times New Roman" w:hAnsi="Times New Roman" w:cs="Times New Roman"/>
                <w:b/>
                <w:color w:val="000000"/>
                <w:spacing w:val="2"/>
                <w:sz w:val="24"/>
                <w:szCs w:val="24"/>
                <w:lang w:eastAsia="ru-RU"/>
              </w:rPr>
              <w:t> 2. Цели, задачи</w:t>
            </w: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: </w:t>
            </w:r>
          </w:p>
          <w:p w:rsidR="000F5CC4" w:rsidRPr="000F5CC4" w:rsidRDefault="00452CAE" w:rsidP="00D124A9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52CAE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/>
              </w:rPr>
              <w:t>Образовательная:</w:t>
            </w:r>
            <w:r w:rsidR="00C5132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="00F75254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Узнает: 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kk-KZ" w:eastAsia="ru-RU"/>
              </w:rPr>
              <w:t xml:space="preserve">понятие алгоритма, 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основные его виды и получит знания о работе со строковыми данными.</w:t>
            </w:r>
          </w:p>
          <w:p w:rsidR="00452CAE" w:rsidRPr="00BE3879" w:rsidRDefault="00452CAE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52CAE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/>
              </w:rPr>
              <w:t>Развивающая:</w:t>
            </w: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активизация мысленной деятельности студентов, развитие логического мышления, развитие познавательных интересов, развитие способности выделять главное, сравнивать, обобщать, анализировать, развитие интереса к будущей профессии.</w:t>
            </w:r>
          </w:p>
          <w:p w:rsidR="00452CAE" w:rsidRDefault="00452CAE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452CAE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/>
              </w:rPr>
              <w:t>Воспитательная:</w:t>
            </w: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способствовать расширению кругозора студентов, воспитание внимательности, аккуратности, дисциплинированности.</w:t>
            </w:r>
          </w:p>
          <w:p w:rsidR="00640185" w:rsidRPr="00640185" w:rsidRDefault="00640185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640185"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/>
              </w:rPr>
              <w:t>Методическая тема: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применение информационно-коммуникационных технологий на уроках информатики.</w:t>
            </w:r>
          </w:p>
          <w:p w:rsidR="0077313E" w:rsidRPr="00BE3879" w:rsidRDefault="00502408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Задачи: дать представление о типах 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алгоритма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. Изучить 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тип данных «строка»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. Уметь 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обрабатывать строковые данные на языке 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>Python</w:t>
            </w:r>
            <w:r w:rsidR="00D124A9" w:rsidRPr="00D54A8E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.</w:t>
            </w:r>
            <w:r w:rsid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</w:p>
          <w:p w:rsidR="00452CAE" w:rsidRDefault="00452CAE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2.1 Перечень профессиональных умений, которыми овладеют обучающиеся в процессе учебного занятия</w:t>
            </w:r>
          </w:p>
          <w:p w:rsidR="0077313E" w:rsidRPr="00452CAE" w:rsidRDefault="0077313E" w:rsidP="00452CAE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</w:p>
        </w:tc>
      </w:tr>
      <w:tr w:rsidR="00452CAE" w:rsidTr="00452CAE">
        <w:tc>
          <w:tcPr>
            <w:tcW w:w="9639" w:type="dxa"/>
          </w:tcPr>
          <w:p w:rsidR="00452CAE" w:rsidRPr="00BE3879" w:rsidRDefault="00452CAE" w:rsidP="00452CAE">
            <w:pPr>
              <w:shd w:val="clear" w:color="auto" w:fill="FFFFFF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2.2 Результаты обучения:</w:t>
            </w:r>
          </w:p>
          <w:p w:rsidR="00452CAE" w:rsidRPr="00BE3879" w:rsidRDefault="00452CAE" w:rsidP="00452CAE">
            <w:pPr>
              <w:shd w:val="clear" w:color="auto" w:fill="FFFFFF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Критерии оценки:</w:t>
            </w:r>
          </w:p>
          <w:p w:rsidR="000C7D0A" w:rsidRPr="00D124A9" w:rsidRDefault="00452CAE" w:rsidP="00D124A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24A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1)</w:t>
            </w:r>
            <w:r w:rsidRPr="00D12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124A9" w:rsidRPr="00D124A9">
              <w:rPr>
                <w:rFonts w:ascii="Times New Roman" w:hAnsi="Times New Roman" w:cs="Times New Roman"/>
                <w:sz w:val="24"/>
                <w:szCs w:val="24"/>
              </w:rPr>
              <w:t>Может написать код на языке программирования, используя функции и процедуры</w:t>
            </w:r>
            <w:r w:rsidR="00FB2999" w:rsidRPr="00D124A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</w:t>
            </w:r>
          </w:p>
          <w:p w:rsidR="0077313E" w:rsidRPr="00452CAE" w:rsidRDefault="00452CAE" w:rsidP="00452CAE">
            <w:pPr>
              <w:shd w:val="clear" w:color="auto" w:fill="FFFFFF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2</w:t>
            </w:r>
            <w:r w:rsidRPr="00F4756A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) </w:t>
            </w:r>
            <w:r w:rsidR="00FB2999" w:rsidRPr="00FB29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Приводит примеры, описывающие закономерности развития аппаратного и обеспечения.</w:t>
            </w:r>
          </w:p>
        </w:tc>
      </w:tr>
      <w:tr w:rsidR="00452CAE" w:rsidRPr="00FB2999" w:rsidTr="00452CAE">
        <w:tc>
          <w:tcPr>
            <w:tcW w:w="9639" w:type="dxa"/>
          </w:tcPr>
          <w:p w:rsidR="00452CAE" w:rsidRPr="00BE3879" w:rsidRDefault="00452CAE" w:rsidP="00452CAE">
            <w:pPr>
              <w:shd w:val="clear" w:color="auto" w:fill="FFFFFF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3. Оснащение занятия</w:t>
            </w:r>
          </w:p>
          <w:p w:rsidR="00452CAE" w:rsidRPr="00BE3879" w:rsidRDefault="00452CAE" w:rsidP="00452CAE">
            <w:pPr>
              <w:shd w:val="clear" w:color="auto" w:fill="FFFFFF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3.1 Учебно-методическое оснащение, справочная литература: Презентация, Электронные книги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, Веб сайт</w:t>
            </w:r>
          </w:p>
          <w:p w:rsidR="00452CAE" w:rsidRDefault="00452CAE" w:rsidP="00452CAE">
            <w:pPr>
              <w:shd w:val="clear" w:color="auto" w:fill="FFFFFF"/>
              <w:spacing w:line="285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</w:pP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3.2 Техническое оснащение, материалы: ПК,</w:t>
            </w:r>
            <w:r w:rsidR="00FB65E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E387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en-US" w:eastAsia="ru-RU"/>
              </w:rPr>
              <w:t>Windows</w:t>
            </w:r>
            <w:r w:rsidR="00FB65E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 7, 10, 11</w:t>
            </w:r>
          </w:p>
          <w:p w:rsidR="00452CAE" w:rsidRPr="00296E1C" w:rsidRDefault="00452CAE" w:rsidP="0078302E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</w:p>
        </w:tc>
      </w:tr>
    </w:tbl>
    <w:p w:rsidR="004F4F71" w:rsidRDefault="004F4F71" w:rsidP="003F2955">
      <w:pPr>
        <w:tabs>
          <w:tab w:val="left" w:pos="5898"/>
        </w:tabs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4F4F71" w:rsidRDefault="004F4F71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br w:type="page"/>
      </w:r>
    </w:p>
    <w:p w:rsidR="00452CAE" w:rsidRPr="00A35D87" w:rsidRDefault="00452CAE" w:rsidP="003F2955">
      <w:pPr>
        <w:tabs>
          <w:tab w:val="left" w:pos="5898"/>
        </w:tabs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A35D87">
        <w:rPr>
          <w:rFonts w:ascii="Times New Roman" w:hAnsi="Times New Roman" w:cs="Times New Roman"/>
          <w:b/>
          <w:sz w:val="24"/>
          <w:szCs w:val="24"/>
          <w:lang w:val="kk-KZ"/>
        </w:rPr>
        <w:lastRenderedPageBreak/>
        <w:t>Содержание урока:</w:t>
      </w:r>
    </w:p>
    <w:tbl>
      <w:tblPr>
        <w:tblStyle w:val="a3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560"/>
        <w:gridCol w:w="8424"/>
      </w:tblGrid>
      <w:tr w:rsidR="00452CAE" w:rsidRPr="00A35D87" w:rsidTr="00072B60">
        <w:tc>
          <w:tcPr>
            <w:tcW w:w="1560" w:type="dxa"/>
          </w:tcPr>
          <w:p w:rsidR="00452CAE" w:rsidRPr="00A35D87" w:rsidRDefault="00452CAE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Элемент №</w:t>
            </w:r>
          </w:p>
        </w:tc>
        <w:tc>
          <w:tcPr>
            <w:tcW w:w="8424" w:type="dxa"/>
          </w:tcPr>
          <w:p w:rsidR="00452CAE" w:rsidRPr="00A35D87" w:rsidRDefault="00452CAE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Элементы урока, учебные вопросы, формы и методы обучения</w:t>
            </w:r>
          </w:p>
        </w:tc>
      </w:tr>
      <w:tr w:rsidR="00452CAE" w:rsidRPr="00053980" w:rsidTr="00072B60">
        <w:tc>
          <w:tcPr>
            <w:tcW w:w="1560" w:type="dxa"/>
          </w:tcPr>
          <w:p w:rsidR="00452CAE" w:rsidRPr="00A35D87" w:rsidRDefault="00452CAE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</w:p>
        </w:tc>
        <w:tc>
          <w:tcPr>
            <w:tcW w:w="8424" w:type="dxa"/>
          </w:tcPr>
          <w:p w:rsidR="00452CAE" w:rsidRPr="00A35D87" w:rsidRDefault="00452CAE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Орзанизационный момент: </w:t>
            </w:r>
            <w:r w:rsidRPr="002F7E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 w:rsidR="00054D1C" w:rsidRPr="00D124A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2F7E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минут)</w:t>
            </w:r>
          </w:p>
          <w:p w:rsidR="00452CAE" w:rsidRPr="00A35D87" w:rsidRDefault="00452CAE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65A9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Проверить явку студентов, объявить тему и цель занятия.</w:t>
            </w:r>
          </w:p>
        </w:tc>
      </w:tr>
      <w:tr w:rsidR="00452CAE" w:rsidRPr="00D54A8E" w:rsidTr="00072B60">
        <w:tc>
          <w:tcPr>
            <w:tcW w:w="1560" w:type="dxa"/>
          </w:tcPr>
          <w:p w:rsidR="00452CAE" w:rsidRPr="00A35D87" w:rsidRDefault="00D54A8E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ІІ</w:t>
            </w:r>
          </w:p>
        </w:tc>
        <w:tc>
          <w:tcPr>
            <w:tcW w:w="8424" w:type="dxa"/>
          </w:tcPr>
          <w:p w:rsidR="00452CAE" w:rsidRDefault="00452CAE" w:rsidP="000C7D0A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Объяснение нового материала:</w:t>
            </w:r>
            <w:r w:rsidR="000C7D0A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</w:t>
            </w:r>
            <w:r w:rsidR="00072B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  <w:r w:rsidRPr="002F7E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минут)</w:t>
            </w:r>
          </w:p>
          <w:p w:rsidR="00F75254" w:rsidRDefault="00F75254" w:rsidP="00A832D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План урока:</w:t>
            </w:r>
          </w:p>
          <w:p w:rsidR="00296E1C" w:rsidRPr="00D54A8E" w:rsidRDefault="00D54A8E" w:rsidP="00A832D8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Понятие «алгоритма»</w:t>
            </w:r>
          </w:p>
          <w:p w:rsidR="00D54A8E" w:rsidRPr="00D54A8E" w:rsidRDefault="00D54A8E" w:rsidP="004F4F71">
            <w:pPr>
              <w:pStyle w:val="a4"/>
              <w:ind w:left="96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07A922" wp14:editId="55F02FB4">
                  <wp:extent cx="4956810" cy="376160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2719" r="13158"/>
                          <a:stretch/>
                        </pic:blipFill>
                        <pic:spPr bwMode="auto">
                          <a:xfrm>
                            <a:off x="0" y="0"/>
                            <a:ext cx="4986935" cy="3784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4A8E" w:rsidRPr="00D54A8E" w:rsidRDefault="00D54A8E" w:rsidP="00A832D8">
            <w:pPr>
              <w:pStyle w:val="a4"/>
              <w:numPr>
                <w:ilvl w:val="0"/>
                <w:numId w:val="18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История возникновения термина </w:t>
            </w:r>
          </w:p>
          <w:p w:rsidR="00D54A8E" w:rsidRPr="00D54A8E" w:rsidRDefault="00D54A8E" w:rsidP="004F4F71">
            <w:pPr>
              <w:pStyle w:val="a4"/>
              <w:ind w:left="96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DDA98A" wp14:editId="13BDD48C">
                  <wp:extent cx="4920769" cy="3848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3742" r="14328"/>
                          <a:stretch/>
                        </pic:blipFill>
                        <pic:spPr bwMode="auto">
                          <a:xfrm>
                            <a:off x="0" y="0"/>
                            <a:ext cx="4968067" cy="3885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4F71" w:rsidRDefault="004F4F71" w:rsidP="00D54A8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072B60" w:rsidRPr="00A832D8" w:rsidRDefault="00072B60" w:rsidP="00D54A8E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D54A8E" w:rsidRPr="00D54A8E" w:rsidTr="00072B60">
        <w:tc>
          <w:tcPr>
            <w:tcW w:w="1560" w:type="dxa"/>
          </w:tcPr>
          <w:p w:rsidR="00D54A8E" w:rsidRPr="00D54A8E" w:rsidRDefault="00D54A8E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ІІ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8424" w:type="dxa"/>
          </w:tcPr>
          <w:p w:rsidR="00D54A8E" w:rsidRPr="00E97373" w:rsidRDefault="00D54A8E" w:rsidP="00D54A8E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4D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Закрепление нового материала: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 мин)</w:t>
            </w:r>
          </w:p>
          <w:p w:rsidR="004F4F71" w:rsidRPr="00072B60" w:rsidRDefault="00D54A8E" w:rsidP="00072B60">
            <w:pPr>
              <w:tabs>
                <w:tab w:val="left" w:pos="5898"/>
              </w:tabs>
              <w:ind w:firstLine="96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4144DA" wp14:editId="352CC4AB">
                  <wp:extent cx="4533900" cy="3468027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2719" r="13743"/>
                          <a:stretch/>
                        </pic:blipFill>
                        <pic:spPr bwMode="auto">
                          <a:xfrm>
                            <a:off x="0" y="0"/>
                            <a:ext cx="4601868" cy="3520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B60" w:rsidRPr="00D54A8E" w:rsidTr="00072B60">
        <w:tc>
          <w:tcPr>
            <w:tcW w:w="1560" w:type="dxa"/>
            <w:vMerge w:val="restart"/>
          </w:tcPr>
          <w:p w:rsidR="00072B60" w:rsidRDefault="00072B60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054D1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ІV</w:t>
            </w:r>
          </w:p>
        </w:tc>
        <w:tc>
          <w:tcPr>
            <w:tcW w:w="8424" w:type="dxa"/>
          </w:tcPr>
          <w:p w:rsidR="00072B60" w:rsidRDefault="00072B60" w:rsidP="00D54A8E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Повторение ранее изученного материала 10 мин</w:t>
            </w:r>
          </w:p>
          <w:p w:rsidR="00072B60" w:rsidRDefault="00072B60" w:rsidP="00D54A8E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Интерактивное задание</w:t>
            </w:r>
          </w:p>
          <w:p w:rsidR="00072B60" w:rsidRDefault="0057468D" w:rsidP="004F4F71">
            <w:pPr>
              <w:pStyle w:val="a7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Задание</w:t>
            </w:r>
            <w:r w:rsidR="00072B60" w:rsidRPr="004F4F71">
              <w:rPr>
                <w:rFonts w:eastAsiaTheme="minorEastAsia"/>
                <w:b/>
              </w:rPr>
              <w:t>:</w:t>
            </w:r>
            <w:r w:rsidR="00072B60">
              <w:rPr>
                <w:b/>
              </w:rPr>
              <w:t xml:space="preserve"> </w:t>
            </w:r>
            <w:r w:rsidR="00072B60">
              <w:t>д</w:t>
            </w:r>
            <w:r w:rsidR="00072B60" w:rsidRPr="004F4F71">
              <w:rPr>
                <w:rFonts w:eastAsiaTheme="minorEastAsia"/>
              </w:rPr>
              <w:t xml:space="preserve">ля повторения основных операций языка </w:t>
            </w:r>
            <w:r w:rsidR="00072B60" w:rsidRPr="004F4F71">
              <w:rPr>
                <w:rFonts w:eastAsiaTheme="minorEastAsia"/>
                <w:lang w:val="en-US"/>
              </w:rPr>
              <w:t>Python</w:t>
            </w:r>
            <w:r w:rsidR="00072B60" w:rsidRPr="004F4F71">
              <w:rPr>
                <w:rFonts w:eastAsiaTheme="minorEastAsia"/>
              </w:rPr>
              <w:t xml:space="preserve"> выполните следующее задание:</w:t>
            </w:r>
            <w:r w:rsidR="00072B60" w:rsidRPr="004F4F71">
              <w:rPr>
                <w:rFonts w:eastAsiaTheme="minorEastAsia"/>
                <w:b/>
              </w:rPr>
              <w:t xml:space="preserve"> </w:t>
            </w:r>
          </w:p>
          <w:p w:rsidR="00072B60" w:rsidRPr="004F4F71" w:rsidRDefault="0057468D" w:rsidP="004F4F71">
            <w:pPr>
              <w:pStyle w:val="a7"/>
              <w:kinsoku w:val="0"/>
              <w:overflowPunct w:val="0"/>
              <w:spacing w:before="0" w:beforeAutospacing="0" w:after="0" w:afterAutospacing="0"/>
              <w:textAlignment w:val="baseline"/>
              <w:rPr>
                <w:b/>
                <w:sz w:val="12"/>
              </w:rPr>
            </w:pPr>
            <w:hyperlink r:id="rId9" w:history="1">
              <w:r w:rsidR="00072B60" w:rsidRPr="004F4F71">
                <w:rPr>
                  <w:rStyle w:val="a9"/>
                  <w:rFonts w:asciiTheme="minorHAnsi" w:eastAsia="Calibri" w:hAnsi="Calibri"/>
                  <w:b/>
                  <w:color w:val="000000" w:themeColor="text1"/>
                  <w:kern w:val="24"/>
                  <w:szCs w:val="48"/>
                </w:rPr>
                <w:t>https://learningapps.org/watch?v=pdetfxfdt23</w:t>
              </w:r>
            </w:hyperlink>
          </w:p>
          <w:p w:rsidR="00072B60" w:rsidRDefault="00072B60" w:rsidP="004F4F71">
            <w:pPr>
              <w:pStyle w:val="a7"/>
              <w:kinsoku w:val="0"/>
              <w:overflowPunct w:val="0"/>
              <w:spacing w:before="0" w:beforeAutospacing="0" w:after="0" w:afterAutospacing="0"/>
              <w:textAlignment w:val="baseline"/>
              <w:rPr>
                <w:rFonts w:asciiTheme="minorHAnsi" w:eastAsia="Calibri" w:hAnsi="Calibri"/>
                <w:color w:val="000000" w:themeColor="text1"/>
                <w:kern w:val="24"/>
                <w:szCs w:val="48"/>
              </w:rPr>
            </w:pPr>
            <w:r w:rsidRPr="004F4F71">
              <w:rPr>
                <w:rFonts w:asciiTheme="minorHAnsi" w:eastAsia="Calibri" w:hAnsi="Calibri"/>
                <w:color w:val="000000" w:themeColor="text1"/>
                <w:kern w:val="24"/>
                <w:szCs w:val="48"/>
              </w:rPr>
              <w:t>Пройдите по ссылке или сканируйте QR-код</w:t>
            </w:r>
          </w:p>
          <w:p w:rsidR="00072B60" w:rsidRPr="00054D1C" w:rsidRDefault="00072B60" w:rsidP="004F4F71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4F4F7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C12B7" wp14:editId="3F96BC17">
                  <wp:extent cx="1505528" cy="1505528"/>
                  <wp:effectExtent l="0" t="0" r="0" b="0"/>
                  <wp:docPr id="1028" name="Рисунок 2" descr="https://learningapps.org/qrcode.php?id=pdetfxfdt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Рисунок 2" descr="https://learningapps.org/qrcode.php?id=pdetfxfdt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05528" cy="15055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B60" w:rsidRPr="00053980" w:rsidTr="00072B60">
        <w:tc>
          <w:tcPr>
            <w:tcW w:w="1560" w:type="dxa"/>
            <w:vMerge/>
          </w:tcPr>
          <w:p w:rsidR="00072B60" w:rsidRPr="00054D1C" w:rsidRDefault="00072B60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24" w:type="dxa"/>
          </w:tcPr>
          <w:p w:rsidR="00072B60" w:rsidRDefault="00072B60" w:rsidP="00072B6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Повторение ранее изученного материала </w:t>
            </w:r>
            <w:r w:rsidR="00CB0C0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072B60" w:rsidRDefault="00072B60" w:rsidP="00072B6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Программирование</w:t>
            </w:r>
          </w:p>
          <w:p w:rsidR="00072B60" w:rsidRPr="00072B60" w:rsidRDefault="00072B60" w:rsidP="000F5CC4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00E95" wp14:editId="54204037">
                  <wp:extent cx="3909060" cy="3008022"/>
                  <wp:effectExtent l="0" t="0" r="0" b="19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3743" r="13158"/>
                          <a:stretch/>
                        </pic:blipFill>
                        <pic:spPr bwMode="auto">
                          <a:xfrm>
                            <a:off x="0" y="0"/>
                            <a:ext cx="3915267" cy="3012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B60" w:rsidRPr="00053980" w:rsidTr="00072B60">
        <w:tc>
          <w:tcPr>
            <w:tcW w:w="1560" w:type="dxa"/>
          </w:tcPr>
          <w:p w:rsidR="00072B60" w:rsidRPr="00054D1C" w:rsidRDefault="00072B60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C5C5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V</w:t>
            </w:r>
          </w:p>
        </w:tc>
        <w:tc>
          <w:tcPr>
            <w:tcW w:w="8424" w:type="dxa"/>
          </w:tcPr>
          <w:p w:rsidR="00072B60" w:rsidRDefault="00072B60" w:rsidP="00072B6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Изучение</w:t>
            </w: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нового материала: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(10</w:t>
            </w:r>
            <w:r w:rsidRPr="002F7E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минут)</w:t>
            </w:r>
          </w:p>
          <w:p w:rsidR="00072B60" w:rsidRDefault="00072B60" w:rsidP="00072B60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План урока:</w:t>
            </w:r>
          </w:p>
          <w:p w:rsidR="00072B60" w:rsidRPr="00072B60" w:rsidRDefault="00072B60" w:rsidP="00072B60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Строки.</w:t>
            </w:r>
          </w:p>
          <w:p w:rsidR="00072B60" w:rsidRPr="00072B60" w:rsidRDefault="00072B60" w:rsidP="00072B60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Описание строк.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AFE247" wp14:editId="18887265">
                  <wp:extent cx="3749040" cy="2931795"/>
                  <wp:effectExtent l="0" t="0" r="3810" b="19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13011" r="15058"/>
                          <a:stretch/>
                        </pic:blipFill>
                        <pic:spPr bwMode="auto">
                          <a:xfrm>
                            <a:off x="0" y="0"/>
                            <a:ext cx="3749040" cy="293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2B60" w:rsidRPr="00072B60" w:rsidRDefault="00072B60" w:rsidP="00072B60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со строками.</w:t>
            </w:r>
          </w:p>
          <w:p w:rsidR="00072B60" w:rsidRPr="00072B60" w:rsidRDefault="00072B60" w:rsidP="00072B60">
            <w:pPr>
              <w:ind w:left="360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13DA7" wp14:editId="673061FA">
                  <wp:extent cx="3771900" cy="286806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13597" r="12427"/>
                          <a:stretch/>
                        </pic:blipFill>
                        <pic:spPr bwMode="auto">
                          <a:xfrm>
                            <a:off x="0" y="0"/>
                            <a:ext cx="3782540" cy="287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2B60" w:rsidRDefault="002B1170" w:rsidP="002B1170">
            <w:pPr>
              <w:pStyle w:val="a4"/>
              <w:numPr>
                <w:ilvl w:val="0"/>
                <w:numId w:val="20"/>
              </w:numP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Разбор примера </w:t>
            </w:r>
          </w:p>
          <w:p w:rsidR="00072B60" w:rsidRDefault="002B1170" w:rsidP="002B1170">
            <w:pPr>
              <w:pStyle w:val="a4"/>
              <w:ind w:left="319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24553" wp14:editId="0EA27498">
                  <wp:extent cx="3726180" cy="2592769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13743" r="12719" b="9032"/>
                          <a:stretch/>
                        </pic:blipFill>
                        <pic:spPr bwMode="auto">
                          <a:xfrm>
                            <a:off x="0" y="0"/>
                            <a:ext cx="3727103" cy="2593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1170" w:rsidRPr="002B1170" w:rsidRDefault="002B1170" w:rsidP="002B1170">
            <w:pPr>
              <w:pStyle w:val="a4"/>
              <w:ind w:left="319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</w:p>
        </w:tc>
      </w:tr>
      <w:tr w:rsidR="00452CAE" w:rsidRPr="00D05075" w:rsidTr="00072B60">
        <w:tc>
          <w:tcPr>
            <w:tcW w:w="1560" w:type="dxa"/>
          </w:tcPr>
          <w:p w:rsidR="00452CAE" w:rsidRPr="00A35D87" w:rsidRDefault="002B1170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</w:p>
        </w:tc>
        <w:tc>
          <w:tcPr>
            <w:tcW w:w="8424" w:type="dxa"/>
          </w:tcPr>
          <w:p w:rsidR="00452CAE" w:rsidRDefault="002B1170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Практическое задание:</w:t>
            </w:r>
            <w:r w:rsidR="00C7367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20 мин</w:t>
            </w:r>
          </w:p>
          <w:p w:rsidR="002B1170" w:rsidRDefault="002B1170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1170">
              <w:rPr>
                <w:rFonts w:ascii="Times New Roman" w:hAnsi="Times New Roman" w:cs="Times New Roman"/>
                <w:sz w:val="24"/>
                <w:szCs w:val="24"/>
              </w:rPr>
              <w:t>Напишите программу для диалога пользователя с интерактивным помощником «Василием» в несколько строк с 1-2 вариантами ответа.</w:t>
            </w:r>
          </w:p>
          <w:p w:rsidR="002B1170" w:rsidRPr="002B1170" w:rsidRDefault="002B1170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6F4DC9" wp14:editId="01F24BF6">
                  <wp:extent cx="4538609" cy="3444240"/>
                  <wp:effectExtent l="0" t="0" r="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13011" r="12866"/>
                          <a:stretch/>
                        </pic:blipFill>
                        <pic:spPr bwMode="auto">
                          <a:xfrm>
                            <a:off x="0" y="0"/>
                            <a:ext cx="4548382" cy="34516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1170" w:rsidRPr="002B1170" w:rsidRDefault="002B1170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1170" w:rsidRPr="00D05075" w:rsidTr="00072B60">
        <w:tc>
          <w:tcPr>
            <w:tcW w:w="1560" w:type="dxa"/>
          </w:tcPr>
          <w:p w:rsidR="002B1170" w:rsidRPr="00A35D87" w:rsidRDefault="002B1170" w:rsidP="00515546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</w:p>
        </w:tc>
        <w:tc>
          <w:tcPr>
            <w:tcW w:w="8424" w:type="dxa"/>
          </w:tcPr>
          <w:p w:rsidR="00082718" w:rsidRDefault="00082718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Подведение итогов, оценивание: </w:t>
            </w:r>
            <w:r w:rsidR="0057468D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  <w:r w:rsidRPr="000827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</w:t>
            </w:r>
          </w:p>
          <w:p w:rsidR="002B1170" w:rsidRPr="00082718" w:rsidRDefault="002B1170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1170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082718">
              <w:rPr>
                <w:rFonts w:ascii="Times New Roman" w:hAnsi="Times New Roman" w:cs="Times New Roman"/>
                <w:sz w:val="24"/>
                <w:szCs w:val="24"/>
              </w:rPr>
              <w:t>проверки усвоения</w:t>
            </w:r>
            <w:r w:rsidRPr="002B1170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 вам нужно ответить на тестовые вопросы в среде </w:t>
            </w:r>
            <w:proofErr w:type="spellStart"/>
            <w:r w:rsidRPr="002B11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Quizizz</w:t>
            </w:r>
            <w:proofErr w:type="spellEnd"/>
            <w:r w:rsidRPr="002B11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B11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  <w:p w:rsidR="002B1170" w:rsidRDefault="0057468D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2B1170" w:rsidRPr="002B11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</w:t>
              </w:r>
            </w:hyperlink>
            <w:hyperlink r:id="rId17" w:history="1">
              <w:r w:rsidR="002B1170" w:rsidRPr="002B1170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en-US"/>
                </w:rPr>
                <w:t>quizizz.com/join</w:t>
              </w:r>
            </w:hyperlink>
          </w:p>
          <w:p w:rsidR="00C73674" w:rsidRPr="002B1170" w:rsidRDefault="00C73674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E51888" wp14:editId="06A33D6B">
                  <wp:extent cx="4975860" cy="2319655"/>
                  <wp:effectExtent l="0" t="0" r="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4532" t="16235"/>
                          <a:stretch/>
                        </pic:blipFill>
                        <pic:spPr bwMode="auto">
                          <a:xfrm>
                            <a:off x="0" y="0"/>
                            <a:ext cx="4975860" cy="2319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B1170" w:rsidRPr="002B1170" w:rsidRDefault="002B1170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1170" w:rsidRPr="00107549" w:rsidTr="00072B60">
        <w:tc>
          <w:tcPr>
            <w:tcW w:w="1560" w:type="dxa"/>
          </w:tcPr>
          <w:p w:rsidR="002B1170" w:rsidRPr="001F703E" w:rsidRDefault="002B1170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A35D8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І</w:t>
            </w:r>
            <w:r w:rsidR="001F70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8424" w:type="dxa"/>
          </w:tcPr>
          <w:p w:rsidR="002B1170" w:rsidRDefault="0057468D" w:rsidP="0057468D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работа (3 мин)</w:t>
            </w:r>
          </w:p>
          <w:p w:rsidR="0057468D" w:rsidRPr="0057468D" w:rsidRDefault="0057468D" w:rsidP="0057468D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Написать программу-помощник для подбора верхней одежды и обуви, в зависимости от температуры и наличия осадков. Данные получать от пользователя с клавиатуры.</w:t>
            </w:r>
          </w:p>
        </w:tc>
      </w:tr>
      <w:tr w:rsidR="0057468D" w:rsidRPr="00107549" w:rsidTr="00072B60">
        <w:tc>
          <w:tcPr>
            <w:tcW w:w="1560" w:type="dxa"/>
          </w:tcPr>
          <w:p w:rsidR="0057468D" w:rsidRPr="0057468D" w:rsidRDefault="0057468D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</w:p>
        </w:tc>
        <w:tc>
          <w:tcPr>
            <w:tcW w:w="8424" w:type="dxa"/>
          </w:tcPr>
          <w:p w:rsidR="0057468D" w:rsidRDefault="0057468D" w:rsidP="0057468D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Рефлексия (5 минут</w:t>
            </w:r>
            <w:r w:rsidRPr="002F7E6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)</w:t>
            </w:r>
          </w:p>
          <w:p w:rsidR="0057468D" w:rsidRPr="00082718" w:rsidRDefault="0057468D" w:rsidP="0057468D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27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Степень усвоения материала:</w:t>
            </w:r>
          </w:p>
          <w:p w:rsidR="0057468D" w:rsidRPr="00082718" w:rsidRDefault="0057468D" w:rsidP="0057468D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827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«Отлично», «хорошо», «удовлетворительно», «ничего не понял»</w:t>
            </w:r>
          </w:p>
          <w:p w:rsidR="0057468D" w:rsidRPr="00082718" w:rsidRDefault="0057468D" w:rsidP="0057468D">
            <w:pPr>
              <w:tabs>
                <w:tab w:val="left" w:pos="589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827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Какие сложности возникли и почему?</w:t>
            </w:r>
          </w:p>
          <w:p w:rsidR="0057468D" w:rsidRDefault="0057468D" w:rsidP="002B1170">
            <w:pPr>
              <w:tabs>
                <w:tab w:val="left" w:pos="5898"/>
              </w:tabs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452CAE" w:rsidRDefault="00452CAE" w:rsidP="00452CAE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E97373" w:rsidRPr="0057468D" w:rsidRDefault="00452CAE" w:rsidP="005746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Оқытушының қолы/ Подпись преподавателя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sectPr w:rsidR="00E97373" w:rsidRPr="0057468D" w:rsidSect="00D54A8E">
      <w:pgSz w:w="11906" w:h="16838"/>
      <w:pgMar w:top="709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0688B"/>
    <w:multiLevelType w:val="multilevel"/>
    <w:tmpl w:val="B7D2A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731EA1"/>
    <w:multiLevelType w:val="hybridMultilevel"/>
    <w:tmpl w:val="6BE47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029A5"/>
    <w:multiLevelType w:val="hybridMultilevel"/>
    <w:tmpl w:val="BD001F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504EE9"/>
    <w:multiLevelType w:val="multilevel"/>
    <w:tmpl w:val="2CE22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FA5CB6"/>
    <w:multiLevelType w:val="hybridMultilevel"/>
    <w:tmpl w:val="CD06F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B44FF8"/>
    <w:multiLevelType w:val="multilevel"/>
    <w:tmpl w:val="42B20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245692"/>
    <w:multiLevelType w:val="hybridMultilevel"/>
    <w:tmpl w:val="63F4F6A0"/>
    <w:lvl w:ilvl="0" w:tplc="6E286BBC">
      <w:start w:val="1"/>
      <w:numFmt w:val="decimal"/>
      <w:lvlText w:val="%1."/>
      <w:lvlJc w:val="left"/>
      <w:pPr>
        <w:ind w:left="1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00" w:hanging="360"/>
      </w:pPr>
    </w:lvl>
    <w:lvl w:ilvl="2" w:tplc="0419001B" w:tentative="1">
      <w:start w:val="1"/>
      <w:numFmt w:val="lowerRoman"/>
      <w:lvlText w:val="%3."/>
      <w:lvlJc w:val="right"/>
      <w:pPr>
        <w:ind w:left="2820" w:hanging="180"/>
      </w:pPr>
    </w:lvl>
    <w:lvl w:ilvl="3" w:tplc="0419000F" w:tentative="1">
      <w:start w:val="1"/>
      <w:numFmt w:val="decimal"/>
      <w:lvlText w:val="%4."/>
      <w:lvlJc w:val="left"/>
      <w:pPr>
        <w:ind w:left="3540" w:hanging="360"/>
      </w:pPr>
    </w:lvl>
    <w:lvl w:ilvl="4" w:tplc="04190019" w:tentative="1">
      <w:start w:val="1"/>
      <w:numFmt w:val="lowerLetter"/>
      <w:lvlText w:val="%5."/>
      <w:lvlJc w:val="left"/>
      <w:pPr>
        <w:ind w:left="4260" w:hanging="360"/>
      </w:pPr>
    </w:lvl>
    <w:lvl w:ilvl="5" w:tplc="0419001B" w:tentative="1">
      <w:start w:val="1"/>
      <w:numFmt w:val="lowerRoman"/>
      <w:lvlText w:val="%6."/>
      <w:lvlJc w:val="right"/>
      <w:pPr>
        <w:ind w:left="4980" w:hanging="180"/>
      </w:pPr>
    </w:lvl>
    <w:lvl w:ilvl="6" w:tplc="0419000F" w:tentative="1">
      <w:start w:val="1"/>
      <w:numFmt w:val="decimal"/>
      <w:lvlText w:val="%7."/>
      <w:lvlJc w:val="left"/>
      <w:pPr>
        <w:ind w:left="5700" w:hanging="360"/>
      </w:pPr>
    </w:lvl>
    <w:lvl w:ilvl="7" w:tplc="04190019" w:tentative="1">
      <w:start w:val="1"/>
      <w:numFmt w:val="lowerLetter"/>
      <w:lvlText w:val="%8."/>
      <w:lvlJc w:val="left"/>
      <w:pPr>
        <w:ind w:left="6420" w:hanging="360"/>
      </w:pPr>
    </w:lvl>
    <w:lvl w:ilvl="8" w:tplc="0419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7" w15:restartNumberingAfterBreak="0">
    <w:nsid w:val="24632274"/>
    <w:multiLevelType w:val="multilevel"/>
    <w:tmpl w:val="D256C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4124AC"/>
    <w:multiLevelType w:val="hybridMultilevel"/>
    <w:tmpl w:val="CD06F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756B0"/>
    <w:multiLevelType w:val="multilevel"/>
    <w:tmpl w:val="C4EC3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33E19FF"/>
    <w:multiLevelType w:val="hybridMultilevel"/>
    <w:tmpl w:val="4260C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437260"/>
    <w:multiLevelType w:val="hybridMultilevel"/>
    <w:tmpl w:val="4C44292E"/>
    <w:lvl w:ilvl="0" w:tplc="0380C0F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54A5B68"/>
    <w:multiLevelType w:val="hybridMultilevel"/>
    <w:tmpl w:val="CD06FB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A028A5"/>
    <w:multiLevelType w:val="multilevel"/>
    <w:tmpl w:val="14905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EA3D8A"/>
    <w:multiLevelType w:val="hybridMultilevel"/>
    <w:tmpl w:val="781EB0F6"/>
    <w:lvl w:ilvl="0" w:tplc="688077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2650F5"/>
    <w:multiLevelType w:val="hybridMultilevel"/>
    <w:tmpl w:val="7F58EC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F50023"/>
    <w:multiLevelType w:val="hybridMultilevel"/>
    <w:tmpl w:val="E8268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7C5F6F"/>
    <w:multiLevelType w:val="hybridMultilevel"/>
    <w:tmpl w:val="3724AC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B7018F"/>
    <w:multiLevelType w:val="hybridMultilevel"/>
    <w:tmpl w:val="AC60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0101E4"/>
    <w:multiLevelType w:val="hybridMultilevel"/>
    <w:tmpl w:val="7FEAB74C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7F9A12B0"/>
    <w:multiLevelType w:val="hybridMultilevel"/>
    <w:tmpl w:val="343E9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0"/>
  </w:num>
  <w:num w:numId="4">
    <w:abstractNumId w:val="0"/>
  </w:num>
  <w:num w:numId="5">
    <w:abstractNumId w:val="5"/>
  </w:num>
  <w:num w:numId="6">
    <w:abstractNumId w:val="9"/>
  </w:num>
  <w:num w:numId="7">
    <w:abstractNumId w:val="3"/>
  </w:num>
  <w:num w:numId="8">
    <w:abstractNumId w:val="13"/>
  </w:num>
  <w:num w:numId="9">
    <w:abstractNumId w:val="6"/>
  </w:num>
  <w:num w:numId="10">
    <w:abstractNumId w:val="7"/>
  </w:num>
  <w:num w:numId="11">
    <w:abstractNumId w:val="19"/>
  </w:num>
  <w:num w:numId="12">
    <w:abstractNumId w:val="20"/>
  </w:num>
  <w:num w:numId="13">
    <w:abstractNumId w:val="2"/>
  </w:num>
  <w:num w:numId="14">
    <w:abstractNumId w:val="16"/>
  </w:num>
  <w:num w:numId="15">
    <w:abstractNumId w:val="1"/>
  </w:num>
  <w:num w:numId="16">
    <w:abstractNumId w:val="17"/>
  </w:num>
  <w:num w:numId="17">
    <w:abstractNumId w:val="18"/>
  </w:num>
  <w:num w:numId="18">
    <w:abstractNumId w:val="12"/>
  </w:num>
  <w:num w:numId="19">
    <w:abstractNumId w:val="8"/>
  </w:num>
  <w:num w:numId="20">
    <w:abstractNumId w:val="4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168"/>
    <w:rsid w:val="00053980"/>
    <w:rsid w:val="00054D1C"/>
    <w:rsid w:val="00072B60"/>
    <w:rsid w:val="00082718"/>
    <w:rsid w:val="000832C5"/>
    <w:rsid w:val="000C7D0A"/>
    <w:rsid w:val="000F5CC4"/>
    <w:rsid w:val="00103535"/>
    <w:rsid w:val="001E3A39"/>
    <w:rsid w:val="001F703E"/>
    <w:rsid w:val="00224CF2"/>
    <w:rsid w:val="002361AB"/>
    <w:rsid w:val="00257DFC"/>
    <w:rsid w:val="00280350"/>
    <w:rsid w:val="00296E1C"/>
    <w:rsid w:val="002B1170"/>
    <w:rsid w:val="002E0AD8"/>
    <w:rsid w:val="002F7E60"/>
    <w:rsid w:val="00311F50"/>
    <w:rsid w:val="00365A9C"/>
    <w:rsid w:val="00371D52"/>
    <w:rsid w:val="003B4396"/>
    <w:rsid w:val="003F2955"/>
    <w:rsid w:val="004215A0"/>
    <w:rsid w:val="00452CAE"/>
    <w:rsid w:val="004B2C11"/>
    <w:rsid w:val="004F4F71"/>
    <w:rsid w:val="00502408"/>
    <w:rsid w:val="00507722"/>
    <w:rsid w:val="0057468D"/>
    <w:rsid w:val="005D4950"/>
    <w:rsid w:val="005E0DC1"/>
    <w:rsid w:val="00640185"/>
    <w:rsid w:val="00684319"/>
    <w:rsid w:val="0073659E"/>
    <w:rsid w:val="0077313E"/>
    <w:rsid w:val="00777709"/>
    <w:rsid w:val="0078302E"/>
    <w:rsid w:val="007A054A"/>
    <w:rsid w:val="007A4673"/>
    <w:rsid w:val="007B37CE"/>
    <w:rsid w:val="00876B45"/>
    <w:rsid w:val="00892870"/>
    <w:rsid w:val="0089422F"/>
    <w:rsid w:val="008E340F"/>
    <w:rsid w:val="009473B1"/>
    <w:rsid w:val="00954CA1"/>
    <w:rsid w:val="00985760"/>
    <w:rsid w:val="009F39DC"/>
    <w:rsid w:val="00A21707"/>
    <w:rsid w:val="00A832D8"/>
    <w:rsid w:val="00B05F33"/>
    <w:rsid w:val="00B77D1D"/>
    <w:rsid w:val="00B86799"/>
    <w:rsid w:val="00BA2AA6"/>
    <w:rsid w:val="00BE3879"/>
    <w:rsid w:val="00C2160E"/>
    <w:rsid w:val="00C30168"/>
    <w:rsid w:val="00C51324"/>
    <w:rsid w:val="00C527F7"/>
    <w:rsid w:val="00C71956"/>
    <w:rsid w:val="00C73674"/>
    <w:rsid w:val="00CB04C2"/>
    <w:rsid w:val="00CB0C03"/>
    <w:rsid w:val="00CC5332"/>
    <w:rsid w:val="00CC5792"/>
    <w:rsid w:val="00CD372C"/>
    <w:rsid w:val="00CE6663"/>
    <w:rsid w:val="00D124A9"/>
    <w:rsid w:val="00D16317"/>
    <w:rsid w:val="00D30159"/>
    <w:rsid w:val="00D40D72"/>
    <w:rsid w:val="00D5386F"/>
    <w:rsid w:val="00D54A8E"/>
    <w:rsid w:val="00E32310"/>
    <w:rsid w:val="00E50267"/>
    <w:rsid w:val="00E97373"/>
    <w:rsid w:val="00F4756A"/>
    <w:rsid w:val="00F75254"/>
    <w:rsid w:val="00FB2999"/>
    <w:rsid w:val="00FB65E8"/>
    <w:rsid w:val="00FE78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07128"/>
  <w15:docId w15:val="{FEAA5D15-3A0D-4315-9770-405DF90FD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722"/>
  </w:style>
  <w:style w:type="paragraph" w:styleId="1">
    <w:name w:val="heading 1"/>
    <w:basedOn w:val="a"/>
    <w:next w:val="a"/>
    <w:link w:val="10"/>
    <w:uiPriority w:val="9"/>
    <w:qFormat/>
    <w:rsid w:val="002F7E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54CA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2170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9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3980"/>
    <w:pPr>
      <w:ind w:left="720"/>
      <w:contextualSpacing/>
    </w:pPr>
  </w:style>
  <w:style w:type="paragraph" w:customStyle="1" w:styleId="a5">
    <w:name w:val="сайт"/>
    <w:basedOn w:val="a6"/>
    <w:qFormat/>
    <w:rsid w:val="00053980"/>
    <w:rPr>
      <w:rFonts w:ascii="Times New Roman" w:eastAsia="Calibri" w:hAnsi="Times New Roman" w:cs="Times New Roman"/>
      <w:lang w:val="kk-KZ"/>
    </w:rPr>
  </w:style>
  <w:style w:type="paragraph" w:styleId="a6">
    <w:name w:val="No Spacing"/>
    <w:uiPriority w:val="1"/>
    <w:qFormat/>
    <w:rsid w:val="00053980"/>
    <w:pPr>
      <w:spacing w:after="0" w:line="240" w:lineRule="auto"/>
    </w:pPr>
  </w:style>
  <w:style w:type="character" w:customStyle="1" w:styleId="30">
    <w:name w:val="Заголовок 3 Знак"/>
    <w:basedOn w:val="a0"/>
    <w:link w:val="3"/>
    <w:uiPriority w:val="9"/>
    <w:rsid w:val="00954CA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unhideWhenUsed/>
    <w:rsid w:val="00954C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954CA1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F7E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9">
    <w:name w:val="Hyperlink"/>
    <w:basedOn w:val="a0"/>
    <w:uiPriority w:val="99"/>
    <w:unhideWhenUsed/>
    <w:rsid w:val="00D40D72"/>
    <w:rPr>
      <w:color w:val="0000FF" w:themeColor="hyperlink"/>
      <w:u w:val="single"/>
    </w:rPr>
  </w:style>
  <w:style w:type="character" w:styleId="aa">
    <w:name w:val="Emphasis"/>
    <w:basedOn w:val="a0"/>
    <w:uiPriority w:val="20"/>
    <w:qFormat/>
    <w:rsid w:val="00B86799"/>
    <w:rPr>
      <w:i/>
      <w:iCs/>
    </w:rPr>
  </w:style>
  <w:style w:type="paragraph" w:styleId="ab">
    <w:name w:val="Balloon Text"/>
    <w:basedOn w:val="a"/>
    <w:link w:val="ac"/>
    <w:uiPriority w:val="99"/>
    <w:semiHidden/>
    <w:unhideWhenUsed/>
    <w:rsid w:val="00CE6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E6663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054D1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d">
    <w:name w:val="Body Text"/>
    <w:basedOn w:val="a"/>
    <w:link w:val="ae"/>
    <w:uiPriority w:val="1"/>
    <w:qFormat/>
    <w:rsid w:val="00054D1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uiPriority w:val="1"/>
    <w:rsid w:val="00054D1C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054D1C"/>
    <w:pPr>
      <w:widowControl w:val="0"/>
      <w:autoSpaceDE w:val="0"/>
      <w:autoSpaceDN w:val="0"/>
      <w:spacing w:after="0" w:line="240" w:lineRule="auto"/>
    </w:pPr>
    <w:rPr>
      <w:rFonts w:ascii="Century Gothic" w:eastAsia="Century Gothic" w:hAnsi="Century Gothic" w:cs="Century Gothic"/>
    </w:rPr>
  </w:style>
  <w:style w:type="character" w:customStyle="1" w:styleId="40">
    <w:name w:val="Заголовок 4 Знак"/>
    <w:basedOn w:val="a0"/>
    <w:link w:val="4"/>
    <w:uiPriority w:val="9"/>
    <w:semiHidden/>
    <w:rsid w:val="00A21707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8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7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63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63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16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98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01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4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759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135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9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18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491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76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9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414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01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49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85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31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64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623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5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677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76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7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65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42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51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95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4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34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82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516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119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15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79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1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50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75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21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371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48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89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37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148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49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24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394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64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68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37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3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32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6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30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39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1510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536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51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7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99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82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75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87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6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1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398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5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92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86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210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39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85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074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76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0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1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0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47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7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65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78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73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584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52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42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1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73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18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7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96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240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18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43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42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47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36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58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586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02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886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27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6305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5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816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59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22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00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9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8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28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2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49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30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1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quizizz.com/joi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quizizz.com/joi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detfxfdt23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614112-08B2-4788-BD74-F1DC21D14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5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ALIYA Karimovna</dc:creator>
  <cp:lastModifiedBy>Ольга Цымбота</cp:lastModifiedBy>
  <cp:revision>13</cp:revision>
  <cp:lastPrinted>2023-02-23T19:21:00Z</cp:lastPrinted>
  <dcterms:created xsi:type="dcterms:W3CDTF">2023-02-19T19:08:00Z</dcterms:created>
  <dcterms:modified xsi:type="dcterms:W3CDTF">2023-03-13T10:34:00Z</dcterms:modified>
</cp:coreProperties>
</file>