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F64" w:rsidRPr="00E4487F" w:rsidRDefault="006E4F64" w:rsidP="006E4F64">
      <w:pPr>
        <w:pStyle w:val="70"/>
        <w:shd w:val="clear" w:color="auto" w:fill="auto"/>
        <w:spacing w:after="27" w:line="360" w:lineRule="auto"/>
        <w:ind w:left="1620"/>
        <w:rPr>
          <w:rFonts w:ascii="Arial" w:hAnsi="Arial" w:cs="Arial"/>
          <w:sz w:val="24"/>
          <w:szCs w:val="24"/>
        </w:rPr>
      </w:pPr>
      <w:bookmarkStart w:id="0" w:name="bookmark1"/>
      <w:bookmarkStart w:id="1" w:name="_GoBack"/>
      <w:bookmarkEnd w:id="1"/>
      <w:r w:rsidRPr="00E4487F">
        <w:rPr>
          <w:rFonts w:ascii="Arial" w:hAnsi="Arial" w:cs="Arial"/>
          <w:sz w:val="24"/>
          <w:szCs w:val="24"/>
        </w:rPr>
        <w:t>СИСТЕМА РАБОТЫ НАД РАЗВИТИЕМ РЕЧИ</w:t>
      </w:r>
      <w:bookmarkEnd w:id="0"/>
    </w:p>
    <w:p w:rsidR="006E4F64" w:rsidRPr="00E4487F" w:rsidRDefault="006E4F64" w:rsidP="006E4F64">
      <w:pPr>
        <w:pStyle w:val="70"/>
        <w:shd w:val="clear" w:color="auto" w:fill="auto"/>
        <w:spacing w:after="297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2" w:name="bookmark2"/>
      <w:r w:rsidRPr="00E4487F">
        <w:rPr>
          <w:rFonts w:ascii="Arial" w:hAnsi="Arial" w:cs="Arial"/>
          <w:sz w:val="24"/>
          <w:szCs w:val="24"/>
        </w:rPr>
        <w:t>И КОММУНИКАТИВНЫХ СПОСОБНОСТЕЙ УЧАЩИХСЯ</w:t>
      </w:r>
      <w:bookmarkEnd w:id="2"/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Речь - основа всякой умственной деятельности, средство</w:t>
      </w:r>
      <w:r w:rsidRPr="00E4487F">
        <w:rPr>
          <w:rFonts w:ascii="Arial" w:hAnsi="Arial" w:cs="Arial"/>
          <w:sz w:val="24"/>
          <w:szCs w:val="24"/>
        </w:rPr>
        <w:br/>
        <w:t>коммуникации. Психолог Н.И. Жинкин писал «Речь - это канал развития</w:t>
      </w:r>
      <w:r w:rsidRPr="00E4487F">
        <w:rPr>
          <w:rFonts w:ascii="Arial" w:hAnsi="Arial" w:cs="Arial"/>
          <w:sz w:val="24"/>
          <w:szCs w:val="24"/>
        </w:rPr>
        <w:br/>
        <w:t>интеллекта... Чем раньше будет усвоен язык, тем богаче, тем легче и полнее</w:t>
      </w:r>
      <w:r w:rsidRPr="00E4487F">
        <w:rPr>
          <w:rFonts w:ascii="Arial" w:hAnsi="Arial" w:cs="Arial"/>
          <w:sz w:val="24"/>
          <w:szCs w:val="24"/>
        </w:rPr>
        <w:br/>
        <w:t>будут усваиваться знания».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Умения учеников сравнивать, классифицировать, систематизировать,</w:t>
      </w:r>
      <w:r w:rsidRPr="00E4487F">
        <w:rPr>
          <w:rFonts w:ascii="Arial" w:hAnsi="Arial" w:cs="Arial"/>
          <w:sz w:val="24"/>
          <w:szCs w:val="24"/>
        </w:rPr>
        <w:br/>
        <w:t>обобщать формируются в процессе овладения знаниями через речь и</w:t>
      </w:r>
      <w:r w:rsidRPr="00E4487F">
        <w:rPr>
          <w:rFonts w:ascii="Arial" w:hAnsi="Arial" w:cs="Arial"/>
          <w:sz w:val="24"/>
          <w:szCs w:val="24"/>
        </w:rPr>
        <w:br/>
        <w:t>проявляются также в речевой деятельности. Логически четкая,</w:t>
      </w:r>
      <w:r w:rsidRPr="00E4487F">
        <w:rPr>
          <w:rFonts w:ascii="Arial" w:hAnsi="Arial" w:cs="Arial"/>
          <w:sz w:val="24"/>
          <w:szCs w:val="24"/>
        </w:rPr>
        <w:br/>
        <w:t>доказательная, образная устная и письменная речь - показатель его</w:t>
      </w:r>
      <w:r w:rsidRPr="00E4487F">
        <w:rPr>
          <w:rFonts w:ascii="Arial" w:hAnsi="Arial" w:cs="Arial"/>
          <w:sz w:val="24"/>
          <w:szCs w:val="24"/>
        </w:rPr>
        <w:br/>
        <w:t>умственного развития.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Успехи учащихся в связной речи обеспечивают и в большей мере</w:t>
      </w:r>
      <w:r w:rsidRPr="00E4487F">
        <w:rPr>
          <w:rFonts w:ascii="Arial" w:hAnsi="Arial" w:cs="Arial"/>
          <w:sz w:val="24"/>
          <w:szCs w:val="24"/>
        </w:rPr>
        <w:br/>
        <w:t>определяют успех в обучении по всем предметам, в частности способствуют</w:t>
      </w:r>
      <w:r w:rsidRPr="00E4487F">
        <w:rPr>
          <w:rFonts w:ascii="Arial" w:hAnsi="Arial" w:cs="Arial"/>
          <w:sz w:val="24"/>
          <w:szCs w:val="24"/>
        </w:rPr>
        <w:br/>
        <w:t>формированию полноценного навыка чтения и повышению орфографической</w:t>
      </w:r>
      <w:r w:rsidRPr="00E4487F">
        <w:rPr>
          <w:rFonts w:ascii="Arial" w:hAnsi="Arial" w:cs="Arial"/>
          <w:sz w:val="24"/>
          <w:szCs w:val="24"/>
        </w:rPr>
        <w:br/>
        <w:t>грамотности.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Так же как объективно существует связь между языком и мышлением,</w:t>
      </w:r>
      <w:r w:rsidRPr="00E4487F">
        <w:rPr>
          <w:rFonts w:ascii="Arial" w:hAnsi="Arial" w:cs="Arial"/>
          <w:sz w:val="24"/>
          <w:szCs w:val="24"/>
        </w:rPr>
        <w:br/>
        <w:t>между уровнем развития речи и степенью умственного развития ученика,</w:t>
      </w:r>
      <w:r w:rsidRPr="00E4487F">
        <w:rPr>
          <w:rFonts w:ascii="Arial" w:hAnsi="Arial" w:cs="Arial"/>
          <w:sz w:val="24"/>
          <w:szCs w:val="24"/>
        </w:rPr>
        <w:br/>
        <w:t>развитием его мыслительных способностей, так существует органическая</w:t>
      </w:r>
      <w:r w:rsidRPr="00E4487F">
        <w:rPr>
          <w:rFonts w:ascii="Arial" w:hAnsi="Arial" w:cs="Arial"/>
          <w:sz w:val="24"/>
          <w:szCs w:val="24"/>
        </w:rPr>
        <w:br/>
        <w:t>связь между устной и письменной речью.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right="20" w:firstLine="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Современная методика развития речи позволяет выделить принципиальные</w:t>
      </w:r>
      <w:r w:rsidRPr="00E4487F">
        <w:rPr>
          <w:rFonts w:ascii="Arial" w:hAnsi="Arial" w:cs="Arial"/>
          <w:sz w:val="24"/>
          <w:szCs w:val="24"/>
        </w:rPr>
        <w:br/>
        <w:t>положения, такие как:</w:t>
      </w:r>
    </w:p>
    <w:p w:rsidR="006E4F64" w:rsidRPr="00E4487F" w:rsidRDefault="006E4F64" w:rsidP="006E4F64">
      <w:pPr>
        <w:pStyle w:val="1"/>
        <w:numPr>
          <w:ilvl w:val="0"/>
          <w:numId w:val="1"/>
        </w:numPr>
        <w:shd w:val="clear" w:color="auto" w:fill="auto"/>
        <w:tabs>
          <w:tab w:val="left" w:pos="716"/>
        </w:tabs>
        <w:spacing w:before="0" w:line="360" w:lineRule="auto"/>
        <w:ind w:left="380" w:firstLine="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Связь работы по развитию речи с развитием мышления.</w:t>
      </w:r>
    </w:p>
    <w:p w:rsidR="006E4F64" w:rsidRPr="00E4487F" w:rsidRDefault="006E4F64" w:rsidP="006E4F64">
      <w:pPr>
        <w:pStyle w:val="1"/>
        <w:numPr>
          <w:ilvl w:val="0"/>
          <w:numId w:val="1"/>
        </w:numPr>
        <w:shd w:val="clear" w:color="auto" w:fill="auto"/>
        <w:tabs>
          <w:tab w:val="left" w:pos="735"/>
        </w:tabs>
        <w:spacing w:before="0" w:line="360" w:lineRule="auto"/>
        <w:ind w:left="380" w:firstLine="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Взаимосвязь между устной и письменной речью.</w:t>
      </w:r>
    </w:p>
    <w:p w:rsidR="006E4F64" w:rsidRPr="00E4487F" w:rsidRDefault="006E4F64" w:rsidP="009F34DF">
      <w:pPr>
        <w:pStyle w:val="1"/>
        <w:shd w:val="clear" w:color="auto" w:fill="auto"/>
        <w:spacing w:before="0" w:line="360" w:lineRule="auto"/>
        <w:ind w:right="20" w:firstLine="72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Работу над развитием речи необходимо начинать с диагностики</w:t>
      </w:r>
      <w:r w:rsidRPr="00E4487F">
        <w:rPr>
          <w:rFonts w:ascii="Arial" w:hAnsi="Arial" w:cs="Arial"/>
          <w:sz w:val="24"/>
          <w:szCs w:val="24"/>
        </w:rPr>
        <w:br/>
        <w:t>психических процессов учащихся.</w:t>
      </w:r>
      <w:r w:rsidRPr="00E4487F">
        <w:rPr>
          <w:rFonts w:ascii="Arial" w:hAnsi="Arial" w:cs="Arial"/>
          <w:sz w:val="24"/>
          <w:szCs w:val="24"/>
        </w:rPr>
        <w:br/>
        <w:t>На начало года по данным психолога в первом</w:t>
      </w:r>
      <w:r w:rsidR="009F34DF">
        <w:rPr>
          <w:rFonts w:ascii="Arial" w:hAnsi="Arial" w:cs="Arial"/>
          <w:sz w:val="24"/>
          <w:szCs w:val="24"/>
        </w:rPr>
        <w:t xml:space="preserve"> классе:</w:t>
      </w:r>
      <w:r w:rsidR="009F34DF">
        <w:rPr>
          <w:rFonts w:ascii="Arial" w:hAnsi="Arial" w:cs="Arial"/>
          <w:sz w:val="24"/>
          <w:szCs w:val="24"/>
        </w:rPr>
        <w:br/>
        <w:t>по словарному запа</w:t>
      </w:r>
      <w:r w:rsidRPr="00E4487F">
        <w:rPr>
          <w:rFonts w:ascii="Arial" w:hAnsi="Arial" w:cs="Arial"/>
          <w:sz w:val="24"/>
          <w:szCs w:val="24"/>
        </w:rPr>
        <w:t xml:space="preserve">                   высокий - 31% уровень</w:t>
      </w:r>
    </w:p>
    <w:p w:rsidR="006E4F64" w:rsidRPr="00E4487F" w:rsidRDefault="006E4F64" w:rsidP="009F34DF">
      <w:pPr>
        <w:pStyle w:val="1"/>
        <w:shd w:val="clear" w:color="auto" w:fill="auto"/>
        <w:spacing w:before="0" w:after="298" w:line="360" w:lineRule="auto"/>
        <w:ind w:left="3540" w:right="4040" w:firstLine="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средний - 66%</w:t>
      </w:r>
      <w:r w:rsidRPr="00E4487F">
        <w:rPr>
          <w:rFonts w:ascii="Arial" w:hAnsi="Arial" w:cs="Arial"/>
          <w:sz w:val="24"/>
          <w:szCs w:val="24"/>
        </w:rPr>
        <w:br/>
        <w:t>низкий - 3%</w:t>
      </w:r>
    </w:p>
    <w:p w:rsidR="006E4F64" w:rsidRPr="00E4487F" w:rsidRDefault="009F34DF" w:rsidP="009F34DF">
      <w:pPr>
        <w:pStyle w:val="1"/>
        <w:shd w:val="clear" w:color="auto" w:fill="auto"/>
        <w:tabs>
          <w:tab w:val="left" w:pos="3533"/>
        </w:tabs>
        <w:spacing w:before="0" w:line="360" w:lineRule="auto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вниманию                           </w:t>
      </w:r>
      <w:r w:rsidR="006E4F64" w:rsidRPr="00E4487F">
        <w:rPr>
          <w:rFonts w:ascii="Arial" w:hAnsi="Arial" w:cs="Arial"/>
          <w:sz w:val="24"/>
          <w:szCs w:val="24"/>
        </w:rPr>
        <w:t xml:space="preserve">    высокий - 45%</w:t>
      </w:r>
    </w:p>
    <w:p w:rsidR="006E4F64" w:rsidRPr="00E4487F" w:rsidRDefault="006E4F64" w:rsidP="009F34DF">
      <w:pPr>
        <w:pStyle w:val="1"/>
        <w:shd w:val="clear" w:color="auto" w:fill="auto"/>
        <w:spacing w:before="0" w:after="343" w:line="360" w:lineRule="auto"/>
        <w:ind w:left="3540" w:right="4040" w:firstLine="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средний - 41%</w:t>
      </w:r>
      <w:r w:rsidRPr="00E4487F">
        <w:rPr>
          <w:rFonts w:ascii="Arial" w:hAnsi="Arial" w:cs="Arial"/>
          <w:sz w:val="24"/>
          <w:szCs w:val="24"/>
        </w:rPr>
        <w:br/>
        <w:t>низкий - 14%</w:t>
      </w:r>
    </w:p>
    <w:p w:rsidR="006E4F64" w:rsidRPr="00E4487F" w:rsidRDefault="009F34DF" w:rsidP="009F34DF">
      <w:pPr>
        <w:pStyle w:val="1"/>
        <w:shd w:val="clear" w:color="auto" w:fill="auto"/>
        <w:tabs>
          <w:tab w:val="left" w:pos="3533"/>
        </w:tabs>
        <w:spacing w:before="0" w:line="360" w:lineRule="auto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памяти                                  </w:t>
      </w:r>
      <w:r w:rsidR="006E4F64" w:rsidRPr="00E4487F">
        <w:rPr>
          <w:rFonts w:ascii="Arial" w:hAnsi="Arial" w:cs="Arial"/>
          <w:sz w:val="24"/>
          <w:szCs w:val="24"/>
        </w:rPr>
        <w:t xml:space="preserve">  высокий - 49%</w:t>
      </w:r>
    </w:p>
    <w:p w:rsidR="006E4F64" w:rsidRPr="00E4487F" w:rsidRDefault="006E4F64" w:rsidP="006E4F64">
      <w:pPr>
        <w:pStyle w:val="1"/>
        <w:shd w:val="clear" w:color="auto" w:fill="auto"/>
        <w:spacing w:before="0" w:after="300" w:line="360" w:lineRule="auto"/>
        <w:ind w:left="3540" w:right="4040" w:firstLine="0"/>
        <w:jc w:val="righ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lastRenderedPageBreak/>
        <w:t>средний-41%</w:t>
      </w:r>
      <w:r w:rsidRPr="00E4487F">
        <w:rPr>
          <w:rFonts w:ascii="Arial" w:hAnsi="Arial" w:cs="Arial"/>
          <w:sz w:val="24"/>
          <w:szCs w:val="24"/>
        </w:rPr>
        <w:br/>
        <w:t>низкий - 10%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Опираясь на данные психолога, с учетом проведенной своей</w:t>
      </w:r>
      <w:r w:rsidRPr="00E4487F">
        <w:rPr>
          <w:rFonts w:ascii="Arial" w:hAnsi="Arial" w:cs="Arial"/>
          <w:sz w:val="24"/>
          <w:szCs w:val="24"/>
        </w:rPr>
        <w:br/>
        <w:t>диагностики по отдельным параметрам строится работа по развитию речи.</w:t>
      </w:r>
    </w:p>
    <w:p w:rsidR="006E4F64" w:rsidRDefault="006E4F64" w:rsidP="006E4F64">
      <w:pPr>
        <w:pStyle w:val="1"/>
        <w:shd w:val="clear" w:color="auto" w:fill="auto"/>
        <w:spacing w:before="0" w:line="360" w:lineRule="auto"/>
        <w:ind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На конец года по результатам работы по развитию речи планируется</w:t>
      </w:r>
      <w:r w:rsidRPr="00E4487F">
        <w:rPr>
          <w:rFonts w:ascii="Arial" w:hAnsi="Arial" w:cs="Arial"/>
          <w:sz w:val="24"/>
          <w:szCs w:val="24"/>
        </w:rPr>
        <w:br/>
        <w:t xml:space="preserve">проведение диагностики по темам:    </w:t>
      </w:r>
    </w:p>
    <w:p w:rsidR="006E4F64" w:rsidRPr="00E4487F" w:rsidRDefault="006E4F64" w:rsidP="006E4F64">
      <w:pPr>
        <w:pStyle w:val="1"/>
        <w:numPr>
          <w:ilvl w:val="0"/>
          <w:numId w:val="2"/>
        </w:numPr>
        <w:shd w:val="clear" w:color="auto" w:fill="auto"/>
        <w:spacing w:before="0" w:line="360" w:lineRule="auto"/>
        <w:ind w:right="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Словарный запас.</w:t>
      </w:r>
    </w:p>
    <w:p w:rsidR="00EC645D" w:rsidRDefault="006E4F64" w:rsidP="006E4F64">
      <w:pPr>
        <w:pStyle w:val="a4"/>
        <w:numPr>
          <w:ilvl w:val="0"/>
          <w:numId w:val="2"/>
        </w:numPr>
        <w:spacing w:line="360" w:lineRule="auto"/>
        <w:rPr>
          <w:lang w:val="ru-RU"/>
        </w:rPr>
      </w:pPr>
      <w:r w:rsidRPr="00E4487F">
        <w:t>Составление предложения из слов.</w:t>
      </w:r>
    </w:p>
    <w:p w:rsidR="006E4F64" w:rsidRPr="00E4487F" w:rsidRDefault="006E4F64" w:rsidP="006E4F64">
      <w:pPr>
        <w:pStyle w:val="1"/>
        <w:numPr>
          <w:ilvl w:val="0"/>
          <w:numId w:val="2"/>
        </w:numPr>
        <w:shd w:val="clear" w:color="auto" w:fill="auto"/>
        <w:tabs>
          <w:tab w:val="left" w:pos="4509"/>
        </w:tabs>
        <w:spacing w:before="0" w:line="360" w:lineRule="auto"/>
        <w:ind w:right="2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Членение сплошного текста на предложения.</w:t>
      </w:r>
    </w:p>
    <w:p w:rsidR="006E4F64" w:rsidRPr="00E4487F" w:rsidRDefault="006E4F64" w:rsidP="006E4F64">
      <w:pPr>
        <w:pStyle w:val="1"/>
        <w:numPr>
          <w:ilvl w:val="0"/>
          <w:numId w:val="2"/>
        </w:numPr>
        <w:shd w:val="clear" w:color="auto" w:fill="auto"/>
        <w:tabs>
          <w:tab w:val="left" w:pos="4514"/>
        </w:tabs>
        <w:spacing w:before="0" w:line="360" w:lineRule="auto"/>
        <w:ind w:right="54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Восстановление деформированного</w:t>
      </w:r>
      <w:r>
        <w:rPr>
          <w:rFonts w:ascii="Arial" w:hAnsi="Arial" w:cs="Arial"/>
          <w:sz w:val="24"/>
          <w:szCs w:val="24"/>
        </w:rPr>
        <w:t xml:space="preserve"> </w:t>
      </w:r>
      <w:r w:rsidRPr="00E4487F">
        <w:rPr>
          <w:rFonts w:ascii="Arial" w:hAnsi="Arial" w:cs="Arial"/>
          <w:sz w:val="24"/>
          <w:szCs w:val="24"/>
        </w:rPr>
        <w:t>текста.</w:t>
      </w:r>
    </w:p>
    <w:p w:rsidR="006E4F64" w:rsidRPr="00E4487F" w:rsidRDefault="006E4F64" w:rsidP="006E4F64">
      <w:pPr>
        <w:pStyle w:val="1"/>
        <w:numPr>
          <w:ilvl w:val="0"/>
          <w:numId w:val="2"/>
        </w:numPr>
        <w:shd w:val="clear" w:color="auto" w:fill="auto"/>
        <w:tabs>
          <w:tab w:val="left" w:pos="4514"/>
        </w:tabs>
        <w:spacing w:before="0" w:line="360" w:lineRule="auto"/>
        <w:ind w:right="180"/>
        <w:jc w:val="left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Свободное рассказывание по материалам наблюдений.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left="20"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Голос и речь даны человеку для выражения мыслей и чувств. Это закон</w:t>
      </w:r>
      <w:r w:rsidRPr="00E4487F">
        <w:rPr>
          <w:rFonts w:ascii="Arial" w:hAnsi="Arial" w:cs="Arial"/>
          <w:sz w:val="24"/>
          <w:szCs w:val="24"/>
        </w:rPr>
        <w:br/>
        <w:t>природы. Научиться его соблюдать - задача каждого. Л. Выготский говорил:</w:t>
      </w:r>
      <w:r w:rsidRPr="00E4487F">
        <w:rPr>
          <w:rFonts w:ascii="Arial" w:hAnsi="Arial" w:cs="Arial"/>
          <w:sz w:val="24"/>
          <w:szCs w:val="24"/>
        </w:rPr>
        <w:br/>
        <w:t>«Развитие родного языка начинается со свободного спонтанного пользования</w:t>
      </w:r>
      <w:r w:rsidRPr="00E4487F">
        <w:rPr>
          <w:rFonts w:ascii="Arial" w:hAnsi="Arial" w:cs="Arial"/>
          <w:sz w:val="24"/>
          <w:szCs w:val="24"/>
        </w:rPr>
        <w:br/>
        <w:t>речью и завершается осознанием форм и овладения ими».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left="20"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Работа по развитию речи требует разнообразных приемов и средств. В</w:t>
      </w:r>
      <w:r w:rsidRPr="00E4487F">
        <w:rPr>
          <w:rFonts w:ascii="Arial" w:hAnsi="Arial" w:cs="Arial"/>
          <w:sz w:val="24"/>
          <w:szCs w:val="24"/>
        </w:rPr>
        <w:br/>
        <w:t>процессе занятий многократно меняются учебная ситуация и мотивы речи.</w:t>
      </w:r>
      <w:r w:rsidRPr="00E4487F">
        <w:rPr>
          <w:rFonts w:ascii="Arial" w:hAnsi="Arial" w:cs="Arial"/>
          <w:sz w:val="24"/>
          <w:szCs w:val="24"/>
        </w:rPr>
        <w:br/>
        <w:t>Чтобы дети говорили хорошо, живо, эмоционально, интересно, чтобы они</w:t>
      </w:r>
      <w:r w:rsidRPr="00E4487F">
        <w:rPr>
          <w:rFonts w:ascii="Arial" w:hAnsi="Arial" w:cs="Arial"/>
          <w:sz w:val="24"/>
          <w:szCs w:val="24"/>
        </w:rPr>
        <w:br/>
        <w:t>стремились улучшить свою речь, надо «ввести учащихся в роль</w:t>
      </w:r>
      <w:r w:rsidRPr="00E4487F">
        <w:rPr>
          <w:rFonts w:ascii="Arial" w:hAnsi="Arial" w:cs="Arial"/>
          <w:sz w:val="24"/>
          <w:szCs w:val="24"/>
        </w:rPr>
        <w:br/>
        <w:t>увлекательного рассказчика», умеющего передать замысел простыми</w:t>
      </w:r>
      <w:r w:rsidRPr="00E4487F">
        <w:rPr>
          <w:rFonts w:ascii="Arial" w:hAnsi="Arial" w:cs="Arial"/>
          <w:sz w:val="24"/>
          <w:szCs w:val="24"/>
        </w:rPr>
        <w:br/>
        <w:t>словами. Важное значение имеет целевая установка каждого</w:t>
      </w:r>
      <w:r w:rsidRPr="00E4487F">
        <w:rPr>
          <w:rFonts w:ascii="Arial" w:hAnsi="Arial" w:cs="Arial"/>
          <w:sz w:val="24"/>
          <w:szCs w:val="24"/>
        </w:rPr>
        <w:br/>
        <w:t>самостоятельного высказывания детей: необходимо требовать от ученика</w:t>
      </w:r>
      <w:r w:rsidRPr="00E4487F">
        <w:rPr>
          <w:rFonts w:ascii="Arial" w:hAnsi="Arial" w:cs="Arial"/>
          <w:sz w:val="24"/>
          <w:szCs w:val="24"/>
        </w:rPr>
        <w:br/>
        <w:t>рассказывать так, чтобы слушатели поняли его мысль, представили себе</w:t>
      </w:r>
      <w:r w:rsidRPr="00E4487F">
        <w:rPr>
          <w:rFonts w:ascii="Arial" w:hAnsi="Arial" w:cs="Arial"/>
          <w:sz w:val="24"/>
          <w:szCs w:val="24"/>
        </w:rPr>
        <w:br/>
        <w:t>описываемую им картину, почувствовали бы его отношение к высказанному.</w:t>
      </w:r>
      <w:r w:rsidRPr="00E4487F">
        <w:rPr>
          <w:rFonts w:ascii="Arial" w:hAnsi="Arial" w:cs="Arial"/>
          <w:sz w:val="24"/>
          <w:szCs w:val="24"/>
        </w:rPr>
        <w:br/>
        <w:t>Учащиеся уже с 1 класса постепенно знакомятся с требованиями, которые</w:t>
      </w:r>
      <w:r w:rsidRPr="00E4487F">
        <w:rPr>
          <w:rFonts w:ascii="Arial" w:hAnsi="Arial" w:cs="Arial"/>
          <w:sz w:val="24"/>
          <w:szCs w:val="24"/>
        </w:rPr>
        <w:br/>
        <w:t>предъявляются к их речи, осознают, что значит говорить на тему, раскрывать</w:t>
      </w:r>
      <w:r w:rsidRPr="00E4487F">
        <w:rPr>
          <w:rFonts w:ascii="Arial" w:hAnsi="Arial" w:cs="Arial"/>
          <w:sz w:val="24"/>
          <w:szCs w:val="24"/>
        </w:rPr>
        <w:br/>
        <w:t>основную мысль, говорить связно.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left="20"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Основные виды работ 1 кл - пересказ и рассказывание. Уже в период</w:t>
      </w:r>
      <w:r w:rsidRPr="00E4487F">
        <w:rPr>
          <w:rFonts w:ascii="Arial" w:hAnsi="Arial" w:cs="Arial"/>
          <w:sz w:val="24"/>
          <w:szCs w:val="24"/>
        </w:rPr>
        <w:br/>
        <w:t>обучения грамоте дети овладевают приемами распознавания предложений в</w:t>
      </w:r>
      <w:r w:rsidRPr="00E4487F">
        <w:rPr>
          <w:rFonts w:ascii="Arial" w:hAnsi="Arial" w:cs="Arial"/>
          <w:sz w:val="24"/>
          <w:szCs w:val="24"/>
        </w:rPr>
        <w:br/>
        <w:t>контексте о ком, о чем говорится в предложении. Знакомятся с признаками</w:t>
      </w:r>
      <w:r w:rsidRPr="00E4487F">
        <w:rPr>
          <w:rFonts w:ascii="Arial" w:hAnsi="Arial" w:cs="Arial"/>
          <w:sz w:val="24"/>
          <w:szCs w:val="24"/>
        </w:rPr>
        <w:br/>
        <w:t>связного текста: единство содержания, связность изложения, завершенность,</w:t>
      </w:r>
      <w:r w:rsidRPr="00E4487F">
        <w:rPr>
          <w:rFonts w:ascii="Arial" w:hAnsi="Arial" w:cs="Arial"/>
          <w:sz w:val="24"/>
          <w:szCs w:val="24"/>
        </w:rPr>
        <w:br/>
        <w:t>наличие заголовка. Большое место отводится работе с деформированными</w:t>
      </w:r>
      <w:r w:rsidRPr="00E4487F">
        <w:rPr>
          <w:rFonts w:ascii="Arial" w:hAnsi="Arial" w:cs="Arial"/>
          <w:sz w:val="24"/>
          <w:szCs w:val="24"/>
        </w:rPr>
        <w:br/>
        <w:t>текстами. Зная признаки связного текста, учимся пересказу. При обучении</w:t>
      </w:r>
      <w:r w:rsidRPr="00E4487F">
        <w:rPr>
          <w:rFonts w:ascii="Arial" w:hAnsi="Arial" w:cs="Arial"/>
          <w:sz w:val="24"/>
          <w:szCs w:val="24"/>
        </w:rPr>
        <w:br/>
        <w:t>пересказу обязательно обращается внимание на связь между содержанием и</w:t>
      </w:r>
      <w:r w:rsidRPr="00E4487F">
        <w:rPr>
          <w:rFonts w:ascii="Arial" w:hAnsi="Arial" w:cs="Arial"/>
          <w:sz w:val="24"/>
          <w:szCs w:val="24"/>
        </w:rPr>
        <w:br/>
      </w:r>
      <w:r w:rsidRPr="00E4487F">
        <w:rPr>
          <w:rFonts w:ascii="Arial" w:hAnsi="Arial" w:cs="Arial"/>
          <w:sz w:val="24"/>
          <w:szCs w:val="24"/>
        </w:rPr>
        <w:lastRenderedPageBreak/>
        <w:t>заглавием. Ведь именно по заголовку складывается первоначальное</w:t>
      </w:r>
      <w:r w:rsidRPr="00E4487F">
        <w:rPr>
          <w:rFonts w:ascii="Arial" w:hAnsi="Arial" w:cs="Arial"/>
          <w:sz w:val="24"/>
          <w:szCs w:val="24"/>
        </w:rPr>
        <w:br/>
        <w:t>представление о чем идет речь в тексте. Затем делим текст на части.</w:t>
      </w:r>
      <w:r w:rsidRPr="00E4487F">
        <w:rPr>
          <w:rFonts w:ascii="Arial" w:hAnsi="Arial" w:cs="Arial"/>
          <w:sz w:val="24"/>
          <w:szCs w:val="24"/>
        </w:rPr>
        <w:br/>
        <w:t>I часть - начальная, где делается обозначение темы, II часть - раскрытие</w:t>
      </w:r>
      <w:r w:rsidRPr="00E4487F">
        <w:rPr>
          <w:rFonts w:ascii="Arial" w:hAnsi="Arial" w:cs="Arial"/>
          <w:sz w:val="24"/>
          <w:szCs w:val="24"/>
        </w:rPr>
        <w:br/>
        <w:t>темы, III часть - завершение.</w:t>
      </w:r>
    </w:p>
    <w:p w:rsidR="006E4F64" w:rsidRPr="00E4487F" w:rsidRDefault="006E4F64" w:rsidP="006E4F64">
      <w:pPr>
        <w:pStyle w:val="1"/>
        <w:shd w:val="clear" w:color="auto" w:fill="auto"/>
        <w:spacing w:before="0" w:line="360" w:lineRule="auto"/>
        <w:ind w:left="20"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Определяем идею (основную мысль). Анализируя каждую часть,</w:t>
      </w:r>
      <w:r w:rsidRPr="00E4487F">
        <w:rPr>
          <w:rFonts w:ascii="Arial" w:hAnsi="Arial" w:cs="Arial"/>
          <w:sz w:val="24"/>
          <w:szCs w:val="24"/>
        </w:rPr>
        <w:br/>
        <w:t>стараюсь наиболее полно раскрыть смысл прочитанного. Обязательно</w:t>
      </w:r>
      <w:r w:rsidRPr="00E4487F">
        <w:rPr>
          <w:rFonts w:ascii="Arial" w:hAnsi="Arial" w:cs="Arial"/>
          <w:sz w:val="24"/>
          <w:szCs w:val="24"/>
        </w:rPr>
        <w:br/>
        <w:t>проводится речевая подготовка.</w:t>
      </w:r>
    </w:p>
    <w:p w:rsidR="006E4F64" w:rsidRDefault="006E4F64" w:rsidP="006E4F64">
      <w:pPr>
        <w:pStyle w:val="1"/>
        <w:shd w:val="clear" w:color="auto" w:fill="auto"/>
        <w:spacing w:before="0" w:line="360" w:lineRule="auto"/>
        <w:ind w:left="20" w:right="20" w:firstLine="720"/>
        <w:rPr>
          <w:rFonts w:ascii="Arial" w:hAnsi="Arial" w:cs="Arial"/>
          <w:sz w:val="24"/>
          <w:szCs w:val="24"/>
        </w:rPr>
      </w:pPr>
      <w:r w:rsidRPr="00E4487F">
        <w:rPr>
          <w:rFonts w:ascii="Arial" w:hAnsi="Arial" w:cs="Arial"/>
          <w:sz w:val="24"/>
          <w:szCs w:val="24"/>
        </w:rPr>
        <w:t>Одним из приемов работы по развитию речи является свободный</w:t>
      </w:r>
      <w:r w:rsidRPr="00E4487F">
        <w:rPr>
          <w:rFonts w:ascii="Arial" w:hAnsi="Arial" w:cs="Arial"/>
          <w:sz w:val="24"/>
          <w:szCs w:val="24"/>
        </w:rPr>
        <w:br/>
        <w:t>рассказ. Целью ставлю развитие наблюдательности, вызвать желание</w:t>
      </w:r>
      <w:r w:rsidRPr="00E4487F">
        <w:rPr>
          <w:rFonts w:ascii="Arial" w:hAnsi="Arial" w:cs="Arial"/>
          <w:sz w:val="24"/>
          <w:szCs w:val="24"/>
        </w:rPr>
        <w:br/>
        <w:t>делиться впечатлениями, формировать умение живо и эмоционально</w:t>
      </w:r>
      <w:r w:rsidRPr="00E4487F">
        <w:rPr>
          <w:rFonts w:ascii="Arial" w:hAnsi="Arial" w:cs="Arial"/>
          <w:sz w:val="24"/>
          <w:szCs w:val="24"/>
        </w:rPr>
        <w:br/>
        <w:t>рассказать об увиденном и пережитом.</w:t>
      </w:r>
    </w:p>
    <w:p w:rsidR="006E4F64" w:rsidRDefault="006E4F64" w:rsidP="006E4F64">
      <w:pPr>
        <w:pStyle w:val="1"/>
        <w:shd w:val="clear" w:color="auto" w:fill="auto"/>
        <w:spacing w:before="0" w:line="360" w:lineRule="auto"/>
        <w:ind w:left="20" w:right="20" w:firstLine="720"/>
      </w:pPr>
      <w:r w:rsidRPr="00E4487F">
        <w:t>К видам работ по развитию речи относятся и описание картин,</w:t>
      </w:r>
      <w:r w:rsidRPr="00E4487F">
        <w:br/>
        <w:t>членение сплошного текста на предложения, составление предложений из</w:t>
      </w:r>
      <w:r w:rsidRPr="00E4487F">
        <w:br/>
        <w:t>слов, объединенных одной темой и редактирование текста самими детьми,</w:t>
      </w:r>
      <w:r w:rsidRPr="00E4487F">
        <w:br/>
        <w:t>где они учатся заменять повторяющую часть речи другой.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Работа по развитию речи многогранна. Обогащение словаря младших</w:t>
      </w:r>
      <w:r w:rsidRPr="006E4F64">
        <w:rPr>
          <w:rFonts w:eastAsia="Times New Roman"/>
        </w:rPr>
        <w:br/>
        <w:t>школьников является одним из направлений в развитии речи. Чем богаче</w:t>
      </w:r>
      <w:r w:rsidRPr="006E4F64">
        <w:rPr>
          <w:rFonts w:eastAsia="Times New Roman"/>
        </w:rPr>
        <w:br/>
        <w:t>активный словарный запас человека, тем содержательнее, доходчивее,</w:t>
      </w:r>
      <w:r w:rsidRPr="006E4F64">
        <w:rPr>
          <w:rFonts w:eastAsia="Times New Roman"/>
        </w:rPr>
        <w:br/>
        <w:t>грамотнее и красивее его устная и письменная речь.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Как важно научить детей наблюдать, думать, читать, передавать мысль</w:t>
      </w:r>
      <w:r w:rsidRPr="006E4F64">
        <w:rPr>
          <w:rFonts w:eastAsia="Times New Roman"/>
        </w:rPr>
        <w:br/>
        <w:t>словом.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В своей практике использую различные приемы ознакомления с</w:t>
      </w:r>
      <w:r w:rsidRPr="006E4F64">
        <w:rPr>
          <w:rFonts w:eastAsia="Times New Roman"/>
        </w:rPr>
        <w:br/>
        <w:t>новыми словами и их значениями: выяснение значения путем показа</w:t>
      </w:r>
      <w:r w:rsidRPr="006E4F64">
        <w:rPr>
          <w:rFonts w:eastAsia="Times New Roman"/>
        </w:rPr>
        <w:br/>
        <w:t>картинки, уточнение значения по толковому словарю, подбор синонимов и</w:t>
      </w:r>
      <w:r w:rsidRPr="006E4F64">
        <w:rPr>
          <w:rFonts w:eastAsia="Times New Roman"/>
        </w:rPr>
        <w:br/>
        <w:t>антонимов, словообразовательный и этимологический анализ. Знакомство с</w:t>
      </w:r>
      <w:r w:rsidRPr="006E4F64">
        <w:rPr>
          <w:rFonts w:eastAsia="Times New Roman"/>
        </w:rPr>
        <w:br/>
        <w:t>простыми случаями многозначности, омонимами. Омонимы мы изучали в</w:t>
      </w:r>
      <w:r w:rsidRPr="006E4F64">
        <w:rPr>
          <w:rFonts w:eastAsia="Times New Roman"/>
        </w:rPr>
        <w:br/>
        <w:t>игре, отгадывая загадки. «Есть всегда он у людей, есть всегда у кораблей»</w:t>
      </w:r>
      <w:r w:rsidRPr="006E4F64">
        <w:rPr>
          <w:rFonts w:eastAsia="Times New Roman"/>
        </w:rPr>
        <w:br/>
        <w:t>(нос). «Я в дверях, я в замке, я и в нотной строке, я и гайку отвинчу и могу,</w:t>
      </w:r>
      <w:r w:rsidRPr="006E4F64">
        <w:rPr>
          <w:rFonts w:eastAsia="Times New Roman"/>
        </w:rPr>
        <w:br/>
        <w:t>если хочу, телеграмму передать и загадку разгадать» (ключ).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Изучая тему антонимов опиралась на пословицы и поговорки, которые</w:t>
      </w:r>
      <w:r w:rsidRPr="006E4F64">
        <w:rPr>
          <w:rFonts w:eastAsia="Times New Roman"/>
        </w:rPr>
        <w:br/>
        <w:t>обладают большой выразительной силой. «Ученье - свет, а не ученье - тьма».</w:t>
      </w:r>
      <w:r w:rsidRPr="006E4F64">
        <w:rPr>
          <w:rFonts w:eastAsia="Times New Roman"/>
        </w:rPr>
        <w:br/>
        <w:t>«Не бойся врага умного, бойся друга глупого» и т.д.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Как отмечает психолог Н.И. Жинкин, основная трудность развития</w:t>
      </w:r>
      <w:r w:rsidRPr="006E4F64">
        <w:rPr>
          <w:rFonts w:eastAsia="Times New Roman"/>
        </w:rPr>
        <w:br/>
        <w:t>речи в школе состоит в том, что «ситуация урока снимает естественную</w:t>
      </w:r>
      <w:r w:rsidRPr="006E4F64">
        <w:rPr>
          <w:rFonts w:eastAsia="Times New Roman"/>
        </w:rPr>
        <w:br/>
        <w:t>коммуникативность речи... И наша задача состоит в том, чтобы превратить</w:t>
      </w:r>
      <w:r w:rsidRPr="006E4F64">
        <w:rPr>
          <w:rFonts w:eastAsia="Times New Roman"/>
        </w:rPr>
        <w:br/>
      </w:r>
      <w:r w:rsidRPr="006E4F64">
        <w:rPr>
          <w:rFonts w:eastAsia="Times New Roman"/>
        </w:rPr>
        <w:lastRenderedPageBreak/>
        <w:t>искусственное говорение в естественное высказывание, направленное на</w:t>
      </w:r>
      <w:r w:rsidRPr="006E4F64">
        <w:rPr>
          <w:rFonts w:eastAsia="Times New Roman"/>
        </w:rPr>
        <w:br/>
        <w:t>достижение реальных целей.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Как пишет В.И. Капинос «чтобы приблизить обучение к естественным</w:t>
      </w:r>
      <w:r w:rsidRPr="006E4F64">
        <w:rPr>
          <w:rFonts w:eastAsia="Times New Roman"/>
        </w:rPr>
        <w:br/>
        <w:t>условиям общения, надо ввести учащегося в речевую ситуацию и научить</w:t>
      </w:r>
      <w:r w:rsidRPr="006E4F64">
        <w:rPr>
          <w:rFonts w:eastAsia="Times New Roman"/>
        </w:rPr>
        <w:br/>
        <w:t>ориентироваться в ней.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Создание речевых ситуаций - это один из методических приемов,</w:t>
      </w:r>
      <w:r w:rsidRPr="006E4F64">
        <w:rPr>
          <w:rFonts w:eastAsia="Times New Roman"/>
        </w:rPr>
        <w:br/>
        <w:t>позволяющих эффективно работать над развитием речи (озвучивание</w:t>
      </w:r>
      <w:r w:rsidRPr="006E4F64">
        <w:rPr>
          <w:rFonts w:eastAsia="Times New Roman"/>
        </w:rPr>
        <w:br/>
        <w:t>картинок, монологи, диалоги, воображаемый рассказ об увиденном,</w:t>
      </w:r>
      <w:r w:rsidRPr="006E4F64">
        <w:rPr>
          <w:rFonts w:eastAsia="Times New Roman"/>
        </w:rPr>
        <w:br/>
        <w:t>дидактическая ролевая игра).</w:t>
      </w:r>
    </w:p>
    <w:p w:rsidR="006E4F64" w:rsidRPr="006E4F64" w:rsidRDefault="006E4F64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Приведу пример создания на уроке речевой ситуации при изучении</w:t>
      </w:r>
      <w:r w:rsidRPr="006E4F64">
        <w:rPr>
          <w:rFonts w:eastAsia="Times New Roman"/>
        </w:rPr>
        <w:br/>
        <w:t>темы «Предложение». Предлагаю детям набор сюжетных картин на тему</w:t>
      </w:r>
      <w:r w:rsidRPr="006E4F64">
        <w:rPr>
          <w:rFonts w:eastAsia="Times New Roman"/>
        </w:rPr>
        <w:br/>
        <w:t>«Летний отдых». И говорю: представьте, что это ваши фотографии, которые</w:t>
      </w:r>
      <w:r w:rsidRPr="006E4F64">
        <w:rPr>
          <w:rFonts w:eastAsia="Times New Roman"/>
        </w:rPr>
        <w:br/>
        <w:t>остались на память о летнем отдыхе. Вы показываете фотографии своим</w:t>
      </w:r>
      <w:r w:rsidRPr="006E4F64">
        <w:rPr>
          <w:rFonts w:eastAsia="Times New Roman"/>
        </w:rPr>
        <w:br/>
        <w:t>друзьям, им очень интересно, а вы им рассказываете, отвечаете на их</w:t>
      </w:r>
      <w:r w:rsidRPr="006E4F64">
        <w:rPr>
          <w:rFonts w:eastAsia="Times New Roman"/>
        </w:rPr>
        <w:br/>
        <w:t>вопросы. Дети, опираясь на картинки составляли интересные рассказы.</w:t>
      </w:r>
      <w:r w:rsidRPr="006E4F64">
        <w:rPr>
          <w:rFonts w:eastAsia="Times New Roman"/>
        </w:rPr>
        <w:br/>
        <w:t>Наиболее понравившиеся предложения мы записывали с предварительной</w:t>
      </w:r>
      <w:r w:rsidRPr="006E4F64">
        <w:rPr>
          <w:rFonts w:eastAsia="Times New Roman"/>
        </w:rPr>
        <w:br/>
        <w:t>орфографической подготовкой. Именно прием создания речевой ситуации</w:t>
      </w:r>
      <w:r w:rsidRPr="006E4F64">
        <w:rPr>
          <w:rFonts w:eastAsia="Times New Roman"/>
        </w:rPr>
        <w:br/>
        <w:t>влияет на качество работ и отношение детей к работе. В конце 4 класса я</w:t>
      </w:r>
      <w:r w:rsidRPr="006E4F64">
        <w:rPr>
          <w:rFonts w:eastAsia="Times New Roman"/>
        </w:rPr>
        <w:br/>
        <w:t>сообщила детям тему сочинения:</w:t>
      </w:r>
    </w:p>
    <w:p w:rsidR="006E4F64" w:rsidRPr="006E4F64" w:rsidRDefault="006E4F64" w:rsidP="006968D1">
      <w:pPr>
        <w:numPr>
          <w:ilvl w:val="0"/>
          <w:numId w:val="3"/>
        </w:numPr>
        <w:tabs>
          <w:tab w:val="left" w:pos="951"/>
        </w:tabs>
        <w:spacing w:line="360" w:lineRule="auto"/>
        <w:ind w:left="20" w:righ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Ребята, скоро вы уйдете из начальной школы и у вас будут другие</w:t>
      </w:r>
      <w:r w:rsidRPr="006E4F64">
        <w:rPr>
          <w:rFonts w:eastAsia="Times New Roman"/>
        </w:rPr>
        <w:br/>
        <w:t>учителя. А я так привыкла к вам и полюбила вас, что буду грустить. И чтобы</w:t>
      </w:r>
      <w:r w:rsidRPr="006E4F64">
        <w:rPr>
          <w:rFonts w:eastAsia="Times New Roman"/>
        </w:rPr>
        <w:br/>
        <w:t>я не очень грустила, напишите мне письма. В письме опишите самый</w:t>
      </w:r>
      <w:r w:rsidRPr="006E4F64">
        <w:rPr>
          <w:rFonts w:eastAsia="Times New Roman"/>
        </w:rPr>
        <w:br/>
        <w:t>дорогой и памятный день или случай, который вы надолго запомнили.</w:t>
      </w:r>
    </w:p>
    <w:p w:rsidR="006E4F64" w:rsidRPr="006E4F64" w:rsidRDefault="006E4F64" w:rsidP="006968D1">
      <w:pPr>
        <w:spacing w:line="360" w:lineRule="auto"/>
        <w:ind w:left="20" w:firstLine="720"/>
        <w:jc w:val="both"/>
        <w:rPr>
          <w:rFonts w:eastAsia="Times New Roman"/>
        </w:rPr>
      </w:pPr>
      <w:r w:rsidRPr="006E4F64">
        <w:rPr>
          <w:rFonts w:eastAsia="Times New Roman"/>
        </w:rPr>
        <w:t>После этого дети забросали меня вопросами:</w:t>
      </w:r>
    </w:p>
    <w:p w:rsidR="006E4F64" w:rsidRDefault="006E4F64" w:rsidP="006968D1">
      <w:pPr>
        <w:pStyle w:val="1"/>
        <w:shd w:val="clear" w:color="auto" w:fill="auto"/>
        <w:spacing w:before="0" w:line="360" w:lineRule="auto"/>
        <w:ind w:left="20" w:right="20" w:firstLine="720"/>
        <w:rPr>
          <w:rFonts w:ascii="Arial" w:eastAsia="Arial" w:hAnsi="Arial" w:cs="Arial"/>
          <w:color w:val="000000"/>
          <w:sz w:val="24"/>
          <w:szCs w:val="24"/>
          <w:lang w:val="ru" w:eastAsia="ru-RU"/>
        </w:rPr>
      </w:pPr>
      <w:r w:rsidRPr="006E4F64">
        <w:rPr>
          <w:rFonts w:ascii="Arial" w:eastAsia="Arial" w:hAnsi="Arial" w:cs="Arial"/>
          <w:color w:val="000000"/>
          <w:sz w:val="24"/>
          <w:szCs w:val="24"/>
          <w:lang w:val="ru" w:eastAsia="ru-RU"/>
        </w:rPr>
        <w:t>Можно я большое письмо напишу?</w:t>
      </w:r>
    </w:p>
    <w:p w:rsidR="006968D1" w:rsidRPr="006968D1" w:rsidRDefault="006968D1" w:rsidP="006968D1">
      <w:pPr>
        <w:spacing w:line="360" w:lineRule="auto"/>
        <w:ind w:lef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- А можно несколько дней описать? И т.д.</w:t>
      </w:r>
    </w:p>
    <w:p w:rsidR="006968D1" w:rsidRPr="006968D1" w:rsidRDefault="006968D1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Дети загорелись желанием написать. В ходе работы уточнили о каких</w:t>
      </w:r>
      <w:r w:rsidRPr="006968D1">
        <w:rPr>
          <w:rFonts w:eastAsia="Times New Roman"/>
        </w:rPr>
        <w:br/>
        <w:t>событиях можно писать, что нужно писать так, чтобы читающий чувствовал</w:t>
      </w:r>
      <w:r w:rsidRPr="006968D1">
        <w:rPr>
          <w:rFonts w:eastAsia="Times New Roman"/>
        </w:rPr>
        <w:br/>
        <w:t>то, что чувствуешь ты, последовательно излагать материал. Подготовка</w:t>
      </w:r>
      <w:r w:rsidRPr="006968D1">
        <w:rPr>
          <w:rFonts w:eastAsia="Times New Roman"/>
        </w:rPr>
        <w:br/>
        <w:t>языкового оформления проходила одновременно с подготовкой содержания</w:t>
      </w:r>
      <w:r w:rsidRPr="006968D1">
        <w:rPr>
          <w:rFonts w:eastAsia="Times New Roman"/>
        </w:rPr>
        <w:br/>
        <w:t>(говорили о необходимости ясно выражать свои мысли, избегать тавтологии</w:t>
      </w:r>
      <w:r w:rsidRPr="006968D1">
        <w:rPr>
          <w:rFonts w:eastAsia="Times New Roman"/>
          <w:lang w:val="ru-RU"/>
        </w:rPr>
        <w:t>)</w:t>
      </w:r>
      <w:r w:rsidRPr="006968D1">
        <w:rPr>
          <w:rFonts w:eastAsia="Times New Roman"/>
        </w:rPr>
        <w:t>.</w:t>
      </w:r>
    </w:p>
    <w:p w:rsidR="006968D1" w:rsidRPr="006968D1" w:rsidRDefault="006968D1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Одновременно проводилась орфографическая работа. В процессе</w:t>
      </w:r>
      <w:r w:rsidRPr="006968D1">
        <w:rPr>
          <w:rFonts w:eastAsia="Times New Roman"/>
        </w:rPr>
        <w:br/>
        <w:t>написания в трудных словах дети пропускали буквы, а на полях ставили</w:t>
      </w:r>
      <w:r w:rsidRPr="006968D1">
        <w:rPr>
          <w:rFonts w:eastAsia="Times New Roman"/>
        </w:rPr>
        <w:br/>
        <w:t>галочки. Самопроверкой завершили написание сочинения.</w:t>
      </w:r>
    </w:p>
    <w:p w:rsidR="006968D1" w:rsidRPr="006968D1" w:rsidRDefault="006968D1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lastRenderedPageBreak/>
        <w:t>Мне очень понравилось высказывание величайшего педагога своего</w:t>
      </w:r>
      <w:r w:rsidRPr="006968D1">
        <w:rPr>
          <w:rFonts w:eastAsia="Times New Roman"/>
        </w:rPr>
        <w:br/>
        <w:t>времени К.Д. Ушинского. Он писал так: «Сочинение... должны составлять</w:t>
      </w:r>
      <w:r w:rsidRPr="006968D1">
        <w:rPr>
          <w:rFonts w:eastAsia="Times New Roman"/>
        </w:rPr>
        <w:br/>
        <w:t>главное занятие на уроках отечественного языка, но они должны быть</w:t>
      </w:r>
      <w:r w:rsidRPr="006968D1">
        <w:rPr>
          <w:rFonts w:eastAsia="Times New Roman"/>
        </w:rPr>
        <w:br/>
        <w:t>действительно упражнениями, т.е. по возможности, самостоятельными</w:t>
      </w:r>
      <w:r w:rsidRPr="006968D1">
        <w:rPr>
          <w:rFonts w:eastAsia="Times New Roman"/>
        </w:rPr>
        <w:br/>
        <w:t>усилиями учащихся выразить изустно или письменно свою самостоятельную</w:t>
      </w:r>
      <w:r w:rsidRPr="006968D1">
        <w:rPr>
          <w:rFonts w:eastAsia="Times New Roman"/>
        </w:rPr>
        <w:br/>
        <w:t>мысль, а не сшивкой чужих фраз».</w:t>
      </w:r>
    </w:p>
    <w:p w:rsidR="006968D1" w:rsidRPr="006968D1" w:rsidRDefault="006968D1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При обучении письму сочинений очень важно соблюдать</w:t>
      </w:r>
      <w:r w:rsidRPr="006968D1">
        <w:rPr>
          <w:rFonts w:eastAsia="Times New Roman"/>
        </w:rPr>
        <w:br/>
        <w:t>последовательность работы.</w:t>
      </w:r>
    </w:p>
    <w:p w:rsidR="006968D1" w:rsidRPr="006968D1" w:rsidRDefault="006968D1" w:rsidP="006968D1">
      <w:pPr>
        <w:numPr>
          <w:ilvl w:val="1"/>
          <w:numId w:val="3"/>
        </w:numPr>
        <w:tabs>
          <w:tab w:val="left" w:pos="994"/>
        </w:tabs>
        <w:spacing w:line="360" w:lineRule="auto"/>
        <w:ind w:lef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Устное рассказывание по теме сочинения.</w:t>
      </w:r>
    </w:p>
    <w:p w:rsidR="006968D1" w:rsidRPr="006968D1" w:rsidRDefault="006968D1" w:rsidP="006968D1">
      <w:pPr>
        <w:numPr>
          <w:ilvl w:val="1"/>
          <w:numId w:val="3"/>
        </w:numPr>
        <w:tabs>
          <w:tab w:val="left" w:pos="1102"/>
        </w:tabs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Чтение плана, записанного на доске до урока или коллективная</w:t>
      </w:r>
      <w:r w:rsidRPr="006968D1">
        <w:rPr>
          <w:rFonts w:eastAsia="Times New Roman"/>
        </w:rPr>
        <w:br/>
        <w:t>работа над планом.</w:t>
      </w:r>
    </w:p>
    <w:p w:rsidR="006968D1" w:rsidRPr="006968D1" w:rsidRDefault="006968D1" w:rsidP="006968D1">
      <w:pPr>
        <w:numPr>
          <w:ilvl w:val="1"/>
          <w:numId w:val="3"/>
        </w:numPr>
        <w:tabs>
          <w:tab w:val="left" w:pos="1177"/>
        </w:tabs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Составление ответов на каждый вопрос плана, коллективное</w:t>
      </w:r>
      <w:r w:rsidRPr="006968D1">
        <w:rPr>
          <w:rFonts w:eastAsia="Times New Roman"/>
        </w:rPr>
        <w:br/>
        <w:t>обсуждение, запись на доске слов, необходимых для составления сочинения,</w:t>
      </w:r>
      <w:r w:rsidRPr="006968D1">
        <w:rPr>
          <w:rFonts w:eastAsia="Times New Roman"/>
        </w:rPr>
        <w:br/>
        <w:t>предупреждение орфографических ошибок.</w:t>
      </w:r>
    </w:p>
    <w:p w:rsidR="006968D1" w:rsidRPr="006968D1" w:rsidRDefault="006968D1" w:rsidP="006968D1">
      <w:pPr>
        <w:numPr>
          <w:ilvl w:val="1"/>
          <w:numId w:val="3"/>
        </w:numPr>
        <w:tabs>
          <w:tab w:val="left" w:pos="1023"/>
        </w:tabs>
        <w:spacing w:line="360" w:lineRule="auto"/>
        <w:ind w:lef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Связный рассказ по плану.</w:t>
      </w:r>
    </w:p>
    <w:p w:rsidR="006968D1" w:rsidRPr="006968D1" w:rsidRDefault="006968D1" w:rsidP="006968D1">
      <w:pPr>
        <w:numPr>
          <w:ilvl w:val="1"/>
          <w:numId w:val="3"/>
        </w:numPr>
        <w:tabs>
          <w:tab w:val="left" w:pos="1016"/>
        </w:tabs>
        <w:spacing w:line="360" w:lineRule="auto"/>
        <w:ind w:lef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Запись сочинения под руководством учителя.</w:t>
      </w:r>
    </w:p>
    <w:p w:rsidR="006968D1" w:rsidRPr="006968D1" w:rsidRDefault="006968D1" w:rsidP="006968D1">
      <w:pPr>
        <w:numPr>
          <w:ilvl w:val="1"/>
          <w:numId w:val="3"/>
        </w:numPr>
        <w:tabs>
          <w:tab w:val="left" w:pos="1014"/>
        </w:tabs>
        <w:spacing w:line="360" w:lineRule="auto"/>
        <w:ind w:lef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Проверка записанного.</w:t>
      </w:r>
    </w:p>
    <w:p w:rsidR="006968D1" w:rsidRPr="006968D1" w:rsidRDefault="006968D1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Сочинение - творческая работа. Он</w:t>
      </w:r>
      <w:r w:rsidRPr="006968D1">
        <w:rPr>
          <w:rFonts w:eastAsia="Times New Roman"/>
          <w:lang w:val="ru-RU"/>
        </w:rPr>
        <w:t>а</w:t>
      </w:r>
      <w:r w:rsidRPr="006968D1">
        <w:rPr>
          <w:rFonts w:eastAsia="Times New Roman"/>
        </w:rPr>
        <w:t xml:space="preserve"> требует самостоятельности,</w:t>
      </w:r>
      <w:r w:rsidRPr="006968D1">
        <w:rPr>
          <w:rFonts w:eastAsia="Times New Roman"/>
        </w:rPr>
        <w:br/>
        <w:t>активности, увлеченности, внесение чего-то личного в текст. Дети любят</w:t>
      </w:r>
      <w:r w:rsidRPr="006968D1">
        <w:rPr>
          <w:rFonts w:eastAsia="Times New Roman"/>
        </w:rPr>
        <w:br/>
        <w:t>писать сочинение, любят именно его за его творческий характер, за то, что в</w:t>
      </w:r>
      <w:r w:rsidRPr="006968D1">
        <w:rPr>
          <w:rFonts w:eastAsia="Times New Roman"/>
        </w:rPr>
        <w:br/>
        <w:t>нем можно проявить свою самостоятельность, свое отношение.</w:t>
      </w:r>
    </w:p>
    <w:p w:rsidR="006968D1" w:rsidRPr="006968D1" w:rsidRDefault="006968D1" w:rsidP="006968D1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Все эти виды работ способствуют развитию речи, мышления и создают</w:t>
      </w:r>
      <w:r w:rsidRPr="006968D1">
        <w:rPr>
          <w:rFonts w:eastAsia="Times New Roman"/>
        </w:rPr>
        <w:br/>
        <w:t>прочную основу для последующей языковой подготовки.</w:t>
      </w:r>
    </w:p>
    <w:p w:rsidR="004A4694" w:rsidRDefault="006968D1" w:rsidP="004A4694">
      <w:pPr>
        <w:spacing w:line="360" w:lineRule="auto"/>
        <w:ind w:left="20" w:right="20" w:firstLine="720"/>
        <w:jc w:val="both"/>
        <w:rPr>
          <w:rFonts w:eastAsia="Times New Roman"/>
        </w:rPr>
      </w:pPr>
      <w:r w:rsidRPr="006968D1">
        <w:rPr>
          <w:rFonts w:eastAsia="Times New Roman"/>
        </w:rPr>
        <w:t>В заключении своего доклада хочу отметить, что именно</w:t>
      </w:r>
      <w:r w:rsidRPr="006968D1">
        <w:rPr>
          <w:rFonts w:eastAsia="Times New Roman"/>
        </w:rPr>
        <w:br/>
        <w:t>целенаправленная система работы по совершенствованию речи способствует</w:t>
      </w:r>
      <w:r w:rsidRPr="006968D1">
        <w:rPr>
          <w:rFonts w:eastAsia="Times New Roman"/>
        </w:rPr>
        <w:br/>
        <w:t>общему умственному развитию, формирует личностные качества.</w:t>
      </w:r>
    </w:p>
    <w:p w:rsidR="004A4694" w:rsidRDefault="004A4694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br w:type="page"/>
      </w:r>
    </w:p>
    <w:p w:rsidR="004A4694" w:rsidRDefault="004A4694" w:rsidP="004A4694">
      <w:pPr>
        <w:spacing w:after="282" w:line="362" w:lineRule="exact"/>
        <w:ind w:right="340" w:firstLine="3040"/>
        <w:jc w:val="center"/>
        <w:rPr>
          <w:rFonts w:eastAsia="Times New Roman"/>
          <w:b/>
          <w:bCs/>
          <w:i/>
          <w:iCs/>
          <w:lang w:val="ru-RU"/>
        </w:rPr>
      </w:pPr>
      <w:bookmarkStart w:id="3" w:name="bookmark3"/>
      <w:r w:rsidRPr="004A4694">
        <w:rPr>
          <w:rFonts w:eastAsia="Times New Roman"/>
          <w:b/>
          <w:bCs/>
          <w:i/>
          <w:iCs/>
        </w:rPr>
        <w:lastRenderedPageBreak/>
        <w:t>Уровень сформированности</w:t>
      </w:r>
      <w:r w:rsidRPr="004A4694">
        <w:rPr>
          <w:rFonts w:eastAsia="Times New Roman"/>
          <w:b/>
          <w:bCs/>
          <w:i/>
          <w:iCs/>
        </w:rPr>
        <w:br/>
        <w:t>коммуникативных умений и навыков у учащихся 1 класса (в динамике)</w:t>
      </w:r>
      <w:bookmarkEnd w:id="3"/>
    </w:p>
    <w:p w:rsidR="000C14B7" w:rsidRDefault="004A4694" w:rsidP="004A4694">
      <w:pPr>
        <w:spacing w:after="282" w:line="362" w:lineRule="exact"/>
        <w:ind w:right="340" w:firstLine="3040"/>
        <w:jc w:val="center"/>
        <w:rPr>
          <w:rFonts w:eastAsia="Times New Roman"/>
          <w:b/>
          <w:bCs/>
          <w:i/>
          <w:iCs/>
          <w:lang w:val="ru-RU"/>
        </w:rPr>
      </w:pPr>
      <w:r>
        <w:rPr>
          <w:rFonts w:eastAsia="Times New Roman"/>
          <w:b/>
          <w:bCs/>
          <w:i/>
          <w:iCs/>
          <w:lang w:val="ru-RU"/>
        </w:rPr>
        <w:t>Формирование лексического запаса</w:t>
      </w:r>
    </w:p>
    <w:p w:rsidR="004A4694" w:rsidRDefault="00E33508" w:rsidP="007F54F3">
      <w:pPr>
        <w:spacing w:after="282" w:line="362" w:lineRule="exact"/>
        <w:ind w:left="500" w:right="340" w:firstLine="3040"/>
        <w:rPr>
          <w:rFonts w:eastAsia="Times New Roman"/>
          <w:b/>
          <w:bCs/>
          <w:i/>
          <w:iCs/>
          <w:lang w:val="ru-RU"/>
        </w:rPr>
      </w:pPr>
      <w:r>
        <w:rPr>
          <w:noProof/>
          <w:sz w:val="20"/>
          <w:szCs w:val="20"/>
          <w:lang w:val="ru-RU"/>
        </w:rPr>
        <w:drawing>
          <wp:anchor distT="0" distB="0" distL="114300" distR="114300" simplePos="0" relativeHeight="251669504" behindDoc="0" locked="0" layoutInCell="1" allowOverlap="1" wp14:anchorId="24F4D9F2" wp14:editId="6059EC62">
            <wp:simplePos x="0" y="0"/>
            <wp:positionH relativeFrom="column">
              <wp:posOffset>1320800</wp:posOffset>
            </wp:positionH>
            <wp:positionV relativeFrom="paragraph">
              <wp:posOffset>760095</wp:posOffset>
            </wp:positionV>
            <wp:extent cx="3106420" cy="1313815"/>
            <wp:effectExtent l="0" t="0" r="0" b="635"/>
            <wp:wrapSquare wrapText="bothSides"/>
            <wp:docPr id="44" name="Рисунок 44" descr="D:\Владимир\Оля\2012-2013г. Доклад_Система работ по развитию речи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Владимир\Оля\2012-2013г. Доклад_Система работ по развитию речи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i/>
          <w:iCs/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ECA6F" wp14:editId="67C8FF3E">
                <wp:simplePos x="0" y="0"/>
                <wp:positionH relativeFrom="column">
                  <wp:posOffset>875030</wp:posOffset>
                </wp:positionH>
                <wp:positionV relativeFrom="paragraph">
                  <wp:posOffset>245745</wp:posOffset>
                </wp:positionV>
                <wp:extent cx="532130" cy="333375"/>
                <wp:effectExtent l="0" t="0" r="20320" b="2857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18" w:rsidRPr="00BA2218" w:rsidRDefault="00BA2218" w:rsidP="008332CB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ECA6F" id="_x0000_t202" coordsize="21600,21600" o:spt="202" path="m,l,21600r21600,l21600,xe">
                <v:stroke joinstyle="miter"/>
                <v:path gradientshapeok="t" o:connecttype="rect"/>
              </v:shapetype>
              <v:shape id="Поле 55" o:spid="_x0000_s1026" type="#_x0000_t202" style="position:absolute;left:0;text-align:left;margin-left:68.9pt;margin-top:19.35pt;width:41.9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TuoQIAALMFAAAOAAAAZHJzL2Uyb0RvYy54bWysVM1OGzEQvlfqO1i+l80PgTZig1IQVSUE&#10;qFBxdrw2sbA9ru1kN32ZPkVPlfoMeaSOvZuQUC5U3YN37PlmPPN5Zk5OG6PJUvigwJa0f9CjRFgO&#10;lbIPJf16d/HuPSUhMlsxDVaUdCUCPZ28fXNSu7EYwBx0JTxBJzaMa1fSeYxuXBSBz4Vh4QCcsKiU&#10;4A2LuPUPReVZjd6NLga93lFRg6+cBy5CwNPzVkkn2b+UgsdrKYOIRJcUY4t59XmdpbWYnLDxg2du&#10;rngXBvuHKAxTFi/dujpnkZGFV3+5Mop7CCDjAQdTgJSKi5wDZtPvPcvmds6cyLkgOcFtaQr/zy2/&#10;Wt54oqqSjkaUWGbwjdY/1r/Xv9Y/CR4hP7ULY4TdOgTG5iM0+M6b84CHKe1GepP+mBBBPTK92rIr&#10;mkg4Ho6Gg/4QNRxVQ/yOs/fiydj5ED8JMCQJJfX4eJlTtrwMEQNB6AaS7gqgVXWhtM6bVDDiTHuy&#10;ZPjUOuYQ0WIPpS2pS3o0HPWy4z1dcr21n2nGH1OS+x5wp226TuTS6sJKBLVEZCmutEgYbb8IidRm&#10;Pl6IkXEu7DbOjE4oiRm9xrDDP0X1GuM2D7TIN4ONW2OjLPiWpX1qq8cNtbLFI0k7eScxNrOmK5wZ&#10;VCusGw9t5wXHLxQSfclCvGEeWw0LAsdHvMZFasDXgU6iZA7++0vnCY8dgFpKamzdkoZvC+YFJfqz&#10;xd740D88TL2eN4ej4wFu/K5mtquxC3MGWDJ9HFSOZzHho96I0oO5xykzTbeiilmOd5c0bsSz2A4U&#10;nFJcTKcZhN3tWLy0t44n14neVGB3zT3zrivwiJ1xBZsmZ+Nndd5ik6WF6SKCVLkJEsEtqx3xOBly&#10;nXZTLI2e3X1GPc3ayR8AAAD//wMAUEsDBBQABgAIAAAAIQDztADx3AAAAAkBAAAPAAAAZHJzL2Rv&#10;d25yZXYueG1sTI8xT8MwFIR3JP6D9SqxUSep1KYhTgWosDBRELMbv9pWYzuy3TT8ex4TjKc73X3X&#10;7mY3sAljssELKJcFMPR9UNZrAZ8fL/c1sJSlV3IIHgV8Y4Jdd3vTykaFq3/H6ZA1oxKfGinA5Dw2&#10;nKfeoJNpGUb05J1CdDKTjJqrKK9U7gZeFcWaO2k9LRg54rPB/ny4OAH7J73VfS2j2dfK2mn+Or3p&#10;VyHuFvPjA7CMc/4Lwy8+oUNHTMdw8SqxgfRqQ+hZwKreAKNAVZVrYEcB27IC3rX8/4PuBwAA//8D&#10;AFBLAQItABQABgAIAAAAIQC2gziS/gAAAOEBAAATAAAAAAAAAAAAAAAAAAAAAABbQ29udGVudF9U&#10;eXBlc10ueG1sUEsBAi0AFAAGAAgAAAAhADj9If/WAAAAlAEAAAsAAAAAAAAAAAAAAAAALwEAAF9y&#10;ZWxzLy5yZWxzUEsBAi0AFAAGAAgAAAAhAKOW1O6hAgAAswUAAA4AAAAAAAAAAAAAAAAALgIAAGRy&#10;cy9lMm9Eb2MueG1sUEsBAi0AFAAGAAgAAAAhAPO0APHcAAAACQEAAA8AAAAAAAAAAAAAAAAA+wQA&#10;AGRycy9kb3ducmV2LnhtbFBLBQYAAAAABAAEAPMAAAAEBgAAAAA=&#10;" fillcolor="white [3201]" strokeweight=".5pt">
                <v:textbox>
                  <w:txbxContent>
                    <w:p w:rsidR="00BA2218" w:rsidRPr="00BA2218" w:rsidRDefault="00BA2218" w:rsidP="008332CB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40%</w:t>
                      </w:r>
                    </w:p>
                  </w:txbxContent>
                </v:textbox>
              </v:shape>
            </w:pict>
          </mc:Fallback>
        </mc:AlternateContent>
      </w:r>
      <w:r w:rsidR="004A4694">
        <w:rPr>
          <w:rFonts w:eastAsia="Times New Roman"/>
          <w:b/>
          <w:bCs/>
          <w:i/>
          <w:iCs/>
          <w:lang w:val="ru-RU"/>
        </w:rPr>
        <w:t>На начало года</w:t>
      </w:r>
    </w:p>
    <w:p w:rsidR="004A4694" w:rsidRPr="006C0714" w:rsidRDefault="004A4694" w:rsidP="004A4694">
      <w:pPr>
        <w:framePr w:w="4896" w:h="2438" w:wrap="notBeside" w:vAnchor="text" w:hAnchor="page" w:x="4321" w:y="1"/>
        <w:rPr>
          <w:sz w:val="20"/>
          <w:szCs w:val="20"/>
        </w:rPr>
      </w:pPr>
    </w:p>
    <w:p w:rsidR="00BA2218" w:rsidRDefault="00E33508" w:rsidP="0084775F">
      <w:pPr>
        <w:tabs>
          <w:tab w:val="left" w:pos="5171"/>
          <w:tab w:val="center" w:pos="6560"/>
        </w:tabs>
        <w:spacing w:after="282" w:line="362" w:lineRule="exact"/>
        <w:ind w:left="3540" w:right="340"/>
        <w:rPr>
          <w:sz w:val="20"/>
          <w:szCs w:val="20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F2695" wp14:editId="38D7CA4B">
                <wp:simplePos x="0" y="0"/>
                <wp:positionH relativeFrom="column">
                  <wp:posOffset>-566448</wp:posOffset>
                </wp:positionH>
                <wp:positionV relativeFrom="paragraph">
                  <wp:posOffset>1778717</wp:posOffset>
                </wp:positionV>
                <wp:extent cx="508635" cy="317500"/>
                <wp:effectExtent l="0" t="0" r="24765" b="2540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18" w:rsidRPr="00BA2218" w:rsidRDefault="00BA2218" w:rsidP="008332CB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2695" id="Поле 56" o:spid="_x0000_s1027" type="#_x0000_t202" style="position:absolute;left:0;text-align:left;margin-left:-44.6pt;margin-top:140.05pt;width:40.05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f3pAIAALoFAAAOAAAAZHJzL2Uyb0RvYy54bWysVMFOGzEQvVfqP1i+l90AARqxQSmIqhIC&#10;1FBxdrw2sfB6XNvJbvozfEVPlfoN+aSOvZsloVyoetmd8bwZzzzPzOlZU2myFM4rMAUd7OWUCMOh&#10;VOahoN/uLj+cUOIDMyXTYERBV8LTs/H7d6e1HYl9mIMuhSMYxPhRbQs6D8GOsszzuaiY3wMrDBol&#10;uIoFVN1DVjpWY/RKZ/t5fpTV4ErrgAvv8fSiNdJxii+l4OFGSi8C0QXF3EL6uvSdxW82PmWjB8fs&#10;XPEuDfYPWVRMGby0D3XBAiMLp/4KVSnuwIMMexyqDKRUXKQasJpB/qKa6ZxZkWpBcrztafL/Lyy/&#10;Xt46osqCDo8oMazCN1o/rX+vf61/EjxCfmrrRwibWgSG5hM0+M6bc4+HsexGuir+sSCCdmR61bMr&#10;mkA4Hg7zk6ODISUcTQeD42Ge2M+ena3z4bOAikShoA4fL3HKllc+YCII3UDiXR60Ki+V1kmJDSPO&#10;tSNLhk+tQ0oRPXZQ2pC6oJhFngLv2GLo3n+mGX+MRe5GQE2beJ1IrdWlFQlqiUhSWGkRMdp8FRKp&#10;TXy8kiPjXJg+z4SOKIkVvcWxwz9n9Rbntg70SDeDCb1zpQy4lqVdasvHDbWyxSNJW3VHMTSzJvVU&#10;3yczKFfYPg7aAfSWXyrk+4r5cMscThx2DG6RcIMfqQEfCTqJkjm4H6+dRzwOAlopqXGCC+q/L5gT&#10;lOgvBkfk4+DwMI58Ug6Hx/uouG3LbNtiFtU5YOcMcF9ZnsSID3ojSgfVPS6bSbwVTcxwvLugYSOe&#10;h3av4LLiYjJJIBxyy8KVmVoeQ0eWY5/dNffM2a7PAw7INWxmnY1etHuLjZ4GJosAUqVZiDy3rHb8&#10;44JI7dots7iBtvWEel654z8AAAD//wMAUEsDBBQABgAIAAAAIQCeH1Qp3QAAAAoBAAAPAAAAZHJz&#10;L2Rvd25yZXYueG1sTI/BTsMwDIbvSLxDZCRuXbpOQmlpOg00uHBiIM5Z4yXRmqRqsq68PeYEJ8v2&#10;p9+f2+3iBzbjlFwMEtarEhiGPmoXjITPj5dCAEtZBa2GGFDCNybYdrc3rWp0vIZ3nA/ZMAoJqVES&#10;bM5jw3nqLXqVVnHEQLtTnLzK1E6G60ldKdwPvCrLB+6VC3TBqhGfLfbnw8VL2D+Z2vRCTXYvtHPz&#10;8nV6M69S3t8tu0dgGZf8B8OvPqlDR07HeAk6sUFCIeqKUAmVKNfAiChqqkcJmw0NeNfy/y90PwAA&#10;AP//AwBQSwECLQAUAAYACAAAACEAtoM4kv4AAADhAQAAEwAAAAAAAAAAAAAAAAAAAAAAW0NvbnRl&#10;bnRfVHlwZXNdLnhtbFBLAQItABQABgAIAAAAIQA4/SH/1gAAAJQBAAALAAAAAAAAAAAAAAAAAC8B&#10;AABfcmVscy8ucmVsc1BLAQItABQABgAIAAAAIQA1qIf3pAIAALoFAAAOAAAAAAAAAAAAAAAAAC4C&#10;AABkcnMvZTJvRG9jLnhtbFBLAQItABQABgAIAAAAIQCeH1Qp3QAAAAoBAAAPAAAAAAAAAAAAAAAA&#10;AP4EAABkcnMvZG93bnJldi54bWxQSwUGAAAAAAQABADzAAAACAYAAAAA&#10;" fillcolor="white [3201]" strokeweight=".5pt">
                <v:textbox>
                  <w:txbxContent>
                    <w:p w:rsidR="00BA2218" w:rsidRPr="00BA2218" w:rsidRDefault="00BA2218" w:rsidP="008332CB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60%</w:t>
                      </w:r>
                    </w:p>
                  </w:txbxContent>
                </v:textbox>
              </v:shape>
            </w:pict>
          </mc:Fallback>
        </mc:AlternateContent>
      </w:r>
      <w:r w:rsidR="0084775F">
        <w:rPr>
          <w:rFonts w:eastAsia="Times New Roman"/>
          <w:lang w:val="ru-RU"/>
        </w:rPr>
        <w:tab/>
      </w:r>
      <w:r w:rsidR="0084775F">
        <w:rPr>
          <w:rFonts w:eastAsia="Times New Roman"/>
          <w:lang w:val="ru-RU"/>
        </w:rPr>
        <w:br/>
      </w:r>
    </w:p>
    <w:p w:rsidR="008332CB" w:rsidRDefault="003B5B41" w:rsidP="0084775F">
      <w:pPr>
        <w:tabs>
          <w:tab w:val="left" w:pos="5171"/>
          <w:tab w:val="center" w:pos="6560"/>
        </w:tabs>
        <w:spacing w:after="282" w:line="362" w:lineRule="exact"/>
        <w:ind w:left="3540" w:right="340"/>
        <w:rPr>
          <w:sz w:val="20"/>
          <w:szCs w:val="20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8ACBEE" wp14:editId="37BE12AC">
                <wp:simplePos x="0" y="0"/>
                <wp:positionH relativeFrom="column">
                  <wp:posOffset>1750060</wp:posOffset>
                </wp:positionH>
                <wp:positionV relativeFrom="paragraph">
                  <wp:posOffset>368825</wp:posOffset>
                </wp:positionV>
                <wp:extent cx="1888849" cy="219075"/>
                <wp:effectExtent l="0" t="0" r="16510" b="28575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849" cy="219075"/>
                          <a:chOff x="0" y="0"/>
                          <a:chExt cx="1888849" cy="219075"/>
                        </a:xfrm>
                      </wpg:grpSpPr>
                      <wps:wsp>
                        <wps:cNvPr id="49" name="Прямоугольник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75F" w:rsidRDefault="0084775F" w:rsidP="008477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1669774" y="0"/>
                            <a:ext cx="219075" cy="2190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ACBEE" id="Группа 59" o:spid="_x0000_s1028" style="position:absolute;left:0;text-align:left;margin-left:137.8pt;margin-top:29.05pt;width:148.75pt;height:17.25pt;z-index:251662336" coordsize="18888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Xr/QIAAMwIAAAOAAAAZHJzL2Uyb0RvYy54bWzUVt1q2zAUvh/sHYTuV8dpfhpTp5T+Mei2&#10;QrcHUGTZFrMlTVLidFeD3g52sQfYKwx2M/bTvYL7RjuS3dRrYJSOFZqAonMknZ/v6DvK9s6yLNCC&#10;acOliHG40cOICSoTLrIYv3p5+GQLI2OJSEghBYvxGTN4Z/r40XalItaXuSwSphEYESaqVIxza1UU&#10;BIbmrCRmQyomYDGVuiQWRJ0FiSYVWC+LoN/rjYJK6kRpSZkxoN1vFvHU209TRu2LNDXMoiLGEJv1&#10;o/bjzI3BdJtEmSYq57QNg9whipJwAU5XpvaJJWiu+ZqpklMtjUztBpVlINOUU+ZzgGzC3o1sjrSc&#10;K59LFlWZWsEE0N7A6c5m6fPFiUY8ifFwgpEgJdSo/nj57vK8/gXfzwjUgFGlsgi2Hml1qk50q8ga&#10;yaW9THXpfiEhtPTonq3QZUuLKCjDLfgMwAuFtX446Y2HDfw0hxqtHaP5wd8PBlduAxfdKphKwU0y&#10;12CZfwPrNCeK+RoYh0ALlkujBesTgPWh/lFfAGRf6ov6++X7+mf9tf6GYJNHyh90uDmEjDqW9LVB&#10;Qu7lRGRsV2tZ5YwkEGfo9kM2nQNOMHAUzapnMoHikLmV/qbdBvIW5RuIr4AjkdLGHjFZIjeJsQa+&#10;eONkcWysC+Z6iw9eFjw55EXhBcdRtldotCDALrsM/dFiXkKkjW407PVajoHaVdlv3bxSg3nPdGfF&#10;OzNdB4VAVYwnw/7QG/5jzehstnINTlo/zmDXRMkttJeClzHeWm0ikcP7QCSQIIks4UUzh8OFaAvg&#10;MHfX3kR2OVt6gvSvqjmTyRlURMumm0D3g0ku9VuMKugkMTZv5kQzjIqnAqo6CQcD13q8MBiO+yDo&#10;7sqsu0IEBVMAJ0bNdM827WquNM9y8NTALOQu3ISU+yq5OJuo2vCBAE30/50Jw81bMAE23R8TwtFo&#10;Mh4PMFpvQffJh1nWX+ND2LmDXUJ4jjwEMjyUq++fBHgyfVNpn3f3JndlT5XrPyHT3wAAAP//AwBQ&#10;SwMEFAAGAAgAAAAhAMyoWqzgAAAACQEAAA8AAABkcnMvZG93bnJldi54bWxMj8Fqg0AQhu+FvsMy&#10;hd6aVYMmMY4hhLanUGhSKL1NdKISd1fcjZq37/bU3GaYj3++P9tMqhUD97YxGiGcBSBYF6ZsdIXw&#10;dXx7WYKwjnRJrdGMcGMLm/zxIaO0NKP+5OHgKuFDtE0JoXauS6W0Rc2K7Mx0rP3tbHpFzq99Jcue&#10;Rh+uWhkFQSIVNdp/qKnjXc3F5XBVCO8jjdt5+DrsL+fd7ecYf3zvQ0Z8fpq2axCOJ/cPw5++V4fc&#10;O53MVZdWtAjRIk48ihAvQxAeiBdzP5wQVlECMs/kfYP8FwAA//8DAFBLAQItABQABgAIAAAAIQC2&#10;gziS/gAAAOEBAAATAAAAAAAAAAAAAAAAAAAAAABbQ29udGVudF9UeXBlc10ueG1sUEsBAi0AFAAG&#10;AAgAAAAhADj9If/WAAAAlAEAAAsAAAAAAAAAAAAAAAAALwEAAF9yZWxzLy5yZWxzUEsBAi0AFAAG&#10;AAgAAAAhACim1ev9AgAAzAgAAA4AAAAAAAAAAAAAAAAALgIAAGRycy9lMm9Eb2MueG1sUEsBAi0A&#10;FAAGAAgAAAAhAMyoWqzgAAAACQEAAA8AAAAAAAAAAAAAAAAAVwUAAGRycy9kb3ducmV2LnhtbFBL&#10;BQYAAAAABAAEAPMAAABkBgAAAAA=&#10;">
                <v:rect id="Прямоугольник 49" o:spid="_x0000_s1029" style="position:absolute;width:219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NExQAAANsAAAAPAAAAZHJzL2Rvd25yZXYueG1sRI9Ba8JA&#10;FITvgv9heYIXqZuWIm10FRFKpSo0KoK31+xrEsy+DdnVxH/vCoLHYWa+YSaz1pTiQrUrLCt4HUYg&#10;iFOrC84U7HdfLx8gnEfWWFomBVdyMJt2OxOMtW04ocvWZyJA2MWoIPe+iqV0aU4G3dBWxMH7t7VB&#10;H2SdSV1jE+CmlG9RNJIGCw4LOVa0yCk9bc9GwY/7TVbye2MOx+IvmZMd7NbNWal+r52PQXhq/TP8&#10;aC+1gvdPuH8JP0BObwAAAP//AwBQSwECLQAUAAYACAAAACEA2+H2y+4AAACFAQAAEwAAAAAAAAAA&#10;AAAAAAAAAAAAW0NvbnRlbnRfVHlwZXNdLnhtbFBLAQItABQABgAIAAAAIQBa9CxbvwAAABUBAAAL&#10;AAAAAAAAAAAAAAAAAB8BAABfcmVscy8ucmVsc1BLAQItABQABgAIAAAAIQDqt+NExQAAANsAAAAP&#10;AAAAAAAAAAAAAAAAAAcCAABkcnMvZG93bnJldi54bWxQSwUGAAAAAAMAAwC3AAAA+QIAAAAA&#10;" fillcolor="#5a5a5a [2109]">
                  <v:textbox>
                    <w:txbxContent>
                      <w:p w:rsidR="0084775F" w:rsidRDefault="0084775F" w:rsidP="0084775F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53" o:spid="_x0000_s1030" style="position:absolute;left:16697;width:21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gjxAAAANsAAAAPAAAAZHJzL2Rvd25yZXYueG1sRI9Ba8JA&#10;FITvhf6H5Qm91c1aLJK6ihRqC16sEerxkX0mwezbsLtN0n/fFQSPw8x8wyzXo21FTz40jjWoaQaC&#10;uHSm4UrDsfh4XoAIEdlg65g0/FGA9erxYYm5cQN/U3+IlUgQDjlqqGPscilDWZPFMHUdcfLOzluM&#10;SfpKGo9DgttWzrLsVVpsOC3U2NF7TeXl8Gs1bLz6OQ2706xQ/bb4LPdq6y9K66fJuHkDEWmM9/Ct&#10;/WU0zF/g+iX9ALn6BwAA//8DAFBLAQItABQABgAIAAAAIQDb4fbL7gAAAIUBAAATAAAAAAAAAAAA&#10;AAAAAAAAAABbQ29udGVudF9UeXBlc10ueG1sUEsBAi0AFAAGAAgAAAAhAFr0LFu/AAAAFQEAAAsA&#10;AAAAAAAAAAAAAAAAHwEAAF9yZWxzLy5yZWxzUEsBAi0AFAAGAAgAAAAhAHCaGCPEAAAA2wAAAA8A&#10;AAAAAAAAAAAAAAAABwIAAGRycy9kb3ducmV2LnhtbFBLBQYAAAAAAwADALcAAAD4AgAAAAA=&#10;" fillcolor="#eeece1 [3214]"/>
              </v:group>
            </w:pict>
          </mc:Fallback>
        </mc:AlternateContent>
      </w:r>
    </w:p>
    <w:p w:rsidR="001040D7" w:rsidRDefault="0084775F" w:rsidP="0084775F">
      <w:pPr>
        <w:tabs>
          <w:tab w:val="left" w:pos="5171"/>
          <w:tab w:val="center" w:pos="6560"/>
        </w:tabs>
        <w:spacing w:after="282" w:line="362" w:lineRule="exact"/>
        <w:ind w:left="3540" w:right="340"/>
        <w:rPr>
          <w:rFonts w:eastAsia="Times New Roman"/>
          <w:lang w:val="ru-RU"/>
        </w:rPr>
      </w:pPr>
      <w:r>
        <w:rPr>
          <w:sz w:val="20"/>
          <w:szCs w:val="20"/>
          <w:lang w:val="ru-RU"/>
        </w:rPr>
        <w:t>Более 15 слов                     Менее 15 слов</w:t>
      </w:r>
      <w:r>
        <w:rPr>
          <w:rFonts w:eastAsia="Times New Roman"/>
          <w:lang w:val="ru-RU"/>
        </w:rPr>
        <w:tab/>
      </w:r>
    </w:p>
    <w:p w:rsidR="00C83A07" w:rsidRPr="006C0714" w:rsidRDefault="007F54F3" w:rsidP="00E33508">
      <w:pPr>
        <w:framePr w:w="6788" w:h="3407" w:hRule="exact" w:wrap="notBeside" w:vAnchor="page" w:hAnchor="page" w:x="2769" w:y="10306"/>
        <w:rPr>
          <w:sz w:val="20"/>
          <w:szCs w:val="20"/>
        </w:rPr>
      </w:pPr>
      <w:r>
        <w:rPr>
          <w:rFonts w:eastAsia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182115" wp14:editId="54BA0B57">
                <wp:simplePos x="0" y="0"/>
                <wp:positionH relativeFrom="column">
                  <wp:posOffset>3712817</wp:posOffset>
                </wp:positionH>
                <wp:positionV relativeFrom="paragraph">
                  <wp:posOffset>1821097</wp:posOffset>
                </wp:positionV>
                <wp:extent cx="500380" cy="270345"/>
                <wp:effectExtent l="0" t="0" r="13970" b="1587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A07" w:rsidRPr="00C83A07" w:rsidRDefault="007F54F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2115" id="Поле 58" o:spid="_x0000_s1031" type="#_x0000_t202" style="position:absolute;margin-left:292.35pt;margin-top:143.4pt;width:39.4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4WpAIAALoFAAAOAAAAZHJzL2Uyb0RvYy54bWysVM1O3DAQvlfqO1i+l2T/KF2RRVsQVSUE&#10;qFBx9jo2a+F4XNu7yfZl+hQ9Veoz7CN17CTLQrlQ9ZKMPd+MZ775OT5pKk3WwnkFpqCDg5wSYTiU&#10;ytwX9Ovt+bsjSnxgpmQajCjoRnh6Mnv75ri2UzGEJehSOIJOjJ/WtqDLEOw0yzxfior5A7DCoFKC&#10;q1jAo7vPSsdq9F7pbJjnh1kNrrQOuPAeb89aJZ0l/1IKHq6k9CIQXVCMLaSvS99F/GazYza9d8wu&#10;Fe/CYP8QRcWUwUd3rs5YYGTl1F+uKsUdeJDhgEOVgZSKi5QDZjPIn2Vzs2RWpFyQHG93NPn/55Zf&#10;rq8dUWVBJ1gpwyqs0fbH9vf21/YnwSvkp7Z+irAbi8DQfIQG69zfe7yMaTfSVfGPCRHUI9ObHbui&#10;CYTj5STPR0eo4agavs9H40n0kj0aW+fDJwEViUJBHRYvccrWFz600B4S3/KgVXmutE6H2DDiVDuy&#10;ZlhqHVKI6PwJShtSF/RwNMmT4ye66Hpnv9CMP3Th7aHQnzbxOZFaqwsrEtQSkaSw0SJitPkiJFKb&#10;+HghRsa5MLs4EzqiJGb0GsMO/xjVa4zbPNAivQwm7IwrZcC1LD2ltnzoqZUtHmu4l3cUQ7NoUk+N&#10;+j5ZQLnB9nHQDqC3/Fwh3xfMh2vmcOKwL3CLhCv8SA1YJOgkSpbgvr90H/E4CKilpMYJLqj/tmJO&#10;UKI/GxyRD4PxOI58Oown74d4cPuaxb7GrKpTwM4Z4L6yPIkRH3QvSgfVHS6beXwVVcxwfLugoRdP&#10;Q7tXcFlxMZ8nEA65ZeHC3FgeXUeWY5/dNnfM2a7PAw7IJfSzzqbP2r3FRksD81UAqdIsRJ5bVjv+&#10;cUGkaeqWWdxA++eEely5sz8AAAD//wMAUEsDBBQABgAIAAAAIQCIScIF3wAAAAsBAAAPAAAAZHJz&#10;L2Rvd25yZXYueG1sTI/BTsMwEETvSPyDtUjcqEPaBjdkUwEqXDhREGc33toRsR3Zbhr+HnOC42qf&#10;Zt4029kObKIQe+8QbhcFMHKdV73TCB/vzzcCWEzSKTl4RwjfFGHbXl40slb+7N5o2ifNcoiLtUQw&#10;KY0157EzZGVc+JFc/h19sDLlM2iugjzncDvwsigqbmXvcoORIz0Z6r72J4uwe9Qb3QkZzE6ovp/m&#10;z+OrfkG8vpof7oElmtMfDL/6WR3a7HTwJ6ciGxDWYnWXUYRSVHlDJqpquQZ2QFiWmxXwtuH/N7Q/&#10;AAAA//8DAFBLAQItABQABgAIAAAAIQC2gziS/gAAAOEBAAATAAAAAAAAAAAAAAAAAAAAAABbQ29u&#10;dGVudF9UeXBlc10ueG1sUEsBAi0AFAAGAAgAAAAhADj9If/WAAAAlAEAAAsAAAAAAAAAAAAAAAAA&#10;LwEAAF9yZWxzLy5yZWxzUEsBAi0AFAAGAAgAAAAhAPEIzhakAgAAugUAAA4AAAAAAAAAAAAAAAAA&#10;LgIAAGRycy9lMm9Eb2MueG1sUEsBAi0AFAAGAAgAAAAhAIhJwgXfAAAACwEAAA8AAAAAAAAAAAAA&#10;AAAA/gQAAGRycy9kb3ducmV2LnhtbFBLBQYAAAAABAAEAPMAAAAKBgAAAAA=&#10;" fillcolor="white [3201]" strokeweight=".5pt">
                <v:textbox>
                  <w:txbxContent>
                    <w:p w:rsidR="00C83A07" w:rsidRPr="00C83A07" w:rsidRDefault="007F54F3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89%</w:t>
                      </w:r>
                    </w:p>
                  </w:txbxContent>
                </v:textbox>
              </v:shape>
            </w:pict>
          </mc:Fallback>
        </mc:AlternateContent>
      </w:r>
    </w:p>
    <w:p w:rsidR="00687668" w:rsidRDefault="00687668" w:rsidP="004A4694">
      <w:pPr>
        <w:spacing w:after="282" w:line="362" w:lineRule="exact"/>
        <w:ind w:right="340" w:firstLine="3040"/>
        <w:jc w:val="center"/>
        <w:rPr>
          <w:rFonts w:eastAsia="Times New Roman"/>
          <w:lang w:val="ru-RU"/>
        </w:rPr>
      </w:pPr>
    </w:p>
    <w:p w:rsidR="00BA2218" w:rsidRPr="00BA2218" w:rsidRDefault="00BA2218" w:rsidP="008332CB">
      <w:pPr>
        <w:pStyle w:val="ae"/>
        <w:framePr w:w="2836" w:h="376" w:wrap="around" w:vAnchor="page" w:hAnchor="page" w:x="4471" w:y="8428"/>
        <w:shd w:val="clear" w:color="auto" w:fill="auto"/>
        <w:spacing w:line="240" w:lineRule="exact"/>
        <w:jc w:val="center"/>
        <w:rPr>
          <w:rFonts w:ascii="Arial" w:hAnsi="Arial" w:cs="Arial"/>
          <w:b/>
        </w:rPr>
      </w:pPr>
      <w:r w:rsidRPr="00BA2218">
        <w:rPr>
          <w:rFonts w:ascii="Arial" w:hAnsi="Arial" w:cs="Arial"/>
          <w:b/>
        </w:rPr>
        <w:t>На конец 1 полугодия</w:t>
      </w:r>
    </w:p>
    <w:p w:rsidR="007F54F3" w:rsidRDefault="007F54F3" w:rsidP="004A4694">
      <w:pPr>
        <w:spacing w:after="282" w:line="362" w:lineRule="exact"/>
        <w:ind w:right="340" w:firstLine="3040"/>
        <w:jc w:val="center"/>
        <w:rPr>
          <w:rFonts w:eastAsia="Times New Roman"/>
          <w:lang w:val="ru-RU"/>
        </w:rPr>
      </w:pPr>
      <w:r w:rsidRPr="00BA2218">
        <w:rPr>
          <w:rFonts w:eastAsia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51EF90" wp14:editId="62600A74">
                <wp:simplePos x="0" y="0"/>
                <wp:positionH relativeFrom="column">
                  <wp:posOffset>1170940</wp:posOffset>
                </wp:positionH>
                <wp:positionV relativeFrom="paragraph">
                  <wp:posOffset>405765</wp:posOffset>
                </wp:positionV>
                <wp:extent cx="500380" cy="1403985"/>
                <wp:effectExtent l="0" t="0" r="13970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218" w:rsidRPr="00BA2218" w:rsidRDefault="00BA221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1EF90" id="Надпись 2" o:spid="_x0000_s1032" type="#_x0000_t202" style="position:absolute;left:0;text-align:left;margin-left:92.2pt;margin-top:31.95pt;width:39.4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7kPwIAAFMEAAAOAAAAZHJzL2Uyb0RvYy54bWysVM2O0zAQviPxDpbvNGm3Zduo6WrpUoS0&#10;/EgLD+A4TmPheIztNik37rwC78CBAzdeoftGjJ1ut/xdEDlYM57xNzPfzGR+0TWKbIV1EnROh4OU&#10;EqE5lFKvc/r2zerRlBLnmS6ZAi1yuhOOXiwePpi3JhMjqEGVwhIE0S5rTU5r702WJI7XomFuAEZo&#10;NFZgG+ZRteuktKxF9EYlozR9nLRgS2OBC+fw9qo30kXEryrB/auqcsITlVPMzcfTxrMIZ7KYs2xt&#10;maklP6TB/iGLhkmNQY9QV8wzsrHyN6hGcgsOKj/g0CRQVZKLWANWM0x/qeamZkbEWpAcZ440uf8H&#10;y19uX1siy5yepeeUaNZgk/af91/2X/ff999uP95+IqPAUmtchs43Bt199wQ67Has2Jlr4O8c0bCs&#10;mV6LS2uhrQUrMctheJmcPO1xXAAp2hdQYjC28RCBuso2gUIkhSA6dmt37JDoPOF4OUnTsylaOJqG&#10;4/RsNp3EECy7e22s888ENCQIObU4ARGdba+dD9mw7M4lBHOgZLmSSkXFroulsmTLcFpW8Tug/+Sm&#10;NGlzOpuMJj0Bf4VI4/cniEZ6HHslm5xOj04sC7Q91WUcSs+k6mVMWekDj4G6nkTfFV1s3DgECBwX&#10;UO6QWAv9lONWolCD/UBJixOeU/d+w6ygRD3X2JzZcDwOKxGV8eR8hIo9tRSnFqY5QuXUU9KLSx/X&#10;KPJmLrGJKxn5vc/kkDJObqT9sGVhNU716HX/L1j8AAAA//8DAFBLAwQUAAYACAAAACEAHcp5It4A&#10;AAAKAQAADwAAAGRycy9kb3ducmV2LnhtbEyPwU6DQBCG7ya+w2ZMvDR2EQqhyNJok548Fet9y06B&#10;yM4iu23p2zue9DZ/5s8335Sb2Q7igpPvHSl4XkYgkBpnemoVHD52TzkIHzQZPThCBTf0sKnu70pd&#10;GHelPV7q0AqGkC+0gi6EsZDSNx1a7ZduROLdyU1WB45TK82krwy3g4yjKJNW98QXOj3itsPmqz5b&#10;Bdl3nSzeP82C9rfd29TY1GwPqVKPD/PrC4iAc/grw68+q0PFTkd3JuPFwDlfrbjKsGQNggtxlsQg&#10;jjzkaQSyKuX/F6ofAAAA//8DAFBLAQItABQABgAIAAAAIQC2gziS/gAAAOEBAAATAAAAAAAAAAAA&#10;AAAAAAAAAABbQ29udGVudF9UeXBlc10ueG1sUEsBAi0AFAAGAAgAAAAhADj9If/WAAAAlAEAAAsA&#10;AAAAAAAAAAAAAAAALwEAAF9yZWxzLy5yZWxzUEsBAi0AFAAGAAgAAAAhAGhC7uQ/AgAAUwQAAA4A&#10;AAAAAAAAAAAAAAAALgIAAGRycy9lMm9Eb2MueG1sUEsBAi0AFAAGAAgAAAAhAB3KeSLeAAAACgEA&#10;AA8AAAAAAAAAAAAAAAAAmQQAAGRycy9kb3ducmV2LnhtbFBLBQYAAAAABAAEAPMAAACkBQAAAAA=&#10;">
                <v:textbox style="mso-fit-shape-to-text:t">
                  <w:txbxContent>
                    <w:p w:rsidR="00BA2218" w:rsidRPr="00BA2218" w:rsidRDefault="00BA2218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11%</w:t>
                      </w:r>
                    </w:p>
                  </w:txbxContent>
                </v:textbox>
              </v:shape>
            </w:pict>
          </mc:Fallback>
        </mc:AlternateContent>
      </w:r>
      <w:r w:rsidR="00E33508" w:rsidRPr="006C0714">
        <w:rPr>
          <w:noProof/>
          <w:sz w:val="20"/>
          <w:szCs w:val="20"/>
          <w:lang w:val="ru-RU"/>
        </w:rPr>
        <w:drawing>
          <wp:anchor distT="0" distB="0" distL="114300" distR="114300" simplePos="0" relativeHeight="251664384" behindDoc="1" locked="0" layoutInCell="1" allowOverlap="1" wp14:anchorId="197DE540" wp14:editId="0DD099B3">
            <wp:simplePos x="0" y="0"/>
            <wp:positionH relativeFrom="margin">
              <wp:posOffset>1170305</wp:posOffset>
            </wp:positionH>
            <wp:positionV relativeFrom="margin">
              <wp:posOffset>5259070</wp:posOffset>
            </wp:positionV>
            <wp:extent cx="3257550" cy="2217420"/>
            <wp:effectExtent l="0" t="0" r="0" b="0"/>
            <wp:wrapTight wrapText="bothSides">
              <wp:wrapPolygon edited="1">
                <wp:start x="10557" y="0"/>
                <wp:lineTo x="10840" y="0"/>
                <wp:lineTo x="10840" y="1460"/>
                <wp:lineTo x="10882" y="1460"/>
                <wp:lineTo x="10882" y="3990"/>
                <wp:lineTo x="21600" y="3990"/>
                <wp:lineTo x="21600" y="21600"/>
                <wp:lineTo x="0" y="21600"/>
                <wp:lineTo x="0" y="3990"/>
                <wp:lineTo x="10557" y="3990"/>
                <wp:lineTo x="10557" y="0"/>
              </wp:wrapPolygon>
            </wp:wrapTight>
            <wp:docPr id="5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4F3" w:rsidRPr="007F54F3" w:rsidRDefault="007F54F3" w:rsidP="007F54F3">
      <w:pPr>
        <w:rPr>
          <w:rFonts w:eastAsia="Times New Roman"/>
          <w:lang w:val="ru-RU"/>
        </w:rPr>
      </w:pPr>
    </w:p>
    <w:p w:rsidR="007F54F3" w:rsidRPr="007F54F3" w:rsidRDefault="007F54F3" w:rsidP="007F54F3">
      <w:pPr>
        <w:rPr>
          <w:rFonts w:eastAsia="Times New Roman"/>
          <w:lang w:val="ru-RU"/>
        </w:rPr>
      </w:pPr>
    </w:p>
    <w:p w:rsidR="007F54F3" w:rsidRPr="007F54F3" w:rsidRDefault="007F54F3" w:rsidP="007F54F3">
      <w:pPr>
        <w:rPr>
          <w:rFonts w:eastAsia="Times New Roman"/>
          <w:lang w:val="ru-RU"/>
        </w:rPr>
      </w:pPr>
    </w:p>
    <w:p w:rsidR="007F54F3" w:rsidRPr="007F54F3" w:rsidRDefault="007F54F3" w:rsidP="007F54F3">
      <w:pPr>
        <w:tabs>
          <w:tab w:val="left" w:pos="2154"/>
        </w:tabs>
        <w:rPr>
          <w:rFonts w:eastAsia="Times New Roman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A2CA22A" wp14:editId="7D560324">
                <wp:simplePos x="0" y="0"/>
                <wp:positionH relativeFrom="column">
                  <wp:posOffset>1853427</wp:posOffset>
                </wp:positionH>
                <wp:positionV relativeFrom="paragraph">
                  <wp:posOffset>2239010</wp:posOffset>
                </wp:positionV>
                <wp:extent cx="1888490" cy="219075"/>
                <wp:effectExtent l="0" t="0" r="16510" b="28575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219075"/>
                          <a:chOff x="0" y="0"/>
                          <a:chExt cx="1888849" cy="219075"/>
                        </a:xfrm>
                      </wpg:grpSpPr>
                      <wps:wsp>
                        <wps:cNvPr id="61" name="Прямоугольник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54F3" w:rsidRDefault="007F54F3" w:rsidP="007F54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Прямоугольник 62"/>
                        <wps:cNvSpPr>
                          <a:spLocks noChangeArrowheads="1"/>
                        </wps:cNvSpPr>
                        <wps:spPr bwMode="auto">
                          <a:xfrm>
                            <a:off x="1669774" y="0"/>
                            <a:ext cx="219075" cy="21907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CA22A" id="Группа 60" o:spid="_x0000_s1033" style="position:absolute;margin-left:145.95pt;margin-top:176.3pt;width:148.7pt;height:17.25pt;z-index:251672576" coordsize="18888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W7EgMAAN0IAAAOAAAAZHJzL2Uyb0RvYy54bWzUVttu0zAYvkfiHSzfszShx2jpNHXdhMRh&#10;0sYDuImTWCS2sd2m5QqJWyQueABeAYkbxGG8QvZG/HbaLutupqEhaCXX/m3/h+/zZ3f/YFkWaEGV&#10;ZoJH2N/rYER5LBLGswi/PD9+NMRIG8ITUghOI7yiGh+MHz7Yr2RIA5GLIqEKgROuw0pGODdGhp6n&#10;45yWRO8JSTlMpkKVxMBQZV6iSAXey8ILOp2+VwmVSCViqjVYj5pJPHb+05TG5kWaampQEWHIzbhW&#10;uXZmW2+8T8JMEZmzeJ0GuUMWJWEcgm5dHRFD0FyxG65KFiuhRWr2YlF6Ik1ZTF0NUI3f2anmRIm5&#10;dLVkYZXJLUwA7Q5Od3YbP1+cKsSSCPcBHk5K4Kj+ePn28l39C76fEZgBo0pmISw9UfJMnqq1IWtG&#10;tuxlqkr7CwWhpUN3tUWXLg2KwegPh8PuCKLEMBf4o86g18Af58DRjW1xPm1thJ27G71NWM9mt02m&#10;knCS9BVY+s/AOsuJpI4DbRHYgOVvwfoEYH2of9QXANmX+qL+fvm+/ll/rb+hvt9A5zZa3CxCWj4V&#10;8SuNuJjkhGf0UClR5ZQkkKdbD9W0NtiBhq1oVj0TCZBD5ka4k3YbyNco7yC+BY6EUmlzQkWJbCfC&#10;CvTinJPFU22AZli6WeKSFwVLjllRuMFKTwqFFgSkBYpMRHUOVGNUEG1gAvh3H+evmJeQfrO23wN7&#10;wzyYLfXOxeONGWJq59qF1+2QBUdVhEe9oOe8XpvTKptt81mHbiq4tqxkBi6cgpURHjb5wSISWgam&#10;PHF9Q1jR9CGVgkMaGxasEHRolrOlk4w7v9YyE8kKOFKiuV/gPoROLtQbjCq4WyKsX8+JooDNEw48&#10;j/xu115GbtDtDQIYqPbMrD1DeAyuIgzQNt2JaS6wuVQsyyGS79Dg4hDORsocb1dZrdMHSTTZ3782&#10;gttoI/iL2vD7/dFg0MXo5qV0vwppH8npdDqZNky11eC3DmFbDk4hVgqNj39VC//LyXdvBLyhDsf1&#10;e28f6fbYKeXqX8n4NwAAAP//AwBQSwMEFAAGAAgAAAAhADXxRPbiAAAACwEAAA8AAABkcnMvZG93&#10;bnJldi54bWxMj8Fqg0AQhu+FvsMygd6adRVTNa4hhLanUEhSKL1tdKISd1fcjZq37/TUHmfm45/v&#10;zzez7tiIg2utkSCWATA0pa1aU0v4PL09J8CcV6ZSnTUo4Y4ONsXjQ66yyk7mgOPR14xCjMuUhMb7&#10;PuPclQ1q5Za2R0O3ix208jQONa8GNVG47ngYBCuuVWvoQ6N63DVYXo83LeF9UtM2Eq/j/nrZ3b9P&#10;8cfXXqCUT4t5uwbmcfZ/MPzqkzoU5HS2N1M51kkIU5ESKiGKwxUwIuIkjYCdaZO8COBFzv93KH4A&#10;AAD//wMAUEsBAi0AFAAGAAgAAAAhALaDOJL+AAAA4QEAABMAAAAAAAAAAAAAAAAAAAAAAFtDb250&#10;ZW50X1R5cGVzXS54bWxQSwECLQAUAAYACAAAACEAOP0h/9YAAACUAQAACwAAAAAAAAAAAAAAAAAv&#10;AQAAX3JlbHMvLnJlbHNQSwECLQAUAAYACAAAACEATILVuxIDAADdCAAADgAAAAAAAAAAAAAAAAAu&#10;AgAAZHJzL2Uyb0RvYy54bWxQSwECLQAUAAYACAAAACEANfFE9uIAAAALAQAADwAAAAAAAAAAAAAA&#10;AABsBQAAZHJzL2Rvd25yZXYueG1sUEsFBgAAAAAEAAQA8wAAAHsGAAAAAA==&#10;">
                <v:rect id="Прямоугольник 61" o:spid="_x0000_s1034" style="position:absolute;width:219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JkxAAAANsAAAAPAAAAZHJzL2Rvd25yZXYueG1sRI9Bi8Iw&#10;FITvgv8hPGEvoqkeRLumIhVBWBfRXTw/mrdtafNSm6j135sFweMwM98wy1VnanGj1pWWFUzGEQji&#10;zOqScwW/P9vRHITzyBpry6TgQQ5WSb+3xFjbOx/pdvK5CBB2MSoovG9iKV1WkEE3tg1x8P5sa9AH&#10;2eZSt3gPcFPLaRTNpMGSw0KBDaUFZdXpahQcL4csT4fNfPO1r67n/WL3nW6tUh+Dbv0JwlPn3+FX&#10;e6cVzCbw/yX8AJk8AQAA//8DAFBLAQItABQABgAIAAAAIQDb4fbL7gAAAIUBAAATAAAAAAAAAAAA&#10;AAAAAAAAAABbQ29udGVudF9UeXBlc10ueG1sUEsBAi0AFAAGAAgAAAAhAFr0LFu/AAAAFQEAAAsA&#10;AAAAAAAAAAAAAAAAHwEAAF9yZWxzLy5yZWxzUEsBAi0AFAAGAAgAAAAhAGhSQmTEAAAA2wAAAA8A&#10;AAAAAAAAAAAAAAAABwIAAGRycy9kb3ducmV2LnhtbFBLBQYAAAAAAwADALcAAAD4AgAAAAA=&#10;" fillcolor="#595959">
                  <v:textbox>
                    <w:txbxContent>
                      <w:p w:rsidR="007F54F3" w:rsidRDefault="007F54F3" w:rsidP="007F54F3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62" o:spid="_x0000_s1035" style="position:absolute;left:16697;width:21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6PwwAAANsAAAAPAAAAZHJzL2Rvd25yZXYueG1sRI9RawIx&#10;EITfC/0PYQt9qzl9ULkaRQ4KFqTQsz9guayX4GVzXrZ67a9vCoKPw8x8w6w2Y+jUhYbkIxuYTgpQ&#10;xE20nlsDX4e3lyWoJMgWu8hk4IcSbNaPDyssbbzyJ11qaVWGcCrRgBPpS61T4yhgmsSeOHvHOASU&#10;LIdW2wGvGR46PSuKuQ7oOS847Kly1Jzq72Bgd7Yf+3Nl/f69cNWiP9S/It6Y56dx+wpKaJR7+Nbe&#10;WQPzGfx/yT9Ar/8AAAD//wMAUEsBAi0AFAAGAAgAAAAhANvh9svuAAAAhQEAABMAAAAAAAAAAAAA&#10;AAAAAAAAAFtDb250ZW50X1R5cGVzXS54bWxQSwECLQAUAAYACAAAACEAWvQsW78AAAAVAQAACwAA&#10;AAAAAAAAAAAAAAAfAQAAX3JlbHMvLnJlbHNQSwECLQAUAAYACAAAACEARqJuj8MAAADbAAAADwAA&#10;AAAAAAAAAAAAAAAHAgAAZHJzL2Rvd25yZXYueG1sUEsFBgAAAAADAAMAtwAAAPcCAAAAAA==&#10;" fillcolor="#eeece1"/>
              </v:group>
            </w:pict>
          </mc:Fallback>
        </mc:AlternateContent>
      </w:r>
      <w:r>
        <w:rPr>
          <w:rFonts w:eastAsia="Times New Roman"/>
          <w:lang w:val="ru-RU"/>
        </w:rPr>
        <w:tab/>
      </w:r>
    </w:p>
    <w:p w:rsidR="007F54F3" w:rsidRDefault="007F54F3" w:rsidP="007F54F3">
      <w:pPr>
        <w:ind w:left="2832" w:firstLine="708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Более 15 слов                     Менее 15 слов</w:t>
      </w:r>
    </w:p>
    <w:p w:rsidR="007F54F3" w:rsidRDefault="007F54F3" w:rsidP="007F54F3">
      <w:pPr>
        <w:spacing w:after="200" w:line="276" w:lineRule="auto"/>
        <w:jc w:val="center"/>
        <w:rPr>
          <w:b/>
          <w:lang w:val="ru-RU"/>
        </w:rPr>
      </w:pPr>
      <w:r>
        <w:rPr>
          <w:sz w:val="20"/>
          <w:szCs w:val="20"/>
          <w:lang w:val="ru-RU"/>
        </w:rPr>
        <w:br w:type="page"/>
      </w:r>
      <w:bookmarkStart w:id="4" w:name="bookmark6"/>
      <w:r w:rsidRPr="007F54F3">
        <w:rPr>
          <w:b/>
          <w:lang w:val="ru-RU"/>
        </w:rPr>
        <w:lastRenderedPageBreak/>
        <w:t>С</w:t>
      </w:r>
      <w:r w:rsidRPr="007F54F3">
        <w:rPr>
          <w:b/>
        </w:rPr>
        <w:t>оставление предложений из слов</w:t>
      </w:r>
      <w:bookmarkEnd w:id="4"/>
    </w:p>
    <w:p w:rsidR="007F54F3" w:rsidRDefault="007F54F3" w:rsidP="007F54F3">
      <w:pPr>
        <w:spacing w:after="200" w:line="276" w:lineRule="auto"/>
        <w:jc w:val="center"/>
        <w:rPr>
          <w:b/>
          <w:lang w:val="ru-RU"/>
        </w:rPr>
      </w:pPr>
    </w:p>
    <w:p w:rsidR="007F54F3" w:rsidRDefault="007F54F3" w:rsidP="007F54F3">
      <w:pPr>
        <w:spacing w:after="200" w:line="276" w:lineRule="auto"/>
        <w:jc w:val="center"/>
        <w:rPr>
          <w:b/>
          <w:lang w:val="ru-RU"/>
        </w:rPr>
      </w:pPr>
      <w:r>
        <w:rPr>
          <w:b/>
          <w:lang w:val="ru-RU"/>
        </w:rPr>
        <w:t>На начало 2 полугодия</w:t>
      </w:r>
    </w:p>
    <w:p w:rsidR="00CD0EFE" w:rsidRDefault="00CD0EFE" w:rsidP="007F54F3">
      <w:pPr>
        <w:spacing w:after="200" w:line="276" w:lineRule="auto"/>
        <w:jc w:val="center"/>
        <w:rPr>
          <w:b/>
          <w:lang w:val="ru-RU"/>
        </w:rPr>
      </w:pPr>
      <w:r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1782334</wp:posOffset>
                </wp:positionH>
                <wp:positionV relativeFrom="paragraph">
                  <wp:posOffset>43677</wp:posOffset>
                </wp:positionV>
                <wp:extent cx="580445" cy="286247"/>
                <wp:effectExtent l="0" t="0" r="10160" b="1905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EFE" w:rsidRPr="00CD0EFE" w:rsidRDefault="00CD0EF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8" o:spid="_x0000_s1036" type="#_x0000_t202" style="position:absolute;left:0;text-align:left;margin-left:140.35pt;margin-top:3.45pt;width:45.7pt;height:2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KppgIAALwFAAAOAAAAZHJzL2Uyb0RvYy54bWysVM1u2zAMvg/YOwi6r06yJM2COkXWosOA&#10;oi3WDj0rstQYlURNUmJnL7On2GnAniGPNEq2k7TrpcMuNiV+pMiPPyentVZkLZwvweS0f9SjRBgO&#10;RWkecvr17uLdhBIfmCmYAiNyuhGens7evjmp7FQMYAmqEI6gE+Onlc3pMgQ7zTLPl0IzfwRWGFRK&#10;cJoFPLqHrHCsQu9aZYNeb5xV4ArrgAvv8fa8UdJZ8i+l4OFaSi8CUTnF2EL6uvRdxG82O2HTB8fs&#10;suRtGOwfotCsNPjoztU5C4ysXPmXK11yBx5kOOKgM5Cy5CLlgNn0e8+yuV0yK1IuSI63O5r8/3PL&#10;r9Y3jpRFTgcTLJVhGou0/bH9vf21/UniHTJUWT9F4K1FaKg/Qo2V7u49XsbEa+l0/GNKBPXI9WbH&#10;r6gD4Xg5mvSGwxElHFWDyXgwPI5esr2xdT58EqBJFHLqsHyJVba+9KGBdpD4lgdVFhelUukQW0ac&#10;KUfWDIutQgoRnT9BKUOqnI7fj3rJ8RNddL2zXyjGH9vwDlDoT5n4nEjN1YYVCWqISFLYKBExynwR&#10;EslNfLwQI+NcmF2cCR1REjN6jWGL30f1GuMmD7RIL4MJO2NdGnANS0+pLR47amWDxxoe5B3FUC/q&#10;1FXjrk8WUGywfRw0I+gtvyiR70vmww1zOHPYMbhHwjV+pAIsErQSJUtw31+6j3gcBdRSUuEM59R/&#10;WzEnKFGfDQ7Jh/5wGIc+HYaj4wEe3KFmcagxK30G2Dl93FiWJzHig+pE6UDf47qZx1dRxQzHt3Ma&#10;OvEsNJsF1xUX83kC4ZhbFi7NreXRdWQ59tldfc+cbfs84IBcQTftbPqs3RtstDQwXwWQZZqFyHPD&#10;ass/rog0Te06izvo8JxQ+6U7+wMAAP//AwBQSwMEFAAGAAgAAAAhAOSFoYDcAAAACAEAAA8AAABk&#10;cnMvZG93bnJldi54bWxMjzFPwzAUhHck/oP1kNio3SDaNOSlAlRYmCiI2Y1d2yJ+jmw3Df8eM8F4&#10;utPdd+129gObdEwuEMJyIYBp6oNyZBA+3p9vamApS1JyCKQRvnWCbXd50cpGhTO96WmfDSsllBqJ&#10;YHMeG85Tb7WXaRFGTcU7huhlLjIarqI8l3I/8EqIFffSUVmwctRPVvdf+5NH2D2ajelrGe2uVs5N&#10;8+fx1bwgXl/ND/fAsp7zXxh+8Qs6dIXpEE6kEhsQqlqsSxRhtQFW/Nt1tQR2QLirBPCu5f8PdD8A&#10;AAD//wMAUEsBAi0AFAAGAAgAAAAhALaDOJL+AAAA4QEAABMAAAAAAAAAAAAAAAAAAAAAAFtDb250&#10;ZW50X1R5cGVzXS54bWxQSwECLQAUAAYACAAAACEAOP0h/9YAAACUAQAACwAAAAAAAAAAAAAAAAAv&#10;AQAAX3JlbHMvLnJlbHNQSwECLQAUAAYACAAAACEA7o3yqaYCAAC8BQAADgAAAAAAAAAAAAAAAAAu&#10;AgAAZHJzL2Uyb0RvYy54bWxQSwECLQAUAAYACAAAACEA5IWhgNwAAAAIAQAADwAAAAAAAAAAAAAA&#10;AAAABQAAZHJzL2Rvd25yZXYueG1sUEsFBgAAAAAEAAQA8wAAAAkGAAAAAA==&#10;" fillcolor="white [3201]" strokeweight=".5pt">
                <v:textbox>
                  <w:txbxContent>
                    <w:p w:rsidR="00CD0EFE" w:rsidRPr="00CD0EFE" w:rsidRDefault="00CD0EFE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18%</w:t>
                      </w:r>
                    </w:p>
                  </w:txbxContent>
                </v:textbox>
              </v:shape>
            </w:pict>
          </mc:Fallback>
        </mc:AlternateContent>
      </w:r>
    </w:p>
    <w:p w:rsidR="007F54F3" w:rsidRPr="007F54F3" w:rsidRDefault="00CD0EFE" w:rsidP="007F54F3">
      <w:pPr>
        <w:framePr w:wrap="notBeside" w:vAnchor="text" w:hAnchor="text" w:xAlign="center" w:y="1"/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2A9750" wp14:editId="1DFB8E76">
                <wp:simplePos x="0" y="0"/>
                <wp:positionH relativeFrom="column">
                  <wp:posOffset>2524125</wp:posOffset>
                </wp:positionH>
                <wp:positionV relativeFrom="paragraph">
                  <wp:posOffset>1313815</wp:posOffset>
                </wp:positionV>
                <wp:extent cx="603885" cy="278130"/>
                <wp:effectExtent l="0" t="0" r="24765" b="2667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EFE" w:rsidRPr="00CD0EFE" w:rsidRDefault="00CD0EF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A9750" id="Поле 289" o:spid="_x0000_s1037" type="#_x0000_t202" style="position:absolute;left:0;text-align:left;margin-left:198.75pt;margin-top:103.45pt;width:47.55pt;height:2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lCpgIAALwFAAAOAAAAZHJzL2Uyb0RvYy54bWysVM1u2zAMvg/YOwi6r85f2zSoU2QtOgwo&#10;2mLt0LMiS41QWdQkJXb2MnuKnQbsGfJIo2Q7TbpeOuxik+JHivxE8vSsLjVZCecVmJz2D3qUCMOh&#10;UOYxp1/vLz+MKfGBmYJpMCKna+Hp2fT9u9PKTsQAFqAL4QgGMX5S2ZwuQrCTLPN8IUrmD8AKg0YJ&#10;rmQBVfeYFY5VGL3U2aDXO8oqcIV1wIX3eHrRGOk0xZdS8HAjpReB6JxibiF9XfrO4zebnrLJo2N2&#10;oXibBvuHLEqmDF66DXXBAiNLp/4KVSruwIMMBxzKDKRUXKQasJp+70U1dwtmRaoFyfF2S5P/f2H5&#10;9erWEVXkdDA+ocSwEh9p82Pze/Nr85PEM2Sosn6CwDuL0FB/hBpfujv3eBgLr6Ur4x9LImhHrtdb&#10;fkUdCMfDo95wPD6khKNpcDzuDxP/2bOzdT58ElCSKOTU4fMlVtnqygdMBKEdJN7lQaviUmmdlNgy&#10;4lw7smL42DqkFNFjD6UNqTCR4WEvBd6zxdBb/7lm/CkWuR8BNW3idSI1V5tWJKghIklhrUXEaPNF&#10;SCQ38fFKjoxzYbZ5JnRESazoLY4t/jmrtzg3daBHuhlM2DqXyoBrWNqntnjqqJUNHknaqTuKoZ7X&#10;qauOuz6ZQ7HG9nHQjKC3/FIh31fMh1vmcOawY3CPhBv8SA34SNBKlCzAfX/tPOJxFNBKSYUznFP/&#10;bcmcoER/NjgkJ/3RKA59UkaHxwNU3K5lvmsxy/IcsHP6uLEsT2LEB92J0kH5gOtmFm9FEzMc785p&#10;6MTz0GwWXFdczGYJhGNuWbgyd5bH0JHl2Gf39QNztu3zgANyDd20s8mLdm+w0dPAbBlAqjQLkeeG&#10;1ZZ/XBGpXdt1FnfQrp5Qz0t3+gcAAP//AwBQSwMEFAAGAAgAAAAhAPwQFaTfAAAACwEAAA8AAABk&#10;cnMvZG93bnJldi54bWxMj7FOwzAQhnck3sE6JDZqE2iapHEqQIWlEwUxu/HVthrbke2m4e0xE4x3&#10;9+m/7283sx3IhCEa7zjcLxgQdL2XxikOnx+vdxWQmISTYvAOOXxjhE13fdWKRvqLe8dpnxTJIS42&#10;goNOaWwojb1GK+LCj+jy7eiDFSmPQVEZxCWH24EWjJXUCuPyBy1GfNHYn/Zny2H7rGrVVyLobSWN&#10;meav4069cX57Mz+tgSSc0x8Mv/pZHbrsdPBnJyMZODzUq2VGORSsrIFk4rEuSiCHvFmyFdCupf87&#10;dD8AAAD//wMAUEsBAi0AFAAGAAgAAAAhALaDOJL+AAAA4QEAABMAAAAAAAAAAAAAAAAAAAAAAFtD&#10;b250ZW50X1R5cGVzXS54bWxQSwECLQAUAAYACAAAACEAOP0h/9YAAACUAQAACwAAAAAAAAAAAAAA&#10;AAAvAQAAX3JlbHMvLnJlbHNQSwECLQAUAAYACAAAACEAKB9ZQqYCAAC8BQAADgAAAAAAAAAAAAAA&#10;AAAuAgAAZHJzL2Uyb0RvYy54bWxQSwECLQAUAAYACAAAACEA/BAVpN8AAAALAQAADwAAAAAAAAAA&#10;AAAAAAAABQAAZHJzL2Rvd25yZXYueG1sUEsFBgAAAAAEAAQA8wAAAAwGAAAAAA==&#10;" fillcolor="white [3201]" strokeweight=".5pt">
                <v:textbox>
                  <w:txbxContent>
                    <w:p w:rsidR="00CD0EFE" w:rsidRPr="00CD0EFE" w:rsidRDefault="00CD0EFE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82%</w:t>
                      </w:r>
                    </w:p>
                  </w:txbxContent>
                </v:textbox>
              </v:shape>
            </w:pict>
          </mc:Fallback>
        </mc:AlternateContent>
      </w:r>
      <w:r w:rsidR="007F54F3">
        <w:rPr>
          <w:noProof/>
          <w:sz w:val="20"/>
          <w:szCs w:val="20"/>
          <w:lang w:val="ru-RU"/>
        </w:rPr>
        <w:drawing>
          <wp:inline distT="0" distB="0" distL="0" distR="0" wp14:anchorId="15007611" wp14:editId="4DBE3601">
            <wp:extent cx="3171600" cy="1288800"/>
            <wp:effectExtent l="0" t="0" r="0" b="6985"/>
            <wp:docPr id="63" name="Рисунок 63" descr="D:\Владимир\Оля\2012-2013г. Доклад_Система работ по развитию речи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Владимир\Оля\2012-2013г. Доклад_Система работ по развитию речи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FE" w:rsidRDefault="00CD0EFE" w:rsidP="00CD0EFE">
      <w:pPr>
        <w:spacing w:after="200" w:line="276" w:lineRule="auto"/>
        <w:ind w:left="1416" w:firstLine="708"/>
        <w:rPr>
          <w:sz w:val="20"/>
          <w:szCs w:val="20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47B0F" wp14:editId="59F1C0B8">
                <wp:simplePos x="0" y="0"/>
                <wp:positionH relativeFrom="column">
                  <wp:posOffset>1122321</wp:posOffset>
                </wp:positionH>
                <wp:positionV relativeFrom="paragraph">
                  <wp:posOffset>1534160</wp:posOffset>
                </wp:positionV>
                <wp:extent cx="161925" cy="161925"/>
                <wp:effectExtent l="0" t="0" r="28575" b="28575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07F91" id="Прямоугольник 292" o:spid="_x0000_s1026" style="position:absolute;margin-left:88.35pt;margin-top:120.8pt;width:12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eqYQIAAIoEAAAOAAAAZHJzL2Uyb0RvYy54bWysVM1u00AQviPxDqu9U8ehKY1Vp6paipAK&#10;VCo8wGa9jlfsH7ObOOWE1CsSj8BDcEH89BmcN2J27YZAb4iLNTM7883MNzM+Ol5rRVYCvLSmpPne&#10;iBJhuK2kWZT0zevzR4eU+MBMxZQ1oqTXwtPj2cMHR60rxNg2VlUCCIIYX7SupE0Irsgyzxuhmd+z&#10;Thh8rC1oFlCFRVYBaxFdq2w8Gh1krYXKgeXCe7Se9Y90lvDrWvDwqq69CESVFGsL6QvpO4/fbHbE&#10;igUw10g+lMH+oQrNpMGkW6gzFhhZgrwHpSUH620d9rjVma1ryUXqAbvJR391c9UwJ1IvSI53W5r8&#10;/4PlL1eXQGRV0vF0TIlhGofUfd582HzqfnS3m5vuS3fbfd987H52X7tvJHohZ63zBYZeuUuIXXt3&#10;YflbT4w9bZhZiBMA2zaCVVhpHv2zPwKi4jGUzNsXtsKEbBlsom9dg46ASAxZpyldb6ck1oFwNOYH&#10;+XQ8oYTj0yDHDKy4C3bgwzNhNYlCSQGXIIGz1YUPveudSyreKlmdS6WSEhdPnCogK4YrE9Z5ClVL&#10;jZX2toPJaDQsDppxvXrz4zszVpLWN6KkuvxuAmVIW9LpBDu4nxwW821qTDLkiYC7EFoGvBkldUkP&#10;t06siHw/NRU2yIrApOplDFZmGEDkvJ/d3FbXyD/Y/iDwgFFoLLynpMVjKKl/t2QgKFHPDc5wmu/v&#10;x+tJyv7kyRgV2H2Z774wwxEKyaOkF09Df3FLB3LRYKaeVGNPcO61TDOJO9FXNRSLC5/YG44zXtSu&#10;nrx+/0JmvwAAAP//AwBQSwMEFAAGAAgAAAAhAJNf/i7hAAAACwEAAA8AAABkcnMvZG93bnJldi54&#10;bWxMj01LxDAQhu+C/yGM4EXctEFaqU2XRRDBD9juiuAtbce22ExKk27rv3c86W1e5uGdZ/Ltagdx&#10;wsn3jjTEmwgEUu2anloNb8eH61sQPhhqzOAINXyjh21xfpabrHELlXg6hFZwCfnMaOhCGDMpfd2h&#10;NX7jRiTefbrJmsBxamUzmYXL7SBVFCXSmp74QmdGvO+w/jrMVsOT35fP8vHVvn/0VblDd3V8WWat&#10;Ly/W3R2IgGv4g+FXn9WhYKfKzdR4MXBOk5RRDeomTkAwoSKlQFQ8JGkMssjl/x+KHwAAAP//AwBQ&#10;SwECLQAUAAYACAAAACEAtoM4kv4AAADhAQAAEwAAAAAAAAAAAAAAAAAAAAAAW0NvbnRlbnRfVHlw&#10;ZXNdLnhtbFBLAQItABQABgAIAAAAIQA4/SH/1gAAAJQBAAALAAAAAAAAAAAAAAAAAC8BAABfcmVs&#10;cy8ucmVsc1BLAQItABQABgAIAAAAIQApEreqYQIAAIoEAAAOAAAAAAAAAAAAAAAAAC4CAABkcnMv&#10;ZTJvRG9jLnhtbFBLAQItABQABgAIAAAAIQCTX/4u4QAAAAsBAAAPAAAAAAAAAAAAAAAAALsEAABk&#10;cnMvZG93bnJldi54bWxQSwUGAAAAAAQABADzAAAAyQUAAAAA&#10;" fillcolor="#5a5a5a [2109]"/>
            </w:pict>
          </mc:Fallback>
        </mc:AlternateContent>
      </w:r>
    </w:p>
    <w:p w:rsidR="00CD0EFE" w:rsidRDefault="00CD0EFE" w:rsidP="00CD0EFE">
      <w:pPr>
        <w:spacing w:after="200" w:line="276" w:lineRule="auto"/>
        <w:ind w:left="1416" w:firstLine="708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902D4" wp14:editId="735E678A">
                <wp:simplePos x="0" y="0"/>
                <wp:positionH relativeFrom="column">
                  <wp:posOffset>1119505</wp:posOffset>
                </wp:positionH>
                <wp:positionV relativeFrom="paragraph">
                  <wp:posOffset>250825</wp:posOffset>
                </wp:positionV>
                <wp:extent cx="161925" cy="161925"/>
                <wp:effectExtent l="0" t="0" r="28575" b="28575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B186E" id="Прямоугольник 291" o:spid="_x0000_s1026" style="position:absolute;margin-left:88.15pt;margin-top:19.75pt;width:12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YKWgIAAIcEAAAOAAAAZHJzL2Uyb0RvYy54bWysVM1uEzEQviPxDpbvdLNRW5oom6pqKUIq&#10;UKnwAF6vd9fCf4ydbMoJiSsSj8BDcEH89Bk2b8TYm4RAb4g9WJ4Zzzff/O3sdKUVWQrw0pqC5gcj&#10;SoThtpKmKejrV5ePTijxgZmKKWtEQW+Fp6fzhw9mnZuKsW2tqgQQBDF+2rmCtiG4aZZ53grN/IF1&#10;wqCxtqBZQBGarALWIbpW2Xg0Os46C5UDy4X3qL0YjHSe8Ota8PCyrr0IRBUUuYV0QjrLeGbzGZs2&#10;wFwr+YYG+wcWmkmDQXdQFywwsgB5D0pLDtbbOhxwqzNb15KLlANmk4/+yuamZU6kXLA43u3K5P8f&#10;LH+xvAYiq4KOJzklhmlsUv95/X79qf/R360/9F/6u/77+mP/s//afyPxFdasc36KrjfuGmLW3l1Z&#10;/sYTY89bZhpxBmC7VrAKmab32R8OUfDoSsruua0wIFsEm8q3qkFHQCwMWaUu3e66JFaBcFTmx/lk&#10;fEQJR9PmjowyNt06O/DhqbCaxEtBAYcggbPllQ/D0+2TRN4qWV1KpZIQB0+cKyBLhiNTNuPkqhYa&#10;mQ66fBS/YXJQj/M16JMKaaTZjRCJlN9HV4Z0BZ0cIf37kaEpd3FTiB3gPoSWARdGSV3Qkz0isdhP&#10;TJXGOTCphjuyUQZpbAs+NK601S0WH+ywDbi9eGktvKOkw00oqH+7YCAoUc8MNnCSHx7G1UnC4dHj&#10;MQqwbyn3LcxwhCpooGS4nodh3RYOZNNipDzlbuwZNr2WqSGR38BqQxanPVVvs5lxnfbl9Or3/2P+&#10;CwAA//8DAFBLAwQUAAYACAAAACEAM0zJ+98AAAAJAQAADwAAAGRycy9kb3ducmV2LnhtbEyPwU7D&#10;MBBE70j8g7VI3KjtVA00jVNVSJQDF9og0aObLEnU2I5sNwl/z3KC42ifZt/k29n0bEQfOmcVyIUA&#10;hrZydWcbBR/ly8MTsBC1rXXvLCr4xgDb4vYm11ntJnvA8RgbRiU2ZFpBG+OQcR6qFo0OCzegpduX&#10;80ZHir7htdcTlZueJ0Kk3OjO0odWD/jcYnU5Xo2CnZefp+ntlJRy3Jev1bvc+4tU6v5u3m2ARZzj&#10;Hwy/+qQOBTmd3dXWgfWUH9MloQqW6xUwAhIhactZQboSwIuc/19Q/AAAAP//AwBQSwECLQAUAAYA&#10;CAAAACEAtoM4kv4AAADhAQAAEwAAAAAAAAAAAAAAAAAAAAAAW0NvbnRlbnRfVHlwZXNdLnhtbFBL&#10;AQItABQABgAIAAAAIQA4/SH/1gAAAJQBAAALAAAAAAAAAAAAAAAAAC8BAABfcmVscy8ucmVsc1BL&#10;AQItABQABgAIAAAAIQBWu5YKWgIAAIcEAAAOAAAAAAAAAAAAAAAAAC4CAABkcnMvZTJvRG9jLnht&#10;bFBLAQItABQABgAIAAAAIQAzTMn73wAAAAkBAAAPAAAAAAAAAAAAAAAAALQEAABkcnMvZG93bnJl&#10;di54bWxQSwUGAAAAAAQABADzAAAAwAUAAAAA&#10;" fillcolor="#eeece1 [3214]"/>
            </w:pict>
          </mc:Fallback>
        </mc:AlternateContent>
      </w:r>
      <w:r>
        <w:rPr>
          <w:sz w:val="20"/>
          <w:szCs w:val="20"/>
          <w:lang w:val="ru-RU"/>
        </w:rPr>
        <w:t>Справились с заданием</w:t>
      </w:r>
    </w:p>
    <w:p w:rsidR="00CD0EFE" w:rsidRPr="007F54F3" w:rsidRDefault="00CD0EFE" w:rsidP="00CD0EFE">
      <w:pPr>
        <w:spacing w:after="200" w:line="276" w:lineRule="auto"/>
        <w:ind w:left="1416" w:firstLine="708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Не справились с заданием</w:t>
      </w:r>
    </w:p>
    <w:p w:rsidR="00CD0EFE" w:rsidRDefault="00CD0EFE" w:rsidP="00CD0EFE">
      <w:pPr>
        <w:ind w:left="2832"/>
        <w:rPr>
          <w:rFonts w:eastAsia="Times New Roman"/>
          <w:lang w:val="ru-RU"/>
        </w:rPr>
      </w:pPr>
    </w:p>
    <w:p w:rsidR="00687668" w:rsidRDefault="00CD0EFE" w:rsidP="00CD0EFE">
      <w:pPr>
        <w:ind w:left="2832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На конец года</w:t>
      </w:r>
    </w:p>
    <w:p w:rsidR="00CD0EFE" w:rsidRDefault="00CD0EFE" w:rsidP="00CD0EFE">
      <w:pPr>
        <w:ind w:left="2832"/>
        <w:rPr>
          <w:rFonts w:eastAsia="Times New Roman"/>
          <w:lang w:val="ru-RU"/>
        </w:rPr>
      </w:pPr>
    </w:p>
    <w:p w:rsidR="00CD0EFE" w:rsidRDefault="00CD0EFE" w:rsidP="00CD0EFE">
      <w:pPr>
        <w:ind w:left="2832"/>
        <w:rPr>
          <w:rFonts w:eastAsia="Times New Roman"/>
          <w:lang w:val="ru-RU"/>
        </w:rPr>
      </w:pPr>
    </w:p>
    <w:p w:rsidR="00CD0EFE" w:rsidRDefault="00CD0EFE" w:rsidP="00CD0EFE">
      <w:pPr>
        <w:ind w:left="2832"/>
        <w:rPr>
          <w:rFonts w:eastAsia="Times New Roman"/>
          <w:lang w:val="ru-RU"/>
        </w:rPr>
      </w:pPr>
    </w:p>
    <w:p w:rsidR="00CD0EFE" w:rsidRDefault="00CD0EFE" w:rsidP="00CD0EFE">
      <w:pPr>
        <w:ind w:left="2832"/>
        <w:rPr>
          <w:rFonts w:eastAsia="Times New Roman"/>
          <w:lang w:val="ru-RU"/>
        </w:rPr>
      </w:pPr>
    </w:p>
    <w:p w:rsidR="00CD0EFE" w:rsidRPr="00CD0EFE" w:rsidRDefault="00CD0EFE" w:rsidP="00CD0EFE">
      <w:pPr>
        <w:framePr w:w="4982" w:h="2006" w:wrap="around" w:vAnchor="page" w:hAnchor="page" w:x="3241" w:y="7606"/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7A7878B7" wp14:editId="7ABC00C9">
            <wp:extent cx="3164840" cy="1264285"/>
            <wp:effectExtent l="0" t="0" r="0" b="0"/>
            <wp:docPr id="294" name="Рисунок 294" descr="D:\Владимир\Оля\2012-2013г. Доклад_Система работ по развитию речи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Владимир\Оля\2012-2013г. Доклад_Система работ по развитию речи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3A" w:rsidRDefault="0032433A" w:rsidP="00CD0EFE">
      <w:pPr>
        <w:ind w:left="2832"/>
        <w:rPr>
          <w:rFonts w:eastAsia="Times New Roman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2219656</wp:posOffset>
                </wp:positionH>
                <wp:positionV relativeFrom="paragraph">
                  <wp:posOffset>975084</wp:posOffset>
                </wp:positionV>
                <wp:extent cx="659959" cy="246490"/>
                <wp:effectExtent l="0" t="0" r="26035" b="20320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9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33A" w:rsidRPr="0032433A" w:rsidRDefault="0032433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5" o:spid="_x0000_s1038" type="#_x0000_t202" style="position:absolute;left:0;text-align:left;margin-left:174.8pt;margin-top:76.8pt;width:51.95pt;height:19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wZpgIAALwFAAAOAAAAZHJzL2Uyb0RvYy54bWysVMFu2zAMvQ/YPwi6r06ypGuCOkXWosOA&#10;oi2WDj0rstQIlUVNUmJnP7Ov2GnAviGfNEq206TrpcMuNik+UuQTydOzutRkLZxXYHLaP+pRIgyH&#10;QpmHnH69u3x3QokPzBRMgxE53QhPz6Zv35xWdiIGsARdCEcwiPGTyuZ0GYKdZJnnS1EyfwRWGDRK&#10;cCULqLqHrHCswuilzga93nFWgSusAy68x9OLxkinKb6UgocbKb0IROcUcwvp69J3Eb/Z9JRNHhyz&#10;S8XbNNg/ZFEyZfDSXagLFhhZOfVXqFJxBx5kOOJQZiCl4iLVgNX0e8+qmS+ZFakWJMfbHU3+/4Xl&#10;1+tbR1SR08F4RIlhJT7S9sf29/bX9ieJZ8hQZf0EgXOL0FB/hBpfujv3eBgLr6Ur4x9LImhHrjc7&#10;fkUdCMfD49F4PBpTwtE0GB4Px4n/7MnZOh8+CShJFHLq8PkSq2x95QMmgtAOEu/yoFVxqbROSmwZ&#10;ca4dWTN8bB1SiuhxgNKGVJjI+1EvBT6wxdA7/4Vm/DEWeRgBNW3idSI1V5tWJKghIklho0XEaPNF&#10;SCQ38fFCjoxzYXZ5JnRESazoNY4t/imr1zg3daBHuhlM2DmXyoBrWDqktnjsqJUNHknaqzuKoV7U&#10;qatOuj5ZQLHB9nHQjKC3/FIh31fMh1vmcOawY3CPhBv8SA34SNBKlCzBfX/pPOJxFNBKSYUznFP/&#10;bcWcoER/Njgk4/5wGIc+KcPRhwEqbt+y2LeYVXkO2Dl93FiWJzHig+5E6aC8x3Uzi7eiiRmOd+c0&#10;dOJ5aDYLrisuZrMEwjG3LFyZueUxdGQ59tldfc+cbfs84IBcQzftbPKs3Rts9DQwWwWQKs1C5Llh&#10;teUfV0Rq13adxR20ryfU09Kd/gEAAP//AwBQSwMEFAAGAAgAAAAhALeigfzeAAAACwEAAA8AAABk&#10;cnMvZG93bnJldi54bWxMj8FOwzAQRO9I/IO1SNyoQ5NUSYhTASpcOFEQZzfe2haxHcVuGv6e5URv&#10;uzuj2TftdnEDm3GKNngB96sMGPo+KOu1gM+Pl7sKWEzSKzkEjwJ+MMK2u75qZaPC2b/jvE+aUYiP&#10;jRRgUhobzmNv0Mm4CiN60o5hcjLROmmuJnmmcDfwdZZtuJPW0wcjR3w22H/vT07A7knXuq/kZHaV&#10;snZevo5v+lWI25vl8QFYwiX9m+EPn9ChI6ZDOHkV2SAgL+oNWUkocxrIUZR5CexAl3pdAO9aftmh&#10;+wUAAP//AwBQSwECLQAUAAYACAAAACEAtoM4kv4AAADhAQAAEwAAAAAAAAAAAAAAAAAAAAAAW0Nv&#10;bnRlbnRfVHlwZXNdLnhtbFBLAQItABQABgAIAAAAIQA4/SH/1gAAAJQBAAALAAAAAAAAAAAAAAAA&#10;AC8BAABfcmVscy8ucmVsc1BLAQItABQABgAIAAAAIQDEctwZpgIAALwFAAAOAAAAAAAAAAAAAAAA&#10;AC4CAABkcnMvZTJvRG9jLnhtbFBLAQItABQABgAIAAAAIQC3ooH83gAAAAsBAAAPAAAAAAAAAAAA&#10;AAAAAAAFAABkcnMvZG93bnJldi54bWxQSwUGAAAAAAQABADzAAAACwYAAAAA&#10;" fillcolor="white [3201]" strokeweight=".5pt">
                <v:textbox>
                  <w:txbxContent>
                    <w:p w:rsidR="0032433A" w:rsidRPr="0032433A" w:rsidRDefault="0032433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</w:p>
    <w:p w:rsidR="0032433A" w:rsidRPr="0032433A" w:rsidRDefault="0032433A" w:rsidP="0032433A">
      <w:pPr>
        <w:rPr>
          <w:rFonts w:eastAsia="Times New Roman"/>
          <w:lang w:val="ru-RU"/>
        </w:rPr>
      </w:pPr>
    </w:p>
    <w:p w:rsidR="0032433A" w:rsidRPr="0032433A" w:rsidRDefault="0032433A" w:rsidP="0032433A">
      <w:pPr>
        <w:rPr>
          <w:rFonts w:eastAsia="Times New Roman"/>
          <w:lang w:val="ru-RU"/>
        </w:rPr>
      </w:pPr>
    </w:p>
    <w:p w:rsidR="0032433A" w:rsidRPr="0032433A" w:rsidRDefault="0032433A" w:rsidP="0032433A">
      <w:pPr>
        <w:rPr>
          <w:rFonts w:eastAsia="Times New Roman"/>
          <w:lang w:val="ru-RU"/>
        </w:rPr>
      </w:pPr>
    </w:p>
    <w:p w:rsidR="0032433A" w:rsidRPr="0032433A" w:rsidRDefault="0032433A" w:rsidP="0032433A">
      <w:pPr>
        <w:rPr>
          <w:rFonts w:eastAsia="Times New Roman"/>
          <w:lang w:val="ru-RU"/>
        </w:rPr>
      </w:pPr>
    </w:p>
    <w:p w:rsidR="0032433A" w:rsidRPr="0032433A" w:rsidRDefault="0032433A" w:rsidP="0032433A">
      <w:pPr>
        <w:rPr>
          <w:rFonts w:eastAsia="Times New Roman"/>
          <w:lang w:val="ru-RU"/>
        </w:rPr>
      </w:pPr>
    </w:p>
    <w:p w:rsidR="0032433A" w:rsidRPr="0032433A" w:rsidRDefault="0032433A" w:rsidP="0032433A">
      <w:pPr>
        <w:rPr>
          <w:rFonts w:eastAsia="Times New Roman"/>
          <w:lang w:val="ru-RU"/>
        </w:rPr>
      </w:pPr>
    </w:p>
    <w:p w:rsidR="0032433A" w:rsidRDefault="0032433A" w:rsidP="0032433A">
      <w:pPr>
        <w:rPr>
          <w:rFonts w:eastAsia="Times New Roman"/>
          <w:lang w:val="ru-RU"/>
        </w:rPr>
      </w:pPr>
    </w:p>
    <w:p w:rsidR="0032433A" w:rsidRDefault="00C86D69" w:rsidP="0032433A">
      <w:pPr>
        <w:rPr>
          <w:rFonts w:eastAsia="Times New Roman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1623308</wp:posOffset>
                </wp:positionH>
                <wp:positionV relativeFrom="paragraph">
                  <wp:posOffset>113693</wp:posOffset>
                </wp:positionV>
                <wp:extent cx="161925" cy="376610"/>
                <wp:effectExtent l="0" t="0" r="28575" b="23495"/>
                <wp:wrapNone/>
                <wp:docPr id="300" name="Группа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76610"/>
                          <a:chOff x="0" y="0"/>
                          <a:chExt cx="161925" cy="376610"/>
                        </a:xfrm>
                      </wpg:grpSpPr>
                      <wps:wsp>
                        <wps:cNvPr id="293" name="Прямоугольник 293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Прямоугольник 2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6D2F2" id="Группа 300" o:spid="_x0000_s1026" style="position:absolute;margin-left:127.8pt;margin-top:8.95pt;width:12.75pt;height:29.65pt;z-index:251680768" coordsize="161925,37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qO+gIAALwIAAAOAAAAZHJzL2Uyb0RvYy54bWzsVt1q2zAUvh/sHYTuV8f5cRtTp5Q0LYNu&#10;K3R7AEWWf5gtaZISp7sa9Hawiz3AXmGwm7Gf7hXcN9qR7KSmKWN00KtRcHWk8/udT0fZP1iVBVoy&#10;pXPBI+zv9DBinIo452mEX708frKHkTaEx6QQnEX4gml8MHn8aL+SIeuLTBQxUwiccB1WMsKZMTL0&#10;PE0zVhK9IyTjcJgIVRIDokq9WJEKvJeF1+/1Aq8SKpZKUKY17B41h3ji/CcJo+ZFkmhmUBFhyM24&#10;r3Lfuf16k30SporILKdtGuQeWZQk5xB04+qIGIIWKt9yVeZUCS0Ss0NF6YkkySlzNUA1fu9WNSdK&#10;LKSrJQ2rVG5gAmhv4XRvt/T58kyhPI7woAf4cFJCk+qP1++uL+tf8PcZ2X1AqZJpCMonSp7LM9Vu&#10;pI1kC18lqrT/oSS0cvhebPBlK4MobPqBP+6PMKJwNNgNAr/Fn2bQpC0rms3+aOetg3o2t00qlQQm&#10;6Ruw9L+BdZ4RyVwPtK2/Bas/HmzA+gRgfah/1FcA2Zf6qv5+/b7+WX+tvyGr5ZByphY3i5CWp4K+&#10;1oiLaUZ4yg6VElXGSAyZ+lYf6ukYWEGDKZpXz0QM3SELIxzX7oS87w+DvZF1Q8K7cG97YMOs8SOh&#10;VNqcMFEiu4iwgmvjIpDlqTaN6lrFVSCKPD7Oi8IJ9qqyaaHQksAlMyvfmRaLEtJt9oJRryERCWHb&#10;9tqpDtbbkIm78NaLy0t3AxQcVREej4A528FVOt+EhiBtHOuw66LMDUyZIi8jvLdRIqEFfcZjh5Uh&#10;edGswbjgbRcs8Jb7OpyL+AKaoEQzQmDkwSIT6i1GFYyPCOs3C6IYRsVTDo0c+8OhnTdOGI52+yCo&#10;7sm8e0I4BVcAHkbNcmqaGbWQKk8ziNSAysUhND/JXU9usmqTBdY3uT4A/YO/on/w4PRvJ8rDML9L&#10;vtlsNp1tU9/v0K3LfZenpWnj4z/r7QW4P+vdEwBPpMOxfc7tG9yV3S25+dEx+Q0AAP//AwBQSwME&#10;FAAGAAgAAAAhAH5Zk2vgAAAACQEAAA8AAABkcnMvZG93bnJldi54bWxMj0FLw0AQhe+C/2EZwZvd&#10;bCRNjdmUUtRTEWwF8bZNpklodjZkt0n67x1Pehzex3vf5OvZdmLEwbeONKhFBAKpdFVLtYbPw+vD&#10;CoQPhirTOUINV/SwLm5vcpNVbqIPHPehFlxCPjMamhD6TEpfNmiNX7geibOTG6wJfA61rAYzcbnt&#10;ZBxFS2lNS7zQmB63DZbn/cVqeJvMtHlUL+PufNpevw/J+9dOodb3d/PmGUTAOfzB8KvP6lCw09Fd&#10;qPKi0xAnyZJRDtInEAzEK6VAHDWkaQyyyOX/D4ofAAAA//8DAFBLAQItABQABgAIAAAAIQC2gziS&#10;/gAAAOEBAAATAAAAAAAAAAAAAAAAAAAAAABbQ29udGVudF9UeXBlc10ueG1sUEsBAi0AFAAGAAgA&#10;AAAhADj9If/WAAAAlAEAAAsAAAAAAAAAAAAAAAAALwEAAF9yZWxzLy5yZWxzUEsBAi0AFAAGAAgA&#10;AAAhAI0auo76AgAAvAgAAA4AAAAAAAAAAAAAAAAALgIAAGRycy9lMm9Eb2MueG1sUEsBAi0AFAAG&#10;AAgAAAAhAH5Zk2vgAAAACQEAAA8AAAAAAAAAAAAAAAAAVAUAAGRycy9kb3ducmV2LnhtbFBLBQYA&#10;AAAABAAEAPMAAABhBgAAAAA=&#10;">
                <v:rect id="Прямоугольник 293" o:spid="_x0000_s1027" style="position:absolute;top:214685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fxNxgAAANwAAAAPAAAAZHJzL2Rvd25yZXYueG1sRI9Ba8JA&#10;FITvgv9heYVeRDe1IG10E6RQWtoKRkXw9sy+JsHs25BdTfrvu4LgcZiZb5hF2ptaXKh1lWUFT5MI&#10;BHFudcWFgt32ffwCwnlkjbVlUvBHDtJkOFhgrG3HGV02vhABwi5GBaX3TSyly0sy6Ca2IQ7er20N&#10;+iDbQuoWuwA3tZxG0UwarDgslNjQW0n5aXM2Cr7cOvuWHyuzP1THbEl2tP3pzko9PvTLOQhPvb+H&#10;b+1PrWD6+gzXM+EIyOQfAAD//wMAUEsBAi0AFAAGAAgAAAAhANvh9svuAAAAhQEAABMAAAAAAAAA&#10;AAAAAAAAAAAAAFtDb250ZW50X1R5cGVzXS54bWxQSwECLQAUAAYACAAAACEAWvQsW78AAAAVAQAA&#10;CwAAAAAAAAAAAAAAAAAfAQAAX3JlbHMvLnJlbHNQSwECLQAUAAYACAAAACEAJOn8TcYAAADcAAAA&#10;DwAAAAAAAAAAAAAAAAAHAgAAZHJzL2Rvd25yZXYueG1sUEsFBgAAAAADAAMAtwAAAPoCAAAAAA==&#10;" fillcolor="#5a5a5a [2109]"/>
                <v:rect id="Прямоугольник 296" o:spid="_x0000_s1028" style="position:absolute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1MMxAAAANwAAAAPAAAAZHJzL2Rvd25yZXYueG1sRI9RawIx&#10;EITfC/6HsELfak4fbHs1ihwULEihpz9guayX4GVzXrZ67a9vCoU+DjPzDbPajKFTVxqSj2xgPitA&#10;ETfRem4NHA+vD0+gkiBb7CKTgS9KsFlP7lZY2njjD7rW0qoM4VSiASfSl1qnxlHANIs9cfZOcQgo&#10;WQ6ttgPeMjx0elEUSx3Qc15w2FPlqDnXn8HA7mLf95fK+v1b4arH/lB/i3hj7qfj9gWU0Cj/4b/2&#10;zhpYPC/h90w+Anr9AwAA//8DAFBLAQItABQABgAIAAAAIQDb4fbL7gAAAIUBAAATAAAAAAAAAAAA&#10;AAAAAAAAAABbQ29udGVudF9UeXBlc10ueG1sUEsBAi0AFAAGAAgAAAAhAFr0LFu/AAAAFQEAAAsA&#10;AAAAAAAAAAAAAAAAHwEAAF9yZWxzLy5yZWxzUEsBAi0AFAAGAAgAAAAhAOyHUwzEAAAA3AAAAA8A&#10;AAAAAAAAAAAAAAAABwIAAGRycy9kb3ducmV2LnhtbFBLBQYAAAAAAwADALcAAAD4AgAAAAA=&#10;" fillcolor="#eeece1"/>
              </v:group>
            </w:pict>
          </mc:Fallback>
        </mc:AlternateContent>
      </w:r>
    </w:p>
    <w:p w:rsidR="00CD0EFE" w:rsidRDefault="0032433A" w:rsidP="0032433A">
      <w:pPr>
        <w:tabs>
          <w:tab w:val="left" w:pos="3080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  <w:t>Справились с заданием</w:t>
      </w:r>
    </w:p>
    <w:p w:rsidR="002C0722" w:rsidRDefault="0032433A" w:rsidP="0032433A">
      <w:pPr>
        <w:tabs>
          <w:tab w:val="left" w:pos="3080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  <w:t>Не справились с заданием</w:t>
      </w:r>
    </w:p>
    <w:p w:rsidR="002C0722" w:rsidRDefault="002C0722">
      <w:pPr>
        <w:spacing w:after="200" w:line="276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br w:type="page"/>
      </w:r>
    </w:p>
    <w:p w:rsidR="0032433A" w:rsidRP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  <w:r w:rsidRPr="002C0722">
        <w:rPr>
          <w:rFonts w:eastAsia="Times New Roman"/>
          <w:b/>
          <w:lang w:val="ru-RU"/>
        </w:rPr>
        <w:lastRenderedPageBreak/>
        <w:t>Членение простого текста на предложения.</w:t>
      </w:r>
    </w:p>
    <w:p w:rsidR="002C0722" w:rsidRP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P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P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P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  <w:r w:rsidRPr="002C0722">
        <w:rPr>
          <w:rFonts w:eastAsia="Times New Roman"/>
          <w:b/>
          <w:lang w:val="ru-RU"/>
        </w:rPr>
        <w:t>На начало 2 полугодия</w:t>
      </w:r>
    </w:p>
    <w:p w:rsid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1424526</wp:posOffset>
                </wp:positionH>
                <wp:positionV relativeFrom="paragraph">
                  <wp:posOffset>497</wp:posOffset>
                </wp:positionV>
                <wp:extent cx="508883" cy="270344"/>
                <wp:effectExtent l="0" t="0" r="24765" b="15875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83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722" w:rsidRPr="002C0722" w:rsidRDefault="002C072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8" o:spid="_x0000_s1039" type="#_x0000_t202" style="position:absolute;left:0;text-align:left;margin-left:112.15pt;margin-top:.05pt;width:40.05pt;height:21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KXpgIAALwFAAAOAAAAZHJzL2Uyb0RvYy54bWysVM1OGzEQvlfqO1i+l92EAC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h8dYKsMqLNLmx+b35tfmJ4l3yFBt/QSBtxahofkIDVa6v/d4GRNvpKviH1MiqEeu11t+&#10;RRMIx8uDfDwe71PCUTU8yvdHo+glezK2zodPAioShYI6LF9ila0ufWihPSS+5UGr8kJpnQ6xZcSZ&#10;dmTFsNg6pBDR+TOUNqQu6OH+QZ4cP9NF11v7uWb8sQtvB4X+tInPidRcXViRoJaIJIW1FhGjzRch&#10;kdzExysxMs6F2caZ0BElMaO3GHb4p6jeYtzmgRbpZTBha1wpA65l6Tm15WNPrWzxWMOdvKMYmnmT&#10;uuq475M5lGtsHwftCHrLLxTyfcl8uGEOZw47BvdIuMaP1IBFgk6iZAHu+2v3EY+jgFpKapzhgvpv&#10;S+YEJfqzwSE5HoxGcejTYXRwNMSD29XMdzVmWZ0Bds4AN5blSYz4oHtROqjucd3M4quoYobj2wUN&#10;vXgW2s2C64qL2SyBcMwtC5fm1vLoOrIc++yuuWfOdn0ecECuoJ92NnnR7i02WhqYLQNIlWYh8tyy&#10;2vGPKyJNU7fO4g7aPSfU09Kd/gEAAP//AwBQSwMEFAAGAAgAAAAhAJB/EzjaAAAABwEAAA8AAABk&#10;cnMvZG93bnJldi54bWxMjsFOwzAQRO9I/IO1SNyoQxpBmsapABUunFoQ523s2hbxOrLdNPw97gmO&#10;ozeaee1mdgObVIjWk4D7RQFMUe+lJS3g8+P1rgYWE5LEwZMS8KMibLrrqxYb6c+0U9M+aZZHKDYo&#10;wKQ0NpzH3iiHceFHRZkdfXCYcgyay4DnPO4GXhbFA3doKT8YHNWLUf33/uQEbJ/1Svc1BrOtpbXT&#10;/HV8129C3N7MT2tgSc3prwwX/awOXXY6+BPJyAYBZVktc/UCWMbLoqqAHQRU5SPwruX//btfAAAA&#10;//8DAFBLAQItABQABgAIAAAAIQC2gziS/gAAAOEBAAATAAAAAAAAAAAAAAAAAAAAAABbQ29udGVu&#10;dF9UeXBlc10ueG1sUEsBAi0AFAAGAAgAAAAhADj9If/WAAAAlAEAAAsAAAAAAAAAAAAAAAAALwEA&#10;AF9yZWxzLy5yZWxzUEsBAi0AFAAGAAgAAAAhAOMGYpemAgAAvAUAAA4AAAAAAAAAAAAAAAAALgIA&#10;AGRycy9lMm9Eb2MueG1sUEsBAi0AFAAGAAgAAAAhAJB/EzjaAAAABwEAAA8AAAAAAAAAAAAAAAAA&#10;AAUAAGRycy9kb3ducmV2LnhtbFBLBQYAAAAABAAEAPMAAAAHBgAAAAA=&#10;" fillcolor="white [3201]" strokeweight=".5pt">
                <v:textbox>
                  <w:txbxContent>
                    <w:p w:rsidR="002C0722" w:rsidRPr="002C0722" w:rsidRDefault="002C0722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32%</w:t>
                      </w:r>
                    </w:p>
                  </w:txbxContent>
                </v:textbox>
              </v:shape>
            </w:pict>
          </mc:Fallback>
        </mc:AlternateContent>
      </w:r>
    </w:p>
    <w:p w:rsidR="002C0722" w:rsidRDefault="002C0722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C86D69" w:rsidRPr="002C0722" w:rsidRDefault="00C86D69" w:rsidP="00C86D69">
      <w:pPr>
        <w:framePr w:w="4982" w:h="2006" w:wrap="notBeside" w:vAnchor="text" w:hAnchor="page" w:x="3870" w:y="38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67FF8761" wp14:editId="50F982E8">
            <wp:extent cx="3164840" cy="1264285"/>
            <wp:effectExtent l="0" t="0" r="0" b="0"/>
            <wp:docPr id="297" name="Рисунок 297" descr="D:\Владимир\Оля\2012-2013г. Доклад_Система работ по развитию речи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Владимир\Оля\2012-2013г. Доклад_Система работ по развитию речи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22" w:rsidRDefault="00C86D69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55C683" wp14:editId="47AD9BB5">
                <wp:simplePos x="0" y="0"/>
                <wp:positionH relativeFrom="column">
                  <wp:posOffset>3809917</wp:posOffset>
                </wp:positionH>
                <wp:positionV relativeFrom="paragraph">
                  <wp:posOffset>1335653</wp:posOffset>
                </wp:positionV>
                <wp:extent cx="516835" cy="310101"/>
                <wp:effectExtent l="0" t="0" r="17145" b="13970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69" w:rsidRPr="00C86D69" w:rsidRDefault="00C86D6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5C683" id="Поле 299" o:spid="_x0000_s1040" type="#_x0000_t202" style="position:absolute;left:0;text-align:left;margin-left:300pt;margin-top:105.15pt;width:40.7pt;height:24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+qpQIAAL0FAAAOAAAAZHJzL2Uyb0RvYy54bWysVM1OGzEQvlfqO1i+l80GQiFig1IQVSUE&#10;qFBxdrw2sfB6XNvJbvoyPEVPlfoMeaSOvbtJoFyoetm1Z775+zwzJ6dNpclSOK/AFDTfG1AiDIdS&#10;mYeCfru7+HBEiQ/MlEyDEQVdCU9PJ+/fndR2LIYwB10KR9CJ8ePaFnQegh1nmedzUTG/B1YYVEpw&#10;FQt4dQ9Z6ViN3iudDQeDw6wGV1oHXHiP0vNWSSfJv5SCh2spvQhEFxRzC+nr0ncWv9nkhI0fHLNz&#10;xbs02D9kUTFlMOjG1TkLjCyc+stVpbgDDzLscagykFJxkWrAavLBi2pu58yKVAuS4+2GJv//3PKr&#10;5Y0jqizo8PiYEsMqfKT10/r3+tf6J4kyZKi2fozAW4vQ0HyCBl+6l3sUxsIb6ar4x5II6pHr1YZf&#10;0QTCUTjKD4/2R5RwVO3nWG/ykm2NrfPhs4CKxENBHT5fYpUtL33ARBDaQ2IsD1qVF0rrdIktI860&#10;I0uGj61D7/wZShtSF/RwfzRIjp/pouuN/Uwz/hiLxJg7KLxpE8OJ1FxdWpGgloh0CistIkabr0Ii&#10;uYmPV3JknAuzyTOhI0piRW8x7PDbrN5i3NaBFikymLAxrpQB17L0nNrysadWtngkaafueAzNrEld&#10;lacRi6IZlCvsHwftDHrLLxQSfsl8uGEOhw5bBhdJuMaP1ICvBN2Jkjm4H6/JIx5nAbWU1DjEBfXf&#10;F8wJSvQXg1NynB8cxKlPl4PRxyFe3K5mtqsxi+oMsHVyXFmWp2PEB90fpYPqHvfNNEZFFTMcYxc0&#10;9Mez0K4W3FdcTKcJhHNuWbg0t5ZH15Hm2Gh3zT1ztmv0gBNyBf24s/GLfm+x0dLAdBFAqjQMW1a7&#10;B8Adkfq122dxCe3eE2q7dSd/AAAA//8DAFBLAwQUAAYACAAAACEAhAuz394AAAALAQAADwAAAGRy&#10;cy9kb3ducmV2LnhtbEyPwU7DMBBE70j8g7VI3KidAlGaxqkAFS6cKIizG29tq7EdxW4a/p7lRI+z&#10;M5p902xm37MJx+RikFAsBDAMXdQuGAlfn693FbCUVdCqjwEl/GCCTXt91ahax3P4wGmXDaOSkGol&#10;weY81JynzqJXaREHDOQd4uhVJjkarkd1pnLf86UQJffKBfpg1YAvFrvj7uQlbJ/NynSVGu220s5N&#10;8/fh3bxJeXszP62BZZzzfxj+8AkdWmLax1PQifUSSiFoS5awLMQ9MEqUVfEAbE+Xx1UBvG345Yb2&#10;FwAA//8DAFBLAQItABQABgAIAAAAIQC2gziS/gAAAOEBAAATAAAAAAAAAAAAAAAAAAAAAABbQ29u&#10;dGVudF9UeXBlc10ueG1sUEsBAi0AFAAGAAgAAAAhADj9If/WAAAAlAEAAAsAAAAAAAAAAAAAAAAA&#10;LwEAAF9yZWxzLy5yZWxzUEsBAi0AFAAGAAgAAAAhAH2Sn6qlAgAAvQUAAA4AAAAAAAAAAAAAAAAA&#10;LgIAAGRycy9lMm9Eb2MueG1sUEsBAi0AFAAGAAgAAAAhAIQLs9/eAAAACwEAAA8AAAAAAAAAAAAA&#10;AAAA/wQAAGRycy9kb3ducmV2LnhtbFBLBQYAAAAABAAEAPMAAAAKBgAAAAA=&#10;" fillcolor="white [3201]" strokeweight=".5pt">
                <v:textbox>
                  <w:txbxContent>
                    <w:p w:rsidR="00C86D69" w:rsidRPr="00C86D69" w:rsidRDefault="00C86D6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68%</w:t>
                      </w:r>
                    </w:p>
                  </w:txbxContent>
                </v:textbox>
              </v:shape>
            </w:pict>
          </mc:Fallback>
        </mc:AlternateContent>
      </w:r>
    </w:p>
    <w:p w:rsidR="00C86D69" w:rsidRDefault="00C86D69" w:rsidP="002C0722">
      <w:pPr>
        <w:tabs>
          <w:tab w:val="left" w:pos="3080"/>
        </w:tabs>
        <w:jc w:val="center"/>
        <w:rPr>
          <w:rFonts w:eastAsia="Times New Roman"/>
          <w:b/>
          <w:lang w:val="ru-RU"/>
        </w:rPr>
      </w:pPr>
    </w:p>
    <w:p w:rsidR="002C0722" w:rsidRDefault="00C86D69" w:rsidP="00C86D69">
      <w:pPr>
        <w:tabs>
          <w:tab w:val="left" w:pos="3080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</w:p>
    <w:p w:rsidR="00C86D69" w:rsidRDefault="00C86D69" w:rsidP="00C86D69">
      <w:pPr>
        <w:tabs>
          <w:tab w:val="left" w:pos="3080"/>
        </w:tabs>
        <w:rPr>
          <w:rFonts w:eastAsia="Times New Roman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866D5F3" wp14:editId="1C2ABD9F">
                <wp:simplePos x="0" y="0"/>
                <wp:positionH relativeFrom="column">
                  <wp:posOffset>1846580</wp:posOffset>
                </wp:positionH>
                <wp:positionV relativeFrom="paragraph">
                  <wp:posOffset>-5080</wp:posOffset>
                </wp:positionV>
                <wp:extent cx="161925" cy="376555"/>
                <wp:effectExtent l="0" t="0" r="28575" b="23495"/>
                <wp:wrapNone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76555"/>
                          <a:chOff x="0" y="0"/>
                          <a:chExt cx="161925" cy="376610"/>
                        </a:xfrm>
                      </wpg:grpSpPr>
                      <wps:wsp>
                        <wps:cNvPr id="302" name="Прямоугольник 302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Прямоугольник 3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3D709" id="Группа 301" o:spid="_x0000_s1026" style="position:absolute;margin-left:145.4pt;margin-top:-.4pt;width:12.75pt;height:29.65pt;z-index:251684864" coordsize="161925,37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oYCAMAAM4IAAAOAAAAZHJzL2Uyb0RvYy54bWzsVstuEzEU3SPxD5b3dDJ5NR11UlVpWiEV&#10;qNTyAc6M5yFmbGM7mYQVElskFnwAv4DEBvEovzD9I67tyXRou0BF6opEcnz9uPfccx/O/sG6LNCK&#10;SpVzFmJ/p4cRZRGPc5aG+OXF8ZMJRkoTFpOCMxriDVX4YPr40X4lAtrnGS9iKhEoYSqoRIgzrUXg&#10;eSrKaEnUDheUwWbCZUk0iDL1Ykkq0F4WXr/XG3sVl7GQPKJKweqR28RTqz9JaKRfJImiGhUhBmza&#10;jtKOCzN6030SpJKILI8aGOQeKEqSMzDaqjoimqClzG+pKvNIcsUTvRPx0uNJkkfU+gDe+L0b3pxI&#10;vhTWlzSoUtHSBNTe4OneaqPnqzOJ8jjEg56PESMlBKn+ePX26l39C76fkVkHliqRBnD4RIpzcSab&#10;hdRJxvF1IkvzCy6hteV30/JL1xpFsOiP/b3+CKMItga749Fo5PiPMgjSrVtRNr/73ti3cfO2Rj2D&#10;rYVSCcgkdU2W+jeyzjMiqI2BMv63ZPVbsj4BWR/qH/UlUPalvqy/X72vf9Zf629AXd9RZ68a3gxD&#10;Spzy6JVCjM8ywlJ6KCWvMkpiQGqpBn86F4yg4CpaVM94DNEhS81trt1Jed8fjicNr3fx3sQAAtjy&#10;RwIhlT6hvERmEmIJZWMtkNWp0u7o9oj1gBd5fJwXhRU2alZItCJQYVCYMa8uwC5GBVEaNiAJ7Mfq&#10;K5Yl+ODOjkew7uIPyyYBrIrBdhngKavaIlVdkwVDVYj3RpBLt+HIdNHiaUw7D/5QUeYa+k6RlyGe&#10;OHxwiAQmDHMW27kmeeHmAKVgAGMbClMNKljweANhkdw1FWiCMMm4fINRBQ0lxOr1kkgKTDxlENo9&#10;fzg0HcgKw9FuHwTZ3Vl0dwiLQFWIgUg3nWnXtZZC5mkGlnzrO+OHkA5JbqN0jaoBC3XgsD5AQQz+&#10;qiAGD14QTY49TC10k28+n8/mLkrdvPc76dZN/G1PU07H/6w3BXD/rLePAjyalsfmgTevcle2VXL9&#10;N2T6GwAA//8DAFBLAwQUAAYACAAAACEAmixsE94AAAAIAQAADwAAAGRycy9kb3ducmV2LnhtbEyP&#10;QWvCQBSE74X+h+UVequbGCI25kVE2p6kUC0Ub2v2mQSzb0N2TeK/73pqj8MMM9/k68m0YqDeNZYR&#10;4lkEgri0uuEK4fvw/rIE4bxirVrLhHAjB+vi8SFXmbYjf9Gw95UIJewyhVB732VSurImo9zMdsTB&#10;O9veKB9kX0ndqzGUm1bOo2ghjWo4LNSqo21N5WV/NQgfoxo3Sfw27C7n7e14SD9/djEhPj9NmxUI&#10;T5P/C8MdP6BDEZhO9sraiRZh/hoFdI9wfxD8JF4kIE4I6TIFWeTy/4HiFwAA//8DAFBLAQItABQA&#10;BgAIAAAAIQC2gziS/gAAAOEBAAATAAAAAAAAAAAAAAAAAAAAAABbQ29udGVudF9UeXBlc10ueG1s&#10;UEsBAi0AFAAGAAgAAAAhADj9If/WAAAAlAEAAAsAAAAAAAAAAAAAAAAALwEAAF9yZWxzLy5yZWxz&#10;UEsBAi0AFAAGAAgAAAAhAFI0GhgIAwAAzggAAA4AAAAAAAAAAAAAAAAALgIAAGRycy9lMm9Eb2Mu&#10;eG1sUEsBAi0AFAAGAAgAAAAhAJosbBPeAAAACAEAAA8AAAAAAAAAAAAAAAAAYgUAAGRycy9kb3du&#10;cmV2LnhtbFBLBQYAAAAABAAEAPMAAABtBgAAAAA=&#10;">
                <v:rect id="Прямоугольник 302" o:spid="_x0000_s1027" style="position:absolute;top:214685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jh0xQAAANwAAAAPAAAAZHJzL2Rvd25yZXYueG1sRI/disIw&#10;FITvF/YdwhG8WTRdBdFqlKUiCCriD14fmmNbbE66TdT69kYQvBxm5htmMmtMKW5Uu8Kygt9uBII4&#10;tbrgTMHxsOgMQTiPrLG0TAoe5GA2/f6aYKztnXd02/tMBAi7GBXk3lexlC7NyaDr2oo4eGdbG/RB&#10;1pnUNd4D3JSyF0UDabDgsJBjRUlO6WV/NQp2/9s0S36q4Xy1vlxP69FykyysUu1W8zcG4anxn/C7&#10;vdQK+lEPXmfCEZDTJwAAAP//AwBQSwECLQAUAAYACAAAACEA2+H2y+4AAACFAQAAEwAAAAAAAAAA&#10;AAAAAAAAAAAAW0NvbnRlbnRfVHlwZXNdLnhtbFBLAQItABQABgAIAAAAIQBa9CxbvwAAABUBAAAL&#10;AAAAAAAAAAAAAAAAAB8BAABfcmVscy8ucmVsc1BLAQItABQABgAIAAAAIQD8Gjh0xQAAANwAAAAP&#10;AAAAAAAAAAAAAAAAAAcCAABkcnMvZG93bnJldi54bWxQSwUGAAAAAAMAAwC3AAAA+QIAAAAA&#10;" fillcolor="#595959"/>
                <v:rect id="Прямоугольник 303" o:spid="_x0000_s1028" style="position:absolute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qOwwAAANwAAAAPAAAAZHJzL2Rvd25yZXYueG1sRI9RSwMx&#10;EITfhf6HsAXfbFILKmfTIgeFCkXw6g9YLusleNlcL2t7+uuNIPg4zMw3zHo7xV6dacwhsYXlwoAi&#10;bpML3Fl4O+5uHkBlQXbYJyYLX5Rhu5ldrbFy6cKvdG6kUwXCuUILXmSotM6tp4h5kQbi4r2nMaIU&#10;OXbajXgp8NjrW2PudMTAZcHjQLWn9qP5jBb2J/dyONUuHJ6Nr++HY/MtEqy9nk9Pj6CEJvkP/7X3&#10;zsLKrOD3TDkCevMDAAD//wMAUEsBAi0AFAAGAAgAAAAhANvh9svuAAAAhQEAABMAAAAAAAAAAAAA&#10;AAAAAAAAAFtDb250ZW50X1R5cGVzXS54bWxQSwECLQAUAAYACAAAACEAWvQsW78AAAAVAQAACwAA&#10;AAAAAAAAAAAAAAAfAQAAX3JlbHMvLnJlbHNQSwECLQAUAAYACAAAACEAYhtqjsMAAADcAAAADwAA&#10;AAAAAAAAAAAAAAAHAgAAZHJzL2Rvd25yZXYueG1sUEsFBgAAAAADAAMAtwAAAPcCAAAAAA==&#10;" fillcolor="#eeece1"/>
              </v:group>
            </w:pict>
          </mc:Fallback>
        </mc:AlternateContent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Не справились с заданием</w:t>
      </w:r>
    </w:p>
    <w:p w:rsidR="00C86D69" w:rsidRDefault="00C86D69" w:rsidP="00C86D69">
      <w:pPr>
        <w:tabs>
          <w:tab w:val="left" w:pos="3080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Справились с заданием</w:t>
      </w:r>
    </w:p>
    <w:p w:rsidR="00C86D69" w:rsidRDefault="00C86D69" w:rsidP="00C86D69">
      <w:pPr>
        <w:tabs>
          <w:tab w:val="left" w:pos="3080"/>
        </w:tabs>
        <w:rPr>
          <w:rFonts w:eastAsia="Times New Roman"/>
          <w:lang w:val="ru-RU"/>
        </w:rPr>
      </w:pPr>
    </w:p>
    <w:p w:rsidR="00C86D69" w:rsidRDefault="00C86D69" w:rsidP="00C86D69">
      <w:pPr>
        <w:tabs>
          <w:tab w:val="left" w:pos="3080"/>
        </w:tabs>
        <w:rPr>
          <w:rFonts w:eastAsia="Times New Roman"/>
          <w:lang w:val="ru-RU"/>
        </w:rPr>
      </w:pPr>
    </w:p>
    <w:p w:rsidR="00C86D69" w:rsidRDefault="00C86D69" w:rsidP="00C86D69">
      <w:pPr>
        <w:tabs>
          <w:tab w:val="left" w:pos="3080"/>
        </w:tabs>
        <w:rPr>
          <w:rFonts w:eastAsia="Times New Roman"/>
          <w:lang w:val="ru-RU"/>
        </w:rPr>
      </w:pPr>
    </w:p>
    <w:p w:rsidR="00C86D69" w:rsidRDefault="00C86D69" w:rsidP="00C86D69">
      <w:pPr>
        <w:tabs>
          <w:tab w:val="left" w:pos="3080"/>
        </w:tabs>
        <w:rPr>
          <w:rFonts w:eastAsia="Times New Roman"/>
          <w:lang w:val="ru-RU"/>
        </w:rPr>
      </w:pPr>
    </w:p>
    <w:p w:rsidR="00C86D69" w:rsidRDefault="00C86D69" w:rsidP="00C86D69">
      <w:pPr>
        <w:tabs>
          <w:tab w:val="left" w:pos="3594"/>
        </w:tabs>
        <w:jc w:val="center"/>
        <w:rPr>
          <w:rFonts w:eastAsia="Times New Roman"/>
          <w:b/>
          <w:lang w:val="ru-RU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3444157</wp:posOffset>
                </wp:positionH>
                <wp:positionV relativeFrom="paragraph">
                  <wp:posOffset>2054363</wp:posOffset>
                </wp:positionV>
                <wp:extent cx="588397" cy="302150"/>
                <wp:effectExtent l="0" t="0" r="21590" b="22225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7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69" w:rsidRPr="00C86D69" w:rsidRDefault="00C86D6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6" o:spid="_x0000_s1041" type="#_x0000_t202" style="position:absolute;left:0;text-align:left;margin-left:271.2pt;margin-top:161.75pt;width:46.35pt;height:23.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hxpQIAAL0FAAAOAAAAZHJzL2Uyb0RvYy54bWysVM1u2zAMvg/YOwi6r85f/4I6Rdaiw4Ci&#10;LdYOPSuylBiVRE1SYmcv06fYacCeIY80Snbc9OfSYRebFD9S5CeSJ6e1VmQlnC/B5LS/16NEGA5F&#10;aeY5/X538emIEh+YKZgCI3K6Fp6eTj5+OKnsWAxgAaoQjmAQ48eVzekiBDvOMs8XQjO/B1YYNEpw&#10;mgVU3TwrHKswulbZoNc7yCpwhXXAhfd4et4Y6STFl1LwcC2lF4GonGJuIX1d+s7iN5ucsPHcMbso&#10;eZsG+4csNCsNXtqFOmeBkaUrX4XSJXfgQYY9DjoDKUsuUg1YTb/3oprbBbMi1YLkeNvR5P9fWH61&#10;unGkLHI67B1QYpjGR9o8bv5sfm9+kXiGDFXWjxF4axEa6s9Q40tvzz0exsJr6XT8Y0kE7cj1uuNX&#10;1IFwPNw/OhoeH1LC0TTsDfr7if/sydk6H74I0CQKOXX4fIlVtrr0ARNB6BYS7/KgyuKiVCopsWXE&#10;mXJkxfCxVUgposczlDKkyunBEK9+FSGG7vxnivGHWOTzCKgpEz1Faq42rUhQQ0SSwlqJiFHmm5BI&#10;buLjjRwZ58J0eSZ0REms6D2OLf4pq/c4N3WgR7oZTOicdWnANSw9p7Z42FIrGzyStFN3FEM9q1NX&#10;9btGmUGxxv5x0Mygt/yiRMIvmQ83zOHQYcvgIgnX+JEK8JWglShZgPv51nnE4yyglZIKhzin/seS&#10;OUGJ+mpwSo77o1Gc+qSM9g8HqLhdy2zXYpb6DLB1+riyLE9ixAe1FaUDfY/7ZhpvRRMzHO/OadiK&#10;Z6FZLbivuJhOEwjn3LJwaW4tj6EjzbHR7up75mzb6AEn5Aq2487GL/q9wUZPA9NlAFmmYYhEN6y2&#10;D4A7IvVru8/iEtrVE+pp607+AgAA//8DAFBLAwQUAAYACAAAACEA8qJRUt8AAAALAQAADwAAAGRy&#10;cy9kb3ducmV2LnhtbEyPy07DMBBF90j8gzVI7KjzaEoIcSpAhQ0rCmLtxq5tEY+j2E3D3zOsYDkz&#10;R3fObbeLH9isp+gCCshXGTCNfVAOjYCP9+ebGlhMEpUcAmoB3zrCtru8aGWjwhnf9LxPhlEIxkYK&#10;sCmNDeext9rLuAqjRrodw+RlonEyXE3yTOF+4EWWbbiXDumDlaN+srr/2p+8gN2juTN9LSe7q5Vz&#10;8/J5fDUvQlxfLQ/3wJJe0h8Mv/qkDh05HcIJVWSDgGpdrAkVUBZlBYyITVnlwA60uc1z4F3L/3fo&#10;fgAAAP//AwBQSwECLQAUAAYACAAAACEAtoM4kv4AAADhAQAAEwAAAAAAAAAAAAAAAAAAAAAAW0Nv&#10;bnRlbnRfVHlwZXNdLnhtbFBLAQItABQABgAIAAAAIQA4/SH/1gAAAJQBAAALAAAAAAAAAAAAAAAA&#10;AC8BAABfcmVscy8ucmVsc1BLAQItABQABgAIAAAAIQDSWmhxpQIAAL0FAAAOAAAAAAAAAAAAAAAA&#10;AC4CAABkcnMvZTJvRG9jLnhtbFBLAQItABQABgAIAAAAIQDyolFS3wAAAAsBAAAPAAAAAAAAAAAA&#10;AAAAAP8EAABkcnMvZG93bnJldi54bWxQSwUGAAAAAAQABADzAAAACwYAAAAA&#10;" fillcolor="white [3201]" strokeweight=".5pt">
                <v:textbox>
                  <w:txbxContent>
                    <w:p w:rsidR="00C86D69" w:rsidRPr="00C86D69" w:rsidRDefault="00C86D6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1074668</wp:posOffset>
                </wp:positionH>
                <wp:positionV relativeFrom="paragraph">
                  <wp:posOffset>408443</wp:posOffset>
                </wp:positionV>
                <wp:extent cx="723569" cy="333955"/>
                <wp:effectExtent l="0" t="0" r="19685" b="28575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69" w:rsidRPr="00C86D69" w:rsidRDefault="00C86D6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5" o:spid="_x0000_s1042" type="#_x0000_t202" style="position:absolute;left:0;text-align:left;margin-left:84.6pt;margin-top:32.15pt;width:56.95pt;height:26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R/qAIAAL0FAAAOAAAAZHJzL2Uyb0RvYy54bWysVM1u2zAMvg/YOwi6r85P0y5BnSJr0WFA&#10;0RZrh54VWWqEyqImKbGzl+lT7DRgz5BHGiXbadL10mEXmxQ/UuQnkiendanJSjivwOS0f9CjRBgO&#10;hTIPOf12d/HhIyU+MFMwDUbkdC08PZ2+f3dS2YkYwAJ0IRzBIMZPKpvTRQh2kmWeL0TJ/AFYYdAo&#10;wZUsoOoessKxCqOXOhv0ekdZBa6wDrjwHk/PGyOdpvhSCh6upfQiEJ1TzC2kr0vfefxm0xM2eXDM&#10;LhRv02D/kEXJlMFLt6HOWWBk6dRfoUrFHXiQ4YBDmYGUiotUA1bT772o5nbBrEi1IDnebmny/y8s&#10;v1rdOKKKnA57I0oMK/GRNk+b35tfm58kniFDlfUTBN5ahIb6E9T40t25x8NYeC1dGf9YEkE7cr3e&#10;8ivqQDgeHg+Go6MxJRxNw+FwPErRs2dn63z4LKAkUcipw+dLrLLVpQ+YCEI7SLzLg1bFhdI6KbFl&#10;xJl2ZMXwsXVIKaLHHkobUuX0aDjqpcB7thh66z/XjD/GIvcjoKZNvE6k5mrTigQ1RCQprLWIGG2+&#10;ConkJj5eyZFxLsw2z4SOKIkVvcWxxT9n9Rbnpg70SDeDCVvnUhlwDUv71BaPHbWywSNJO3VHMdTz&#10;OnVVf9A1yhyKNfaPg2YGveUXCgm/ZD7cMIdDhy2DiyRc40dqwFeCVqJkAe7Ha+cRj7OAVkoqHOKc&#10;+u9L5gQl+ovBKRn3Dw/j1CflcHQ8QMXtWua7FrMszwBbp48ry/IkRnzQnSgdlPe4b2bxVjQxw/Hu&#10;nIZOPAvNasF9xcVslkA455aFS3NreQwdaY6NdlffM2fbRg84IVfQjTubvOj3Bhs9DcyWAaRKwxCJ&#10;blhtHwB3ROrXdp/FJbSrJ9Tz1p3+AQAA//8DAFBLAwQUAAYACAAAACEAz0IlvtwAAAAKAQAADwAA&#10;AGRycy9kb3ducmV2LnhtbEyPwU7DMBBE70j8g7VI3KjTFEVpGqcCVLhwokWct7FrW43tyHbT8Pcs&#10;JziO5mn2bbud3cAmFZMNXsByUQBTvg/Sei3g8/D6UANLGb3EIXgl4Fsl2Ha3Ny02Mlz9h5r2WTMa&#10;8alBASbnseE89UY5TIswKk/dKUSHmWLUXEa80rgbeFkUFXdoPV0wOKoXo/rz/uIE7J71Wvc1RrOr&#10;pbXT/HV6129C3N/NTxtgWc35D4ZffVKHjpyO4eJlYgPlal0SKqB6XAEjoKxXS2BHaqgC3rX8/wvd&#10;DwAAAP//AwBQSwECLQAUAAYACAAAACEAtoM4kv4AAADhAQAAEwAAAAAAAAAAAAAAAAAAAAAAW0Nv&#10;bnRlbnRfVHlwZXNdLnhtbFBLAQItABQABgAIAAAAIQA4/SH/1gAAAJQBAAALAAAAAAAAAAAAAAAA&#10;AC8BAABfcmVscy8ucmVsc1BLAQItABQABgAIAAAAIQBYPdR/qAIAAL0FAAAOAAAAAAAAAAAAAAAA&#10;AC4CAABkcnMvZTJvRG9jLnhtbFBLAQItABQABgAIAAAAIQDPQiW+3AAAAAoBAAAPAAAAAAAAAAAA&#10;AAAAAAIFAABkcnMvZG93bnJldi54bWxQSwUGAAAAAAQABADzAAAACwYAAAAA&#10;" fillcolor="white [3201]" strokeweight=".5pt">
                <v:textbox>
                  <w:txbxContent>
                    <w:p w:rsidR="00C86D69" w:rsidRPr="00C86D69" w:rsidRDefault="00C86D6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/>
        </w:rPr>
        <w:drawing>
          <wp:anchor distT="0" distB="0" distL="114300" distR="114300" simplePos="0" relativeHeight="251685888" behindDoc="0" locked="0" layoutInCell="1" allowOverlap="1" wp14:anchorId="6E70F750" wp14:editId="7ECCAA06">
            <wp:simplePos x="0" y="0"/>
            <wp:positionH relativeFrom="column">
              <wp:posOffset>1423035</wp:posOffset>
            </wp:positionH>
            <wp:positionV relativeFrom="paragraph">
              <wp:posOffset>741045</wp:posOffset>
            </wp:positionV>
            <wp:extent cx="3037205" cy="1232535"/>
            <wp:effectExtent l="0" t="0" r="0" b="5715"/>
            <wp:wrapSquare wrapText="bothSides"/>
            <wp:docPr id="304" name="Рисунок 304" descr="D:\Владимир\Оля\2012-2013г. Доклад_Система работ по развитию речи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Владимир\Оля\2012-2013г. Доклад_Система работ по развитию речи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D69">
        <w:rPr>
          <w:rFonts w:eastAsia="Times New Roman"/>
          <w:b/>
          <w:lang w:val="ru-RU"/>
        </w:rPr>
        <w:t>На конец года</w:t>
      </w: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Pr="00C86D69" w:rsidRDefault="00C86D69" w:rsidP="00C86D69">
      <w:pPr>
        <w:rPr>
          <w:rFonts w:eastAsia="Times New Roman"/>
          <w:lang w:val="ru-RU"/>
        </w:rPr>
      </w:pPr>
    </w:p>
    <w:p w:rsidR="00C86D69" w:rsidRDefault="00C86D69" w:rsidP="00C86D69">
      <w:pPr>
        <w:rPr>
          <w:rFonts w:eastAsia="Times New Roman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BAD023" wp14:editId="10CFC721">
                <wp:simplePos x="0" y="0"/>
                <wp:positionH relativeFrom="column">
                  <wp:posOffset>1902460</wp:posOffset>
                </wp:positionH>
                <wp:positionV relativeFrom="paragraph">
                  <wp:posOffset>132715</wp:posOffset>
                </wp:positionV>
                <wp:extent cx="161925" cy="376555"/>
                <wp:effectExtent l="0" t="0" r="28575" b="23495"/>
                <wp:wrapNone/>
                <wp:docPr id="308" name="Группа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76555"/>
                          <a:chOff x="0" y="0"/>
                          <a:chExt cx="161925" cy="376610"/>
                        </a:xfrm>
                      </wpg:grpSpPr>
                      <wps:wsp>
                        <wps:cNvPr id="309" name="Прямоугольник 309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Прямоугольник 3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B968D" id="Группа 308" o:spid="_x0000_s1026" style="position:absolute;margin-left:149.8pt;margin-top:10.45pt;width:12.75pt;height:29.65pt;z-index:251689984" coordsize="161925,37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vfEQMAAM4IAAAOAAAAZHJzL2Uyb0RvYy54bWzsVktu2zAQ3RfoHQjuG1mO7cRC5CBwnKBA&#10;2gZIegBaoj6oRLIkbdldFei2QBc9QK9QoJuin/QKyo06JGVF+aCLFOmqNiDzO/PmvZmR9/ZXZYGW&#10;VKqcsxD7Wz2MKIt4nLM0xC/Pj57sYqQ0YTEpOKMhXlOF9yePH+1VIqB9nvEiphKBEaaCSoQ401oE&#10;nqeijJZEbXFBGWwmXJZEw1SmXixJBdbLwuv3eiOv4jIWkkdUKVg9dJt4Yu0nCY30iyRRVKMixIBN&#10;26e0z7l5epM9EqSSiCyPGhjkHihKkjNw2po6JJqghcxvmSrzSHLFE70V8dLjSZJH1MYA0fi9G9Ec&#10;S74QNpY0qFLR0gTU3uDp3maj58tTifI4xNs9kIqREkSqP16+vXxX/4LvZ2TWgaVKpAEcPpbiTJzK&#10;ZiF1MxP4KpGl+YWQ0Mryu275pSuNIlj0R/64P8Qogq3tndFwOHT8RxmIdOtWlM3uvjfyrW7exqln&#10;sLVQKgGZpK7IUn9H1llGBLUaKBN/S9a4JesTkPWh/lFfAGVf6ov6++X7+mf9tf4G1I0ddfaq4c0w&#10;pMQJj14pxPg0IyylB1LyKqMkBqS+OQ/xdC6YiYKraF494zGoQxaa21y7k/K+PxjtNrzexXujgXGz&#10;4Y8EQip9THmJzCDEEsrGeiDLE6Xd0c0RGwEv8vgoLwo7WatpIdGSQIVBYca8Oge/GBVEadiAJLAf&#10;a69YlBCDOzsawrrTH5ZNAlgT25tlgKesaYtUdV0WDFUhHg8hl27Dkem8xdO4dhFcM1HmGvpOkZch&#10;3nX44BAJjAwzFtuxJnnhxgClYI0uRgpTDSqY83gNskjumgo0QRhkXL7BqIKGEmL1ekEkBSaeMpB2&#10;7A8GpgPZyWC404eJ7O7MuzuERWAqxECkG06161oLIfM0A0++jZ3xA0iHJLcqXaFqwEIdOKwPXxBQ&#10;k5vu8YeCcJV7Lb8fuiCaHPs3tdBNvtlsNp05lbp573fSrZv4m56mnI3/WW8K4P5Zb18K8NK0PDYv&#10;ePNW7s5tlVz9DZn8BgAA//8DAFBLAwQUAAYACAAAACEArjuofuAAAAAJAQAADwAAAGRycy9kb3du&#10;cmV2LnhtbEyPwWrCQBCG74W+wzJCb3WTiGJiNiLS9iSFaqH0NmbHJJjdDdk1iW/f6am9zTAf/3x/&#10;vp1MKwbqfeOsgngegSBbOt3YSsHn6fV5DcIHtBpbZ0nBnTxsi8eHHDPtRvtBwzFUgkOsz1BBHUKX&#10;SenLmgz6uevI8u3ieoOB176SuseRw00rkyhaSYON5Q81drSvqbweb0bB24jjbhG/DIfrZX//Pi3f&#10;vw4xKfU0m3YbEIGm8AfDrz6rQ8FOZ3ez2otWQZKmK0Z5iFIQDCySZQzirGAdJSCLXP5vUPwAAAD/&#10;/wMAUEsBAi0AFAAGAAgAAAAhALaDOJL+AAAA4QEAABMAAAAAAAAAAAAAAAAAAAAAAFtDb250ZW50&#10;X1R5cGVzXS54bWxQSwECLQAUAAYACAAAACEAOP0h/9YAAACUAQAACwAAAAAAAAAAAAAAAAAvAQAA&#10;X3JlbHMvLnJlbHNQSwECLQAUAAYACAAAACEALKnb3xEDAADOCAAADgAAAAAAAAAAAAAAAAAuAgAA&#10;ZHJzL2Uyb0RvYy54bWxQSwECLQAUAAYACAAAACEArjuofuAAAAAJAQAADwAAAAAAAAAAAAAAAABr&#10;BQAAZHJzL2Rvd25yZXYueG1sUEsFBgAAAAAEAAQA8wAAAHgGAAAAAA==&#10;">
                <v:rect id="Прямоугольник 309" o:spid="_x0000_s1027" style="position:absolute;top:214685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oFxQAAANwAAAAPAAAAZHJzL2Rvd25yZXYueG1sRI/disIw&#10;FITvBd8hHGFvRNNdQbQaZakIgor4g9eH5tgWm5PaRO2+/UYQvBxm5htmOm9MKR5Uu8Kygu9+BII4&#10;tbrgTMHpuOyNQDiPrLG0TAr+yMF81m5NMdb2yXt6HHwmAoRdjApy76tYSpfmZND1bUUcvIutDfog&#10;60zqGp8Bbkr5E0VDabDgsJBjRUlO6fVwNwr2t12aJd1qtFhvrvfzZrzaJkur1Fen+Z2A8NT4T/jd&#10;XmkFg2gMrzPhCMjZPwAAAP//AwBQSwECLQAUAAYACAAAACEA2+H2y+4AAACFAQAAEwAAAAAAAAAA&#10;AAAAAAAAAAAAW0NvbnRlbnRfVHlwZXNdLnhtbFBLAQItABQABgAIAAAAIQBa9CxbvwAAABUBAAAL&#10;AAAAAAAAAAAAAAAAAB8BAABfcmVscy8ucmVsc1BLAQItABQABgAIAAAAIQDyvqoFxQAAANwAAAAP&#10;AAAAAAAAAAAAAAAAAAcCAABkcnMvZG93bnJldi54bWxQSwUGAAAAAAMAAwC3AAAA+QIAAAAA&#10;" fillcolor="#595959"/>
                <v:rect id="Прямоугольник 310" o:spid="_x0000_s1028" style="position:absolute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IkwQAAANwAAAAPAAAAZHJzL2Rvd25yZXYueG1sRE/dasIw&#10;FL4f7B3CGXg3Uyfo6IwyCgMFEaw+wKE5a8Kak9qcad3TLxeDXX58/6vNGDp1pSH5yAZm0wIUcROt&#10;59bA+fTx/AoqCbLFLjIZuFOCzfrxYYWljTc+0rWWVuUQTiUacCJ9qXVqHAVM09gTZ+4zDgElw6HV&#10;dsBbDg+dfimKhQ7oOTc47Kly1HzV38HA9mIP+0tl/X5XuGrZn+ofEW/M5Gl8fwMlNMq/+M+9tQbm&#10;szw/n8lHQK9/AQAA//8DAFBLAQItABQABgAIAAAAIQDb4fbL7gAAAIUBAAATAAAAAAAAAAAAAAAA&#10;AAAAAABbQ29udGVudF9UeXBlc10ueG1sUEsBAi0AFAAGAAgAAAAhAFr0LFu/AAAAFQEAAAsAAAAA&#10;AAAAAAAAAAAAHwEAAF9yZWxzLy5yZWxzUEsBAi0AFAAGAAgAAAAhABcQYiTBAAAA3AAAAA8AAAAA&#10;AAAAAAAAAAAABwIAAGRycy9kb3ducmV2LnhtbFBLBQYAAAAAAwADALcAAAD1AgAAAAA=&#10;" fillcolor="#eeece1"/>
              </v:group>
            </w:pict>
          </mc:Fallback>
        </mc:AlternateContent>
      </w:r>
    </w:p>
    <w:p w:rsidR="00C86D69" w:rsidRDefault="00C86D69" w:rsidP="00C86D69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Не справились с заданием</w:t>
      </w:r>
    </w:p>
    <w:p w:rsidR="00C86D69" w:rsidRDefault="00C86D69" w:rsidP="00C86D69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Справились с заданием</w:t>
      </w:r>
    </w:p>
    <w:p w:rsidR="00C86D69" w:rsidRDefault="00C86D69">
      <w:pPr>
        <w:spacing w:after="200" w:line="276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br w:type="page"/>
      </w:r>
    </w:p>
    <w:p w:rsidR="00C86D69" w:rsidRPr="00C86D69" w:rsidRDefault="00C86D69" w:rsidP="00C86D69">
      <w:pPr>
        <w:jc w:val="center"/>
        <w:rPr>
          <w:rFonts w:eastAsia="Times New Roman"/>
          <w:b/>
          <w:lang w:val="ru-RU"/>
        </w:rPr>
      </w:pPr>
      <w:r w:rsidRPr="00C86D69">
        <w:rPr>
          <w:rFonts w:eastAsia="Times New Roman"/>
          <w:b/>
          <w:lang w:val="ru-RU"/>
        </w:rPr>
        <w:lastRenderedPageBreak/>
        <w:t>Восстановление деформированного текста.</w:t>
      </w:r>
    </w:p>
    <w:p w:rsidR="00C86D69" w:rsidRPr="00C86D69" w:rsidRDefault="00C86D69" w:rsidP="00C86D69">
      <w:pPr>
        <w:jc w:val="center"/>
        <w:rPr>
          <w:rFonts w:eastAsia="Times New Roman"/>
          <w:b/>
          <w:lang w:val="ru-RU"/>
        </w:rPr>
      </w:pPr>
    </w:p>
    <w:p w:rsidR="00C86D69" w:rsidRPr="00C86D69" w:rsidRDefault="00C86D69" w:rsidP="00C86D69">
      <w:pPr>
        <w:jc w:val="center"/>
        <w:rPr>
          <w:rFonts w:eastAsia="Times New Roman"/>
          <w:b/>
          <w:lang w:val="ru-RU"/>
        </w:rPr>
      </w:pPr>
    </w:p>
    <w:p w:rsidR="00C86D69" w:rsidRPr="00C86D69" w:rsidRDefault="00C86D69" w:rsidP="00C86D69">
      <w:pPr>
        <w:jc w:val="center"/>
        <w:rPr>
          <w:rFonts w:eastAsia="Times New Roman"/>
          <w:b/>
          <w:lang w:val="ru-RU"/>
        </w:rPr>
      </w:pPr>
    </w:p>
    <w:p w:rsidR="00C86D69" w:rsidRDefault="00C86D69" w:rsidP="00C86D69">
      <w:pPr>
        <w:jc w:val="center"/>
        <w:rPr>
          <w:rFonts w:eastAsia="Times New Roman"/>
          <w:b/>
          <w:lang w:val="ru-RU"/>
        </w:rPr>
      </w:pPr>
      <w:r w:rsidRPr="00C86D69">
        <w:rPr>
          <w:rFonts w:eastAsia="Times New Roman"/>
          <w:b/>
          <w:lang w:val="ru-RU"/>
        </w:rPr>
        <w:t>На начало 2 полугодия</w:t>
      </w:r>
    </w:p>
    <w:p w:rsidR="00F21B37" w:rsidRDefault="00F21B37" w:rsidP="00C86D69">
      <w:pPr>
        <w:jc w:val="center"/>
        <w:rPr>
          <w:rFonts w:eastAsia="Times New Roman"/>
          <w:b/>
          <w:lang w:val="ru-RU"/>
        </w:rPr>
      </w:pPr>
    </w:p>
    <w:p w:rsidR="00F21B37" w:rsidRDefault="00F21B37" w:rsidP="00C86D69">
      <w:pPr>
        <w:jc w:val="center"/>
        <w:rPr>
          <w:rFonts w:eastAsia="Times New Roman"/>
          <w:b/>
          <w:lang w:val="ru-RU"/>
        </w:rPr>
      </w:pPr>
    </w:p>
    <w:p w:rsidR="00F21B37" w:rsidRDefault="00E36B30" w:rsidP="00C86D69">
      <w:pPr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1615357</wp:posOffset>
                </wp:positionH>
                <wp:positionV relativeFrom="paragraph">
                  <wp:posOffset>168137</wp:posOffset>
                </wp:positionV>
                <wp:extent cx="588397" cy="318052"/>
                <wp:effectExtent l="0" t="0" r="21590" b="25400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7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B30" w:rsidRPr="00E36B30" w:rsidRDefault="00E36B3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2" o:spid="_x0000_s1043" type="#_x0000_t202" style="position:absolute;left:0;text-align:left;margin-left:127.2pt;margin-top:13.25pt;width:46.35pt;height:25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amqAIAAL0FAAAOAAAAZHJzL2Uyb0RvYy54bWysVM1u2zAMvg/YOwi6r47z06ZBnSJL0WFA&#10;0RZrh54VWWqMyqImKbGzl9lT7DRgz5BHGiXbadL10mEXmxQ/UuQnkmfndanIWlhXgM5oetSjRGgO&#10;eaEfM/r1/vLDmBLnmc6ZAi0yuhGOnk/fvzurzET0YQkqF5ZgEO0mlcno0nszSRLHl6Jk7giM0GiU&#10;YEvmUbWPSW5ZhdFLlfR7veOkApsbC1w4h6cXjZFOY3wpBfc3Ujrhicoo5ubj18bvInyT6RmbPFpm&#10;lgVv02D/kEXJCo2X7kJdMM/IyhZ/hSoLbsGB9EccygSkLLiINWA1ae9FNXdLZkSsBclxZkeT+39h&#10;+fX61pIiz+gg7VOiWYmPtP2x/b39tf1JwhkyVBk3QeCdQaivP0KNL92dOzwMhdfSluGPJRG0I9eb&#10;Hb+i9oTj4Wg8HpyeUMLRNEjHvVGMnjw7G+v8JwElCUJGLT5fZJWtr5zHRBDaQcJdDlSRXxZKRSW0&#10;jJgrS9YMH1v5mCJ6HKCUJlVGjwejXgx8YAuhd/4LxfhTKPIwAmpKh+tEbK42rUBQQ0SU/EaJgFH6&#10;i5BIbuTjlRwZ50Lv8ozogJJY0VscW/xzVm9xbupAj3gzaL9zLgsNtmHpkNr8qaNWNngkaa/uIPp6&#10;UceuSgddoywg32D/WGhm0Bl+WSDhV8z5W2Zx6LBlcJH4G/xIBfhK0EqULMF+f+084HEW0EpJhUOc&#10;UfdtxaygRH3WOCWn6XAYpj4qw9FJHxW7b1nsW/SqnAO2Toory/AoBrxXnSgtlA+4b2bhVjQxzfHu&#10;jPpOnPtmteC+4mI2iyCcc8P8lb4zPIQONIdGu68fmDVto3uckGvoxp1NXvR7gw2eGmYrD7KIwxCI&#10;blhtHwB3ROzXdp+FJbSvR9Tz1p3+AQAA//8DAFBLAwQUAAYACAAAACEAlPHjOd0AAAAJAQAADwAA&#10;AGRycy9kb3ducmV2LnhtbEyPwU7DMAyG70i8Q2Qkbizd6LpSmk6ABhdODMQ5a7wkokmqJOvK22NO&#10;cLPlT7+/v93ObmATxmSDF7BcFMDQ90FZrwV8vD/f1MBSll7JIXgU8I0Jtt3lRSsbFc7+Dad91oxC&#10;fGqkAJPz2HCeeoNOpkUY0dPtGKKTmdaouYryTOFu4KuiqLiT1tMHI0d8Mth/7U9OwO5R3+m+ltHs&#10;amXtNH8eX/WLENdX88M9sIxz/oPhV5/UoSOnQzh5ldggYLUuS0JpqNbACLgtN0tgBwGbqgLetfx/&#10;g+4HAAD//wMAUEsBAi0AFAAGAAgAAAAhALaDOJL+AAAA4QEAABMAAAAAAAAAAAAAAAAAAAAAAFtD&#10;b250ZW50X1R5cGVzXS54bWxQSwECLQAUAAYACAAAACEAOP0h/9YAAACUAQAACwAAAAAAAAAAAAAA&#10;AAAvAQAAX3JlbHMvLnJlbHNQSwECLQAUAAYACAAAACEA98cWpqgCAAC9BQAADgAAAAAAAAAAAAAA&#10;AAAuAgAAZHJzL2Uyb0RvYy54bWxQSwECLQAUAAYACAAAACEAlPHjOd0AAAAJAQAADwAAAAAAAAAA&#10;AAAAAAACBQAAZHJzL2Rvd25yZXYueG1sUEsFBgAAAAAEAAQA8wAAAAwGAAAAAA==&#10;" fillcolor="white [3201]" strokeweight=".5pt">
                <v:textbox>
                  <w:txbxContent>
                    <w:p w:rsidR="00E36B30" w:rsidRPr="00E36B30" w:rsidRDefault="00E36B30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26%</w:t>
                      </w:r>
                    </w:p>
                  </w:txbxContent>
                </v:textbox>
              </v:shape>
            </w:pict>
          </mc:Fallback>
        </mc:AlternateContent>
      </w:r>
    </w:p>
    <w:p w:rsidR="00F21B37" w:rsidRDefault="00F21B37" w:rsidP="00C86D69">
      <w:pPr>
        <w:jc w:val="center"/>
        <w:rPr>
          <w:rFonts w:eastAsia="Times New Roman"/>
          <w:b/>
          <w:lang w:val="ru-RU"/>
        </w:rPr>
      </w:pPr>
    </w:p>
    <w:p w:rsidR="00F21B37" w:rsidRDefault="00F21B37" w:rsidP="00C86D69">
      <w:pPr>
        <w:jc w:val="center"/>
        <w:rPr>
          <w:rFonts w:eastAsia="Times New Roman"/>
          <w:b/>
          <w:lang w:val="ru-RU"/>
        </w:rPr>
      </w:pPr>
    </w:p>
    <w:p w:rsidR="00E36B30" w:rsidRDefault="00E36B30" w:rsidP="00C86D69">
      <w:pPr>
        <w:jc w:val="center"/>
        <w:rPr>
          <w:rFonts w:eastAsia="Times New Roman"/>
          <w:b/>
          <w:lang w:val="ru-RU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3539573</wp:posOffset>
                </wp:positionH>
                <wp:positionV relativeFrom="paragraph">
                  <wp:posOffset>1343936</wp:posOffset>
                </wp:positionV>
                <wp:extent cx="556591" cy="294198"/>
                <wp:effectExtent l="0" t="0" r="15240" b="10795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B30" w:rsidRPr="00E36B30" w:rsidRDefault="00E36B3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3" o:spid="_x0000_s1044" type="#_x0000_t202" style="position:absolute;left:0;text-align:left;margin-left:278.7pt;margin-top:105.8pt;width:43.85pt;height:23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HzpwIAAL0FAAAOAAAAZHJzL2Uyb0RvYy54bWysVM1OGzEQvlfqO1i+l82GhJKIDUpBVJVQ&#10;QYWKs+O1iYXX49pOdtOX6VP0VKnPkEfq2LsbAuVC1cvu2PPNeOabn5PTptJkLZxXYAqaHwwoEYZD&#10;qcx9Qb/eXrw7psQHZkqmwYiCboSnp7O3b05qOxVDWIIuhSPoxPhpbQu6DMFOs8zzpaiYPwArDCol&#10;uIoFPLr7rHSsRu+VzoaDwVFWgyutAy68x9vzVklnyb+UgocrKb0IRBcUYwvp69J3Eb/Z7IRN7x2z&#10;S8W7MNg/RFExZfDRnatzFhhZOfWXq0pxBx5kOOBQZSCl4iLlgNnkg2fZ3CyZFSkXJMfbHU3+/7nl&#10;n9fXjqiyoIf5ISWGVVik7Y/t7+2v7U8S75Ch2vopAm8sQkPzARqsdH/v8TIm3khXxT+mRFCPXG92&#10;/IomEI6X4/HReJJTwlE1nIzyyXH0kj0aW+fDRwEViUJBHZYvscrWlz600B4S3/KgVXmhtE6H2DLi&#10;TDuyZlhsHVKI6PwJShtSF/TocDxIjp/oouud/UIz/tCFt4dCf9rE50Rqri6sSFBLRJLCRouI0eaL&#10;kEhu4uOFGBnnwuziTOiIkpjRaww7/GNUrzFu80CL9DKYsDOulAHXsvSU2vKhp1a2eKzhXt5RDM2i&#10;SV2Vj/pGWUC5wf5x0M6gt/xCIeGXzIdr5nDosGVwkYQr/EgNWCXoJEqW4L6/dB/xOAuopaTGIS6o&#10;/7ZiTlCiPxmckkk+GsWpT4fR+P0QD25fs9jXmFV1Btg62KEYXRIjPuhelA6qO9w38/gqqpjh+HZB&#10;Qy+ehXa14L7iYj5PIJxzy8KlubE8uo40x0a7be6Ys12jB5yQz9CPO5s+6/cWGy0NzFcBpErDEIlu&#10;We0KgDsijVO3z+IS2j8n1OPWnf0BAAD//wMAUEsDBBQABgAIAAAAIQASbp5V3wAAAAsBAAAPAAAA&#10;ZHJzL2Rvd25yZXYueG1sTI/BTsMwDIbvSLxDZCRuLO20dl3XdAI0uHBioJ29JksimqRqsq68PeYE&#10;R9uffn9/s5tdzyY1Rhu8gHyRAVO+C9J6LeDz4+WhAhYTeol98ErAt4qwa29vGqxluPp3NR2SZhTi&#10;Y40CTEpDzXnsjHIYF2FQnm7nMDpMNI6ayxGvFO56vsyykju0nj4YHNSzUd3X4eIE7J/0RncVjmZf&#10;SWun+Xh+069C3N/Nj1tgSc3pD4ZffVKHlpxO4eJlZL2AolivCBWwzPMSGBHlqsiBnWhTrDfA24b/&#10;79D+AAAA//8DAFBLAQItABQABgAIAAAAIQC2gziS/gAAAOEBAAATAAAAAAAAAAAAAAAAAAAAAABb&#10;Q29udGVudF9UeXBlc10ueG1sUEsBAi0AFAAGAAgAAAAhADj9If/WAAAAlAEAAAsAAAAAAAAAAAAA&#10;AAAALwEAAF9yZWxzLy5yZWxzUEsBAi0AFAAGAAgAAAAhAJQCYfOnAgAAvQUAAA4AAAAAAAAAAAAA&#10;AAAALgIAAGRycy9lMm9Eb2MueG1sUEsBAi0AFAAGAAgAAAAhABJunlXfAAAACwEAAA8AAAAAAAAA&#10;AAAAAAAAAQUAAGRycy9kb3ducmV2LnhtbFBLBQYAAAAABAAEAPMAAAANBgAAAAA=&#10;" fillcolor="white [3201]" strokeweight=".5pt">
                <v:textbox>
                  <w:txbxContent>
                    <w:p w:rsidR="00E36B30" w:rsidRPr="00E36B30" w:rsidRDefault="00E36B30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74%</w:t>
                      </w:r>
                    </w:p>
                  </w:txbxContent>
                </v:textbox>
              </v:shape>
            </w:pict>
          </mc:Fallback>
        </mc:AlternateContent>
      </w:r>
      <w:r w:rsidR="00F21B37">
        <w:rPr>
          <w:noProof/>
          <w:sz w:val="20"/>
          <w:szCs w:val="20"/>
          <w:lang w:val="ru-RU"/>
        </w:rPr>
        <w:drawing>
          <wp:inline distT="0" distB="0" distL="0" distR="0">
            <wp:extent cx="3188335" cy="1264285"/>
            <wp:effectExtent l="0" t="0" r="0" b="0"/>
            <wp:docPr id="311" name="Рисунок 311" descr="D:\Владимир\Оля\2012-2013г. Доклад_Система работ по развитию речи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Владимир\Оля\2012-2013г. Доклад_Система работ по развитию речи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B30" w:rsidRPr="00E36B30" w:rsidRDefault="00E36B30" w:rsidP="00E36B30">
      <w:pPr>
        <w:rPr>
          <w:rFonts w:eastAsia="Times New Roman"/>
          <w:lang w:val="ru-RU"/>
        </w:rPr>
      </w:pPr>
    </w:p>
    <w:p w:rsidR="00E36B30" w:rsidRPr="00E36B30" w:rsidRDefault="00E36B30" w:rsidP="00E36B30">
      <w:pPr>
        <w:rPr>
          <w:rFonts w:eastAsia="Times New Roman"/>
          <w:lang w:val="ru-RU"/>
        </w:rPr>
      </w:pPr>
    </w:p>
    <w:p w:rsidR="00E36B30" w:rsidRPr="00E36B30" w:rsidRDefault="00E36B30" w:rsidP="00E36B30">
      <w:pPr>
        <w:rPr>
          <w:rFonts w:eastAsia="Times New Roman"/>
          <w:lang w:val="ru-RU"/>
        </w:rPr>
      </w:pPr>
    </w:p>
    <w:p w:rsidR="00E36B30" w:rsidRPr="00E36B30" w:rsidRDefault="00E36B30" w:rsidP="00E36B30">
      <w:pPr>
        <w:rPr>
          <w:rFonts w:eastAsia="Times New Roman"/>
          <w:lang w:val="ru-RU"/>
        </w:rPr>
      </w:pPr>
      <w:r w:rsidRPr="00E36B30"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BCBF58A" wp14:editId="0A97A663">
                <wp:simplePos x="0" y="0"/>
                <wp:positionH relativeFrom="column">
                  <wp:posOffset>2001520</wp:posOffset>
                </wp:positionH>
                <wp:positionV relativeFrom="paragraph">
                  <wp:posOffset>157480</wp:posOffset>
                </wp:positionV>
                <wp:extent cx="161925" cy="376555"/>
                <wp:effectExtent l="0" t="0" r="28575" b="23495"/>
                <wp:wrapNone/>
                <wp:docPr id="314" name="Группа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76555"/>
                          <a:chOff x="0" y="0"/>
                          <a:chExt cx="161925" cy="376610"/>
                        </a:xfrm>
                      </wpg:grpSpPr>
                      <wps:wsp>
                        <wps:cNvPr id="315" name="Прямоугольник 315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Прямоугольник 3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3F7D0" id="Группа 314" o:spid="_x0000_s1026" style="position:absolute;margin-left:157.6pt;margin-top:12.4pt;width:12.75pt;height:29.65pt;z-index:251694080" coordsize="161925,37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NqiEAMAAM4IAAAOAAAAZHJzL2Uyb0RvYy54bWzsVt1u0zAUvkfiHSzfszRdm3XR0mnquglp&#10;wKSNB3ATJ7FIbGO7TcsVErdIXPAAvAISN4if8QrZG3HspF32c4GG2BWt5Pr3nO983zl29/aXZYEW&#10;VGkmeIT9rR5GlMciYTyL8MvzoycjjLQhPCGF4DTCK6rx/vjxo71KhrQvclEkVCEwwnVYyQjnxsjQ&#10;83Sc05LoLSEph8VUqJIYGKrMSxSpwHpZeP1eL/AqoRKpREy1htnDZhGPnf00pbF5kaaaGlREGLAZ&#10;1yrXzmzrjfdImCkicxa3MMg9UJSEcXC6MXVIDEFzxW6ZKlmshBap2YpF6Yk0ZTF1MUA0fu9GNMdK&#10;zKWLJQurTG5oAmpv8HRvs/HzxalCLInwtj/AiJMSRKo/Xr69fFf/gu9nZOeBpUpmIWw+VvJMnqp2&#10;ImtGNvBlqkr7CyGhpeN3teGXLg2KYdIP/N3+EKMYlrZ3guFw2PAf5yDSrVNxPr37XOA73by1U89i&#10;20CpJGSSviJL/x1ZZzmR1GmgbfwbsiCMlqxPQNaH+kd9AZR9qS/q75fv65/11/obUOcCtIjgqOXN&#10;MqTliYhfacTFJCc8owdKiSqnJAGkviUE4ukcsAMNR9GseiYSUIfMjXC5diflfX8QjFpe7+K91cC6&#10;WfNHQqm0OaaiRLYTYQVl4zyQxYk2zdb1FheBKFhyxIrCDVZ6Uii0IFBhUJiJqM7BL0YF0QYWIAnc&#10;x9kr5iXE0OwNhjDf6A/TNgGcie31NMDTzrRDqrsuC46qCO8OIZduw1HZbIOndd1EcM1EyQzcOwUr&#10;Izxq8MEmEloZpjxxfUNY0fQBSsFbXawUthp0OBPJCmRRorlU4BKETi7UG4wquFAirF/PiaLAxFMO&#10;0u76g4G9gdxgMNzpw0B1V2bdFcJjMBVhILLpTkxza82lYlkOnnwXOxcHkA4pcypdoWrBQh00WB+g&#10;III/KojAKn4tv/91QbQ59jC10E2+6XQ6mTYqdfPe76RbN/HXd5pubPzPelsA98969yjAo+l4bB94&#10;+yp3x65Krv6GjH8DAAD//wMAUEsDBBQABgAIAAAAIQDgkDA04AAAAAkBAAAPAAAAZHJzL2Rvd25y&#10;ZXYueG1sTI9NS8NAEIbvgv9hGcGb3XxVS8ymlKKeimAriLdpdpqEZndDdpuk/97xpMdhHt73eYv1&#10;bDox0uBbZxXEiwgE2crp1tYKPg+vDysQPqDV2DlLCq7kYV3e3hSYazfZDxr3oRYcYn2OCpoQ+lxK&#10;XzVk0C9cT5Z/JzcYDHwOtdQDThxuOplE0aM02FpuaLCnbUPVeX8xCt4mnDZp/DLuzqft9fuwfP/a&#10;xaTU/d28eQYRaA5/MPzqszqU7HR0F6u96BSk8TJhVEGS8QQG0ix6AnFUsMpikGUh/y8ofwAAAP//&#10;AwBQSwECLQAUAAYACAAAACEAtoM4kv4AAADhAQAAEwAAAAAAAAAAAAAAAAAAAAAAW0NvbnRlbnRf&#10;VHlwZXNdLnhtbFBLAQItABQABgAIAAAAIQA4/SH/1gAAAJQBAAALAAAAAAAAAAAAAAAAAC8BAABf&#10;cmVscy8ucmVsc1BLAQItABQABgAIAAAAIQA4yNqiEAMAAM4IAAAOAAAAAAAAAAAAAAAAAC4CAABk&#10;cnMvZTJvRG9jLnhtbFBLAQItABQABgAIAAAAIQDgkDA04AAAAAkBAAAPAAAAAAAAAAAAAAAAAGoF&#10;AABkcnMvZG93bnJldi54bWxQSwUGAAAAAAQABADzAAAAdwYAAAAA&#10;">
                <v:rect id="Прямоугольник 315" o:spid="_x0000_s1027" style="position:absolute;top:214685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jbdxQAAANwAAAAPAAAAZHJzL2Rvd25yZXYueG1sRI/disIw&#10;FITvF3yHcARvFk1VVrQaRSqCsIr4g9eH5tgWm5PaRK1vv1lY2MthZr5hZovGlOJJtSssK+j3IhDE&#10;qdUFZwrOp3V3DMJ5ZI2lZVLwJgeLeetjhrG2Lz7Q8+gzESDsYlSQe1/FUro0J4OuZyvi4F1tbdAH&#10;WWdS1/gKcFPKQRSNpMGCw0KOFSU5pbfjwyg43PdplnxW49X39va4bCebXbK2SnXazXIKwlPj/8N/&#10;7Y1WMOx/we+ZcATk/AcAAP//AwBQSwECLQAUAAYACAAAACEA2+H2y+4AAACFAQAAEwAAAAAAAAAA&#10;AAAAAAAAAAAAW0NvbnRlbnRfVHlwZXNdLnhtbFBLAQItABQABgAIAAAAIQBa9CxbvwAAABUBAAAL&#10;AAAAAAAAAAAAAAAAAB8BAABfcmVscy8ucmVsc1BLAQItABQABgAIAAAAIQD2KjbdxQAAANwAAAAP&#10;AAAAAAAAAAAAAAAAAAcCAABkcnMvZG93bnJldi54bWxQSwUGAAAAAAMAAwC3AAAA+QIAAAAA&#10;" fillcolor="#595959"/>
                <v:rect id="Прямоугольник 316" o:spid="_x0000_s1028" style="position:absolute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/LxAAAANwAAAAPAAAAZHJzL2Rvd25yZXYueG1sRI9RawIx&#10;EITfC/0PYQt9qzlbsHIapRwULEihpz9guayX4GVzXrZ69debQqGPw8x8wyzXY+jUmYbkIxuYTgpQ&#10;xE20nlsD+9370xxUEmSLXWQy8EMJ1qv7uyWWNl74i861tCpDOJVowIn0pdapcRQwTWJPnL1DHAJK&#10;lkOr7YCXDA+dfi6KmQ7oOS847Kly1Bzr72Bgc7Kf21Nl/fajcNVrv6uvIt6Yx4fxbQFKaJT/8F97&#10;Yw28TGfweyYfAb26AQAA//8DAFBLAQItABQABgAIAAAAIQDb4fbL7gAAAIUBAAATAAAAAAAAAAAA&#10;AAAAAAAAAABbQ29udGVudF9UeXBlc10ueG1sUEsBAi0AFAAGAAgAAAAhAFr0LFu/AAAAFQEAAAsA&#10;AAAAAAAAAAAAAAAAHwEAAF9yZWxzLy5yZWxzUEsBAi0AFAAGAAgAAAAhAPe1X8vEAAAA3AAAAA8A&#10;AAAAAAAAAAAAAAAABwIAAGRycy9kb3ducmV2LnhtbFBLBQYAAAAAAwADALcAAAD4AgAAAAA=&#10;" fillcolor="#eeece1"/>
              </v:group>
            </w:pict>
          </mc:Fallback>
        </mc:AlternateContent>
      </w:r>
    </w:p>
    <w:p w:rsidR="00E36B30" w:rsidRDefault="00E36B30" w:rsidP="00E36B30">
      <w:pPr>
        <w:tabs>
          <w:tab w:val="left" w:pos="2867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Не справились с заданием</w:t>
      </w:r>
    </w:p>
    <w:p w:rsidR="00E36B30" w:rsidRDefault="00E36B30" w:rsidP="00E36B30">
      <w:pPr>
        <w:tabs>
          <w:tab w:val="left" w:pos="2867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Справились с заданием</w:t>
      </w:r>
      <w:r w:rsidRPr="00E36B30">
        <w:rPr>
          <w:rFonts w:eastAsia="Times New Roman"/>
          <w:lang w:val="ru-RU"/>
        </w:rPr>
        <w:tab/>
      </w:r>
    </w:p>
    <w:p w:rsidR="00E36B30" w:rsidRPr="00E36B30" w:rsidRDefault="00E36B30" w:rsidP="00E36B30">
      <w:pPr>
        <w:rPr>
          <w:rFonts w:eastAsia="Times New Roman"/>
          <w:lang w:val="ru-RU"/>
        </w:rPr>
      </w:pPr>
    </w:p>
    <w:p w:rsidR="00E36B30" w:rsidRDefault="00E36B30" w:rsidP="00E36B30">
      <w:pPr>
        <w:rPr>
          <w:rFonts w:eastAsia="Times New Roman"/>
          <w:lang w:val="ru-RU"/>
        </w:rPr>
      </w:pPr>
    </w:p>
    <w:p w:rsidR="00F21B37" w:rsidRDefault="00E36B30" w:rsidP="00E36B30">
      <w:pPr>
        <w:jc w:val="center"/>
        <w:rPr>
          <w:rFonts w:eastAsia="Times New Roman"/>
          <w:b/>
          <w:lang w:val="ru-RU"/>
        </w:rPr>
      </w:pPr>
      <w:r w:rsidRPr="00E36B30">
        <w:rPr>
          <w:rFonts w:eastAsia="Times New Roman"/>
          <w:b/>
          <w:lang w:val="ru-RU"/>
        </w:rPr>
        <w:t>На конец года</w:t>
      </w:r>
    </w:p>
    <w:p w:rsidR="00E36B30" w:rsidRDefault="00E36B30" w:rsidP="00E36B30">
      <w:pPr>
        <w:jc w:val="center"/>
        <w:rPr>
          <w:rFonts w:eastAsia="Times New Roman"/>
          <w:b/>
          <w:lang w:val="ru-RU"/>
        </w:rPr>
      </w:pPr>
    </w:p>
    <w:p w:rsidR="00E36B30" w:rsidRDefault="00E36B30" w:rsidP="00E36B30">
      <w:pPr>
        <w:jc w:val="center"/>
        <w:rPr>
          <w:rFonts w:eastAsia="Times New Roman"/>
          <w:b/>
          <w:lang w:val="ru-RU"/>
        </w:rPr>
      </w:pPr>
    </w:p>
    <w:p w:rsidR="00E36B30" w:rsidRDefault="00E36B30" w:rsidP="00E36B30">
      <w:pPr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2166896</wp:posOffset>
                </wp:positionH>
                <wp:positionV relativeFrom="paragraph">
                  <wp:posOffset>-3506</wp:posOffset>
                </wp:positionV>
                <wp:extent cx="601400" cy="270344"/>
                <wp:effectExtent l="0" t="0" r="27305" b="15875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00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B30" w:rsidRPr="00E36B30" w:rsidRDefault="00E36B3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1" o:spid="_x0000_s1045" type="#_x0000_t202" style="position:absolute;left:0;text-align:left;margin-left:170.6pt;margin-top:-.3pt;width:47.35pt;height:21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I6pQIAAL0FAAAOAAAAZHJzL2Uyb0RvYy54bWysVM1OGzEQvlfqO1i+l938AG3EBqUgqkoI&#10;UKHi7HjtxMLrcW0nu+nL9Cl6qtRnyCN17N0NgXKh6mV37PlmPPPNz8lpU2myFs4rMAUdHOSUCMOh&#10;VGZR0K93F+/eU+IDMyXTYERBN8LT0+nbNye1nYghLEGXwhF0YvyktgVdhmAnWeb5UlTMH4AVBpUS&#10;XMUCHt0iKx2r0Xuls2GeH2U1uNI64MJ7vD1vlXSa/EspeLiW0otAdEExtpC+Ln3n8ZtNT9hk4Zhd&#10;Kt6Fwf4hioopg4/uXJ2zwMjKqb9cVYo78CDDAYcqAykVFykHzGaQP8vmdsmsSLkgOd7uaPL/zy2/&#10;Wt84osqCjoYDSgyrsEjbH9vf21/bnyTeIUO19RME3lqEhuYjNFjp/t7jZUy8ka6Kf0yJoB653uz4&#10;FU0gHC+P8sE4Rw1H1fA4H43H0Uv2aGydD58EVCQKBXVYvsQqW1/60EJ7SHzLg1blhdI6HWLLiDPt&#10;yJphsXVIIaLzJyhtSI2BjA7z5PiJLrre2c814w9deHso9KdNfE6k5urCigS1RCQpbLSIGG2+CInk&#10;Jj5eiJFxLswuzoSOKIkZvcawwz9G9RrjNg+0SC+DCTvjShlwLUtPqS0fempli8ca7uUdxdDMm9RV&#10;g8O+UeZQbrB/HLQz6C2/UEj4JfPhhjkcOmwMXCThGj9SA1YJOomSJbjvL91HPM4CaimpcYgL6r+t&#10;mBOU6M8Gp+TDYDyOU58O48PjIR7cvma+rzGr6gywdXAOMLokRnzQvSgdVPe4b2bxVVQxw/HtgoZe&#10;PAvtasF9xcVslkA455aFS3NreXQdaY6NdtfcM2e7Rg84IVfQjzubPOv3FhstDcxWAaRKwxCJblnt&#10;CoA7Io1Tt8/iEto/J9Tj1p3+AQAA//8DAFBLAwQUAAYACAAAACEAXca22d0AAAAIAQAADwAAAGRy&#10;cy9kb3ducmV2LnhtbEyPwU7DMBBE70j8g7VI3FqnaanSNE4FqHDhREE9u/HWtojXke2m4e8xJ7jN&#10;akYzb5vd5Ho2YojWk4DFvACG1HllSQv4/HiZVcBikqRk7wkFfGOEXXt708ha+Su943hImuUSirUU&#10;YFIaas5jZ9DJOPcDUvbOPjiZ8hk0V0Fec7nreVkUa+6kpbxg5IDPBruvw8UJ2D/pje4qGcy+UtaO&#10;0/H8pl+FuL+bHrfAEk7pLwy/+Bkd2sx08hdSkfUClqtFmaMCZmtg2V8tHzbATlmUBfC24f8faH8A&#10;AAD//wMAUEsBAi0AFAAGAAgAAAAhALaDOJL+AAAA4QEAABMAAAAAAAAAAAAAAAAAAAAAAFtDb250&#10;ZW50X1R5cGVzXS54bWxQSwECLQAUAAYACAAAACEAOP0h/9YAAACUAQAACwAAAAAAAAAAAAAAAAAv&#10;AQAAX3JlbHMvLnJlbHNQSwECLQAUAAYACAAAACEArcvyOqUCAAC9BQAADgAAAAAAAAAAAAAAAAAu&#10;AgAAZHJzL2Uyb0RvYy54bWxQSwECLQAUAAYACAAAACEAXca22d0AAAAIAQAADwAAAAAAAAAAAAAA&#10;AAD/BAAAZHJzL2Rvd25yZXYueG1sUEsFBgAAAAAEAAQA8wAAAAkGAAAAAA==&#10;" fillcolor="white [3201]" strokeweight=".5pt">
                <v:textbox>
                  <w:txbxContent>
                    <w:p w:rsidR="00E36B30" w:rsidRPr="00E36B30" w:rsidRDefault="00E36B30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</w:p>
    <w:p w:rsidR="00E36B30" w:rsidRDefault="00E36B30" w:rsidP="00E36B30">
      <w:pPr>
        <w:jc w:val="center"/>
        <w:rPr>
          <w:rFonts w:eastAsia="Times New Roman"/>
          <w:b/>
          <w:lang w:val="ru-RU"/>
        </w:rPr>
      </w:pPr>
    </w:p>
    <w:p w:rsidR="00E36B30" w:rsidRPr="00E36B30" w:rsidRDefault="00E36B30" w:rsidP="00E36B30">
      <w:pPr>
        <w:framePr w:wrap="notBeside" w:vAnchor="text" w:hAnchor="text" w:xAlign="center" w:y="1"/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76D6C767" wp14:editId="28ACB766">
            <wp:extent cx="3172460" cy="1288415"/>
            <wp:effectExtent l="0" t="0" r="8890" b="6985"/>
            <wp:docPr id="320" name="Рисунок 320" descr="D:\Владимир\Оля\2012-2013г. Доклад_Система работ по развитию речи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Владимир\Оля\2012-2013г. Доклад_Система работ по развитию речи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B30" w:rsidRDefault="00E36B30" w:rsidP="00E36B30">
      <w:pPr>
        <w:jc w:val="center"/>
        <w:rPr>
          <w:rFonts w:eastAsia="Times New Roman"/>
          <w:b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3173813</wp:posOffset>
                </wp:positionH>
                <wp:positionV relativeFrom="paragraph">
                  <wp:posOffset>1395896</wp:posOffset>
                </wp:positionV>
                <wp:extent cx="572494" cy="278295"/>
                <wp:effectExtent l="0" t="0" r="18415" b="26670"/>
                <wp:wrapNone/>
                <wp:docPr id="322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4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B30" w:rsidRPr="00E36B30" w:rsidRDefault="00E36B3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2" o:spid="_x0000_s1046" type="#_x0000_t202" style="position:absolute;left:0;text-align:left;margin-left:249.9pt;margin-top:109.9pt;width:45.1pt;height:2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sJpwIAAL0FAAAOAAAAZHJzL2Uyb0RvYy54bWysVM1OGzEQvlfqO1i+l02W8JOIDUpBVJUQ&#10;oELF2fHaxMLrcW0nu+nL9Cl6qtRnyCN17N0NgXKh6mV37PlmPPPNz8lpU2myEs4rMAUd7g0oEYZD&#10;qcxDQb/eXXw4psQHZkqmwYiCroWnp9P3705qOxE5LECXwhF0YvyktgVdhGAnWeb5QlTM74EVBpUS&#10;XMUCHt1DVjpWo/dKZ/lgcJjV4ErrgAvv8fa8VdJp8i+l4OFaSi8C0QXF2EL6uvSdx282PWGTB8fs&#10;QvEuDPYPUVRMGXx06+qcBUaWTv3lqlLcgQcZ9jhUGUipuEg5YDbDwYtsbhfMipQLkuPtlib//9zy&#10;q9WNI6os6H6eU2JYhUXa/Nj83vza/CTxDhmqrZ8g8NYiNDQfocFK9/ceL2PijXRV/GNKBPXI9XrL&#10;r2gC4Xh5cJSPxiNKOKryo+N8fBC9ZE/G1vnwSUBFolBQh+VLrLLVpQ8ttIfEtzxoVV4ordMhtow4&#10;046sGBZbhxQiOn+G0obUBT3cPxgkx8900fXWfq4Zf+zC20GhP23icyI1VxdWJKglIklhrUXEaPNF&#10;SCQ38fFKjIxzYbZxJnRESczoLYYd/imqtxi3eaBFehlM2BpXyoBrWXpObfnYUytbPNZwJ+8ohmbe&#10;pK4aHvaNModyjf3joJ1Bb/mFQsIvmQ83zOHQYcvgIgnX+JEasErQSZQswH1/7T7icRZQS0mNQ1xQ&#10;/23JnKBEfzY4JePhaBSnPh1G2H54cLua+a7GLKszwNYZ4sqyPIkRH3QvSgfVPe6bWXwVVcxwfLug&#10;oRfPQrtacF9xMZslEM65ZeHS3FoeXUeaY6PdNffM2a7RA07IFfTjziYv+r3FRksDs2UAqdIwRKJb&#10;VrsC4I5I49Tts7iEds8J9bR1p38AAAD//wMAUEsDBBQABgAIAAAAIQCcmENd3gAAAAsBAAAPAAAA&#10;ZHJzL2Rvd25yZXYueG1sTI/BTsMwEETvSPyDtUjcqNMCUZLGqQAVLpwoqGc33toWsR3Zbhr+nu0J&#10;brs7o9k37WZ2A5swJhu8gOWiAIa+D8p6LeDr8/WuApay9EoOwaOAH0yw6a6vWtmocPYfOO2yZhTi&#10;UyMFmJzHhvPUG3QyLcKInrRjiE5mWqPmKsozhbuBr4qi5E5aTx+MHPHFYP+9OzkB22dd676S0Wwr&#10;Ze0074/v+k2I25v5aQ0s45z/zHDBJ3ToiOkQTl4lNgh4qGtCzwJWy8tAjse6oHYHupT3JfCu5f87&#10;dL8AAAD//wMAUEsBAi0AFAAGAAgAAAAhALaDOJL+AAAA4QEAABMAAAAAAAAAAAAAAAAAAAAAAFtD&#10;b250ZW50X1R5cGVzXS54bWxQSwECLQAUAAYACAAAACEAOP0h/9YAAACUAQAACwAAAAAAAAAAAAAA&#10;AAAvAQAAX3JlbHMvLnJlbHNQSwECLQAUAAYACAAAACEAkSTbCacCAAC9BQAADgAAAAAAAAAAAAAA&#10;AAAuAgAAZHJzL2Uyb0RvYy54bWxQSwECLQAUAAYACAAAACEAnJhDXd4AAAALAQAADwAAAAAAAAAA&#10;AAAAAAABBQAAZHJzL2Rvd25yZXYueG1sUEsFBgAAAAAEAAQA8wAAAAwGAAAAAA==&#10;" fillcolor="white [3201]" strokeweight=".5pt">
                <v:textbox>
                  <w:txbxContent>
                    <w:p w:rsidR="00E36B30" w:rsidRPr="00E36B30" w:rsidRDefault="00E36B30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7958F1A" wp14:editId="1F9FBB21">
                <wp:simplePos x="0" y="0"/>
                <wp:positionH relativeFrom="column">
                  <wp:posOffset>2268855</wp:posOffset>
                </wp:positionH>
                <wp:positionV relativeFrom="paragraph">
                  <wp:posOffset>1999615</wp:posOffset>
                </wp:positionV>
                <wp:extent cx="161925" cy="376555"/>
                <wp:effectExtent l="0" t="0" r="28575" b="23495"/>
                <wp:wrapNone/>
                <wp:docPr id="317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76555"/>
                          <a:chOff x="0" y="0"/>
                          <a:chExt cx="161925" cy="376610"/>
                        </a:xfrm>
                      </wpg:grpSpPr>
                      <wps:wsp>
                        <wps:cNvPr id="318" name="Прямоугольник 318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Прямоугольник 3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12631" id="Группа 317" o:spid="_x0000_s1026" style="position:absolute;margin-left:178.65pt;margin-top:157.45pt;width:12.75pt;height:29.65pt;z-index:251696128" coordsize="161925,37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ihCwMAAM4IAAAOAAAAZHJzL2Uyb0RvYy54bWzsVstuEzEU3SPxD5b3dDJpJk1GnVRVmlZI&#10;BSq1fIAz43mIGdvYTiZhhcQWiQUfwC8gsUE8yi9M/4hre5IObReoSF2RSI6vH/eee+7D2T9YVSVa&#10;UqkKziLs7/QwoizmScGyCL+8OH4ywkhpwhJSckYjvKYKH0weP9qvRUj7POdlQiUCJUyFtYhwrrUI&#10;PU/FOa2I2uGCMthMuayIBlFmXiJJDdqr0uv3ekOv5jIRksdUKVg9cpt4YvWnKY31izRVVKMywoBN&#10;21HacW5Gb7JPwkwSkRdxC4PcA0VFCgZGt6qOiCZoIYtbqqoillzxVO/EvPJ4mhYxtT6AN37vhjcn&#10;ki+E9SUL60xsaQJqb/B0b7Xx8+WZREUS4V1/DyNGKghS8/Hq7dW75hd8PyOzDizVIgvh8IkU5+JM&#10;tguZk4zjq1RW5hdcQivL73rLL11pFMOiP/TH/QCjGLZ294ZBEDj+4xyCdOtWnM/uvjf0bdy8jVHP&#10;YNtCqQVkkromS/0bWec5EdTGQBn/t2RBXrdkfQKyPjQ/mkug7Etz2Xy/et/8bL4234C6kaPOXjW8&#10;GYaUOOXxK4UYn+aEZfRQSl7nlCSA1DfnwZ/OBSMouIrm9TOeQHTIQnOba3dS3vcHw1HL6128tzEw&#10;Zjb8kVBIpU8or5CZRFhC2VgLZHmqtDu6OWI94GWRHBdlaYW1mpYSLQlUGBRmwusLsItRSZSGDUgC&#10;+7H6ykUFPrizwwDWXfxh2SSAVbG7WQZ4yqq2SFXXZMlQHeFxALl0G47M5ls8rWnnwR8qqkJD3ymL&#10;KsIjhw8OkdCEYcYSO9ekKN0coJSsjYsJhakGFc55soawSO6aCjRBmORcvsGohoYSYfV6QSQFJp4y&#10;CO3YHwxMB7LCINjrgyC7O/PuDmExqIowEOmmU+261kLIIsvBkm99Z/wQ0iEtbJSuUbVgoQ4c1gco&#10;iPFfFcT4wQuizbGHqYVu8s1ms+nMRamb934n3bqJv+lpyun4n/WmAO6f9fZRgEfT8tg+8OZV7sq2&#10;Sq7/hkx+AwAA//8DAFBLAwQUAAYACAAAACEA9ExxUuIAAAALAQAADwAAAGRycy9kb3ducmV2Lnht&#10;bEyPzU7DMBCE70i8g7VI3Kjz09IS4lRVBZwqJFokxM2Nt0nUeB3FbpK+PcsJbjPaT7Mz+XqyrRiw&#10;940jBfEsAoFUOtNQpeDz8PqwAuGDJqNbR6jgih7Wxe1NrjPjRvrAYR8qwSHkM62gDqHLpPRljVb7&#10;meuQ+HZyvdWBbV9J0+uRw20rkyh6lFY3xB9q3eG2xvK8v1gFb6MeN2n8MuzOp+31+7B4/9rFqNT9&#10;3bR5BhFwCn8w/Nbn6lBwp6O7kPGiVZAulimjLOL5Ewgm0lXCY44slvMEZJHL/xuKHwAAAP//AwBQ&#10;SwECLQAUAAYACAAAACEAtoM4kv4AAADhAQAAEwAAAAAAAAAAAAAAAAAAAAAAW0NvbnRlbnRfVHlw&#10;ZXNdLnhtbFBLAQItABQABgAIAAAAIQA4/SH/1gAAAJQBAAALAAAAAAAAAAAAAAAAAC8BAABfcmVs&#10;cy8ucmVsc1BLAQItABQABgAIAAAAIQDoLEihCwMAAM4IAAAOAAAAAAAAAAAAAAAAAC4CAABkcnMv&#10;ZTJvRG9jLnhtbFBLAQItABQABgAIAAAAIQD0THFS4gAAAAsBAAAPAAAAAAAAAAAAAAAAAGUFAABk&#10;cnMvZG93bnJldi54bWxQSwUGAAAAAAQABADzAAAAdAYAAAAA&#10;">
                <v:rect id="Прямоугольник 318" o:spid="_x0000_s1027" style="position:absolute;top:214685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lDwgAAANwAAAAPAAAAZHJzL2Rvd25yZXYueG1sRE9Ni8Iw&#10;EL0v+B/CCF4WTVVYtNtUpCIIuoi67HloZttiM6lN1PrvzUHw+HjfyaIztbhR6yrLCsajCARxbnXF&#10;hYLf03o4A+E8ssbaMil4kINF2vtIMNb2zge6HX0hQgi7GBWU3jexlC4vyaAb2YY4cP+2NegDbAup&#10;W7yHcFPLSRR9SYMVh4YSG8pKys/Hq1FwuOzzIvtsZqvt7nz92803P9naKjXod8tvEJ46/xa/3But&#10;YDoOa8OZcARk+gQAAP//AwBQSwECLQAUAAYACAAAACEA2+H2y+4AAACFAQAAEwAAAAAAAAAAAAAA&#10;AAAAAAAAW0NvbnRlbnRfVHlwZXNdLnhtbFBLAQItABQABgAIAAAAIQBa9CxbvwAAABUBAAALAAAA&#10;AAAAAAAAAAAAAB8BAABfcmVscy8ucmVsc1BLAQItABQABgAIAAAAIQAYK5lDwgAAANwAAAAPAAAA&#10;AAAAAAAAAAAAAAcCAABkcnMvZG93bnJldi54bWxQSwUGAAAAAAMAAwC3AAAA9gIAAAAA&#10;" fillcolor="#595959"/>
                <v:rect id="Прямоугольник 319" o:spid="_x0000_s1028" style="position:absolute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u5xAAAANwAAAAPAAAAZHJzL2Rvd25yZXYueG1sRI9RSwMx&#10;EITfhf6HsAXfbK4K2p5NSzkQKhTBa3/AclkvoZfN9bK2p7/eCIKPw8x8w6w2Y+jUhYbkIxuYzwpQ&#10;xE20nlsDx8PL3QJUEmSLXWQy8EUJNuvJzQpLG6/8TpdaWpUhnEo04ET6UuvUOAqYZrEnzt5HHAJK&#10;lkOr7YDXDA+dvi+KRx3Qc15w2FPlqDnVn8HA7mzf9ufK+v1r4aqn/lB/i3hjbqfj9hmU0Cj/4b/2&#10;zhp4mC/h90w+Anr9AwAA//8DAFBLAQItABQABgAIAAAAIQDb4fbL7gAAAIUBAAATAAAAAAAAAAAA&#10;AAAAAAAAAABbQ29udGVudF9UeXBlc10ueG1sUEsBAi0AFAAGAAgAAAAhAFr0LFu/AAAAFQEAAAsA&#10;AAAAAAAAAAAAAAAAHwEAAF9yZWxzLy5yZWxzUEsBAi0AFAAGAAgAAAAhAIYqy7nEAAAA3AAAAA8A&#10;AAAAAAAAAAAAAAAABwIAAGRycy9kb3ducmV2LnhtbFBLBQYAAAAAAwADALcAAAD4AgAAAAA=&#10;" fillcolor="#eeece1"/>
              </v:group>
            </w:pict>
          </mc:Fallback>
        </mc:AlternateContent>
      </w:r>
    </w:p>
    <w:p w:rsidR="00E36B30" w:rsidRPr="00E36B30" w:rsidRDefault="00E36B30" w:rsidP="00E36B30">
      <w:pPr>
        <w:rPr>
          <w:rFonts w:eastAsia="Times New Roman"/>
          <w:lang w:val="ru-RU"/>
        </w:rPr>
      </w:pPr>
    </w:p>
    <w:p w:rsidR="00E36B30" w:rsidRPr="00E36B30" w:rsidRDefault="00E36B30" w:rsidP="00E36B30">
      <w:pPr>
        <w:rPr>
          <w:rFonts w:eastAsia="Times New Roman"/>
          <w:lang w:val="ru-RU"/>
        </w:rPr>
      </w:pPr>
    </w:p>
    <w:p w:rsidR="00E36B30" w:rsidRDefault="00E36B30" w:rsidP="00E36B30">
      <w:pPr>
        <w:rPr>
          <w:rFonts w:eastAsia="Times New Roman"/>
          <w:lang w:val="ru-RU"/>
        </w:rPr>
      </w:pPr>
    </w:p>
    <w:p w:rsidR="00E36B30" w:rsidRDefault="00E36B30" w:rsidP="00E36B30">
      <w:pPr>
        <w:tabs>
          <w:tab w:val="left" w:pos="4132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  <w:t>Не справи</w:t>
      </w:r>
      <w:r w:rsidR="00CA216F">
        <w:rPr>
          <w:rFonts w:eastAsia="Times New Roman"/>
          <w:lang w:val="ru-RU"/>
        </w:rPr>
        <w:t>ли</w:t>
      </w:r>
      <w:r>
        <w:rPr>
          <w:rFonts w:eastAsia="Times New Roman"/>
          <w:lang w:val="ru-RU"/>
        </w:rPr>
        <w:t>сь с заданием</w:t>
      </w:r>
    </w:p>
    <w:p w:rsidR="0095733E" w:rsidRDefault="00E36B30" w:rsidP="00E36B30">
      <w:pPr>
        <w:tabs>
          <w:tab w:val="left" w:pos="4132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  <w:t>Справились с заданием</w:t>
      </w:r>
    </w:p>
    <w:p w:rsidR="0095733E" w:rsidRDefault="0095733E">
      <w:pPr>
        <w:spacing w:after="200" w:line="276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br w:type="page"/>
      </w:r>
    </w:p>
    <w:p w:rsidR="00E36B30" w:rsidRP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  <w:r w:rsidRPr="0095733E">
        <w:rPr>
          <w:rFonts w:eastAsia="Times New Roman"/>
          <w:b/>
          <w:lang w:val="ru-RU"/>
        </w:rPr>
        <w:lastRenderedPageBreak/>
        <w:t>Понимание границы предложений.</w:t>
      </w:r>
    </w:p>
    <w:p w:rsidR="0095733E" w:rsidRP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</w:p>
    <w:p w:rsidR="0095733E" w:rsidRP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</w:p>
    <w:p w:rsidR="0095733E" w:rsidRP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</w:p>
    <w:p w:rsid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  <w:r w:rsidRPr="0095733E">
        <w:rPr>
          <w:rFonts w:eastAsia="Times New Roman"/>
          <w:b/>
          <w:lang w:val="ru-RU"/>
        </w:rPr>
        <w:t>На начало года.</w:t>
      </w:r>
    </w:p>
    <w:p w:rsid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</w:p>
    <w:p w:rsid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</w:p>
    <w:p w:rsid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1981117</wp:posOffset>
                </wp:positionH>
                <wp:positionV relativeFrom="paragraph">
                  <wp:posOffset>48867</wp:posOffset>
                </wp:positionV>
                <wp:extent cx="596348" cy="254442"/>
                <wp:effectExtent l="0" t="0" r="13335" b="1270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8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3E" w:rsidRPr="0095733E" w:rsidRDefault="0095733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4" o:spid="_x0000_s1047" type="#_x0000_t202" style="position:absolute;left:0;text-align:left;margin-left:156pt;margin-top:3.85pt;width:46.95pt;height:20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XFpwIAAL0FAAAOAAAAZHJzL2Uyb0RvYy54bWysVM1OGzEQvlfqO1i+l03CBkrEBqUgqkoI&#10;UKHi7HhtYuH1uLaT3fRleIqeKvUZ8kgde3dDoFyoetkde74Zz3zzc3zSVJqshPMKTEGHewNKhOFQ&#10;KnNf0G+35x8+UuIDMyXTYERB18LTk+n7d8e1nYgRLECXwhF0YvyktgVdhGAnWeb5QlTM74EVBpUS&#10;XMUCHt19VjpWo/dKZ6PB4CCrwZXWARfe4+1Zq6TT5F9KwcOVlF4EoguKsYX0dek7j99seswm947Z&#10;heJdGOwfoqiYMvjo1tUZC4wsnfrLVaW4Aw8y7HGoMpBScZFywGyGgxfZ3CyYFSkXJMfbLU3+/7nl&#10;l6trR1RZ0P1RTolhFRZp87j5vfm1+UniHTJUWz9B4I1FaGg+QYOV7u89XsbEG+mq+MeUCOqR6/WW&#10;X9EEwvFyfHSwn2NDcFSNxnmej6KX7MnYOh8+C6hIFArqsHyJVba68KGF9pD4lgetynOldTrElhGn&#10;2pEVw2LrkEJE589Q2pC6oAf740Fy/EwXXW/t55rxhy68HRT60yY+J1JzdWFFgloikhTWWkSMNl+F&#10;RHITH6/EyDgXZhtnQkeUxIzeYtjhn6J6i3GbB1qkl8GErXGlDLiWpefUlg89tbLFYw138o5iaOZN&#10;6qrhYd8ocyjX2D8O2hn0lp8rJPyC+XDNHA4dtgwuknCFH6kBqwSdRMkC3I/X7iMeZwG1lNQ4xAX1&#10;35fMCUr0F4NTcjTM8zj16ZCPD0d4cLua+a7GLKtTwNYZ4sqyPIkRH3QvSgfVHe6bWXwVVcxwfLug&#10;oRdPQ7tacF9xMZslEM65ZeHC3FgeXUeaY6PdNnfM2a7RA07IJfTjziYv+r3FRksDs2UAqdIwRKJb&#10;VrsC4I5I49Tts7iEds8J9bR1p38AAAD//wMAUEsDBBQABgAIAAAAIQBtS+wf3QAAAAgBAAAPAAAA&#10;ZHJzL2Rvd25yZXYueG1sTI/NTsMwEITvSLyDtUjcqNPykzTEqQAVLpwoiPM23joW8Tqy3TS8PeYE&#10;t1nNauabZjO7QUwUovWsYLkoQBB3Xls2Cj7en68qEDEhaxw8k4JvirBpz88arLU/8RtNu2REDuFY&#10;o4I+pbGWMnY9OYwLPxJn7+CDw5TPYKQOeMrhbpCroriTDi3nhh5Heuqp+9odnYLto1mbrsLQbytt&#10;7TR/Hl7Ni1KXF/PDPYhEc/p7hl/8jA5tZtr7I+soBgXXy1XekhSUJYjs3xS3axD7LMoKZNvI/wPa&#10;HwAAAP//AwBQSwECLQAUAAYACAAAACEAtoM4kv4AAADhAQAAEwAAAAAAAAAAAAAAAAAAAAAAW0Nv&#10;bnRlbnRfVHlwZXNdLnhtbFBLAQItABQABgAIAAAAIQA4/SH/1gAAAJQBAAALAAAAAAAAAAAAAAAA&#10;AC8BAABfcmVscy8ucmVsc1BLAQItABQABgAIAAAAIQDMTXXFpwIAAL0FAAAOAAAAAAAAAAAAAAAA&#10;AC4CAABkcnMvZTJvRG9jLnhtbFBLAQItABQABgAIAAAAIQBtS+wf3QAAAAgBAAAPAAAAAAAAAAAA&#10;AAAAAAEFAABkcnMvZG93bnJldi54bWxQSwUGAAAAAAQABADzAAAACwYAAAAA&#10;" fillcolor="white [3201]" strokeweight=".5pt">
                <v:textbox>
                  <w:txbxContent>
                    <w:p w:rsidR="0095733E" w:rsidRPr="0095733E" w:rsidRDefault="0095733E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15%</w:t>
                      </w:r>
                    </w:p>
                  </w:txbxContent>
                </v:textbox>
              </v:shape>
            </w:pict>
          </mc:Fallback>
        </mc:AlternateContent>
      </w:r>
    </w:p>
    <w:p w:rsid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</w:p>
    <w:p w:rsidR="0095733E" w:rsidRPr="0095733E" w:rsidRDefault="0095733E" w:rsidP="0095733E">
      <w:pPr>
        <w:framePr w:wrap="notBeside" w:vAnchor="text" w:hAnchor="text" w:xAlign="center" w:y="1"/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w:drawing>
          <wp:inline distT="0" distB="0" distL="0" distR="0">
            <wp:extent cx="3172460" cy="1288415"/>
            <wp:effectExtent l="0" t="0" r="8890" b="6985"/>
            <wp:docPr id="323" name="Рисунок 323" descr="D:\Владимир\Оля\2012-2013г. Доклад_Система работ по развитию речи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Владимир\Оля\2012-2013г. Доклад_Система работ по развитию речи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3E" w:rsidRDefault="0095733E" w:rsidP="0095733E">
      <w:pPr>
        <w:tabs>
          <w:tab w:val="left" w:pos="4132"/>
        </w:tabs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3340790</wp:posOffset>
                </wp:positionH>
                <wp:positionV relativeFrom="paragraph">
                  <wp:posOffset>1384024</wp:posOffset>
                </wp:positionV>
                <wp:extent cx="588397" cy="262393"/>
                <wp:effectExtent l="0" t="0" r="21590" b="23495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7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3E" w:rsidRPr="0095733E" w:rsidRDefault="0095733E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5" o:spid="_x0000_s1048" type="#_x0000_t202" style="position:absolute;left:0;text-align:left;margin-left:263.05pt;margin-top:109pt;width:46.35pt;height:20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6SqAIAAL0FAAAOAAAAZHJzL2Uyb0RvYy54bWysVM1OGzEQvlfqO1i+l80PgSRig1IQVSUE&#10;qFBxdrw2sfB6XNvJbvoyfYqeKvUZ8kgde3dDoFyoetkde74Zz3zzc3Jal5qshfMKTE77Bz1KhOFQ&#10;KPOQ0693Fx/GlPjATME0GJHTjfD0dPb+3Ullp2IAS9CFcASdGD+tbE6XIdhplnm+FCXzB2CFQaUE&#10;V7KAR/eQFY5V6L3U2aDXO8oqcIV1wIX3eHveKOks+ZdS8HAtpReB6JxibCF9Xfou4jebnbDpg2N2&#10;qXgbBvuHKEqmDD66c3XOAiMrp/5yVSruwIMMBxzKDKRUXKQcMJt+70U2t0tmRcoFyfF2R5P/f275&#10;1frGEVXkdDgYUWJYiUXa/tj+3v7a/iTxDhmqrJ8i8NYiNNQfocZKd/ceL2PitXRl/GNKBPXI9WbH&#10;r6gD4Xg5Go+Hk2NKOKoGR4PhZBi9ZE/G1vnwSUBJopBTh+VLrLL1pQ8NtIPEtzxoVVwordMhtow4&#10;046sGRZbhxQiOn+G0oZUOT0ajnrJ8TNddL2zX2jGH9vw9lDoT5v4nEjN1YYVCWqISFLYaBEx2nwR&#10;EslNfLwSI+NcmF2cCR1REjN6i2GLf4rqLcZNHmiRXgYTdsalMuAalp5TWzx21MoGjzXcyzuKoV7U&#10;qav6465RFlBssH8cNDPoLb9QSPgl8+GGORw6bBlcJOEaP1IDVglaiZIluO+v3Uc8zgJqKalwiHPq&#10;v62YE5TozwanZNI/PIxTnw6Ho+MBHty+ZrGvMavyDLB1+riyLE9ixAfdidJBeY/7Zh5fRRUzHN/O&#10;aejEs9CsFtxXXMznCYRzblm4NLeWR9eR5thod/U9c7Zt9IATcgXduLPpi35vsNHSwHwVQKo0DJHo&#10;htW2ALgj0ji1+ywuof1zQj1t3dkfAAAA//8DAFBLAwQUAAYACAAAACEA0D3mZt4AAAALAQAADwAA&#10;AGRycy9kb3ducmV2LnhtbEyPwU7DMAyG70i8Q2Qkbixt0aqsNJ0ADS6c2BDnrPGSiiapkqwrb485&#10;wdH2p9/f324XN7IZYxqCl1CuCmDo+6AHbyR8HF7uBLCUlddqDB4lfGOCbXd91apGh4t/x3mfDaMQ&#10;nxolweY8NZyn3qJTaRUm9HQ7hehUpjEarqO6ULgbeVUUNXdq8PTBqgmfLfZf+7OTsHsyG9MLFe1O&#10;6GGYl8/Tm3mV8vZmeXwAlnHJfzD86pM6dOR0DGevExslrKu6JFRCVQoqRURdCipzpM16cw+8a/n/&#10;Dt0PAAAA//8DAFBLAQItABQABgAIAAAAIQC2gziS/gAAAOEBAAATAAAAAAAAAAAAAAAAAAAAAABb&#10;Q29udGVudF9UeXBlc10ueG1sUEsBAi0AFAAGAAgAAAAhADj9If/WAAAAlAEAAAsAAAAAAAAAAAAA&#10;AAAALwEAAF9yZWxzLy5yZWxzUEsBAi0AFAAGAAgAAAAhALdoHpKoAgAAvQUAAA4AAAAAAAAAAAAA&#10;AAAALgIAAGRycy9lMm9Eb2MueG1sUEsBAi0AFAAGAAgAAAAhANA95mbeAAAACwEAAA8AAAAAAAAA&#10;AAAAAAAAAgUAAGRycy9kb3ducmV2LnhtbFBLBQYAAAAABAAEAPMAAAANBgAAAAA=&#10;" fillcolor="white [3201]" strokeweight=".5pt">
                <v:textbox>
                  <w:txbxContent>
                    <w:p w:rsidR="0095733E" w:rsidRPr="0095733E" w:rsidRDefault="0095733E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85%</w:t>
                      </w:r>
                    </w:p>
                  </w:txbxContent>
                </v:textbox>
              </v:shape>
            </w:pict>
          </mc:Fallback>
        </mc:AlternateContent>
      </w:r>
    </w:p>
    <w:p w:rsidR="0095733E" w:rsidRPr="0095733E" w:rsidRDefault="0095733E" w:rsidP="0095733E">
      <w:pPr>
        <w:rPr>
          <w:rFonts w:eastAsia="Times New Roman"/>
          <w:lang w:val="ru-RU"/>
        </w:rPr>
      </w:pPr>
    </w:p>
    <w:p w:rsidR="0095733E" w:rsidRPr="0095733E" w:rsidRDefault="0095733E" w:rsidP="0095733E">
      <w:pPr>
        <w:rPr>
          <w:rFonts w:eastAsia="Times New Roman"/>
          <w:lang w:val="ru-RU"/>
        </w:rPr>
      </w:pPr>
    </w:p>
    <w:p w:rsidR="0095733E" w:rsidRPr="0095733E" w:rsidRDefault="0095733E" w:rsidP="0095733E">
      <w:pPr>
        <w:rPr>
          <w:rFonts w:eastAsia="Times New Roman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765E15C" wp14:editId="0A835720">
                <wp:simplePos x="0" y="0"/>
                <wp:positionH relativeFrom="column">
                  <wp:posOffset>1983105</wp:posOffset>
                </wp:positionH>
                <wp:positionV relativeFrom="paragraph">
                  <wp:posOffset>134620</wp:posOffset>
                </wp:positionV>
                <wp:extent cx="161925" cy="376555"/>
                <wp:effectExtent l="0" t="0" r="28575" b="23495"/>
                <wp:wrapNone/>
                <wp:docPr id="326" name="Группа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76555"/>
                          <a:chOff x="0" y="0"/>
                          <a:chExt cx="161925" cy="376610"/>
                        </a:xfrm>
                      </wpg:grpSpPr>
                      <wps:wsp>
                        <wps:cNvPr id="327" name="Прямоугольник 327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Прямоугольник 3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271CE" id="Группа 326" o:spid="_x0000_s1026" style="position:absolute;margin-left:156.15pt;margin-top:10.6pt;width:12.75pt;height:29.65pt;z-index:251702272" coordsize="161925,37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ZODQMAAM4IAAAOAAAAZHJzL2Uyb0RvYy54bWzsVstuEzEU3SPxD5b3dDJpXh11UlVpWiEV&#10;qNTyAc6M5yFmbGM7mYQVElskFnwAv4DEBvEovzD9I67tyXRoKxZF6opEcnz9uPfccx/O/sG6LNCK&#10;SpVzFmJ/p4cRZRGPc5aG+OXF8ZMJRkoTFpOCMxriDVX4YPr40X4lAtrnGS9iKhEoYSqoRIgzrUXg&#10;eSrKaEnUDheUwWbCZUk0iDL1Ykkq0F4WXr/XG3kVl7GQPKJKweqR28RTqz9JaKRfJImiGhUhBmza&#10;jtKOCzN6030SpJKILI8aGOQeKEqSMzDaqjoimqClzG+pKvNIcsUTvRPx0uNJkkfU+gDe+L0b3pxI&#10;vhTWlzSoUtHSBNTe4OneaqPnqzOJ8jjEu/0RRoyUEKT649Xbq3f1L/h+RmYdWKpEGsDhEynOxZls&#10;FlInGcfXiSzNL7iE1pbfTcsvXWsUwaI/8vf6Q4wi2Nodj4bDoeM/yiBIt25F2fzueyPfxs3bGvUM&#10;thZKJSCT1DVZ6t/IOs+IoDYGyvjfkjVuyfoEZH2of9SXQNmX+rL+fvW+/ll/rb8BdWNHnb1qeDMM&#10;KXHKo1cKMT7LCEvpoZS8yiiJAalvzoM/nQtGUHAVLapnPIbokKXmNtfupLzvD0aThte7eG9iYMxs&#10;+SOBkEqfUF4iMwmxhLKxFsjqVGl3dHvEesCLPD7Oi8IKGzUrJFoRqDAozJhXF2AXo4IoDRuQBPZj&#10;9RXLEnxwZ0dDWHfxh2WTAFbF7nYZ4Cmr2iJVXZMFQ1WI94aQS7fhyHTR4mlMOw/+UFHmGvpOkZch&#10;njh8cIgEJgxzFtu5Jnnh5gClYE1cTChMNahgweMNhEVy11SgCcIk4/INRhU0lBCr10siKTDxlEFo&#10;9/zBwHQgKwyG4z4Isruz6O4QFoGqEAORbjrTrmsthczTDCz51nfGDyEdktxG6RpVAxbqwGF9gIKA&#10;Rt90j78VxOTBC6LJsYephW7yzefz2dxFqZv3fifduom/7WnK6fif9aYA7p/19lGAR9Py2Dzw5lXu&#10;yrZKrv+GTH8DAAD//wMAUEsDBBQABgAIAAAAIQBYrjbs3wAAAAkBAAAPAAAAZHJzL2Rvd25yZXYu&#10;eG1sTI9BS8NAEIXvgv9hGcGb3WxCtcRsSinqqQi2gnjbZqdJaHY2ZLdJ+u8dT3oc5uO97xXr2XVi&#10;xCG0njSoRQICqfK2pVrD5+H1YQUiREPWdJ5QwxUDrMvbm8Lk1k/0geM+1oJDKORGQxNjn0sZqgad&#10;CQvfI/Hv5AdnIp9DLe1gJg53nUyT5FE60xI3NKbHbYPVeX9xGt4mM20y9TLuzqft9fuwfP/aKdT6&#10;/m7ePIOIOMc/GH71WR1Kdjr6C9kgOg2ZSjNGNaQqBcFAlj3xlqOGVbIEWRby/4LyBwAA//8DAFBL&#10;AQItABQABgAIAAAAIQC2gziS/gAAAOEBAAATAAAAAAAAAAAAAAAAAAAAAABbQ29udGVudF9UeXBl&#10;c10ueG1sUEsBAi0AFAAGAAgAAAAhADj9If/WAAAAlAEAAAsAAAAAAAAAAAAAAAAALwEAAF9yZWxz&#10;Ly5yZWxzUEsBAi0AFAAGAAgAAAAhACBPtk4NAwAAzggAAA4AAAAAAAAAAAAAAAAALgIAAGRycy9l&#10;Mm9Eb2MueG1sUEsBAi0AFAAGAAgAAAAhAFiuNuzfAAAACQEAAA8AAAAAAAAAAAAAAAAAZwUAAGRy&#10;cy9kb3ducmV2LnhtbFBLBQYAAAAABAAEAPMAAABzBgAAAAA=&#10;">
                <v:rect id="Прямоугольник 327" o:spid="_x0000_s1027" style="position:absolute;top:214685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eMxQAAANwAAAAPAAAAZHJzL2Rvd25yZXYueG1sRI/disIw&#10;FITvBd8hHMGbRVNdWLUaRSqCsIr4g9eH5tgWm5PaRO2+/WZhwcthZr5hZovGlOJJtSssKxj0IxDE&#10;qdUFZwrOp3VvDMJ5ZI2lZVLwQw4W83ZrhrG2Lz7Q8+gzESDsYlSQe1/FUro0J4Oubyvi4F1tbdAH&#10;WWdS1/gKcFPKYRR9SYMFh4UcK0pySm/Hh1FwuO/TLPmoxqvv7e1x2U42u2Rtlep2muUUhKfGv8P/&#10;7Y1W8Dkcwd+ZcATk/BcAAP//AwBQSwECLQAUAAYACAAAACEA2+H2y+4AAACFAQAAEwAAAAAAAAAA&#10;AAAAAAAAAAAAW0NvbnRlbnRfVHlwZXNdLnhtbFBLAQItABQABgAIAAAAIQBa9CxbvwAAABUBAAAL&#10;AAAAAAAAAAAAAAAAAB8BAABfcmVscy8ucmVsc1BLAQItABQABgAIAAAAIQCn2MeMxQAAANwAAAAP&#10;AAAAAAAAAAAAAAAAAAcCAABkcnMvZG93bnJldi54bWxQSwUGAAAAAAMAAwC3AAAA+QIAAAAA&#10;" fillcolor="#595959"/>
                <v:rect id="Прямоугольник 328" o:spid="_x0000_s1028" style="position:absolute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SfwQAAANwAAAAPAAAAZHJzL2Rvd25yZXYueG1sRE/dasIw&#10;FL4f7B3CGexupnOgozPKKAgORLD6AIfmrAlrTmpz1G5Pv1wIXn58/4vVGDp1oSH5yAZeJwUo4iZa&#10;z62B42H98g4qCbLFLjIZ+KUEq+XjwwJLG6+8p0strcohnEo04ET6UuvUOAqYJrEnztx3HAJKhkOr&#10;7YDXHB46PS2KmQ7oOTc47Kly1PzU52Bgc7K77amyfvtVuGreH+o/EW/M89P4+QFKaJS7+ObeWANv&#10;07w2n8lHQC//AQAA//8DAFBLAQItABQABgAIAAAAIQDb4fbL7gAAAIUBAAATAAAAAAAAAAAAAAAA&#10;AAAAAABbQ29udGVudF9UeXBlc10ueG1sUEsBAi0AFAAGAAgAAAAhAFr0LFu/AAAAFQEAAAsAAAAA&#10;AAAAAAAAAAAAHwEAAF9yZWxzLy5yZWxzUEsBAi0AFAAGAAgAAAAhACcKpJ/BAAAA3AAAAA8AAAAA&#10;AAAAAAAAAAAABwIAAGRycy9kb3ducmV2LnhtbFBLBQYAAAAAAwADALcAAAD1AgAAAAA=&#10;" fillcolor="#eeece1"/>
              </v:group>
            </w:pict>
          </mc:Fallback>
        </mc:AlternateContent>
      </w:r>
    </w:p>
    <w:p w:rsidR="0095733E" w:rsidRDefault="0095733E" w:rsidP="0095733E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Не справились с заданием</w:t>
      </w:r>
    </w:p>
    <w:p w:rsidR="0095733E" w:rsidRDefault="0095733E" w:rsidP="0095733E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Справились с заданием</w:t>
      </w:r>
    </w:p>
    <w:p w:rsidR="00EE30CF" w:rsidRDefault="00EE30CF" w:rsidP="0095733E">
      <w:pPr>
        <w:rPr>
          <w:rFonts w:eastAsia="Times New Roman"/>
          <w:lang w:val="ru-RU"/>
        </w:rPr>
      </w:pPr>
    </w:p>
    <w:p w:rsidR="00EE30CF" w:rsidRDefault="00EE30CF" w:rsidP="0095733E">
      <w:pPr>
        <w:rPr>
          <w:rFonts w:eastAsia="Times New Roman"/>
          <w:lang w:val="ru-RU"/>
        </w:rPr>
      </w:pPr>
    </w:p>
    <w:p w:rsidR="00EE30CF" w:rsidRDefault="00EE30CF" w:rsidP="0095733E">
      <w:pPr>
        <w:rPr>
          <w:rFonts w:eastAsia="Times New Roman"/>
          <w:lang w:val="ru-RU"/>
        </w:rPr>
      </w:pPr>
    </w:p>
    <w:p w:rsidR="00EE30CF" w:rsidRDefault="00EE30CF" w:rsidP="00EE30CF">
      <w:pPr>
        <w:jc w:val="center"/>
        <w:rPr>
          <w:rFonts w:eastAsia="Times New Roman"/>
          <w:b/>
          <w:lang w:val="ru-RU"/>
        </w:rPr>
      </w:pPr>
      <w:r w:rsidRPr="00EE30CF">
        <w:rPr>
          <w:rFonts w:eastAsia="Times New Roman"/>
          <w:b/>
          <w:lang w:val="ru-RU"/>
        </w:rPr>
        <w:t>На конец 1 полугодия.</w:t>
      </w:r>
    </w:p>
    <w:p w:rsidR="00EE30CF" w:rsidRDefault="00EE30CF" w:rsidP="00EE30CF">
      <w:pPr>
        <w:jc w:val="center"/>
        <w:rPr>
          <w:rFonts w:eastAsia="Times New Roman"/>
          <w:b/>
          <w:lang w:val="ru-RU"/>
        </w:rPr>
      </w:pPr>
    </w:p>
    <w:p w:rsidR="00EE30CF" w:rsidRDefault="00EE30CF" w:rsidP="00EE30CF">
      <w:pPr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B20BC9" wp14:editId="287B21D2">
                <wp:simplePos x="0" y="0"/>
                <wp:positionH relativeFrom="column">
                  <wp:posOffset>2338926</wp:posOffset>
                </wp:positionH>
                <wp:positionV relativeFrom="paragraph">
                  <wp:posOffset>147955</wp:posOffset>
                </wp:positionV>
                <wp:extent cx="453224" cy="254442"/>
                <wp:effectExtent l="0" t="0" r="23495" b="12700"/>
                <wp:wrapNone/>
                <wp:docPr id="339" name="Поле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0CF" w:rsidRPr="00EE30CF" w:rsidRDefault="00EE30C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20BC9" id="Поле 339" o:spid="_x0000_s1049" type="#_x0000_t202" style="position:absolute;left:0;text-align:left;margin-left:184.15pt;margin-top:11.65pt;width:35.7pt;height:20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pRpgIAAL0FAAAOAAAAZHJzL2Uyb0RvYy54bWysVM1u2zAMvg/YOwi6r04cp1uDOEXWosOA&#10;oi3WDj0rstQYlUVNUmJnL7On2GnAniGPNEp23KTrpcMuNiV+pMiPP9PTplJkLawrQed0eDSgRGgO&#10;Rakfcvr17uLdB0qcZ7pgCrTI6UY4ejp7+2Zam4lIYQmqEJagE+0mtcnp0nszSRLHl6Ji7giM0KiU&#10;YCvm8WgfksKyGr1XKkkHg+OkBlsYC1w4h7fnrZLOon8pBffXUjrhicopxubj18bvInyT2ZRNHiwz&#10;y5J3YbB/iKJipcZHe1fnzDOysuVfrqqSW3Ag/RGHKgEpSy5iDpjNcPAsm9slMyLmguQ409Pk/p9b&#10;frW+saQscjoanVCiWYVF2v7Y/t7+2v4k4Q4Zqo2bIPDWINQ3H6HBSu/uHV6GxBtpq/DHlAjqketN&#10;z69oPOF4mY1HaZpRwlGVjrMsS4OX5MnYWOc/CahIEHJqsXyRVba+dL6F7iDhLQeqLC5KpeIhtIw4&#10;U5asGRZb+RgiOj9AKU3qnB6PxoPo+EAXXPf2C8X4YxfeHgr9KR2eE7G5urACQS0RUfIbJQJG6S9C&#10;IrmRjxdiZJwL3ccZ0QElMaPXGHb4p6heY9zmgRbxZdC+N65KDbZl6ZDa4nFHrWzxWMO9vIPom0UT&#10;u2rYN9ACig32j4V2Bp3hFyUSfsmcv2EWhw5bBheJv8aPVIBVgk6iZAn2+0v3AY+zgFpKahzinLpv&#10;K2YFJeqzxik5GWZZmPp4yMbvUzzYfc1iX6NX1Rlg6wxxZRkexYD3aidKC9U97pt5eBVVTHN8O6d+&#10;J575drXgvuJiPo8gnHPD/KW+NTy4DjSHRrtr7pk1XaN7nJAr2I07mzzr9xYbLDXMVx5kGYchEN2y&#10;2hUAd0Qcp26fhSW0f46op607+wMAAP//AwBQSwMEFAAGAAgAAAAhAPb9vO3dAAAACQEAAA8AAABk&#10;cnMvZG93bnJldi54bWxMj8FOwzAMhu9IvENkJG4sZZlK1zWdAA0unBho56zxkojGqZqsK29POMHJ&#10;svzp9/c329n3bMIxukAS7hcFMKQuaEdGwufHy10FLCZFWvWBUMI3Rti211eNqnW40DtO+2RYDqFY&#10;Kwk2paHmPHYWvYqLMCDl2ymMXqW8jobrUV1yuO/5sihK7pWj/MGqAZ8tdl/7s5ewezJr01VqtLtK&#10;OzfNh9ObeZXy9mZ+3ABLOKc/GH71szq02ekYzqQj6yWIshIZlbAUeWZgJdYPwI4SSrEC3jb8f4P2&#10;BwAA//8DAFBLAQItABQABgAIAAAAIQC2gziS/gAAAOEBAAATAAAAAAAAAAAAAAAAAAAAAABbQ29u&#10;dGVudF9UeXBlc10ueG1sUEsBAi0AFAAGAAgAAAAhADj9If/WAAAAlAEAAAsAAAAAAAAAAAAAAAAA&#10;LwEAAF9yZWxzLy5yZWxzUEsBAi0AFAAGAAgAAAAhAP9BSlGmAgAAvQUAAA4AAAAAAAAAAAAAAAAA&#10;LgIAAGRycy9lMm9Eb2MueG1sUEsBAi0AFAAGAAgAAAAhAPb9vO3dAAAACQEAAA8AAAAAAAAAAAAA&#10;AAAAAAUAAGRycy9kb3ducmV2LnhtbFBLBQYAAAAABAAEAPMAAAAKBgAAAAA=&#10;" fillcolor="white [3201]" strokeweight=".5pt">
                <v:textbox>
                  <w:txbxContent>
                    <w:p w:rsidR="00EE30CF" w:rsidRPr="00EE30CF" w:rsidRDefault="00EE30C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7%</w:t>
                      </w:r>
                    </w:p>
                  </w:txbxContent>
                </v:textbox>
              </v:shape>
            </w:pict>
          </mc:Fallback>
        </mc:AlternateContent>
      </w:r>
    </w:p>
    <w:p w:rsidR="00EE30CF" w:rsidRDefault="00EE30CF" w:rsidP="00EE30CF">
      <w:pPr>
        <w:jc w:val="center"/>
        <w:rPr>
          <w:rFonts w:eastAsia="Times New Roman"/>
          <w:b/>
          <w:lang w:val="ru-RU"/>
        </w:rPr>
      </w:pPr>
    </w:p>
    <w:p w:rsidR="00EE30CF" w:rsidRDefault="00EE30CF" w:rsidP="00EE30CF">
      <w:pPr>
        <w:jc w:val="center"/>
        <w:rPr>
          <w:rFonts w:eastAsia="Times New Roman"/>
          <w:b/>
          <w:lang w:val="ru-RU"/>
        </w:rPr>
      </w:pPr>
    </w:p>
    <w:p w:rsidR="00EE30CF" w:rsidRPr="00EE30CF" w:rsidRDefault="00EE30CF" w:rsidP="00EE30CF">
      <w:pPr>
        <w:framePr w:wrap="notBeside" w:vAnchor="text" w:hAnchor="text" w:xAlign="center" w:y="1"/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16CD3C40" wp14:editId="5A8D1740">
            <wp:extent cx="3172460" cy="1264285"/>
            <wp:effectExtent l="0" t="0" r="8890" b="0"/>
            <wp:docPr id="338" name="Рисунок 338" descr="D:\Владимир\Оля\2012-2013г. Доклад_Система работ по развитию речи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Владимир\Оля\2012-2013г. Доклад_Система работ по развитию речи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CF" w:rsidRPr="00EE30CF" w:rsidRDefault="00EE30CF" w:rsidP="00EE30CF">
      <w:pPr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C1CE56" wp14:editId="33159C26">
                <wp:simplePos x="0" y="0"/>
                <wp:positionH relativeFrom="column">
                  <wp:posOffset>3165862</wp:posOffset>
                </wp:positionH>
                <wp:positionV relativeFrom="paragraph">
                  <wp:posOffset>1388000</wp:posOffset>
                </wp:positionV>
                <wp:extent cx="556591" cy="270344"/>
                <wp:effectExtent l="0" t="0" r="15240" b="15875"/>
                <wp:wrapNone/>
                <wp:docPr id="340" name="Поле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0CF" w:rsidRPr="00EE30CF" w:rsidRDefault="00EE30C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1CE56" id="Поле 340" o:spid="_x0000_s1050" type="#_x0000_t202" style="position:absolute;left:0;text-align:left;margin-left:249.3pt;margin-top:109.3pt;width:43.85pt;height:21.3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NypQIAAL0FAAAOAAAAZHJzL2Uyb0RvYy54bWysVM1OGzEQvlfqO1i+l80vlIgNSkFUlRCg&#10;QsXZ8drJCtvj2k5205fhKXqq1GfII3Xs3SyBcqHqZXfs+WY8883PyWmtFVkL50swOe0f9CgRhkNR&#10;mkVOv91dfPhIiQ/MFEyBETndCE9Pp+/fnVR2IgawBFUIR9CJ8ZPK5nQZgp1kmedLoZk/ACsMKiU4&#10;zQIe3SIrHKvQu1bZoNc7zCpwhXXAhfd4e94o6TT5l1LwcC2lF4GonGJsIX1d+s7jN5uesMnCMbss&#10;eRsG+4coNCsNPtq5OmeBkZUr/3KlS+7AgwwHHHQGUpZcpBwwm37vRTa3S2ZFygXJ8bajyf8/t/xq&#10;feNIWeR0OEJ+DNNYpO3j9vf21/YniXfIUGX9BIG3FqGh/gQ1Vnp37/EyJl5Lp+MfUyKoR1+bjl9R&#10;B8Lxcjw+HB/3KeGoGhz1hqNR9JI9GVvnw2cBmkQhpw7Ll1hl60sfGugOEt/yoMriolQqHWLLiDPl&#10;yJphsVVIIaLzZyhlSJXTw+G4lxw/00XXnf1cMf7QhreHQn/KxOdEaq42rEhQQ0SSwkaJiFHmq5BI&#10;buLjlRgZ58J0cSZ0REnM6C2GLf4pqrcYN3mgRXoZTOiMdWnANSw9p7Z42FErGzzWcC/vKIZ6Xqeu&#10;GnQNNIdig/3joJlBb/lFiYRfMh9umMOhw5bBRRKu8SMVYJWglShZgvvx2n3E4yyglpIKhzin/vuK&#10;OUGJ+mJwSo77o9jVIR1G4yOMhrh9zXxfY1b6DLB1sEMxuiRGfFA7UTrQ97hvZvFVVDHD8e2chp14&#10;FprVgvuKi9ksgXDOLQuX5tby6DrSHBvtrr5nzraNHnBCrmA37mzyot8bbLQ0MFsFkGUahkh0w2pb&#10;ANwRaZzafRaX0P45oZ627vQPAAAA//8DAFBLAwQUAAYACAAAACEATH3Fzt0AAAALAQAADwAAAGRy&#10;cy9kb3ducmV2LnhtbEyPPU/DMBCGdyT+g3VIbNRJgMgNcSpAhYWJgpivsWtbxHYUu2n491wn2O7j&#10;0XvPtZvFD2zWU3IxSChXBTAd+qhcMBI+P15uBLCUMSgcYtASfnSCTXd50WKj4im863mXDaOQkBqU&#10;YHMeG85Tb7XHtIqjDrQ7xMljpnYyXE14onA/8Kooau7RBbpgcdTPVvffu6OXsH0ya9MLnOxWKOfm&#10;5evwZl6lvL5aHh+AZb3kPxjO+qQOHTnt4zGoxAYJd2tREyqhKs8FEfeivgW2p0ldVsC7lv//ofsF&#10;AAD//wMAUEsBAi0AFAAGAAgAAAAhALaDOJL+AAAA4QEAABMAAAAAAAAAAAAAAAAAAAAAAFtDb250&#10;ZW50X1R5cGVzXS54bWxQSwECLQAUAAYACAAAACEAOP0h/9YAAACUAQAACwAAAAAAAAAAAAAAAAAv&#10;AQAAX3JlbHMvLnJlbHNQSwECLQAUAAYACAAAACEApCUzcqUCAAC9BQAADgAAAAAAAAAAAAAAAAAu&#10;AgAAZHJzL2Uyb0RvYy54bWxQSwECLQAUAAYACAAAACEATH3Fzt0AAAALAQAADwAAAAAAAAAAAAAA&#10;AAD/BAAAZHJzL2Rvd25yZXYueG1sUEsFBgAAAAAEAAQA8wAAAAkGAAAAAA==&#10;" fillcolor="white [3201]" strokeweight=".5pt">
                <v:textbox>
                  <w:txbxContent>
                    <w:p w:rsidR="00EE30CF" w:rsidRPr="00EE30CF" w:rsidRDefault="00EE30C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93%</w:t>
                      </w:r>
                    </w:p>
                  </w:txbxContent>
                </v:textbox>
              </v:shape>
            </w:pict>
          </mc:Fallback>
        </mc:AlternateContent>
      </w:r>
    </w:p>
    <w:p w:rsidR="0095733E" w:rsidRDefault="0095733E" w:rsidP="0095733E">
      <w:pPr>
        <w:tabs>
          <w:tab w:val="left" w:pos="1515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</w:p>
    <w:p w:rsidR="00EE30CF" w:rsidRDefault="00EE30CF" w:rsidP="0095733E">
      <w:pPr>
        <w:tabs>
          <w:tab w:val="left" w:pos="1515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</w:p>
    <w:p w:rsidR="00EE30CF" w:rsidRDefault="00EE30CF" w:rsidP="0095733E">
      <w:pPr>
        <w:tabs>
          <w:tab w:val="left" w:pos="1515"/>
        </w:tabs>
        <w:rPr>
          <w:rFonts w:eastAsia="Times New Roman"/>
          <w:lang w:val="ru-RU"/>
        </w:rPr>
      </w:pPr>
      <w:r>
        <w:rPr>
          <w:rFonts w:eastAsia="Times New Roman"/>
          <w:noProof/>
          <w:lang w:val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8418417" wp14:editId="54752166">
                <wp:simplePos x="0" y="0"/>
                <wp:positionH relativeFrom="column">
                  <wp:posOffset>1983740</wp:posOffset>
                </wp:positionH>
                <wp:positionV relativeFrom="paragraph">
                  <wp:posOffset>146050</wp:posOffset>
                </wp:positionV>
                <wp:extent cx="161925" cy="376555"/>
                <wp:effectExtent l="0" t="0" r="28575" b="23495"/>
                <wp:wrapNone/>
                <wp:docPr id="329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76555"/>
                          <a:chOff x="0" y="0"/>
                          <a:chExt cx="161925" cy="376610"/>
                        </a:xfrm>
                      </wpg:grpSpPr>
                      <wps:wsp>
                        <wps:cNvPr id="330" name="Прямоугольник 330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Прямоугольник 3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223C8" id="Группа 329" o:spid="_x0000_s1026" style="position:absolute;margin-left:156.2pt;margin-top:11.5pt;width:12.75pt;height:29.65pt;z-index:251704320" coordsize="161925,37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G1EAMAAM4IAAAOAAAAZHJzL2Uyb0RvYy54bWzsVktu2zAQ3RfoHQjuG1n+xRYiB4HjBAXS&#10;NkDSA9ASJRGVSJakLburAt0W6KIH6BUKdFP0k15BuVGHlOwon0WRolnVBmh+Z968eUN6b39V5GhJ&#10;lWaCh9jf6WBEeSRixtMQvzw/ejLCSBvCY5ILTkO8phrvTx4/2itlQLsiE3lMFQIjXAelDHFmjAw8&#10;T0cZLYjeEZJyWEyEKoiBoUq9WJESrBe51+10hl4pVCyViKjWMHtYL+KJs58kNDIvkkRTg/IQAzbj&#10;WuXauW29yR4JUkVkxqIGBrkHioIwDk63pg6JIWih2C1TBYuU0CIxO5EoPJEkLKIuBojG79yI5liJ&#10;hXSxpEGZyi1NQO0Nnu5tNnq+PFWIxSHudccYcVJAkqqPl28v31W/4PsZ2XlgqZRpAJuPlTyTp6qZ&#10;SOuRDXyVqML+Qkho5fhdb/mlK4MimPSH/rg7wCiCpd7ucDAY1PxHGSTp1qkom919bui7vHkbp57F&#10;toVSSlCSviJL/x1ZZxmR1OVA2/g3ZPVATA1Zn4CsD9WP6gIo+1JdVN8v31c/q6/VN9SDXY4pd9Ty&#10;ZhnS8kRErzTiYpoRntIDpUSZURIDUt/uh3haB+xAw1E0L5+JGLJDFkY4rd1JedfvD0cNr3fx3uTA&#10;utnwRwKptDmmokC2E2IFZeM8kOWJNvXWzRYXgchZfMTy3A3WeportCRQYVCYsSjPwS9GOdEGFkAE&#10;7uPs5YsCYqj3DgcwX+cfpq0AnIneZhrgaWfaIdVtlzlHZYjHA9DSbTgqnW/xNK7rCK6ZKJiBeydn&#10;RYhHNT7YRAKbhhmPXd8Qltd9gJLzJi82FbYadDAX8RrSokR9qcAlCJ1MqDcYlXChhFi/XhBFgYmn&#10;HFI79vt9ewO5QX+w24WBaq/M2yuER2AqxEBk3Z2a+tZaSMXSDDz5LnYuDkAOCXNZukLVgIU6qLE+&#10;QEH4f1QQTuDX9P2vC6LR2MPUQlt8s9lsOquz1Na935JbW/ibO03XNv6r3hbA/VXvHgV4NB2PzQNv&#10;X+X22FXJ1d+QyW8AAAD//wMAUEsDBBQABgAIAAAAIQC85nEo4QAAAAkBAAAPAAAAZHJzL2Rvd25y&#10;ZXYueG1sTI/LasMwEEX3hf6DmEJ3jWyrj9S1HEJouwqBJoWQ3cSe2CbWyFiK7fx91VW7HOZw77nZ&#10;YjKtGKh3jWUN8SwCQVzYsuFKw/fu42EOwnnkElvLpOFKDhb57U2GaWlH/qJh6ysRQtilqKH2vkul&#10;dEVNBt3MdsThd7K9QR/OvpJlj2MIN61MouhZGmw4NNTY0aqm4ry9GA2fI45LFb8P6/NpdT3snjb7&#10;dUxa399NyzcQnib/B8OvflCHPDgd7YVLJ1oNKk4eA6ohUWFTAJR6eQVx1DBPFMg8k/8X5D8AAAD/&#10;/wMAUEsBAi0AFAAGAAgAAAAhALaDOJL+AAAA4QEAABMAAAAAAAAAAAAAAAAAAAAAAFtDb250ZW50&#10;X1R5cGVzXS54bWxQSwECLQAUAAYACAAAACEAOP0h/9YAAACUAQAACwAAAAAAAAAAAAAAAAAvAQAA&#10;X3JlbHMvLnJlbHNQSwECLQAUAAYACAAAACEADV6xtRADAADOCAAADgAAAAAAAAAAAAAAAAAuAgAA&#10;ZHJzL2Uyb0RvYy54bWxQSwECLQAUAAYACAAAACEAvOZxKOEAAAAJAQAADwAAAAAAAAAAAAAAAABq&#10;BQAAZHJzL2Rvd25yZXYueG1sUEsFBgAAAAAEAAQA8wAAAHgGAAAAAA==&#10;">
                <v:rect id="Прямоугольник 330" o:spid="_x0000_s1027" style="position:absolute;top:214685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klwgAAANwAAAAPAAAAZHJzL2Rvd25yZXYueG1sRE9Ni8Iw&#10;EL0L/ocwghfRVIVFu01FKoKgi6jLnodmti02k9pErf9+c1jw+HjfyaoztXhQ6yrLCqaTCARxbnXF&#10;hYLvy3a8AOE8ssbaMil4kYNV2u8lGGv75BM9zr4QIYRdjApK75tYSpeXZNBNbEMcuF/bGvQBtoXU&#10;LT5DuKnlLIo+pMGKQ0OJDWUl5dfz3Sg43Y55kY2axWZ/uN5/DsvdV7a1Sg0H3foThKfOv8X/7p1W&#10;MJ+H+eFMOAIy/QMAAP//AwBQSwECLQAUAAYACAAAACEA2+H2y+4AAACFAQAAEwAAAAAAAAAAAAAA&#10;AAAAAAAAW0NvbnRlbnRfVHlwZXNdLnhtbFBLAQItABQABgAIAAAAIQBa9CxbvwAAABUBAAALAAAA&#10;AAAAAAAAAAAAAB8BAABfcmVscy8ucmVsc1BLAQItABQABgAIAAAAIQCt6MklwgAAANwAAAAPAAAA&#10;AAAAAAAAAAAAAAcCAABkcnMvZG93bnJldi54bWxQSwUGAAAAAAMAAwC3AAAA9gIAAAAA&#10;" fillcolor="#595959"/>
                <v:rect id="Прямоугольник 331" o:spid="_x0000_s1028" style="position:absolute;width:161925;height:16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vfxAAAANwAAAAPAAAAZHJzL2Rvd25yZXYueG1sRI9RawIx&#10;EITfC/0PYQu+1ZwVWjmNUg4KClLo6Q9YLusleNmcl61e++ubQqGPw8x8w6w2Y+jUlYbkIxuYTQtQ&#10;xE20nlsDx8Pb4wJUEmSLXWQy8EUJNuv7uxWWNt74g661tCpDOJVowIn0pdapcRQwTWNPnL1THAJK&#10;lkOr7YC3DA+dfiqKZx3Qc15w2FPlqDnXn8HA9mLf95fK+v2ucNVLf6i/Rbwxk4fxdQlKaJT/8F97&#10;aw3M5zP4PZOPgF7/AAAA//8DAFBLAQItABQABgAIAAAAIQDb4fbL7gAAAIUBAAATAAAAAAAAAAAA&#10;AAAAAAAAAABbQ29udGVudF9UeXBlc10ueG1sUEsBAi0AFAAGAAgAAAAhAFr0LFu/AAAAFQEAAAsA&#10;AAAAAAAAAAAAAAAAHwEAAF9yZWxzLy5yZWxzUEsBAi0AFAAGAAgAAAAhADPpm9/EAAAA3AAAAA8A&#10;AAAAAAAAAAAAAAAABwIAAGRycy9kb3ducmV2LnhtbFBLBQYAAAAAAwADALcAAAD4AgAAAAA=&#10;" fillcolor="#eeece1"/>
              </v:group>
            </w:pict>
          </mc:Fallback>
        </mc:AlternateContent>
      </w:r>
    </w:p>
    <w:p w:rsidR="00EE30CF" w:rsidRDefault="00EE30CF" w:rsidP="0095733E">
      <w:pPr>
        <w:tabs>
          <w:tab w:val="left" w:pos="1515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Не справились с заданием</w:t>
      </w:r>
    </w:p>
    <w:p w:rsidR="00EE30CF" w:rsidRDefault="00EE30CF" w:rsidP="0095733E">
      <w:pPr>
        <w:tabs>
          <w:tab w:val="left" w:pos="1515"/>
        </w:tabs>
        <w:rPr>
          <w:rFonts w:eastAsia="Times New Roman"/>
          <w:lang w:val="ru-RU"/>
        </w:rPr>
      </w:pP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ab/>
        <w:t>Справились с заданием</w:t>
      </w:r>
    </w:p>
    <w:p w:rsidR="00EE30CF" w:rsidRDefault="00EE30CF">
      <w:pPr>
        <w:spacing w:after="200" w:line="276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br w:type="page"/>
      </w:r>
    </w:p>
    <w:p w:rsidR="00FD3189" w:rsidRPr="00FD3189" w:rsidRDefault="00FD3189" w:rsidP="00FD3189">
      <w:pPr>
        <w:spacing w:after="20" w:line="350" w:lineRule="exact"/>
        <w:ind w:left="760"/>
        <w:rPr>
          <w:rFonts w:eastAsia="Times New Roman"/>
        </w:rPr>
      </w:pPr>
      <w:bookmarkStart w:id="5" w:name="bookmark10"/>
      <w:r w:rsidRPr="00FD3189">
        <w:rPr>
          <w:rFonts w:eastAsia="Times New Roman"/>
        </w:rPr>
        <w:lastRenderedPageBreak/>
        <w:t xml:space="preserve">Список </w:t>
      </w:r>
      <w:r w:rsidRPr="00FD3189">
        <w:rPr>
          <w:rFonts w:eastAsia="Times New Roman"/>
          <w:lang w:val="ru-RU"/>
        </w:rPr>
        <w:t>использованной</w:t>
      </w:r>
      <w:r w:rsidRPr="00FD3189">
        <w:rPr>
          <w:rFonts w:eastAsia="Times New Roman"/>
        </w:rPr>
        <w:t xml:space="preserve"> литературы по теме:</w:t>
      </w:r>
      <w:bookmarkEnd w:id="5"/>
    </w:p>
    <w:p w:rsidR="00FD3189" w:rsidRPr="00FD3189" w:rsidRDefault="00FD3189" w:rsidP="00FD3189">
      <w:pPr>
        <w:spacing w:after="454" w:line="350" w:lineRule="exact"/>
        <w:ind w:left="3100"/>
        <w:rPr>
          <w:rFonts w:eastAsia="Times New Roman"/>
        </w:rPr>
      </w:pPr>
      <w:bookmarkStart w:id="6" w:name="bookmark11"/>
      <w:r w:rsidRPr="00FD3189">
        <w:rPr>
          <w:rFonts w:eastAsia="Times New Roman"/>
        </w:rPr>
        <w:t>«Развитие речи»</w:t>
      </w:r>
      <w:bookmarkEnd w:id="6"/>
    </w:p>
    <w:p w:rsidR="00FD3189" w:rsidRPr="00FD3189" w:rsidRDefault="00FD3189" w:rsidP="00FD3189">
      <w:pPr>
        <w:numPr>
          <w:ilvl w:val="1"/>
          <w:numId w:val="4"/>
        </w:numPr>
        <w:tabs>
          <w:tab w:val="left" w:pos="685"/>
        </w:tabs>
        <w:spacing w:line="487" w:lineRule="exact"/>
        <w:ind w:right="280"/>
        <w:rPr>
          <w:rFonts w:eastAsia="Times New Roman"/>
        </w:rPr>
      </w:pPr>
      <w:r w:rsidRPr="00FD3189">
        <w:rPr>
          <w:rFonts w:eastAsia="Times New Roman"/>
        </w:rPr>
        <w:t>Речевые уроки: Книга для учителей нач. класс. /Под редакцией Т.А.</w:t>
      </w:r>
      <w:r w:rsidRPr="00FD3189">
        <w:rPr>
          <w:rFonts w:eastAsia="Times New Roman"/>
        </w:rPr>
        <w:br/>
        <w:t>Ладыженской, М., 1995г./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09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Речь. Речь. Речь. / Под редакцией Т.А. Ладыженской, М., 1983г./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09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Речевые секреты. / Под редакцией Т.А. Ладыженской, М., 1990г./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09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М.Л. Закоружникова. Сочинение и изложение.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02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Н.С. Черноусова. Сочинение в начальных классах.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04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В.И.Яковлева. Сборник текстов для изложений начальных классов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04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Г.С. Швайко. Игры и упражнения для развития речи. - М., 1983г.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04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Успенский Л.П., Успенский М.Б. Учись говорить правильно.</w:t>
      </w:r>
    </w:p>
    <w:p w:rsidR="00FD3189" w:rsidRPr="00FD3189" w:rsidRDefault="00FD3189" w:rsidP="00FD3189">
      <w:pPr>
        <w:numPr>
          <w:ilvl w:val="1"/>
          <w:numId w:val="4"/>
        </w:numPr>
        <w:tabs>
          <w:tab w:val="left" w:pos="711"/>
        </w:tabs>
        <w:spacing w:line="487" w:lineRule="exact"/>
        <w:rPr>
          <w:rFonts w:eastAsia="Times New Roman"/>
        </w:rPr>
      </w:pPr>
      <w:r w:rsidRPr="00FD3189">
        <w:rPr>
          <w:rFonts w:eastAsia="Times New Roman"/>
        </w:rPr>
        <w:t>Львова С.И. Язык в речевом общении.- М., 1991г.</w:t>
      </w:r>
    </w:p>
    <w:p w:rsidR="00FD3189" w:rsidRDefault="00FD3189" w:rsidP="00FD3189">
      <w:pPr>
        <w:tabs>
          <w:tab w:val="left" w:pos="1515"/>
        </w:tabs>
      </w:pPr>
      <w:r w:rsidRPr="00FD3189">
        <w:t>Соловейчик М.С. Русский язык в начальных классах (методика</w:t>
      </w:r>
      <w:r w:rsidRPr="00FD3189">
        <w:br/>
        <w:t>развития речи младших школьников)</w:t>
      </w:r>
    </w:p>
    <w:p w:rsidR="006E77B7" w:rsidRDefault="00FD3189" w:rsidP="00FD3189">
      <w:pPr>
        <w:spacing w:after="200" w:line="276" w:lineRule="auto"/>
        <w:jc w:val="center"/>
        <w:rPr>
          <w:lang w:val="ru-RU"/>
        </w:rPr>
      </w:pPr>
      <w:r>
        <w:br w:type="page"/>
      </w:r>
    </w:p>
    <w:p w:rsidR="006E77B7" w:rsidRDefault="006E77B7" w:rsidP="00FD3189">
      <w:pPr>
        <w:spacing w:after="200" w:line="276" w:lineRule="auto"/>
        <w:jc w:val="center"/>
        <w:rPr>
          <w:lang w:val="ru-RU"/>
        </w:rPr>
      </w:pPr>
    </w:p>
    <w:p w:rsidR="00FD3189" w:rsidRPr="006E77B7" w:rsidRDefault="00FD3189" w:rsidP="00FD3189">
      <w:pPr>
        <w:spacing w:after="200" w:line="276" w:lineRule="auto"/>
        <w:jc w:val="center"/>
        <w:rPr>
          <w:i/>
          <w:sz w:val="56"/>
          <w:szCs w:val="56"/>
        </w:rPr>
      </w:pPr>
      <w:r w:rsidRPr="006E77B7">
        <w:rPr>
          <w:b/>
          <w:i/>
          <w:sz w:val="56"/>
          <w:szCs w:val="56"/>
        </w:rPr>
        <w:t>Приемы работы</w:t>
      </w:r>
    </w:p>
    <w:p w:rsidR="00FD3189" w:rsidRPr="006E77B7" w:rsidRDefault="00FD3189" w:rsidP="00FD3189">
      <w:pPr>
        <w:pStyle w:val="190"/>
        <w:shd w:val="clear" w:color="auto" w:fill="auto"/>
        <w:spacing w:line="480" w:lineRule="auto"/>
        <w:jc w:val="center"/>
        <w:rPr>
          <w:rFonts w:ascii="Arial" w:hAnsi="Arial" w:cs="Arial"/>
          <w:b/>
          <w:i/>
          <w:sz w:val="56"/>
          <w:szCs w:val="56"/>
        </w:rPr>
      </w:pPr>
      <w:r w:rsidRPr="006E77B7">
        <w:rPr>
          <w:rFonts w:ascii="Arial" w:hAnsi="Arial" w:cs="Arial"/>
          <w:b/>
          <w:i/>
          <w:sz w:val="56"/>
          <w:szCs w:val="56"/>
        </w:rPr>
        <w:t>по</w:t>
      </w:r>
      <w:bookmarkStart w:id="7" w:name="bookmark12"/>
    </w:p>
    <w:p w:rsidR="00FD3189" w:rsidRPr="006E77B7" w:rsidRDefault="00FD3189" w:rsidP="00FD3189">
      <w:pPr>
        <w:pStyle w:val="190"/>
        <w:shd w:val="clear" w:color="auto" w:fill="auto"/>
        <w:spacing w:line="480" w:lineRule="auto"/>
        <w:jc w:val="center"/>
        <w:rPr>
          <w:rFonts w:ascii="Arial" w:hAnsi="Arial" w:cs="Arial"/>
          <w:b/>
          <w:i/>
          <w:sz w:val="56"/>
          <w:szCs w:val="56"/>
        </w:rPr>
      </w:pPr>
      <w:r w:rsidRPr="006E77B7">
        <w:rPr>
          <w:rFonts w:ascii="Arial" w:hAnsi="Arial" w:cs="Arial"/>
          <w:b/>
          <w:i/>
          <w:sz w:val="56"/>
          <w:szCs w:val="56"/>
        </w:rPr>
        <w:t>развитию речи</w:t>
      </w:r>
      <w:bookmarkEnd w:id="7"/>
    </w:p>
    <w:p w:rsidR="006E77B7" w:rsidRDefault="006E77B7" w:rsidP="00FD3189">
      <w:pPr>
        <w:pStyle w:val="190"/>
        <w:shd w:val="clear" w:color="auto" w:fill="auto"/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</w:p>
    <w:p w:rsidR="006E77B7" w:rsidRDefault="006E77B7" w:rsidP="00FD3189">
      <w:pPr>
        <w:pStyle w:val="190"/>
        <w:shd w:val="clear" w:color="auto" w:fill="auto"/>
        <w:spacing w:line="480" w:lineRule="auto"/>
        <w:jc w:val="center"/>
        <w:rPr>
          <w:rFonts w:ascii="Arial" w:hAnsi="Arial" w:cs="Arial"/>
          <w:b/>
          <w:sz w:val="52"/>
          <w:szCs w:val="52"/>
        </w:rPr>
      </w:pPr>
    </w:p>
    <w:p w:rsidR="006E77B7" w:rsidRPr="006E77B7" w:rsidRDefault="006E77B7" w:rsidP="006E77B7">
      <w:pPr>
        <w:framePr w:wrap="notBeside" w:vAnchor="text" w:hAnchor="text" w:xAlign="center" w:y="1"/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w:drawing>
          <wp:inline distT="0" distB="0" distL="0" distR="0">
            <wp:extent cx="3697605" cy="3307715"/>
            <wp:effectExtent l="0" t="0" r="0" b="6985"/>
            <wp:docPr id="341" name="Рисунок 341" descr="D:\Владимир\Оля\2012-2013г. Доклад_Система работ по развитию речи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Владимир\Оля\2012-2013г. Доклад_Система работ по развитию речи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52" w:rsidRDefault="00460552">
      <w:pPr>
        <w:spacing w:after="200" w:line="276" w:lineRule="auto"/>
        <w:rPr>
          <w:rFonts w:eastAsia="Times New Roman"/>
          <w:b/>
          <w:color w:val="auto"/>
          <w:spacing w:val="-10"/>
          <w:sz w:val="48"/>
          <w:szCs w:val="48"/>
          <w:lang w:val="ru-RU" w:eastAsia="en-US"/>
        </w:rPr>
      </w:pPr>
      <w:r>
        <w:rPr>
          <w:b/>
          <w:sz w:val="48"/>
          <w:szCs w:val="48"/>
        </w:rPr>
        <w:br w:type="page"/>
      </w:r>
    </w:p>
    <w:p w:rsidR="00BC58D4" w:rsidRPr="00BC58D4" w:rsidRDefault="00BC58D4" w:rsidP="00BC58D4">
      <w:pPr>
        <w:pStyle w:val="220"/>
        <w:keepNext/>
        <w:keepLines/>
        <w:shd w:val="clear" w:color="auto" w:fill="auto"/>
        <w:spacing w:line="276" w:lineRule="auto"/>
        <w:ind w:left="440"/>
        <w:jc w:val="center"/>
        <w:rPr>
          <w:rFonts w:ascii="Arial" w:hAnsi="Arial" w:cs="Arial"/>
          <w:b/>
          <w:sz w:val="28"/>
          <w:szCs w:val="28"/>
        </w:rPr>
      </w:pPr>
      <w:bookmarkStart w:id="8" w:name="bookmark14"/>
      <w:r w:rsidRPr="00BC58D4">
        <w:rPr>
          <w:rFonts w:ascii="Arial" w:hAnsi="Arial" w:cs="Arial"/>
          <w:b/>
          <w:sz w:val="28"/>
          <w:szCs w:val="28"/>
        </w:rPr>
        <w:lastRenderedPageBreak/>
        <w:t>Изложение текста по вопросам,</w:t>
      </w:r>
      <w:bookmarkEnd w:id="8"/>
    </w:p>
    <w:p w:rsidR="00BC58D4" w:rsidRPr="00E71DA0" w:rsidRDefault="00BC58D4" w:rsidP="00BC58D4">
      <w:pPr>
        <w:pStyle w:val="220"/>
        <w:keepNext/>
        <w:keepLines/>
        <w:shd w:val="clear" w:color="auto" w:fill="auto"/>
        <w:spacing w:line="276" w:lineRule="auto"/>
        <w:ind w:left="440"/>
        <w:jc w:val="center"/>
        <w:rPr>
          <w:rFonts w:ascii="Arial" w:hAnsi="Arial" w:cs="Arial"/>
          <w:sz w:val="28"/>
          <w:szCs w:val="28"/>
        </w:rPr>
      </w:pPr>
      <w:bookmarkStart w:id="9" w:name="bookmark16"/>
      <w:r w:rsidRPr="00BC58D4">
        <w:rPr>
          <w:rFonts w:ascii="Arial" w:hAnsi="Arial" w:cs="Arial"/>
          <w:b/>
          <w:sz w:val="28"/>
          <w:szCs w:val="28"/>
        </w:rPr>
        <w:t>подсказывающим слова для ответа.</w:t>
      </w:r>
      <w:bookmarkEnd w:id="9"/>
    </w:p>
    <w:p w:rsidR="00BC58D4" w:rsidRPr="00375213" w:rsidRDefault="00BC58D4" w:rsidP="00BC58D4">
      <w:pPr>
        <w:pStyle w:val="201"/>
        <w:shd w:val="clear" w:color="auto" w:fill="auto"/>
        <w:spacing w:before="0" w:after="4" w:line="370" w:lineRule="exact"/>
        <w:ind w:left="440"/>
        <w:rPr>
          <w:rFonts w:ascii="Arial" w:hAnsi="Arial" w:cs="Arial"/>
          <w:sz w:val="24"/>
          <w:szCs w:val="24"/>
        </w:rPr>
      </w:pPr>
      <w:r w:rsidRPr="00375213">
        <w:rPr>
          <w:rFonts w:ascii="Arial" w:hAnsi="Arial" w:cs="Arial"/>
          <w:sz w:val="24"/>
          <w:szCs w:val="24"/>
        </w:rPr>
        <w:t>1 .Ознакомление с новым видом работы - изложением.</w:t>
      </w:r>
    </w:p>
    <w:p w:rsidR="00BC58D4" w:rsidRPr="00375213" w:rsidRDefault="00BC58D4" w:rsidP="00BC58D4">
      <w:pPr>
        <w:pStyle w:val="201"/>
        <w:numPr>
          <w:ilvl w:val="0"/>
          <w:numId w:val="5"/>
        </w:numPr>
        <w:shd w:val="clear" w:color="auto" w:fill="auto"/>
        <w:tabs>
          <w:tab w:val="left" w:pos="420"/>
        </w:tabs>
        <w:spacing w:before="0" w:after="309" w:line="370" w:lineRule="exact"/>
        <w:ind w:left="440"/>
        <w:rPr>
          <w:rFonts w:ascii="Arial" w:hAnsi="Arial" w:cs="Arial"/>
          <w:sz w:val="24"/>
          <w:szCs w:val="24"/>
        </w:rPr>
      </w:pPr>
      <w:r w:rsidRPr="00375213">
        <w:rPr>
          <w:rFonts w:ascii="Arial" w:hAnsi="Arial" w:cs="Arial"/>
          <w:sz w:val="24"/>
          <w:szCs w:val="24"/>
        </w:rPr>
        <w:t>Чтение текста.</w:t>
      </w:r>
    </w:p>
    <w:p w:rsidR="00BC58D4" w:rsidRPr="00BC58D4" w:rsidRDefault="00BC58D4" w:rsidP="00BC58D4">
      <w:pPr>
        <w:pStyle w:val="210"/>
        <w:shd w:val="clear" w:color="auto" w:fill="auto"/>
        <w:spacing w:before="0" w:after="319" w:line="400" w:lineRule="exact"/>
        <w:ind w:left="3540"/>
        <w:rPr>
          <w:rFonts w:ascii="Arial" w:hAnsi="Arial" w:cs="Arial"/>
          <w:b/>
          <w:i/>
          <w:sz w:val="24"/>
          <w:szCs w:val="24"/>
        </w:rPr>
      </w:pPr>
      <w:r w:rsidRPr="00BC58D4">
        <w:rPr>
          <w:rFonts w:ascii="Arial" w:hAnsi="Arial" w:cs="Arial"/>
          <w:b/>
          <w:i/>
          <w:sz w:val="24"/>
          <w:szCs w:val="24"/>
        </w:rPr>
        <w:t>Синичка.</w:t>
      </w:r>
    </w:p>
    <w:p w:rsidR="00BC58D4" w:rsidRPr="00375213" w:rsidRDefault="00BC58D4" w:rsidP="00BC58D4">
      <w:pPr>
        <w:pStyle w:val="210"/>
        <w:shd w:val="clear" w:color="auto" w:fill="auto"/>
        <w:spacing w:before="0" w:after="371" w:line="458" w:lineRule="exact"/>
        <w:ind w:left="60" w:right="460"/>
        <w:rPr>
          <w:rFonts w:ascii="Arial" w:hAnsi="Arial" w:cs="Arial"/>
          <w:sz w:val="24"/>
          <w:szCs w:val="24"/>
        </w:rPr>
      </w:pPr>
      <w:r w:rsidRPr="00BC58D4">
        <w:rPr>
          <w:rFonts w:ascii="Arial" w:hAnsi="Arial" w:cs="Arial"/>
          <w:b/>
          <w:i/>
          <w:sz w:val="24"/>
          <w:szCs w:val="24"/>
        </w:rPr>
        <w:t>Это было зимой. К окну дома прилетела синичка.</w:t>
      </w:r>
      <w:r w:rsidRPr="00BC58D4">
        <w:rPr>
          <w:rFonts w:ascii="Arial" w:hAnsi="Arial" w:cs="Arial"/>
          <w:b/>
          <w:i/>
          <w:sz w:val="24"/>
          <w:szCs w:val="24"/>
        </w:rPr>
        <w:br/>
        <w:t>У окна стояли дети. Они открыли форточку.</w:t>
      </w:r>
      <w:r w:rsidRPr="00BC58D4">
        <w:rPr>
          <w:rFonts w:ascii="Arial" w:hAnsi="Arial" w:cs="Arial"/>
          <w:b/>
          <w:i/>
          <w:sz w:val="24"/>
          <w:szCs w:val="24"/>
        </w:rPr>
        <w:br/>
        <w:t>Синичка влетела в комнату. Птичка была</w:t>
      </w:r>
      <w:r w:rsidRPr="00BC58D4">
        <w:rPr>
          <w:rFonts w:ascii="Arial" w:hAnsi="Arial" w:cs="Arial"/>
          <w:b/>
          <w:i/>
          <w:sz w:val="24"/>
          <w:szCs w:val="24"/>
        </w:rPr>
        <w:br/>
        <w:t>голодна. Она стала клевать крошки хлеба.</w:t>
      </w:r>
    </w:p>
    <w:p w:rsidR="00BC58D4" w:rsidRDefault="00BC58D4" w:rsidP="00BC58D4">
      <w:pPr>
        <w:pStyle w:val="201"/>
        <w:numPr>
          <w:ilvl w:val="0"/>
          <w:numId w:val="5"/>
        </w:numPr>
        <w:shd w:val="clear" w:color="auto" w:fill="auto"/>
        <w:tabs>
          <w:tab w:val="left" w:pos="420"/>
        </w:tabs>
        <w:spacing w:before="0" w:after="0" w:line="360" w:lineRule="auto"/>
        <w:ind w:left="440"/>
        <w:rPr>
          <w:rFonts w:ascii="Arial" w:hAnsi="Arial" w:cs="Arial"/>
          <w:sz w:val="24"/>
          <w:szCs w:val="24"/>
        </w:rPr>
      </w:pPr>
      <w:r w:rsidRPr="00375213">
        <w:rPr>
          <w:rFonts w:ascii="Arial" w:hAnsi="Arial" w:cs="Arial"/>
          <w:sz w:val="24"/>
          <w:szCs w:val="24"/>
        </w:rPr>
        <w:t>Анализ текста по вопросам. Главная мысль рассказа.</w:t>
      </w:r>
    </w:p>
    <w:p w:rsidR="006E77B7" w:rsidRPr="00BC58D4" w:rsidRDefault="00BC58D4" w:rsidP="00BC58D4">
      <w:pPr>
        <w:pStyle w:val="201"/>
        <w:numPr>
          <w:ilvl w:val="0"/>
          <w:numId w:val="5"/>
        </w:numPr>
        <w:shd w:val="clear" w:color="auto" w:fill="auto"/>
        <w:tabs>
          <w:tab w:val="left" w:pos="420"/>
        </w:tabs>
        <w:spacing w:before="0" w:after="0" w:line="360" w:lineRule="auto"/>
        <w:ind w:left="440"/>
        <w:rPr>
          <w:rFonts w:ascii="Arial" w:hAnsi="Arial" w:cs="Arial"/>
          <w:sz w:val="24"/>
          <w:szCs w:val="24"/>
        </w:rPr>
      </w:pPr>
      <w:r w:rsidRPr="00BC58D4">
        <w:rPr>
          <w:rFonts w:ascii="Arial" w:hAnsi="Arial" w:cs="Arial"/>
          <w:sz w:val="24"/>
          <w:szCs w:val="24"/>
        </w:rPr>
        <w:t>Подготовка к записи по вопросам.</w:t>
      </w:r>
    </w:p>
    <w:p w:rsidR="00BC58D4" w:rsidRPr="00BC58D4" w:rsidRDefault="00BC58D4" w:rsidP="00BC58D4">
      <w:pPr>
        <w:pStyle w:val="190"/>
        <w:shd w:val="clear" w:color="auto" w:fill="auto"/>
        <w:spacing w:line="480" w:lineRule="auto"/>
        <w:rPr>
          <w:rFonts w:ascii="Arial" w:hAnsi="Arial" w:cs="Arial"/>
          <w:sz w:val="24"/>
          <w:szCs w:val="24"/>
        </w:rPr>
      </w:pPr>
    </w:p>
    <w:tbl>
      <w:tblPr>
        <w:tblStyle w:val="af"/>
        <w:tblW w:w="0" w:type="auto"/>
        <w:tblInd w:w="44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5624"/>
        <w:gridCol w:w="3065"/>
      </w:tblGrid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Вопросы</w:t>
            </w: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Словарь</w:t>
            </w:r>
          </w:p>
        </w:tc>
      </w:tr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</w:rPr>
            </w:pP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</w:p>
        </w:tc>
      </w:tr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1.</w:t>
            </w: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Когда это было?</w:t>
            </w: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Форточка</w:t>
            </w:r>
          </w:p>
        </w:tc>
      </w:tr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2.</w:t>
            </w: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Кто прилетал к окну?</w:t>
            </w: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В комнату</w:t>
            </w:r>
          </w:p>
        </w:tc>
      </w:tr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3.</w:t>
            </w: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Кто стоял у окна?</w:t>
            </w: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Голодная</w:t>
            </w:r>
          </w:p>
        </w:tc>
      </w:tr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4.</w:t>
            </w: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Что сделали дети?</w:t>
            </w: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клевать</w:t>
            </w:r>
          </w:p>
        </w:tc>
      </w:tr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5.</w:t>
            </w: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Куда влетела синичка?</w:t>
            </w: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</w:rPr>
            </w:pPr>
          </w:p>
        </w:tc>
      </w:tr>
      <w:tr w:rsidR="00BC58D4" w:rsidRPr="00BC58D4" w:rsidTr="00BC58D4">
        <w:tc>
          <w:tcPr>
            <w:tcW w:w="44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6.</w:t>
            </w:r>
          </w:p>
        </w:tc>
        <w:tc>
          <w:tcPr>
            <w:tcW w:w="5624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  <w:r w:rsidRPr="00BC58D4">
              <w:rPr>
                <w:rFonts w:eastAsia="Times New Roman"/>
                <w:lang w:val="ru-RU"/>
              </w:rPr>
              <w:t>Как вела себя голодная птичка?</w:t>
            </w:r>
          </w:p>
        </w:tc>
        <w:tc>
          <w:tcPr>
            <w:tcW w:w="3065" w:type="dxa"/>
          </w:tcPr>
          <w:p w:rsidR="00BC58D4" w:rsidRPr="00BC58D4" w:rsidRDefault="00BC58D4" w:rsidP="00BC58D4">
            <w:pPr>
              <w:tabs>
                <w:tab w:val="left" w:pos="425"/>
              </w:tabs>
              <w:spacing w:line="360" w:lineRule="auto"/>
              <w:rPr>
                <w:rFonts w:eastAsia="Times New Roman"/>
                <w:lang w:val="ru-RU"/>
              </w:rPr>
            </w:pPr>
          </w:p>
        </w:tc>
      </w:tr>
    </w:tbl>
    <w:p w:rsidR="00BC58D4" w:rsidRPr="00BC58D4" w:rsidRDefault="00BC58D4" w:rsidP="00BC58D4">
      <w:pPr>
        <w:tabs>
          <w:tab w:val="left" w:pos="377"/>
        </w:tabs>
        <w:spacing w:line="360" w:lineRule="auto"/>
        <w:rPr>
          <w:rFonts w:eastAsia="Times New Roman"/>
        </w:rPr>
      </w:pPr>
    </w:p>
    <w:p w:rsidR="00BC58D4" w:rsidRPr="00BC58D4" w:rsidRDefault="00BC58D4" w:rsidP="00BC58D4">
      <w:pPr>
        <w:numPr>
          <w:ilvl w:val="0"/>
          <w:numId w:val="5"/>
        </w:numPr>
        <w:tabs>
          <w:tab w:val="left" w:pos="377"/>
        </w:tabs>
        <w:spacing w:line="360" w:lineRule="auto"/>
        <w:rPr>
          <w:rFonts w:eastAsia="Times New Roman"/>
        </w:rPr>
      </w:pPr>
      <w:r w:rsidRPr="00BC58D4">
        <w:rPr>
          <w:rFonts w:eastAsia="Times New Roman"/>
        </w:rPr>
        <w:t>Пересказ текста по вопросам.</w:t>
      </w:r>
    </w:p>
    <w:p w:rsidR="00BC58D4" w:rsidRPr="00BC58D4" w:rsidRDefault="00BC58D4" w:rsidP="00BC58D4">
      <w:pPr>
        <w:numPr>
          <w:ilvl w:val="0"/>
          <w:numId w:val="5"/>
        </w:numPr>
        <w:tabs>
          <w:tab w:val="left" w:pos="420"/>
        </w:tabs>
        <w:spacing w:line="360" w:lineRule="auto"/>
        <w:rPr>
          <w:rFonts w:eastAsia="Times New Roman"/>
        </w:rPr>
      </w:pPr>
      <w:r w:rsidRPr="00BC58D4">
        <w:rPr>
          <w:rFonts w:eastAsia="Times New Roman"/>
        </w:rPr>
        <w:t>Запись текста в процессе коллективной работы.</w:t>
      </w:r>
    </w:p>
    <w:p w:rsidR="00741D9C" w:rsidRDefault="00BC58D4" w:rsidP="00BC58D4">
      <w:pPr>
        <w:numPr>
          <w:ilvl w:val="0"/>
          <w:numId w:val="5"/>
        </w:numPr>
        <w:tabs>
          <w:tab w:val="left" w:pos="420"/>
        </w:tabs>
        <w:spacing w:line="360" w:lineRule="auto"/>
        <w:rPr>
          <w:lang w:val="ru-RU"/>
        </w:rPr>
      </w:pPr>
      <w:r w:rsidRPr="00BC58D4">
        <w:t>Самопроверка. Чтение записанного текста по слогам,</w:t>
      </w:r>
      <w:r w:rsidRPr="00BC58D4">
        <w:br/>
        <w:t>(читают слабочитающие ученики)</w:t>
      </w:r>
      <w:r w:rsidRPr="00BC58D4">
        <w:rPr>
          <w:lang w:val="ru-RU"/>
        </w:rPr>
        <w:t>.</w:t>
      </w:r>
    </w:p>
    <w:p w:rsidR="00741D9C" w:rsidRDefault="00741D9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741D9C" w:rsidRDefault="00741D9C" w:rsidP="00741D9C">
      <w:pPr>
        <w:spacing w:after="431" w:line="276" w:lineRule="auto"/>
        <w:ind w:left="1080" w:right="880"/>
        <w:rPr>
          <w:rFonts w:eastAsia="Times New Roman"/>
          <w:b/>
          <w:bCs/>
          <w:sz w:val="20"/>
          <w:szCs w:val="20"/>
          <w:lang w:val="ru-RU"/>
        </w:rPr>
      </w:pPr>
      <w:bookmarkStart w:id="10" w:name="bookmark18"/>
      <w:r w:rsidRPr="00741D9C">
        <w:rPr>
          <w:rFonts w:eastAsia="Times New Roman"/>
          <w:b/>
          <w:bCs/>
          <w:sz w:val="20"/>
          <w:szCs w:val="20"/>
        </w:rPr>
        <w:lastRenderedPageBreak/>
        <w:t>Составление рассказа (устно) по серии картинок</w:t>
      </w:r>
      <w:r w:rsidRPr="00741D9C">
        <w:rPr>
          <w:rFonts w:eastAsia="Times New Roman"/>
          <w:b/>
          <w:bCs/>
          <w:sz w:val="20"/>
          <w:szCs w:val="20"/>
        </w:rPr>
        <w:br/>
        <w:t>"Кормушка".</w:t>
      </w:r>
      <w:bookmarkEnd w:id="10"/>
    </w:p>
    <w:p w:rsidR="00DD6AFB" w:rsidRPr="00741D9C" w:rsidRDefault="00DD6AFB" w:rsidP="00741D9C">
      <w:pPr>
        <w:spacing w:after="431" w:line="276" w:lineRule="auto"/>
        <w:ind w:left="1080" w:right="880"/>
        <w:rPr>
          <w:rFonts w:eastAsia="Times New Roman"/>
          <w:b/>
          <w:bCs/>
          <w:sz w:val="20"/>
          <w:szCs w:val="20"/>
          <w:lang w:val="ru-RU"/>
        </w:rPr>
      </w:pPr>
    </w:p>
    <w:p w:rsidR="00741D9C" w:rsidRPr="00741D9C" w:rsidRDefault="00741D9C" w:rsidP="00741D9C">
      <w:pPr>
        <w:pStyle w:val="a4"/>
        <w:numPr>
          <w:ilvl w:val="1"/>
          <w:numId w:val="5"/>
        </w:numPr>
        <w:tabs>
          <w:tab w:val="left" w:pos="1666"/>
        </w:tabs>
        <w:spacing w:line="276" w:lineRule="auto"/>
        <w:rPr>
          <w:rFonts w:eastAsia="Times New Roman"/>
          <w:bCs/>
          <w:sz w:val="20"/>
          <w:szCs w:val="20"/>
        </w:rPr>
      </w:pPr>
      <w:r w:rsidRPr="00741D9C">
        <w:rPr>
          <w:rFonts w:eastAsia="Times New Roman"/>
          <w:bCs/>
          <w:sz w:val="20"/>
          <w:szCs w:val="20"/>
        </w:rPr>
        <w:t>Рассмотреть картинки.</w:t>
      </w:r>
    </w:p>
    <w:p w:rsidR="00741D9C" w:rsidRDefault="00741D9C" w:rsidP="00741D9C">
      <w:pPr>
        <w:spacing w:line="276" w:lineRule="auto"/>
        <w:ind w:left="1080" w:right="880"/>
        <w:rPr>
          <w:rFonts w:eastAsia="Times New Roman"/>
          <w:bCs/>
          <w:sz w:val="20"/>
          <w:szCs w:val="20"/>
          <w:lang w:val="ru-RU"/>
        </w:rPr>
      </w:pPr>
      <w:r w:rsidRPr="00741D9C">
        <w:rPr>
          <w:rFonts w:eastAsia="Times New Roman"/>
          <w:bCs/>
          <w:sz w:val="20"/>
          <w:szCs w:val="20"/>
        </w:rPr>
        <w:t>Подобрать заглавие. ( "Кормушка", "Друзья птиц")</w:t>
      </w:r>
      <w:r w:rsidRPr="00741D9C">
        <w:rPr>
          <w:rFonts w:eastAsia="Times New Roman"/>
          <w:bCs/>
          <w:sz w:val="20"/>
          <w:szCs w:val="20"/>
        </w:rPr>
        <w:br/>
        <w:t>Обосновать выбор.</w:t>
      </w:r>
    </w:p>
    <w:p w:rsidR="00741D9C" w:rsidRPr="00741D9C" w:rsidRDefault="00741D9C" w:rsidP="00741D9C">
      <w:pPr>
        <w:pStyle w:val="a4"/>
        <w:numPr>
          <w:ilvl w:val="1"/>
          <w:numId w:val="5"/>
        </w:numPr>
        <w:spacing w:line="276" w:lineRule="auto"/>
        <w:ind w:right="880"/>
        <w:rPr>
          <w:rFonts w:eastAsia="Times New Roman"/>
          <w:bCs/>
          <w:sz w:val="20"/>
          <w:szCs w:val="20"/>
          <w:lang w:val="ru-RU"/>
        </w:rPr>
      </w:pPr>
      <w:r w:rsidRPr="00741D9C">
        <w:rPr>
          <w:rFonts w:eastAsia="Times New Roman"/>
          <w:bCs/>
          <w:sz w:val="20"/>
          <w:szCs w:val="20"/>
        </w:rPr>
        <w:t>Прочитать план:</w:t>
      </w:r>
    </w:p>
    <w:p w:rsidR="00741D9C" w:rsidRPr="00741D9C" w:rsidRDefault="00741D9C" w:rsidP="00741D9C">
      <w:pPr>
        <w:numPr>
          <w:ilvl w:val="2"/>
          <w:numId w:val="5"/>
        </w:numPr>
        <w:tabs>
          <w:tab w:val="left" w:pos="1793"/>
        </w:tabs>
        <w:spacing w:line="276" w:lineRule="auto"/>
        <w:rPr>
          <w:rFonts w:eastAsia="Times New Roman"/>
          <w:bCs/>
          <w:sz w:val="20"/>
          <w:szCs w:val="20"/>
        </w:rPr>
      </w:pPr>
      <w:r w:rsidRPr="00741D9C">
        <w:rPr>
          <w:rFonts w:eastAsia="Times New Roman"/>
          <w:bCs/>
          <w:sz w:val="20"/>
          <w:szCs w:val="20"/>
        </w:rPr>
        <w:t>Птицы ищут корм.</w:t>
      </w:r>
    </w:p>
    <w:p w:rsidR="00741D9C" w:rsidRPr="00741D9C" w:rsidRDefault="00741D9C" w:rsidP="00741D9C">
      <w:pPr>
        <w:numPr>
          <w:ilvl w:val="2"/>
          <w:numId w:val="5"/>
        </w:numPr>
        <w:tabs>
          <w:tab w:val="left" w:pos="1812"/>
        </w:tabs>
        <w:spacing w:line="276" w:lineRule="auto"/>
        <w:rPr>
          <w:rFonts w:eastAsia="Times New Roman"/>
          <w:bCs/>
          <w:sz w:val="20"/>
          <w:szCs w:val="20"/>
        </w:rPr>
      </w:pPr>
      <w:r w:rsidRPr="00741D9C">
        <w:rPr>
          <w:rFonts w:eastAsia="Times New Roman"/>
          <w:bCs/>
          <w:sz w:val="20"/>
          <w:szCs w:val="20"/>
        </w:rPr>
        <w:t>Ребята расчищают кормушку.</w:t>
      </w:r>
    </w:p>
    <w:p w:rsidR="00741D9C" w:rsidRPr="00741D9C" w:rsidRDefault="00741D9C" w:rsidP="00741D9C">
      <w:pPr>
        <w:numPr>
          <w:ilvl w:val="2"/>
          <w:numId w:val="5"/>
        </w:numPr>
        <w:tabs>
          <w:tab w:val="left" w:pos="1814"/>
        </w:tabs>
        <w:spacing w:line="276" w:lineRule="auto"/>
        <w:ind w:right="3180"/>
        <w:rPr>
          <w:rFonts w:eastAsia="Times New Roman"/>
          <w:bCs/>
          <w:sz w:val="20"/>
          <w:szCs w:val="20"/>
        </w:rPr>
      </w:pPr>
      <w:r w:rsidRPr="00741D9C">
        <w:rPr>
          <w:rFonts w:eastAsia="Times New Roman"/>
          <w:bCs/>
          <w:sz w:val="20"/>
          <w:szCs w:val="20"/>
        </w:rPr>
        <w:t>Птицы получили помощь друзей.</w:t>
      </w:r>
      <w:r w:rsidRPr="00741D9C">
        <w:rPr>
          <w:rFonts w:eastAsia="Times New Roman"/>
          <w:bCs/>
          <w:sz w:val="20"/>
          <w:szCs w:val="20"/>
        </w:rPr>
        <w:br/>
        <w:t>Рассказать по плану о помощи птицам зимой.</w:t>
      </w:r>
    </w:p>
    <w:p w:rsidR="00EE30CF" w:rsidRPr="0011178D" w:rsidRDefault="00741D9C" w:rsidP="00741D9C">
      <w:pPr>
        <w:pStyle w:val="a4"/>
        <w:numPr>
          <w:ilvl w:val="1"/>
          <w:numId w:val="5"/>
        </w:numPr>
        <w:tabs>
          <w:tab w:val="left" w:pos="420"/>
        </w:tabs>
        <w:spacing w:line="360" w:lineRule="auto"/>
        <w:rPr>
          <w:rFonts w:eastAsia="Times New Roman"/>
        </w:rPr>
      </w:pPr>
      <w:r w:rsidRPr="00741D9C">
        <w:rPr>
          <w:sz w:val="20"/>
          <w:szCs w:val="20"/>
        </w:rPr>
        <w:t>Свободное высказывание детей о помощи зимующим</w:t>
      </w:r>
      <w:r w:rsidRPr="00741D9C">
        <w:rPr>
          <w:sz w:val="20"/>
          <w:szCs w:val="20"/>
        </w:rPr>
        <w:br/>
        <w:t>птицам</w:t>
      </w:r>
      <w:r w:rsidR="00CA216F">
        <w:rPr>
          <w:sz w:val="20"/>
          <w:szCs w:val="20"/>
          <w:lang w:val="ru-RU"/>
        </w:rPr>
        <w:t>.</w:t>
      </w:r>
    </w:p>
    <w:p w:rsidR="0011178D" w:rsidRDefault="0011178D" w:rsidP="0011178D">
      <w:pPr>
        <w:pStyle w:val="a4"/>
        <w:tabs>
          <w:tab w:val="left" w:pos="420"/>
        </w:tabs>
        <w:spacing w:line="360" w:lineRule="auto"/>
        <w:rPr>
          <w:rFonts w:eastAsia="Times New Roman"/>
          <w:lang w:val="ru-RU"/>
        </w:rPr>
      </w:pPr>
    </w:p>
    <w:p w:rsidR="00DD6AFB" w:rsidRDefault="00DD6AFB" w:rsidP="0011178D">
      <w:pPr>
        <w:pStyle w:val="a4"/>
        <w:tabs>
          <w:tab w:val="left" w:pos="420"/>
        </w:tabs>
        <w:spacing w:line="360" w:lineRule="auto"/>
        <w:rPr>
          <w:rFonts w:eastAsia="Times New Roman"/>
          <w:lang w:val="ru-RU"/>
        </w:rPr>
      </w:pPr>
    </w:p>
    <w:p w:rsidR="00647511" w:rsidRDefault="0011178D" w:rsidP="0011178D">
      <w:pPr>
        <w:pStyle w:val="a4"/>
        <w:tabs>
          <w:tab w:val="left" w:pos="420"/>
        </w:tabs>
        <w:spacing w:line="360" w:lineRule="auto"/>
        <w:rPr>
          <w:rFonts w:eastAsia="Times New Roman"/>
          <w:lang w:val="ru-RU"/>
        </w:rPr>
      </w:pPr>
      <w:r>
        <w:rPr>
          <w:noProof/>
          <w:sz w:val="20"/>
          <w:szCs w:val="20"/>
          <w:lang w:val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-99437</wp:posOffset>
            </wp:positionH>
            <wp:positionV relativeFrom="paragraph">
              <wp:posOffset>414</wp:posOffset>
            </wp:positionV>
            <wp:extent cx="6190849" cy="4301656"/>
            <wp:effectExtent l="0" t="0" r="635" b="3810"/>
            <wp:wrapNone/>
            <wp:docPr id="342" name="Рисунок 342" descr="D:\Владимир\Оля\2012-2013г. Доклад_Система работ по развитию речи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Владимир\Оля\2012-2013г. Доклад_Система работ по развитию речи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21" cy="43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Pr="00647511" w:rsidRDefault="00647511" w:rsidP="00647511">
      <w:pPr>
        <w:rPr>
          <w:lang w:val="ru-RU"/>
        </w:rPr>
      </w:pPr>
    </w:p>
    <w:p w:rsidR="00647511" w:rsidRDefault="00647511" w:rsidP="00647511">
      <w:pPr>
        <w:rPr>
          <w:lang w:val="ru-RU"/>
        </w:rPr>
      </w:pPr>
    </w:p>
    <w:p w:rsidR="00647511" w:rsidRDefault="00647511" w:rsidP="00647511">
      <w:pPr>
        <w:rPr>
          <w:lang w:val="ru-RU"/>
        </w:rPr>
      </w:pPr>
    </w:p>
    <w:p w:rsidR="00647511" w:rsidRDefault="00647511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6C0998" w:rsidRDefault="006C0998" w:rsidP="00647511">
      <w:pPr>
        <w:rPr>
          <w:lang w:val="ru-RU"/>
        </w:rPr>
      </w:pPr>
      <w:r>
        <w:rPr>
          <w:noProof/>
          <w:sz w:val="20"/>
          <w:szCs w:val="20"/>
          <w:lang w:val="ru-RU"/>
        </w:rPr>
        <w:lastRenderedPageBreak/>
        <w:drawing>
          <wp:inline distT="0" distB="0" distL="0" distR="0" wp14:anchorId="3B31BCD6" wp14:editId="7E263495">
            <wp:extent cx="5182348" cy="3625795"/>
            <wp:effectExtent l="0" t="0" r="0" b="0"/>
            <wp:docPr id="344" name="Рисунок 344" descr="D:\Владимир\Оля\2012-2013г. Доклад_Система работ по развитию речи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ладимир\Оля\2012-2013г. Доклад_Система работ по развитию речи\media\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95" cy="36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98" w:rsidRDefault="006C0998" w:rsidP="00647511">
      <w:pPr>
        <w:rPr>
          <w:lang w:val="ru-RU"/>
        </w:rPr>
      </w:pPr>
    </w:p>
    <w:p w:rsidR="006C0998" w:rsidRDefault="006C0998" w:rsidP="00647511">
      <w:pPr>
        <w:rPr>
          <w:lang w:val="ru-RU"/>
        </w:rPr>
      </w:pPr>
    </w:p>
    <w:p w:rsidR="006C0998" w:rsidRDefault="006C0998" w:rsidP="00647511">
      <w:pPr>
        <w:rPr>
          <w:lang w:val="ru-RU"/>
        </w:rPr>
      </w:pPr>
    </w:p>
    <w:p w:rsidR="006C0998" w:rsidRDefault="006C0998" w:rsidP="00647511">
      <w:pPr>
        <w:rPr>
          <w:lang w:val="ru-RU"/>
        </w:rPr>
      </w:pPr>
    </w:p>
    <w:p w:rsidR="006C0998" w:rsidRDefault="006C0998" w:rsidP="00647511">
      <w:pPr>
        <w:rPr>
          <w:lang w:val="ru-RU"/>
        </w:rPr>
      </w:pPr>
    </w:p>
    <w:p w:rsidR="00C23E74" w:rsidRDefault="00647511" w:rsidP="00647511">
      <w:pPr>
        <w:rPr>
          <w:lang w:val="ru-RU"/>
        </w:rPr>
      </w:pPr>
      <w:r>
        <w:rPr>
          <w:noProof/>
          <w:sz w:val="20"/>
          <w:szCs w:val="20"/>
          <w:lang w:val="ru-RU"/>
        </w:rPr>
        <w:drawing>
          <wp:inline distT="0" distB="0" distL="0" distR="0" wp14:anchorId="79270E39" wp14:editId="6A59A268">
            <wp:extent cx="5160397" cy="3652169"/>
            <wp:effectExtent l="0" t="0" r="0" b="0"/>
            <wp:docPr id="343" name="Рисунок 343" descr="D:\Владимир\Оля\2012-2013г. Доклад_Система работ по развитию речи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ладимир\Оля\2012-2013г. Доклад_Система работ по развитию речи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23" cy="36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74" w:rsidRDefault="00C23E74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C23E74" w:rsidRPr="00C23E74" w:rsidRDefault="00C23E74" w:rsidP="00C23E74">
      <w:pPr>
        <w:spacing w:line="360" w:lineRule="auto"/>
        <w:ind w:left="40" w:right="420"/>
        <w:rPr>
          <w:lang w:val="ru-RU"/>
        </w:rPr>
      </w:pPr>
      <w:r w:rsidRPr="00C23E74">
        <w:rPr>
          <w:lang w:val="ru-RU"/>
        </w:rPr>
        <w:lastRenderedPageBreak/>
        <w:t>Составление предложений и свободное рассказывание по материалам наблюдений (организация помощи зимующим птицам, подкормка птиц, наблюдение за их поведением).</w:t>
      </w:r>
    </w:p>
    <w:p w:rsidR="00C23E74" w:rsidRPr="00C23E74" w:rsidRDefault="00C23E74" w:rsidP="00C23E74">
      <w:pPr>
        <w:spacing w:line="360" w:lineRule="auto"/>
        <w:ind w:left="40" w:right="420"/>
        <w:rPr>
          <w:lang w:val="ru-RU"/>
        </w:rPr>
      </w:pPr>
      <w:r w:rsidRPr="00C23E74">
        <w:rPr>
          <w:lang w:val="ru-RU"/>
        </w:rPr>
        <w:t>Работа над пословицами:</w:t>
      </w:r>
      <w:r w:rsidRPr="00C23E74">
        <w:rPr>
          <w:lang w:val="ru-RU"/>
        </w:rPr>
        <w:br/>
        <w:t>Мороз не велик, да стоять не велит.</w:t>
      </w:r>
      <w:r w:rsidRPr="00C23E74">
        <w:rPr>
          <w:lang w:val="ru-RU"/>
        </w:rPr>
        <w:br/>
        <w:t>В зимний холод всякий молод.</w:t>
      </w:r>
    </w:p>
    <w:p w:rsidR="00C23E74" w:rsidRPr="00C23E74" w:rsidRDefault="00C23E74" w:rsidP="00C23E74">
      <w:pPr>
        <w:spacing w:line="530" w:lineRule="exact"/>
        <w:ind w:left="40" w:right="420"/>
        <w:rPr>
          <w:spacing w:val="-20"/>
          <w:lang w:val="ru-RU"/>
        </w:rPr>
      </w:pPr>
    </w:p>
    <w:p w:rsidR="00C23E74" w:rsidRPr="00C23E74" w:rsidRDefault="00C23E74" w:rsidP="00C23E74">
      <w:pPr>
        <w:keepNext/>
        <w:keepLines/>
        <w:spacing w:after="18" w:line="400" w:lineRule="exact"/>
        <w:ind w:right="1240"/>
        <w:jc w:val="center"/>
        <w:outlineLvl w:val="1"/>
        <w:rPr>
          <w:b/>
          <w:bCs/>
          <w:sz w:val="28"/>
          <w:szCs w:val="28"/>
        </w:rPr>
      </w:pPr>
      <w:bookmarkStart w:id="11" w:name="bookmark20"/>
      <w:r w:rsidRPr="00C23E74">
        <w:rPr>
          <w:b/>
          <w:bCs/>
          <w:sz w:val="28"/>
          <w:szCs w:val="28"/>
        </w:rPr>
        <w:t>Составление устного описания на тему</w:t>
      </w:r>
      <w:bookmarkEnd w:id="11"/>
    </w:p>
    <w:p w:rsidR="00C23E74" w:rsidRPr="00C23E74" w:rsidRDefault="00C23E74" w:rsidP="00C23E74">
      <w:pPr>
        <w:keepNext/>
        <w:keepLines/>
        <w:spacing w:after="439" w:line="400" w:lineRule="exact"/>
        <w:ind w:left="3000"/>
        <w:outlineLvl w:val="1"/>
        <w:rPr>
          <w:bCs/>
        </w:rPr>
      </w:pPr>
      <w:bookmarkStart w:id="12" w:name="bookmark21"/>
      <w:r w:rsidRPr="00C23E74">
        <w:rPr>
          <w:b/>
          <w:bCs/>
          <w:spacing w:val="20"/>
          <w:sz w:val="28"/>
          <w:szCs w:val="28"/>
        </w:rPr>
        <w:t>"Зима"</w:t>
      </w:r>
      <w:bookmarkEnd w:id="12"/>
    </w:p>
    <w:p w:rsidR="00C23E74" w:rsidRPr="00C23E74" w:rsidRDefault="00C23E74" w:rsidP="00C23E74">
      <w:pPr>
        <w:numPr>
          <w:ilvl w:val="0"/>
          <w:numId w:val="6"/>
        </w:numPr>
        <w:tabs>
          <w:tab w:val="left" w:pos="736"/>
        </w:tabs>
        <w:spacing w:line="410" w:lineRule="exact"/>
        <w:ind w:left="780" w:right="960" w:hanging="380"/>
        <w:rPr>
          <w:rFonts w:eastAsia="Times New Roman"/>
          <w:bCs/>
        </w:rPr>
      </w:pPr>
      <w:r w:rsidRPr="00C23E74">
        <w:rPr>
          <w:rFonts w:eastAsia="Times New Roman"/>
          <w:bCs/>
        </w:rPr>
        <w:t>Анализ содержания и озаглавливание картинки.</w:t>
      </w:r>
      <w:r w:rsidRPr="00C23E74">
        <w:rPr>
          <w:rFonts w:eastAsia="Times New Roman"/>
          <w:bCs/>
        </w:rPr>
        <w:br/>
        <w:t>Рассмотреть картинку. Ответить на вопросы:</w:t>
      </w:r>
    </w:p>
    <w:p w:rsidR="00C23E74" w:rsidRPr="00C23E74" w:rsidRDefault="00C23E74" w:rsidP="00C23E74">
      <w:pPr>
        <w:numPr>
          <w:ilvl w:val="0"/>
          <w:numId w:val="7"/>
        </w:numPr>
        <w:tabs>
          <w:tab w:val="left" w:pos="1270"/>
        </w:tabs>
        <w:spacing w:line="410" w:lineRule="exact"/>
        <w:ind w:left="780"/>
        <w:rPr>
          <w:rFonts w:eastAsia="Times New Roman"/>
          <w:bCs/>
        </w:rPr>
      </w:pPr>
      <w:r w:rsidRPr="00C23E74">
        <w:rPr>
          <w:rFonts w:eastAsia="Times New Roman"/>
          <w:bCs/>
        </w:rPr>
        <w:t>О чем хотел рассказать художник?</w:t>
      </w:r>
    </w:p>
    <w:p w:rsidR="00C23E74" w:rsidRPr="00C23E74" w:rsidRDefault="00C23E74" w:rsidP="00C23E74">
      <w:pPr>
        <w:numPr>
          <w:ilvl w:val="0"/>
          <w:numId w:val="7"/>
        </w:numPr>
        <w:tabs>
          <w:tab w:val="left" w:pos="1130"/>
        </w:tabs>
        <w:spacing w:line="415" w:lineRule="exact"/>
        <w:ind w:left="1100" w:right="640" w:hanging="320"/>
        <w:rPr>
          <w:rFonts w:eastAsia="Times New Roman"/>
          <w:bCs/>
        </w:rPr>
      </w:pPr>
      <w:r w:rsidRPr="00C23E74">
        <w:rPr>
          <w:rFonts w:eastAsia="Times New Roman"/>
          <w:bCs/>
        </w:rPr>
        <w:t>Почему, глядя на картинку, можно сказать, что</w:t>
      </w:r>
      <w:r w:rsidRPr="00C23E74">
        <w:rPr>
          <w:rFonts w:eastAsia="Times New Roman"/>
          <w:bCs/>
        </w:rPr>
        <w:br/>
        <w:t>художник</w:t>
      </w:r>
      <w:r w:rsidRPr="00C23E74">
        <w:rPr>
          <w:rFonts w:eastAsia="Times New Roman"/>
          <w:bCs/>
          <w:lang w:val="ru-RU"/>
        </w:rPr>
        <w:t xml:space="preserve"> </w:t>
      </w:r>
      <w:r w:rsidRPr="00C23E74">
        <w:rPr>
          <w:rFonts w:eastAsia="Times New Roman"/>
          <w:bCs/>
        </w:rPr>
        <w:t>изобразил не очень холодный зимний день?</w:t>
      </w:r>
      <w:r w:rsidRPr="00C23E74">
        <w:rPr>
          <w:rFonts w:eastAsia="Times New Roman"/>
          <w:bCs/>
        </w:rPr>
        <w:br/>
        <w:t>(дети лепят снеговика, значит снег липкий)</w:t>
      </w:r>
    </w:p>
    <w:p w:rsidR="00C23E74" w:rsidRPr="00C23E74" w:rsidRDefault="00C23E74" w:rsidP="00C23E74">
      <w:pPr>
        <w:numPr>
          <w:ilvl w:val="0"/>
          <w:numId w:val="7"/>
        </w:numPr>
        <w:tabs>
          <w:tab w:val="left" w:pos="1135"/>
        </w:tabs>
        <w:spacing w:after="360" w:line="413" w:lineRule="exact"/>
        <w:ind w:left="1100" w:right="1820"/>
        <w:rPr>
          <w:rFonts w:eastAsia="Times New Roman"/>
          <w:bCs/>
        </w:rPr>
      </w:pPr>
      <w:r w:rsidRPr="00C23E74">
        <w:rPr>
          <w:rFonts w:eastAsia="Times New Roman"/>
          <w:bCs/>
        </w:rPr>
        <w:t>Посмотреть на лица и позы ребят. Что можно</w:t>
      </w:r>
      <w:r w:rsidRPr="00C23E74">
        <w:rPr>
          <w:rFonts w:eastAsia="Times New Roman"/>
          <w:bCs/>
        </w:rPr>
        <w:br/>
        <w:t>сказать о</w:t>
      </w:r>
      <w:r w:rsidR="00CA216F">
        <w:rPr>
          <w:rFonts w:eastAsia="Times New Roman"/>
          <w:bCs/>
          <w:lang w:val="ru-RU"/>
        </w:rPr>
        <w:t>б</w:t>
      </w:r>
      <w:r w:rsidRPr="00C23E74">
        <w:rPr>
          <w:rFonts w:eastAsia="Times New Roman"/>
          <w:bCs/>
        </w:rPr>
        <w:t xml:space="preserve"> их</w:t>
      </w:r>
      <w:r w:rsidRPr="00C23E74">
        <w:rPr>
          <w:rFonts w:eastAsia="Times New Roman"/>
          <w:bCs/>
          <w:lang w:val="ru-RU"/>
        </w:rPr>
        <w:t xml:space="preserve"> </w:t>
      </w:r>
      <w:r w:rsidRPr="00C23E74">
        <w:rPr>
          <w:rFonts w:eastAsia="Times New Roman"/>
          <w:bCs/>
        </w:rPr>
        <w:t>настроении?</w:t>
      </w:r>
      <w:r w:rsidRPr="00C23E74">
        <w:rPr>
          <w:rFonts w:eastAsia="Times New Roman"/>
          <w:bCs/>
          <w:lang w:val="ru-RU"/>
        </w:rPr>
        <w:br/>
      </w:r>
      <w:r w:rsidRPr="00C23E74">
        <w:rPr>
          <w:rFonts w:eastAsia="Times New Roman"/>
          <w:bCs/>
        </w:rPr>
        <w:t xml:space="preserve"> Чему радуются дети?</w:t>
      </w:r>
      <w:r w:rsidRPr="00C23E74">
        <w:rPr>
          <w:rFonts w:eastAsia="Times New Roman"/>
          <w:bCs/>
        </w:rPr>
        <w:br/>
        <w:t>Какую свою мысль хотел донести до нас</w:t>
      </w:r>
      <w:r w:rsidRPr="00C23E74">
        <w:rPr>
          <w:rFonts w:eastAsia="Times New Roman"/>
          <w:bCs/>
        </w:rPr>
        <w:br/>
        <w:t>художник?</w:t>
      </w:r>
    </w:p>
    <w:p w:rsidR="00C23E74" w:rsidRPr="00C23E74" w:rsidRDefault="00C23E74" w:rsidP="00C23E74">
      <w:pPr>
        <w:numPr>
          <w:ilvl w:val="1"/>
          <w:numId w:val="7"/>
        </w:numPr>
        <w:tabs>
          <w:tab w:val="left" w:pos="760"/>
        </w:tabs>
        <w:spacing w:line="413" w:lineRule="exact"/>
        <w:ind w:left="780" w:right="960" w:hanging="380"/>
        <w:rPr>
          <w:rFonts w:eastAsia="Times New Roman"/>
          <w:bCs/>
        </w:rPr>
      </w:pPr>
      <w:r w:rsidRPr="00C23E74">
        <w:rPr>
          <w:rFonts w:eastAsia="Times New Roman"/>
          <w:bCs/>
        </w:rPr>
        <w:t>Выбрать заглавие, которое лучше относится к</w:t>
      </w:r>
      <w:r w:rsidRPr="00C23E74">
        <w:rPr>
          <w:rFonts w:eastAsia="Times New Roman"/>
          <w:bCs/>
        </w:rPr>
        <w:br/>
        <w:t>содержанию картинки</w:t>
      </w:r>
      <w:r w:rsidR="00CA216F">
        <w:rPr>
          <w:rFonts w:eastAsia="Times New Roman"/>
          <w:bCs/>
          <w:lang w:val="ru-RU"/>
        </w:rPr>
        <w:t>.</w:t>
      </w:r>
    </w:p>
    <w:p w:rsidR="00C23E74" w:rsidRPr="00C23E74" w:rsidRDefault="00C23E74" w:rsidP="00C23E74">
      <w:pPr>
        <w:spacing w:after="364" w:line="420" w:lineRule="exact"/>
        <w:ind w:left="780" w:right="640"/>
        <w:rPr>
          <w:rFonts w:eastAsia="Times New Roman"/>
          <w:bCs/>
        </w:rPr>
      </w:pPr>
      <w:r w:rsidRPr="00C23E74">
        <w:rPr>
          <w:rFonts w:eastAsia="Times New Roman"/>
          <w:bCs/>
        </w:rPr>
        <w:t>( "Зимой в парке", "Зимние раз</w:t>
      </w:r>
      <w:r w:rsidR="00CA216F">
        <w:rPr>
          <w:rFonts w:eastAsia="Times New Roman"/>
          <w:bCs/>
          <w:lang w:val="ru-RU"/>
        </w:rPr>
        <w:t>в</w:t>
      </w:r>
      <w:r w:rsidRPr="00C23E74">
        <w:rPr>
          <w:rFonts w:eastAsia="Times New Roman"/>
          <w:bCs/>
        </w:rPr>
        <w:t>лечения", "На</w:t>
      </w:r>
      <w:r w:rsidRPr="00C23E74">
        <w:rPr>
          <w:rFonts w:eastAsia="Times New Roman"/>
          <w:bCs/>
        </w:rPr>
        <w:br/>
        <w:t>горке")</w:t>
      </w:r>
    </w:p>
    <w:p w:rsidR="00C23E74" w:rsidRPr="00C23E74" w:rsidRDefault="00C23E74" w:rsidP="00C23E74">
      <w:pPr>
        <w:numPr>
          <w:ilvl w:val="1"/>
          <w:numId w:val="7"/>
        </w:numPr>
        <w:tabs>
          <w:tab w:val="left" w:pos="760"/>
        </w:tabs>
        <w:spacing w:line="415" w:lineRule="exact"/>
        <w:ind w:left="780" w:right="340" w:hanging="380"/>
        <w:rPr>
          <w:rFonts w:eastAsia="Times New Roman"/>
          <w:bCs/>
        </w:rPr>
      </w:pPr>
      <w:r w:rsidRPr="00C23E74">
        <w:rPr>
          <w:rFonts w:eastAsia="Times New Roman"/>
          <w:bCs/>
        </w:rPr>
        <w:t>Речевая подготовка: описать деревья, снег, погоду.</w:t>
      </w:r>
      <w:r w:rsidRPr="00C23E74">
        <w:rPr>
          <w:rFonts w:eastAsia="Times New Roman"/>
          <w:bCs/>
        </w:rPr>
        <w:br/>
        <w:t>Ответить на вопрос:</w:t>
      </w:r>
    </w:p>
    <w:p w:rsidR="00C23E74" w:rsidRPr="00C23E74" w:rsidRDefault="00C23E74" w:rsidP="00C23E74">
      <w:pPr>
        <w:spacing w:after="358" w:line="410" w:lineRule="exact"/>
        <w:ind w:left="780" w:right="340"/>
        <w:rPr>
          <w:rFonts w:eastAsia="Times New Roman"/>
          <w:bCs/>
        </w:rPr>
      </w:pPr>
      <w:r w:rsidRPr="00C23E74">
        <w:rPr>
          <w:rFonts w:eastAsia="Times New Roman"/>
          <w:bCs/>
        </w:rPr>
        <w:t>какими словами можно описать движения и</w:t>
      </w:r>
      <w:r w:rsidRPr="00C23E74">
        <w:rPr>
          <w:rFonts w:eastAsia="Times New Roman"/>
          <w:bCs/>
        </w:rPr>
        <w:br/>
        <w:t>действия ребят?</w:t>
      </w:r>
      <w:r w:rsidRPr="00C23E74">
        <w:rPr>
          <w:rFonts w:eastAsia="Times New Roman"/>
          <w:bCs/>
          <w:lang w:val="ru-RU"/>
        </w:rPr>
        <w:t xml:space="preserve"> </w:t>
      </w:r>
      <w:r w:rsidRPr="00C23E74">
        <w:rPr>
          <w:rFonts w:eastAsia="Times New Roman"/>
          <w:bCs/>
        </w:rPr>
        <w:t>(строят крепость, катят ком и т. д.)</w:t>
      </w:r>
    </w:p>
    <w:p w:rsidR="00C23E74" w:rsidRPr="00C23E74" w:rsidRDefault="00C23E74" w:rsidP="00C23E74">
      <w:pPr>
        <w:numPr>
          <w:ilvl w:val="1"/>
          <w:numId w:val="7"/>
        </w:numPr>
        <w:tabs>
          <w:tab w:val="left" w:pos="760"/>
        </w:tabs>
        <w:spacing w:line="413" w:lineRule="exact"/>
        <w:ind w:left="780" w:right="340" w:hanging="380"/>
        <w:rPr>
          <w:rFonts w:eastAsia="Times New Roman"/>
          <w:bCs/>
        </w:rPr>
      </w:pPr>
      <w:r w:rsidRPr="00C23E74">
        <w:rPr>
          <w:rFonts w:eastAsia="Times New Roman"/>
          <w:bCs/>
        </w:rPr>
        <w:t>Рассмотреть всю картинку сначала от дальнего</w:t>
      </w:r>
      <w:r w:rsidRPr="00C23E74">
        <w:rPr>
          <w:rFonts w:eastAsia="Times New Roman"/>
          <w:bCs/>
        </w:rPr>
        <w:br/>
        <w:t>плана к переднему, потом слева направо.</w:t>
      </w:r>
      <w:r w:rsidRPr="00C23E74">
        <w:rPr>
          <w:rFonts w:eastAsia="Times New Roman"/>
          <w:bCs/>
        </w:rPr>
        <w:br/>
        <w:t>Подумать, что можно сказать о зимнем дне</w:t>
      </w:r>
      <w:r w:rsidRPr="00C23E74">
        <w:rPr>
          <w:rFonts w:eastAsia="Times New Roman"/>
          <w:bCs/>
          <w:lang w:val="ru-RU"/>
        </w:rPr>
        <w:t>,</w:t>
      </w:r>
    </w:p>
    <w:p w:rsidR="00C23E74" w:rsidRPr="00C23E74" w:rsidRDefault="00C23E74" w:rsidP="00C23E74">
      <w:pPr>
        <w:spacing w:after="257" w:line="360" w:lineRule="exact"/>
        <w:ind w:left="780"/>
        <w:rPr>
          <w:rFonts w:eastAsia="Times New Roman"/>
          <w:bCs/>
        </w:rPr>
      </w:pPr>
      <w:r w:rsidRPr="00C23E74">
        <w:rPr>
          <w:rFonts w:eastAsia="Times New Roman"/>
          <w:bCs/>
        </w:rPr>
        <w:lastRenderedPageBreak/>
        <w:t>об играх детей, их настроении.</w:t>
      </w:r>
    </w:p>
    <w:p w:rsidR="0011178D" w:rsidRDefault="00C23E74" w:rsidP="00C23E74">
      <w:pPr>
        <w:pStyle w:val="a4"/>
        <w:numPr>
          <w:ilvl w:val="1"/>
          <w:numId w:val="7"/>
        </w:numPr>
        <w:rPr>
          <w:lang w:val="ru-RU"/>
        </w:rPr>
      </w:pPr>
      <w:r w:rsidRPr="00C23E74">
        <w:t>Составить устное описание картинки.</w:t>
      </w:r>
    </w:p>
    <w:p w:rsidR="00C23E74" w:rsidRDefault="00C23E74" w:rsidP="00C23E74">
      <w:pPr>
        <w:pStyle w:val="270"/>
        <w:shd w:val="clear" w:color="auto" w:fill="auto"/>
        <w:tabs>
          <w:tab w:val="left" w:pos="755"/>
        </w:tabs>
        <w:spacing w:before="0" w:line="360" w:lineRule="exact"/>
        <w:ind w:left="780" w:firstLine="0"/>
        <w:rPr>
          <w:rFonts w:ascii="Arial" w:hAnsi="Arial" w:cs="Arial"/>
          <w:sz w:val="28"/>
          <w:szCs w:val="28"/>
        </w:rPr>
      </w:pPr>
    </w:p>
    <w:p w:rsidR="00C23E74" w:rsidRDefault="00C23E74" w:rsidP="00C23E74">
      <w:pPr>
        <w:pStyle w:val="270"/>
        <w:shd w:val="clear" w:color="auto" w:fill="auto"/>
        <w:tabs>
          <w:tab w:val="left" w:pos="755"/>
        </w:tabs>
        <w:spacing w:before="0" w:line="360" w:lineRule="exact"/>
        <w:ind w:left="780" w:firstLine="0"/>
        <w:rPr>
          <w:rFonts w:ascii="Arial" w:hAnsi="Arial" w:cs="Arial"/>
          <w:sz w:val="28"/>
          <w:szCs w:val="28"/>
        </w:rPr>
      </w:pPr>
    </w:p>
    <w:p w:rsidR="00C23E74" w:rsidRPr="00C23E74" w:rsidRDefault="00C23E74" w:rsidP="00C23E74">
      <w:pPr>
        <w:pStyle w:val="270"/>
        <w:shd w:val="clear" w:color="auto" w:fill="auto"/>
        <w:tabs>
          <w:tab w:val="left" w:pos="755"/>
        </w:tabs>
        <w:spacing w:before="0" w:line="360" w:lineRule="exact"/>
        <w:ind w:left="780" w:firstLine="0"/>
        <w:rPr>
          <w:rFonts w:ascii="Arial" w:hAnsi="Arial" w:cs="Arial"/>
          <w:b/>
          <w:sz w:val="28"/>
          <w:szCs w:val="28"/>
        </w:rPr>
      </w:pPr>
      <w:r w:rsidRPr="00C23E74">
        <w:rPr>
          <w:rFonts w:ascii="Arial" w:hAnsi="Arial" w:cs="Arial"/>
          <w:b/>
          <w:sz w:val="28"/>
          <w:szCs w:val="28"/>
        </w:rPr>
        <w:t>Членение сплошного текста на предложения.</w:t>
      </w:r>
    </w:p>
    <w:p w:rsidR="00C23E74" w:rsidRPr="009B6891" w:rsidRDefault="00C23E74" w:rsidP="00C23E74">
      <w:pPr>
        <w:pStyle w:val="270"/>
        <w:shd w:val="clear" w:color="auto" w:fill="auto"/>
        <w:tabs>
          <w:tab w:val="left" w:pos="755"/>
        </w:tabs>
        <w:spacing w:before="0" w:line="360" w:lineRule="exact"/>
        <w:ind w:left="780" w:firstLine="0"/>
        <w:rPr>
          <w:rFonts w:ascii="Arial" w:hAnsi="Arial" w:cs="Arial"/>
          <w:b/>
          <w:sz w:val="24"/>
          <w:szCs w:val="24"/>
        </w:rPr>
      </w:pPr>
    </w:p>
    <w:p w:rsidR="00C23E74" w:rsidRPr="009B6891" w:rsidRDefault="00C23E74" w:rsidP="00C23E74">
      <w:pPr>
        <w:pStyle w:val="270"/>
        <w:numPr>
          <w:ilvl w:val="2"/>
          <w:numId w:val="7"/>
        </w:numPr>
        <w:shd w:val="clear" w:color="auto" w:fill="auto"/>
        <w:tabs>
          <w:tab w:val="left" w:pos="721"/>
        </w:tabs>
        <w:spacing w:before="0" w:after="323" w:line="360" w:lineRule="exact"/>
        <w:ind w:left="380" w:firstLine="0"/>
        <w:rPr>
          <w:rFonts w:ascii="Arial" w:hAnsi="Arial" w:cs="Arial"/>
          <w:b/>
          <w:sz w:val="24"/>
          <w:szCs w:val="24"/>
        </w:rPr>
      </w:pPr>
      <w:r w:rsidRPr="009B6891">
        <w:rPr>
          <w:rFonts w:ascii="Arial" w:hAnsi="Arial" w:cs="Arial"/>
          <w:sz w:val="24"/>
          <w:szCs w:val="24"/>
        </w:rPr>
        <w:t>Прочитать текст про себя. О ком здесь говорится?</w:t>
      </w:r>
    </w:p>
    <w:p w:rsidR="00C23E74" w:rsidRPr="00C23E74" w:rsidRDefault="00C23E74" w:rsidP="00C23E74">
      <w:pPr>
        <w:pStyle w:val="280"/>
        <w:shd w:val="clear" w:color="auto" w:fill="auto"/>
        <w:spacing w:before="0" w:after="280" w:line="400" w:lineRule="exact"/>
        <w:jc w:val="center"/>
        <w:rPr>
          <w:b/>
          <w:sz w:val="24"/>
          <w:szCs w:val="24"/>
        </w:rPr>
      </w:pPr>
      <w:r w:rsidRPr="00C23E74">
        <w:rPr>
          <w:b/>
          <w:sz w:val="24"/>
          <w:szCs w:val="24"/>
        </w:rPr>
        <w:t>Елка в лесу.</w:t>
      </w:r>
    </w:p>
    <w:p w:rsidR="00C23E74" w:rsidRPr="009B6891" w:rsidRDefault="00C23E74" w:rsidP="00C23E74">
      <w:pPr>
        <w:pStyle w:val="280"/>
        <w:shd w:val="clear" w:color="auto" w:fill="auto"/>
        <w:spacing w:before="0" w:after="639" w:line="458" w:lineRule="exact"/>
        <w:ind w:left="380" w:right="360"/>
        <w:rPr>
          <w:b/>
          <w:sz w:val="24"/>
          <w:szCs w:val="24"/>
        </w:rPr>
      </w:pPr>
      <w:r w:rsidRPr="009B6891">
        <w:rPr>
          <w:sz w:val="24"/>
          <w:szCs w:val="24"/>
        </w:rPr>
        <w:t>Ребята нарядили елку на ветках они</w:t>
      </w:r>
      <w:r w:rsidRPr="009B6891">
        <w:rPr>
          <w:sz w:val="24"/>
          <w:szCs w:val="24"/>
        </w:rPr>
        <w:br/>
        <w:t>повесили кусочки хлеба под елку Ваня</w:t>
      </w:r>
      <w:r w:rsidRPr="009B6891">
        <w:rPr>
          <w:sz w:val="24"/>
          <w:szCs w:val="24"/>
        </w:rPr>
        <w:br/>
        <w:t>положил морковку птицы и зайцы</w:t>
      </w:r>
      <w:r w:rsidRPr="009B6891">
        <w:rPr>
          <w:sz w:val="24"/>
          <w:szCs w:val="24"/>
        </w:rPr>
        <w:br/>
        <w:t>лакомились гостинцами</w:t>
      </w:r>
    </w:p>
    <w:p w:rsidR="00C23E74" w:rsidRPr="009B6891" w:rsidRDefault="00C23E74" w:rsidP="00C23E74">
      <w:pPr>
        <w:pStyle w:val="270"/>
        <w:numPr>
          <w:ilvl w:val="2"/>
          <w:numId w:val="7"/>
        </w:numPr>
        <w:shd w:val="clear" w:color="auto" w:fill="auto"/>
        <w:tabs>
          <w:tab w:val="left" w:pos="770"/>
        </w:tabs>
        <w:spacing w:before="0" w:after="776"/>
        <w:ind w:left="760" w:right="360" w:hanging="360"/>
        <w:rPr>
          <w:rFonts w:ascii="Arial" w:hAnsi="Arial" w:cs="Arial"/>
          <w:b/>
          <w:sz w:val="24"/>
          <w:szCs w:val="24"/>
        </w:rPr>
      </w:pPr>
      <w:r w:rsidRPr="009B6891">
        <w:rPr>
          <w:rFonts w:ascii="Arial" w:hAnsi="Arial" w:cs="Arial"/>
          <w:sz w:val="24"/>
          <w:szCs w:val="24"/>
        </w:rPr>
        <w:t>Ответить на вопросы: для кого ребята устроили</w:t>
      </w:r>
      <w:r w:rsidRPr="009B6891">
        <w:rPr>
          <w:rFonts w:ascii="Arial" w:hAnsi="Arial" w:cs="Arial"/>
          <w:sz w:val="24"/>
          <w:szCs w:val="24"/>
        </w:rPr>
        <w:br/>
        <w:t>елку? Какие гостинцы и кому они приготовили?</w:t>
      </w:r>
    </w:p>
    <w:p w:rsidR="00C23E74" w:rsidRPr="009B6891" w:rsidRDefault="00C23E74" w:rsidP="00C23E74">
      <w:pPr>
        <w:pStyle w:val="270"/>
        <w:numPr>
          <w:ilvl w:val="2"/>
          <w:numId w:val="7"/>
        </w:numPr>
        <w:shd w:val="clear" w:color="auto" w:fill="auto"/>
        <w:tabs>
          <w:tab w:val="left" w:pos="760"/>
          <w:tab w:val="left" w:leader="underscore" w:pos="6496"/>
        </w:tabs>
        <w:spacing w:before="0" w:after="244" w:line="415" w:lineRule="exact"/>
        <w:ind w:left="760" w:right="360" w:hanging="360"/>
        <w:rPr>
          <w:rFonts w:ascii="Arial" w:hAnsi="Arial" w:cs="Arial"/>
          <w:b/>
          <w:sz w:val="24"/>
          <w:szCs w:val="24"/>
        </w:rPr>
      </w:pPr>
      <w:r w:rsidRPr="009B6891">
        <w:rPr>
          <w:rFonts w:ascii="Arial" w:hAnsi="Arial" w:cs="Arial"/>
          <w:sz w:val="24"/>
          <w:szCs w:val="24"/>
        </w:rPr>
        <w:t>Найти предложение про Ваню. Прочитать его.</w:t>
      </w:r>
      <w:r w:rsidRPr="009B6891">
        <w:rPr>
          <w:rFonts w:ascii="Arial" w:hAnsi="Arial" w:cs="Arial"/>
          <w:sz w:val="24"/>
          <w:szCs w:val="24"/>
        </w:rPr>
        <w:br/>
        <w:t>Записать комбинированную схему этого</w:t>
      </w:r>
      <w:r w:rsidRPr="009B6891">
        <w:rPr>
          <w:rFonts w:ascii="Arial" w:hAnsi="Arial" w:cs="Arial"/>
          <w:sz w:val="24"/>
          <w:szCs w:val="24"/>
        </w:rPr>
        <w:br/>
        <w:t>предложения (Под</w:t>
      </w:r>
      <w:r w:rsidRPr="009B6891">
        <w:rPr>
          <w:rFonts w:ascii="Arial" w:hAnsi="Arial" w:cs="Arial"/>
          <w:sz w:val="24"/>
          <w:szCs w:val="24"/>
        </w:rPr>
        <w:tab/>
        <w:t>)</w:t>
      </w:r>
    </w:p>
    <w:p w:rsidR="00C23E74" w:rsidRPr="009B6891" w:rsidRDefault="00C23E74" w:rsidP="00C23E74">
      <w:pPr>
        <w:pStyle w:val="270"/>
        <w:numPr>
          <w:ilvl w:val="2"/>
          <w:numId w:val="7"/>
        </w:numPr>
        <w:shd w:val="clear" w:color="auto" w:fill="auto"/>
        <w:tabs>
          <w:tab w:val="left" w:pos="765"/>
        </w:tabs>
        <w:spacing w:before="0"/>
        <w:ind w:left="760" w:right="360" w:hanging="360"/>
        <w:rPr>
          <w:rFonts w:ascii="Arial" w:hAnsi="Arial" w:cs="Arial"/>
          <w:b/>
          <w:sz w:val="24"/>
          <w:szCs w:val="24"/>
        </w:rPr>
      </w:pPr>
      <w:r w:rsidRPr="009B6891">
        <w:rPr>
          <w:rFonts w:ascii="Arial" w:hAnsi="Arial" w:cs="Arial"/>
          <w:sz w:val="24"/>
          <w:szCs w:val="24"/>
        </w:rPr>
        <w:t>Определить, сколько предложений в тексте, с</w:t>
      </w:r>
      <w:r w:rsidRPr="009B6891">
        <w:rPr>
          <w:rFonts w:ascii="Arial" w:hAnsi="Arial" w:cs="Arial"/>
          <w:sz w:val="24"/>
          <w:szCs w:val="24"/>
        </w:rPr>
        <w:br/>
        <w:t>помощью вопросов:</w:t>
      </w:r>
    </w:p>
    <w:p w:rsidR="00C23E74" w:rsidRPr="009B6891" w:rsidRDefault="00C23E74" w:rsidP="00C23E74">
      <w:pPr>
        <w:pStyle w:val="270"/>
        <w:shd w:val="clear" w:color="auto" w:fill="auto"/>
        <w:spacing w:before="0" w:after="265" w:line="360" w:lineRule="exact"/>
        <w:ind w:left="380" w:firstLine="0"/>
        <w:rPr>
          <w:rFonts w:ascii="Arial" w:hAnsi="Arial" w:cs="Arial"/>
          <w:b/>
          <w:sz w:val="24"/>
          <w:szCs w:val="24"/>
        </w:rPr>
      </w:pPr>
      <w:r w:rsidRPr="009B6891">
        <w:rPr>
          <w:rFonts w:ascii="Arial" w:hAnsi="Arial" w:cs="Arial"/>
          <w:sz w:val="24"/>
          <w:szCs w:val="24"/>
        </w:rPr>
        <w:t>о ком говорится сначала? о ком - потом?</w:t>
      </w:r>
    </w:p>
    <w:p w:rsidR="00C23E74" w:rsidRDefault="00C23E74" w:rsidP="00C23E74">
      <w:pPr>
        <w:pStyle w:val="a4"/>
        <w:numPr>
          <w:ilvl w:val="2"/>
          <w:numId w:val="7"/>
        </w:numPr>
      </w:pPr>
      <w:r w:rsidRPr="009B6891">
        <w:t xml:space="preserve">Прочитать и последовательно </w:t>
      </w:r>
      <w:r w:rsidRPr="00C23E74">
        <w:rPr>
          <w:lang w:val="ru-RU"/>
        </w:rPr>
        <w:t>н</w:t>
      </w:r>
      <w:r w:rsidRPr="009B6891">
        <w:t>аписать каждое</w:t>
      </w:r>
      <w:r w:rsidRPr="009B6891">
        <w:br/>
        <w:t>предложение.</w:t>
      </w:r>
    </w:p>
    <w:p w:rsidR="00C23E74" w:rsidRPr="00C23E74" w:rsidRDefault="00C23E74" w:rsidP="00C23E74">
      <w:pPr>
        <w:pStyle w:val="24"/>
        <w:keepNext/>
        <w:keepLines/>
        <w:shd w:val="clear" w:color="auto" w:fill="auto"/>
        <w:spacing w:after="398" w:line="360" w:lineRule="auto"/>
        <w:ind w:left="20"/>
        <w:jc w:val="center"/>
        <w:rPr>
          <w:b/>
          <w:bCs/>
          <w:sz w:val="28"/>
          <w:szCs w:val="28"/>
        </w:rPr>
      </w:pPr>
      <w:r>
        <w:br w:type="page"/>
      </w:r>
      <w:bookmarkStart w:id="13" w:name="bookmark23"/>
      <w:r w:rsidRPr="00C23E74">
        <w:rPr>
          <w:b/>
          <w:bCs/>
          <w:sz w:val="28"/>
          <w:szCs w:val="28"/>
        </w:rPr>
        <w:lastRenderedPageBreak/>
        <w:t>Выделение признаков предложения.</w:t>
      </w:r>
      <w:bookmarkStart w:id="14" w:name="bookmark24"/>
      <w:bookmarkEnd w:id="13"/>
      <w:r w:rsidRPr="00C23E74">
        <w:rPr>
          <w:b/>
          <w:bCs/>
          <w:sz w:val="28"/>
          <w:szCs w:val="28"/>
        </w:rPr>
        <w:br/>
        <w:t>Определение границ предложения в устной</w:t>
      </w:r>
      <w:r w:rsidRPr="00C23E74">
        <w:rPr>
          <w:b/>
          <w:bCs/>
          <w:sz w:val="28"/>
          <w:szCs w:val="28"/>
        </w:rPr>
        <w:br/>
        <w:t>речи по интонации.</w:t>
      </w:r>
      <w:bookmarkEnd w:id="14"/>
    </w:p>
    <w:p w:rsidR="00C23E74" w:rsidRPr="00C23E74" w:rsidRDefault="00C23E74" w:rsidP="00C23E74">
      <w:pPr>
        <w:spacing w:after="341" w:line="319" w:lineRule="exact"/>
        <w:ind w:left="20" w:right="540"/>
        <w:rPr>
          <w:rFonts w:eastAsia="Times New Roman"/>
          <w:bCs/>
        </w:rPr>
      </w:pPr>
      <w:r w:rsidRPr="00C23E74">
        <w:rPr>
          <w:rFonts w:eastAsia="Times New Roman"/>
          <w:bCs/>
        </w:rPr>
        <w:t>Определить на слух и показать сигнальной карточкой, сколько</w:t>
      </w:r>
      <w:r w:rsidRPr="00C23E74">
        <w:rPr>
          <w:rFonts w:eastAsia="Times New Roman"/>
          <w:bCs/>
        </w:rPr>
        <w:br/>
        <w:t>предложений в тексте.</w:t>
      </w:r>
    </w:p>
    <w:p w:rsidR="00C23E74" w:rsidRPr="00C23E74" w:rsidRDefault="00C23E74" w:rsidP="00C23E74">
      <w:pPr>
        <w:spacing w:line="418" w:lineRule="exact"/>
        <w:ind w:left="2840"/>
        <w:rPr>
          <w:rFonts w:eastAsia="Times New Roman"/>
          <w:bCs/>
          <w:i/>
          <w:iCs/>
        </w:rPr>
      </w:pPr>
      <w:bookmarkStart w:id="15" w:name="bookmark25"/>
      <w:r w:rsidRPr="00C23E74">
        <w:rPr>
          <w:rFonts w:eastAsia="Times New Roman"/>
          <w:bCs/>
          <w:i/>
          <w:iCs/>
        </w:rPr>
        <w:t>Зима.</w:t>
      </w:r>
      <w:bookmarkEnd w:id="15"/>
    </w:p>
    <w:p w:rsidR="00C23E74" w:rsidRPr="00C23E74" w:rsidRDefault="00C23E74" w:rsidP="00C23E74">
      <w:pPr>
        <w:spacing w:after="410" w:line="418" w:lineRule="exact"/>
        <w:ind w:left="20" w:right="540"/>
        <w:rPr>
          <w:rFonts w:eastAsia="Times New Roman"/>
          <w:bCs/>
          <w:i/>
          <w:iCs/>
        </w:rPr>
      </w:pPr>
      <w:bookmarkStart w:id="16" w:name="bookmark26"/>
      <w:r w:rsidRPr="00C23E74">
        <w:rPr>
          <w:rFonts w:eastAsia="Times New Roman"/>
          <w:bCs/>
          <w:i/>
          <w:iCs/>
        </w:rPr>
        <w:t>Ребята расчистили каток. Малыши катаются парами.</w:t>
      </w:r>
      <w:r w:rsidRPr="00C23E74">
        <w:rPr>
          <w:rFonts w:eastAsia="Times New Roman"/>
          <w:bCs/>
          <w:i/>
          <w:iCs/>
        </w:rPr>
        <w:br/>
        <w:t>Звенят веселые голоса. Хорошо зимой.</w:t>
      </w:r>
      <w:bookmarkEnd w:id="16"/>
    </w:p>
    <w:p w:rsidR="00C23E74" w:rsidRPr="00C23E74" w:rsidRDefault="00C23E74" w:rsidP="00C23E74">
      <w:pPr>
        <w:spacing w:after="311" w:line="280" w:lineRule="exact"/>
        <w:ind w:left="20"/>
        <w:rPr>
          <w:rFonts w:eastAsia="Times New Roman"/>
          <w:bCs/>
        </w:rPr>
      </w:pPr>
      <w:r w:rsidRPr="00C23E74">
        <w:rPr>
          <w:rFonts w:eastAsia="Times New Roman"/>
          <w:bCs/>
        </w:rPr>
        <w:t>Повторить предложение, которое произнесено учителем с чувством.</w:t>
      </w:r>
    </w:p>
    <w:p w:rsidR="00C23E74" w:rsidRPr="00C23E74" w:rsidRDefault="00C23E74" w:rsidP="00C23E74">
      <w:pPr>
        <w:spacing w:line="322" w:lineRule="exact"/>
        <w:ind w:left="20"/>
        <w:rPr>
          <w:rFonts w:eastAsia="Times New Roman"/>
          <w:bCs/>
        </w:rPr>
      </w:pPr>
      <w:r w:rsidRPr="00C23E74">
        <w:rPr>
          <w:rFonts w:eastAsia="Times New Roman"/>
          <w:bCs/>
        </w:rPr>
        <w:t>Ответить на вопросы:</w:t>
      </w:r>
    </w:p>
    <w:p w:rsidR="00C23E74" w:rsidRPr="00C23E74" w:rsidRDefault="00C23E74" w:rsidP="00C23E74">
      <w:pPr>
        <w:spacing w:line="322" w:lineRule="exact"/>
        <w:ind w:left="380"/>
        <w:rPr>
          <w:rFonts w:eastAsia="Times New Roman"/>
          <w:bCs/>
        </w:rPr>
      </w:pPr>
      <w:r w:rsidRPr="00C23E74">
        <w:rPr>
          <w:rFonts w:eastAsia="Times New Roman"/>
          <w:bCs/>
        </w:rPr>
        <w:t>Сколько слов в этом предложении?</w:t>
      </w:r>
    </w:p>
    <w:p w:rsidR="00C23E74" w:rsidRPr="00C23E74" w:rsidRDefault="00C23E74" w:rsidP="00C23E74">
      <w:pPr>
        <w:spacing w:line="322" w:lineRule="exact"/>
        <w:ind w:left="20" w:right="1720" w:firstLine="360"/>
        <w:rPr>
          <w:rFonts w:eastAsia="Times New Roman"/>
          <w:bCs/>
        </w:rPr>
      </w:pPr>
      <w:r w:rsidRPr="00C23E74">
        <w:rPr>
          <w:rFonts w:eastAsia="Times New Roman"/>
          <w:bCs/>
        </w:rPr>
        <w:t>Как определить, сколько здесь предложений?</w:t>
      </w:r>
      <w:r w:rsidRPr="00C23E74">
        <w:rPr>
          <w:rFonts w:eastAsia="Times New Roman"/>
          <w:bCs/>
          <w:lang w:val="ru-RU"/>
        </w:rPr>
        <w:t xml:space="preserve"> </w:t>
      </w:r>
      <w:r w:rsidRPr="00C23E74">
        <w:rPr>
          <w:rFonts w:eastAsia="Times New Roman"/>
          <w:bCs/>
        </w:rPr>
        <w:t>(по паузам,</w:t>
      </w:r>
      <w:r w:rsidRPr="00C23E74">
        <w:rPr>
          <w:rFonts w:eastAsia="Times New Roman"/>
          <w:bCs/>
          <w:lang w:val="ru-RU"/>
        </w:rPr>
        <w:t xml:space="preserve"> </w:t>
      </w:r>
      <w:r w:rsidRPr="00C23E74">
        <w:rPr>
          <w:rFonts w:eastAsia="Times New Roman"/>
          <w:bCs/>
        </w:rPr>
        <w:t>интонации)</w:t>
      </w:r>
    </w:p>
    <w:p w:rsidR="00C23E74" w:rsidRDefault="00C23E74" w:rsidP="00C23E74">
      <w:pPr>
        <w:spacing w:after="200" w:line="276" w:lineRule="auto"/>
        <w:rPr>
          <w:lang w:val="ru-RU"/>
        </w:rPr>
      </w:pPr>
      <w:r w:rsidRPr="00C23E74">
        <w:t>Как найти конец предложения в устной речи? (по интонации)</w:t>
      </w:r>
      <w:r w:rsidRPr="00C23E74">
        <w:br/>
        <w:t>Связаны ли между собой по смыслу эти предложения и о чем в них</w:t>
      </w:r>
      <w:r w:rsidRPr="00C23E74">
        <w:br/>
        <w:t>говорится?</w:t>
      </w:r>
      <w:r w:rsidRPr="00C23E74">
        <w:br/>
        <w:t>Озаглавить текст.</w:t>
      </w:r>
    </w:p>
    <w:p w:rsidR="00C23E74" w:rsidRDefault="00C23E74" w:rsidP="00C23E74">
      <w:pPr>
        <w:spacing w:after="200" w:line="276" w:lineRule="auto"/>
        <w:rPr>
          <w:lang w:val="ru-RU"/>
        </w:rPr>
      </w:pPr>
    </w:p>
    <w:p w:rsidR="00C23E74" w:rsidRPr="00C23E74" w:rsidRDefault="00C23E74" w:rsidP="00C23E74">
      <w:pPr>
        <w:spacing w:line="322" w:lineRule="exact"/>
        <w:ind w:left="380" w:right="540"/>
        <w:jc w:val="center"/>
        <w:rPr>
          <w:rFonts w:eastAsia="Times New Roman"/>
          <w:b/>
          <w:bCs/>
          <w:sz w:val="28"/>
          <w:szCs w:val="28"/>
          <w:lang w:val="ru-RU"/>
        </w:rPr>
      </w:pPr>
      <w:r w:rsidRPr="00C23E74">
        <w:rPr>
          <w:rFonts w:eastAsia="Times New Roman"/>
          <w:b/>
          <w:bCs/>
          <w:sz w:val="28"/>
          <w:szCs w:val="28"/>
        </w:rPr>
        <w:t>Редактирование текста.</w:t>
      </w:r>
    </w:p>
    <w:p w:rsidR="00C23E74" w:rsidRPr="00C23E74" w:rsidRDefault="00C23E74" w:rsidP="00C23E74">
      <w:pPr>
        <w:spacing w:line="322" w:lineRule="exact"/>
        <w:ind w:left="380" w:right="540"/>
        <w:rPr>
          <w:rFonts w:eastAsia="Times New Roman"/>
          <w:bCs/>
          <w:lang w:val="ru-RU"/>
        </w:rPr>
      </w:pPr>
    </w:p>
    <w:p w:rsidR="00C23E74" w:rsidRPr="00C23E74" w:rsidRDefault="00C23E74" w:rsidP="00C23E74">
      <w:pPr>
        <w:keepNext/>
        <w:keepLines/>
        <w:numPr>
          <w:ilvl w:val="3"/>
          <w:numId w:val="7"/>
        </w:numPr>
        <w:tabs>
          <w:tab w:val="left" w:pos="851"/>
        </w:tabs>
        <w:spacing w:after="6" w:line="400" w:lineRule="exact"/>
        <w:ind w:left="520"/>
        <w:outlineLvl w:val="2"/>
        <w:rPr>
          <w:rFonts w:eastAsia="Times New Roman"/>
        </w:rPr>
      </w:pPr>
      <w:bookmarkStart w:id="17" w:name="bookmark28"/>
      <w:r w:rsidRPr="00C23E74">
        <w:rPr>
          <w:rFonts w:eastAsia="Times New Roman"/>
        </w:rPr>
        <w:t>Чтение текста.</w:t>
      </w:r>
      <w:bookmarkEnd w:id="17"/>
    </w:p>
    <w:p w:rsidR="00C23E74" w:rsidRPr="00C23E74" w:rsidRDefault="00C23E74" w:rsidP="00C23E74">
      <w:pPr>
        <w:keepNext/>
        <w:keepLines/>
        <w:numPr>
          <w:ilvl w:val="3"/>
          <w:numId w:val="7"/>
        </w:numPr>
        <w:tabs>
          <w:tab w:val="left" w:pos="885"/>
        </w:tabs>
        <w:spacing w:after="363" w:line="400" w:lineRule="exact"/>
        <w:ind w:left="520"/>
        <w:outlineLvl w:val="2"/>
        <w:rPr>
          <w:rFonts w:eastAsia="Times New Roman"/>
        </w:rPr>
      </w:pPr>
      <w:bookmarkStart w:id="18" w:name="bookmark29"/>
      <w:r w:rsidRPr="00C23E74">
        <w:rPr>
          <w:rFonts w:eastAsia="Times New Roman"/>
        </w:rPr>
        <w:t>Обдумывание.</w:t>
      </w:r>
      <w:bookmarkEnd w:id="18"/>
    </w:p>
    <w:p w:rsidR="00C23E74" w:rsidRPr="00C23E74" w:rsidRDefault="00C23E74" w:rsidP="00C23E74">
      <w:pPr>
        <w:spacing w:after="326" w:line="400" w:lineRule="exact"/>
        <w:ind w:left="3080"/>
        <w:rPr>
          <w:rFonts w:eastAsia="Times New Roman"/>
          <w:b/>
          <w:bCs/>
        </w:rPr>
      </w:pPr>
      <w:bookmarkStart w:id="19" w:name="bookmark30"/>
      <w:r w:rsidRPr="00C23E74">
        <w:rPr>
          <w:rFonts w:eastAsia="Times New Roman"/>
          <w:b/>
          <w:bCs/>
        </w:rPr>
        <w:t>Зайка.</w:t>
      </w:r>
      <w:bookmarkEnd w:id="19"/>
    </w:p>
    <w:p w:rsidR="00C23E74" w:rsidRPr="00C23E74" w:rsidRDefault="00C23E74" w:rsidP="00C23E74">
      <w:pPr>
        <w:tabs>
          <w:tab w:val="left" w:pos="4732"/>
        </w:tabs>
        <w:spacing w:line="270" w:lineRule="exact"/>
        <w:ind w:left="520"/>
        <w:rPr>
          <w:rFonts w:eastAsia="Times New Roman"/>
        </w:rPr>
      </w:pPr>
      <w:r w:rsidRPr="00C23E74">
        <w:rPr>
          <w:rFonts w:eastAsia="Times New Roman"/>
        </w:rPr>
        <w:t xml:space="preserve">3 </w:t>
      </w:r>
      <w:r w:rsidRPr="00C23E74">
        <w:rPr>
          <w:rFonts w:eastAsia="Times New Roman"/>
          <w:lang w:val="ru-RU"/>
        </w:rPr>
        <w:t xml:space="preserve">        </w:t>
      </w:r>
      <w:r w:rsidRPr="00C23E74">
        <w:rPr>
          <w:rFonts w:eastAsia="Times New Roman"/>
        </w:rPr>
        <w:t>2</w:t>
      </w:r>
      <w:r w:rsidRPr="00C23E74">
        <w:rPr>
          <w:rFonts w:eastAsia="Times New Roman"/>
          <w:lang w:val="ru-RU"/>
        </w:rPr>
        <w:t xml:space="preserve">       </w:t>
      </w:r>
      <w:r w:rsidRPr="00C23E74">
        <w:rPr>
          <w:rFonts w:eastAsia="Times New Roman"/>
        </w:rPr>
        <w:t xml:space="preserve"> </w:t>
      </w:r>
      <w:r w:rsidRPr="00C23E74">
        <w:rPr>
          <w:rFonts w:eastAsia="Times New Roman"/>
          <w:lang w:val="ru-RU"/>
        </w:rPr>
        <w:t xml:space="preserve">1                   </w:t>
      </w:r>
      <w:r w:rsidRPr="00C23E74">
        <w:rPr>
          <w:rFonts w:eastAsia="Times New Roman"/>
        </w:rPr>
        <w:t>1</w:t>
      </w:r>
    </w:p>
    <w:p w:rsidR="00C23E74" w:rsidRPr="00C23E74" w:rsidRDefault="00C23E74" w:rsidP="00C23E74">
      <w:pPr>
        <w:spacing w:after="238" w:line="458" w:lineRule="exact"/>
        <w:ind w:left="40" w:right="360"/>
        <w:rPr>
          <w:rFonts w:eastAsia="Times New Roman"/>
          <w:b/>
          <w:bCs/>
          <w:i/>
          <w:iCs/>
        </w:rPr>
      </w:pPr>
      <w:r w:rsidRPr="00C23E74">
        <w:rPr>
          <w:rFonts w:eastAsia="Times New Roman"/>
          <w:b/>
          <w:bCs/>
          <w:i/>
          <w:iCs/>
        </w:rPr>
        <w:t xml:space="preserve">По лесу гулял Коля. </w:t>
      </w:r>
      <w:r w:rsidRPr="00C23E74">
        <w:rPr>
          <w:rFonts w:eastAsia="Times New Roman"/>
          <w:b/>
          <w:bCs/>
          <w:i/>
          <w:iCs/>
          <w:spacing w:val="30"/>
          <w:u w:val="single"/>
        </w:rPr>
        <w:t>Коля</w:t>
      </w:r>
      <w:r w:rsidRPr="00C23E74">
        <w:rPr>
          <w:rFonts w:eastAsia="Times New Roman"/>
          <w:b/>
          <w:bCs/>
          <w:i/>
          <w:iCs/>
          <w:spacing w:val="30"/>
        </w:rPr>
        <w:t xml:space="preserve"> (он)</w:t>
      </w:r>
      <w:r w:rsidRPr="00C23E74">
        <w:rPr>
          <w:rFonts w:eastAsia="Times New Roman"/>
          <w:b/>
          <w:bCs/>
          <w:i/>
          <w:iCs/>
        </w:rPr>
        <w:t>увидел под кустом</w:t>
      </w:r>
      <w:r w:rsidRPr="00C23E74">
        <w:rPr>
          <w:rFonts w:eastAsia="Times New Roman"/>
          <w:b/>
          <w:bCs/>
          <w:i/>
          <w:iCs/>
        </w:rPr>
        <w:br/>
        <w:t xml:space="preserve">зайку. У </w:t>
      </w:r>
      <w:r w:rsidRPr="00C23E74">
        <w:rPr>
          <w:rFonts w:eastAsia="Times New Roman"/>
          <w:b/>
          <w:bCs/>
          <w:i/>
          <w:iCs/>
          <w:u w:val="single"/>
        </w:rPr>
        <w:t>зайки</w:t>
      </w:r>
      <w:r w:rsidRPr="00C23E74">
        <w:rPr>
          <w:rFonts w:eastAsia="Times New Roman"/>
          <w:b/>
          <w:bCs/>
          <w:i/>
          <w:iCs/>
        </w:rPr>
        <w:t xml:space="preserve"> болела нога (была сломана лапка)</w:t>
      </w:r>
      <w:r w:rsidRPr="00C23E74">
        <w:rPr>
          <w:rFonts w:eastAsia="Times New Roman"/>
          <w:b/>
          <w:bCs/>
          <w:i/>
          <w:iCs/>
        </w:rPr>
        <w:br/>
      </w:r>
      <w:r w:rsidRPr="00C23E74">
        <w:rPr>
          <w:rFonts w:eastAsia="Times New Roman"/>
          <w:b/>
          <w:bCs/>
          <w:i/>
          <w:iCs/>
          <w:u w:val="single"/>
        </w:rPr>
        <w:t>Зайка</w:t>
      </w:r>
      <w:r w:rsidRPr="00C23E74">
        <w:rPr>
          <w:rFonts w:eastAsia="Times New Roman"/>
          <w:b/>
          <w:bCs/>
          <w:i/>
          <w:iCs/>
        </w:rPr>
        <w:t xml:space="preserve"> (бедняга) не мог бежать. </w:t>
      </w:r>
      <w:r w:rsidRPr="00C23E74">
        <w:rPr>
          <w:rFonts w:eastAsia="Times New Roman"/>
          <w:b/>
          <w:bCs/>
          <w:i/>
          <w:iCs/>
          <w:u w:val="single"/>
        </w:rPr>
        <w:t>Коля</w:t>
      </w:r>
      <w:r w:rsidRPr="00C23E74">
        <w:rPr>
          <w:rFonts w:eastAsia="Times New Roman"/>
          <w:b/>
          <w:bCs/>
          <w:i/>
          <w:iCs/>
        </w:rPr>
        <w:t xml:space="preserve"> отнес </w:t>
      </w:r>
      <w:r w:rsidRPr="00C23E74">
        <w:rPr>
          <w:rFonts w:eastAsia="Times New Roman"/>
          <w:b/>
          <w:bCs/>
          <w:i/>
          <w:iCs/>
          <w:u w:val="single"/>
        </w:rPr>
        <w:t>зайку</w:t>
      </w:r>
      <w:r w:rsidRPr="00C23E74">
        <w:rPr>
          <w:rFonts w:eastAsia="Times New Roman"/>
          <w:b/>
          <w:bCs/>
          <w:i/>
          <w:iCs/>
          <w:u w:val="single"/>
        </w:rPr>
        <w:br/>
      </w:r>
      <w:r w:rsidRPr="00C23E74">
        <w:rPr>
          <w:rFonts w:eastAsia="Times New Roman"/>
          <w:b/>
          <w:bCs/>
          <w:i/>
          <w:iCs/>
        </w:rPr>
        <w:t>домой (пожалел зайчишку).</w:t>
      </w:r>
      <w:r w:rsidRPr="00C23E74">
        <w:rPr>
          <w:rFonts w:eastAsia="Times New Roman"/>
          <w:b/>
          <w:bCs/>
          <w:i/>
          <w:iCs/>
        </w:rPr>
        <w:br/>
      </w:r>
      <w:r w:rsidRPr="00C23E74">
        <w:rPr>
          <w:rFonts w:eastAsia="Times New Roman"/>
          <w:b/>
          <w:bCs/>
          <w:i/>
          <w:iCs/>
          <w:u w:val="single"/>
        </w:rPr>
        <w:t>Коля</w:t>
      </w:r>
      <w:r w:rsidRPr="00C23E74">
        <w:rPr>
          <w:rFonts w:eastAsia="Times New Roman"/>
          <w:b/>
          <w:bCs/>
          <w:i/>
          <w:iCs/>
        </w:rPr>
        <w:t xml:space="preserve"> (он) сам смастерил для </w:t>
      </w:r>
      <w:r w:rsidRPr="00C23E74">
        <w:rPr>
          <w:rFonts w:eastAsia="Times New Roman"/>
          <w:b/>
          <w:bCs/>
          <w:i/>
          <w:iCs/>
          <w:u w:val="single"/>
        </w:rPr>
        <w:t>зайки (</w:t>
      </w:r>
      <w:r w:rsidR="00BB1396">
        <w:rPr>
          <w:rFonts w:eastAsia="Times New Roman"/>
          <w:b/>
          <w:bCs/>
          <w:i/>
          <w:iCs/>
        </w:rPr>
        <w:t>него</w:t>
      </w:r>
      <w:r w:rsidR="00BB1396">
        <w:rPr>
          <w:rFonts w:eastAsia="Times New Roman"/>
          <w:b/>
          <w:bCs/>
          <w:i/>
          <w:iCs/>
          <w:lang w:val="ru-RU"/>
        </w:rPr>
        <w:t xml:space="preserve">) </w:t>
      </w:r>
      <w:r w:rsidRPr="00C23E74">
        <w:rPr>
          <w:rFonts w:eastAsia="Times New Roman"/>
          <w:b/>
          <w:bCs/>
          <w:i/>
          <w:iCs/>
        </w:rPr>
        <w:t>клетку..</w:t>
      </w:r>
    </w:p>
    <w:p w:rsidR="00C23E74" w:rsidRPr="00C23E74" w:rsidRDefault="00C23E74" w:rsidP="00C23E74">
      <w:pPr>
        <w:keepNext/>
        <w:keepLines/>
        <w:numPr>
          <w:ilvl w:val="3"/>
          <w:numId w:val="7"/>
        </w:numPr>
        <w:spacing w:line="461" w:lineRule="exact"/>
        <w:ind w:left="520"/>
        <w:outlineLvl w:val="2"/>
        <w:rPr>
          <w:rFonts w:eastAsia="Times New Roman"/>
        </w:rPr>
      </w:pPr>
      <w:bookmarkStart w:id="20" w:name="bookmark31"/>
      <w:r w:rsidRPr="00C23E74">
        <w:rPr>
          <w:rFonts w:eastAsia="Times New Roman"/>
        </w:rPr>
        <w:lastRenderedPageBreak/>
        <w:t>Высказывания.</w:t>
      </w:r>
      <w:bookmarkEnd w:id="20"/>
    </w:p>
    <w:p w:rsidR="00BB1396" w:rsidRPr="00BB1396" w:rsidRDefault="00C23E74" w:rsidP="00BB1396">
      <w:pPr>
        <w:keepNext/>
        <w:keepLines/>
        <w:numPr>
          <w:ilvl w:val="3"/>
          <w:numId w:val="7"/>
        </w:numPr>
        <w:tabs>
          <w:tab w:val="left" w:pos="885"/>
        </w:tabs>
        <w:spacing w:line="461" w:lineRule="exact"/>
        <w:ind w:left="520"/>
        <w:outlineLvl w:val="2"/>
        <w:rPr>
          <w:rFonts w:eastAsia="Times New Roman"/>
        </w:rPr>
      </w:pPr>
      <w:bookmarkStart w:id="21" w:name="bookmark32"/>
      <w:r w:rsidRPr="00C23E74">
        <w:rPr>
          <w:rFonts w:eastAsia="Times New Roman"/>
        </w:rPr>
        <w:t>Анализ и редактирование текста.</w:t>
      </w:r>
      <w:bookmarkStart w:id="22" w:name="bookmark33"/>
      <w:bookmarkEnd w:id="21"/>
    </w:p>
    <w:p w:rsidR="00C23E74" w:rsidRPr="00BB1396" w:rsidRDefault="00C23E74" w:rsidP="00BB1396">
      <w:pPr>
        <w:keepNext/>
        <w:keepLines/>
        <w:numPr>
          <w:ilvl w:val="3"/>
          <w:numId w:val="7"/>
        </w:numPr>
        <w:tabs>
          <w:tab w:val="left" w:pos="885"/>
        </w:tabs>
        <w:spacing w:line="461" w:lineRule="exact"/>
        <w:ind w:left="520"/>
        <w:outlineLvl w:val="2"/>
        <w:rPr>
          <w:rFonts w:eastAsia="Times New Roman"/>
        </w:rPr>
      </w:pPr>
      <w:r w:rsidRPr="00C23E74">
        <w:t>Исправление и запись текста.</w:t>
      </w:r>
      <w:bookmarkEnd w:id="22"/>
    </w:p>
    <w:p w:rsidR="00BB1396" w:rsidRDefault="00BB1396" w:rsidP="00BB1396">
      <w:pPr>
        <w:keepNext/>
        <w:keepLines/>
        <w:tabs>
          <w:tab w:val="left" w:pos="885"/>
        </w:tabs>
        <w:spacing w:line="461" w:lineRule="exact"/>
        <w:ind w:left="520"/>
        <w:outlineLvl w:val="2"/>
        <w:rPr>
          <w:lang w:val="ru-RU"/>
        </w:rPr>
      </w:pPr>
    </w:p>
    <w:p w:rsidR="00BB1396" w:rsidRPr="00BB1396" w:rsidRDefault="00BB1396" w:rsidP="00EF3AE5">
      <w:pPr>
        <w:spacing w:after="447" w:line="509" w:lineRule="exact"/>
        <w:ind w:left="2140" w:right="1180" w:hanging="2120"/>
        <w:jc w:val="center"/>
        <w:rPr>
          <w:rFonts w:eastAsia="Times New Roman"/>
          <w:b/>
          <w:bCs/>
          <w:spacing w:val="-10"/>
          <w:sz w:val="28"/>
          <w:szCs w:val="28"/>
          <w:lang w:val="ru-RU"/>
        </w:rPr>
      </w:pPr>
      <w:bookmarkStart w:id="23" w:name="bookmark34"/>
      <w:r w:rsidRPr="00BB1396">
        <w:rPr>
          <w:rFonts w:eastAsia="Times New Roman"/>
          <w:b/>
          <w:bCs/>
          <w:spacing w:val="-10"/>
          <w:sz w:val="28"/>
          <w:szCs w:val="28"/>
        </w:rPr>
        <w:t>Восстан</w:t>
      </w:r>
      <w:r w:rsidR="00EF3AE5">
        <w:rPr>
          <w:rFonts w:eastAsia="Times New Roman"/>
          <w:b/>
          <w:bCs/>
          <w:spacing w:val="-10"/>
          <w:sz w:val="28"/>
          <w:szCs w:val="28"/>
        </w:rPr>
        <w:t>овление деформированного текста</w:t>
      </w:r>
      <w:r w:rsidR="00EF3AE5">
        <w:rPr>
          <w:rFonts w:eastAsia="Times New Roman"/>
          <w:b/>
          <w:bCs/>
          <w:spacing w:val="-10"/>
          <w:sz w:val="28"/>
          <w:szCs w:val="28"/>
          <w:lang w:val="ru-RU"/>
        </w:rPr>
        <w:br/>
      </w:r>
      <w:r w:rsidRPr="00BB1396">
        <w:rPr>
          <w:rFonts w:eastAsia="Times New Roman"/>
          <w:b/>
          <w:bCs/>
          <w:spacing w:val="-10"/>
          <w:sz w:val="28"/>
          <w:szCs w:val="28"/>
        </w:rPr>
        <w:t>с опорой на план</w:t>
      </w:r>
      <w:bookmarkEnd w:id="23"/>
    </w:p>
    <w:p w:rsidR="00BB1396" w:rsidRPr="00BB1396" w:rsidRDefault="00BB1396" w:rsidP="00BB1396">
      <w:pPr>
        <w:keepNext/>
        <w:keepLines/>
        <w:spacing w:line="400" w:lineRule="exact"/>
        <w:ind w:left="440"/>
        <w:outlineLvl w:val="2"/>
        <w:rPr>
          <w:rFonts w:eastAsia="Times New Roman"/>
          <w:lang w:val="ru-RU"/>
        </w:rPr>
      </w:pPr>
      <w:bookmarkStart w:id="24" w:name="bookmark35"/>
      <w:r w:rsidRPr="00BB1396">
        <w:rPr>
          <w:rFonts w:eastAsia="Times New Roman"/>
        </w:rPr>
        <w:t>1. Прочитать план к рассказу "Ежик"</w:t>
      </w:r>
      <w:bookmarkEnd w:id="24"/>
      <w:r w:rsidRPr="00BB1396">
        <w:rPr>
          <w:rFonts w:eastAsia="Times New Roman"/>
          <w:lang w:val="ru-RU"/>
        </w:rPr>
        <w:t>.</w:t>
      </w:r>
    </w:p>
    <w:p w:rsidR="00BB1396" w:rsidRPr="00BB1396" w:rsidRDefault="00BB1396" w:rsidP="00BB1396">
      <w:pPr>
        <w:tabs>
          <w:tab w:val="left" w:pos="1377"/>
        </w:tabs>
        <w:spacing w:line="413" w:lineRule="exact"/>
        <w:rPr>
          <w:rFonts w:eastAsia="Times New Roman"/>
        </w:rPr>
      </w:pPr>
      <w:r w:rsidRPr="00BB1396">
        <w:rPr>
          <w:rFonts w:eastAsia="Times New Roman"/>
          <w:lang w:val="ru-RU"/>
        </w:rPr>
        <w:t xml:space="preserve">                1.  </w:t>
      </w:r>
      <w:r w:rsidRPr="00BB1396">
        <w:rPr>
          <w:rFonts w:eastAsia="Times New Roman"/>
        </w:rPr>
        <w:t>Оля принесла ежа.</w:t>
      </w:r>
    </w:p>
    <w:p w:rsidR="00BB1396" w:rsidRPr="00BB1396" w:rsidRDefault="00BB1396" w:rsidP="00BB1396">
      <w:pPr>
        <w:tabs>
          <w:tab w:val="left" w:pos="1415"/>
        </w:tabs>
        <w:spacing w:line="413" w:lineRule="exact"/>
        <w:ind w:left="1060"/>
        <w:rPr>
          <w:rFonts w:eastAsia="Times New Roman"/>
          <w:lang w:val="ru-RU"/>
        </w:rPr>
      </w:pPr>
      <w:r w:rsidRPr="00BB1396">
        <w:rPr>
          <w:rFonts w:eastAsia="Times New Roman"/>
          <w:lang w:val="ru-RU"/>
        </w:rPr>
        <w:t xml:space="preserve">2.   </w:t>
      </w:r>
      <w:r w:rsidRPr="00BB1396">
        <w:rPr>
          <w:rFonts w:eastAsia="Times New Roman"/>
        </w:rPr>
        <w:t>Ежик жил в школе</w:t>
      </w:r>
      <w:r w:rsidRPr="00BB1396">
        <w:rPr>
          <w:rFonts w:eastAsia="Times New Roman"/>
          <w:lang w:val="ru-RU"/>
        </w:rPr>
        <w:t>.</w:t>
      </w:r>
    </w:p>
    <w:p w:rsidR="00BB1396" w:rsidRPr="00BB1396" w:rsidRDefault="00BB1396" w:rsidP="00BB1396">
      <w:pPr>
        <w:numPr>
          <w:ilvl w:val="5"/>
          <w:numId w:val="7"/>
        </w:numPr>
        <w:tabs>
          <w:tab w:val="left" w:pos="1415"/>
        </w:tabs>
        <w:spacing w:after="202" w:line="413" w:lineRule="exact"/>
        <w:ind w:left="20" w:firstLine="1040"/>
        <w:rPr>
          <w:rFonts w:eastAsia="Times New Roman"/>
        </w:rPr>
      </w:pPr>
      <w:r w:rsidRPr="00BB1396">
        <w:rPr>
          <w:rFonts w:eastAsia="Times New Roman"/>
        </w:rPr>
        <w:t>Ежа выпустили на волю.</w:t>
      </w:r>
    </w:p>
    <w:p w:rsidR="00BB1396" w:rsidRPr="00BB1396" w:rsidRDefault="00BB1396" w:rsidP="00BB1396">
      <w:pPr>
        <w:keepNext/>
        <w:keepLines/>
        <w:spacing w:line="461" w:lineRule="exact"/>
        <w:ind w:left="440" w:right="900"/>
        <w:outlineLvl w:val="2"/>
        <w:rPr>
          <w:rFonts w:eastAsia="Times New Roman"/>
        </w:rPr>
      </w:pPr>
      <w:bookmarkStart w:id="25" w:name="bookmark36"/>
      <w:r w:rsidRPr="00BB1396">
        <w:rPr>
          <w:rFonts w:eastAsia="Times New Roman"/>
        </w:rPr>
        <w:t>.2. Составить по этому плану из разрозненных</w:t>
      </w:r>
      <w:r w:rsidRPr="00BB1396">
        <w:rPr>
          <w:rFonts w:eastAsia="Times New Roman"/>
        </w:rPr>
        <w:br/>
        <w:t>предложений рассказ.</w:t>
      </w:r>
      <w:bookmarkEnd w:id="25"/>
    </w:p>
    <w:p w:rsidR="00BB1396" w:rsidRPr="00BB1396" w:rsidRDefault="00BB1396" w:rsidP="00BB1396">
      <w:pPr>
        <w:spacing w:line="413" w:lineRule="exact"/>
        <w:ind w:left="1416" w:right="900"/>
        <w:rPr>
          <w:rFonts w:eastAsia="Times New Roman"/>
          <w:b/>
          <w:bCs/>
          <w:i/>
          <w:iCs/>
          <w:lang w:val="ru-RU"/>
        </w:rPr>
      </w:pPr>
      <w:r w:rsidRPr="00BB1396">
        <w:rPr>
          <w:rFonts w:eastAsia="Times New Roman"/>
          <w:b/>
          <w:bCs/>
          <w:i/>
          <w:iCs/>
        </w:rPr>
        <w:t>Однажды Оля Иванова принесла в школу ежа.</w:t>
      </w:r>
      <w:r w:rsidRPr="00BB1396">
        <w:rPr>
          <w:rFonts w:eastAsia="Times New Roman"/>
          <w:b/>
          <w:bCs/>
          <w:i/>
          <w:iCs/>
        </w:rPr>
        <w:br/>
        <w:t>Весной еж заскучал</w:t>
      </w:r>
      <w:r w:rsidRPr="00BB1396">
        <w:rPr>
          <w:rFonts w:eastAsia="Times New Roman"/>
          <w:b/>
          <w:bCs/>
          <w:i/>
          <w:iCs/>
          <w:lang w:val="ru-RU"/>
        </w:rPr>
        <w:t>.</w:t>
      </w:r>
    </w:p>
    <w:p w:rsidR="00BB1396" w:rsidRPr="00BB1396" w:rsidRDefault="00BB1396" w:rsidP="00BB1396">
      <w:pPr>
        <w:spacing w:line="413" w:lineRule="exact"/>
        <w:ind w:left="1416"/>
        <w:rPr>
          <w:rFonts w:eastAsia="Times New Roman"/>
          <w:b/>
          <w:bCs/>
          <w:i/>
          <w:iCs/>
        </w:rPr>
      </w:pPr>
      <w:r w:rsidRPr="00BB1396">
        <w:rPr>
          <w:rFonts w:eastAsia="Times New Roman"/>
          <w:b/>
          <w:bCs/>
          <w:i/>
          <w:iCs/>
        </w:rPr>
        <w:t>Девочка положила ежа на пол посреди класса.</w:t>
      </w:r>
    </w:p>
    <w:p w:rsidR="00BB1396" w:rsidRDefault="00BB1396" w:rsidP="00BB1396">
      <w:pPr>
        <w:spacing w:line="413" w:lineRule="exact"/>
        <w:ind w:left="996" w:right="1180" w:firstLine="1040"/>
        <w:rPr>
          <w:rFonts w:eastAsia="Times New Roman"/>
          <w:b/>
          <w:bCs/>
          <w:i/>
          <w:iCs/>
          <w:lang w:val="ru-RU"/>
        </w:rPr>
      </w:pPr>
      <w:r w:rsidRPr="00BB1396">
        <w:rPr>
          <w:rFonts w:eastAsia="Times New Roman"/>
          <w:b/>
          <w:bCs/>
          <w:i/>
          <w:iCs/>
        </w:rPr>
        <w:t>Ребята выпустили его на волю</w:t>
      </w:r>
      <w:r w:rsidRPr="00BB1396">
        <w:rPr>
          <w:rFonts w:eastAsia="Times New Roman"/>
          <w:b/>
          <w:bCs/>
          <w:i/>
          <w:iCs/>
          <w:lang w:val="ru-RU"/>
        </w:rPr>
        <w:t>.</w:t>
      </w:r>
      <w:r w:rsidRPr="00BB1396">
        <w:rPr>
          <w:rFonts w:eastAsia="Times New Roman"/>
          <w:b/>
          <w:bCs/>
          <w:i/>
          <w:iCs/>
        </w:rPr>
        <w:br/>
        <w:t>Ежик лежал неподвижно.</w:t>
      </w:r>
      <w:r w:rsidRPr="00BB1396">
        <w:rPr>
          <w:rFonts w:eastAsia="Times New Roman"/>
          <w:b/>
          <w:bCs/>
          <w:i/>
          <w:iCs/>
        </w:rPr>
        <w:br/>
        <w:t>Он скоро привык к ребятам и остался жить в</w:t>
      </w:r>
      <w:r w:rsidRPr="00BB1396">
        <w:rPr>
          <w:rFonts w:eastAsia="Times New Roman"/>
          <w:b/>
          <w:bCs/>
          <w:i/>
          <w:iCs/>
        </w:rPr>
        <w:br/>
        <w:t>школе.</w:t>
      </w:r>
      <w:r w:rsidRPr="00BB1396">
        <w:rPr>
          <w:rFonts w:eastAsia="Times New Roman"/>
          <w:b/>
          <w:bCs/>
          <w:i/>
          <w:iCs/>
          <w:lang w:val="ru-RU"/>
        </w:rPr>
        <w:br/>
      </w:r>
      <w:r w:rsidRPr="00BB1396">
        <w:rPr>
          <w:rFonts w:eastAsia="Times New Roman"/>
          <w:b/>
          <w:bCs/>
          <w:i/>
          <w:iCs/>
        </w:rPr>
        <w:t xml:space="preserve">Вдруг он </w:t>
      </w:r>
      <w:r>
        <w:rPr>
          <w:rFonts w:eastAsia="Times New Roman"/>
          <w:b/>
          <w:bCs/>
          <w:i/>
          <w:iCs/>
        </w:rPr>
        <w:t>встал на лапы и убежал под шкаф</w:t>
      </w:r>
      <w:r>
        <w:rPr>
          <w:rFonts w:eastAsia="Times New Roman"/>
          <w:b/>
          <w:bCs/>
          <w:i/>
          <w:iCs/>
          <w:lang w:val="ru-RU"/>
        </w:rPr>
        <w:t>.</w:t>
      </w:r>
    </w:p>
    <w:p w:rsidR="00BB1396" w:rsidRPr="00BB1396" w:rsidRDefault="00BB1396" w:rsidP="00BB1396">
      <w:pPr>
        <w:spacing w:line="413" w:lineRule="exact"/>
        <w:ind w:left="996" w:right="1180" w:firstLine="1040"/>
        <w:rPr>
          <w:rFonts w:eastAsia="Times New Roman"/>
          <w:b/>
          <w:bCs/>
          <w:i/>
          <w:iCs/>
          <w:lang w:val="ru-RU"/>
        </w:rPr>
      </w:pPr>
    </w:p>
    <w:p w:rsidR="00BB1396" w:rsidRPr="00BB1396" w:rsidRDefault="00BB1396" w:rsidP="00BB1396">
      <w:pPr>
        <w:spacing w:line="413" w:lineRule="exact"/>
        <w:ind w:left="996" w:right="1180"/>
        <w:rPr>
          <w:rFonts w:eastAsia="Times New Roman"/>
          <w:b/>
          <w:bCs/>
          <w:i/>
          <w:iCs/>
          <w:lang w:val="ru-RU"/>
        </w:rPr>
      </w:pPr>
      <w:r w:rsidRPr="00BB1396">
        <w:rPr>
          <w:rFonts w:eastAsia="Times New Roman"/>
          <w:b/>
          <w:bCs/>
          <w:i/>
          <w:iCs/>
        </w:rPr>
        <w:t>Дежурные кормили его молоком, хлебом, зеленью.</w:t>
      </w:r>
      <w:r w:rsidRPr="00BB1396">
        <w:rPr>
          <w:rFonts w:eastAsia="Times New Roman"/>
          <w:b/>
          <w:bCs/>
          <w:i/>
          <w:iCs/>
        </w:rPr>
        <w:br/>
        <w:t>Ежик прожил у ребят всю зиму.</w:t>
      </w:r>
    </w:p>
    <w:p w:rsidR="00BB1396" w:rsidRPr="00EB7006" w:rsidRDefault="00BB1396" w:rsidP="00EB7006">
      <w:pPr>
        <w:pStyle w:val="a4"/>
        <w:keepNext/>
        <w:keepLines/>
        <w:numPr>
          <w:ilvl w:val="6"/>
          <w:numId w:val="7"/>
        </w:numPr>
        <w:tabs>
          <w:tab w:val="left" w:pos="885"/>
        </w:tabs>
        <w:spacing w:line="461" w:lineRule="exact"/>
        <w:outlineLvl w:val="2"/>
        <w:rPr>
          <w:lang w:val="ru-RU"/>
        </w:rPr>
      </w:pPr>
      <w:bookmarkStart w:id="26" w:name="bookmark37"/>
      <w:r w:rsidRPr="00BB1396">
        <w:t>Написать составленный рассказ из 3 частей.</w:t>
      </w:r>
      <w:bookmarkEnd w:id="26"/>
    </w:p>
    <w:p w:rsidR="00EB7006" w:rsidRDefault="00EB7006" w:rsidP="00EB7006">
      <w:pPr>
        <w:keepNext/>
        <w:keepLines/>
        <w:tabs>
          <w:tab w:val="left" w:pos="885"/>
        </w:tabs>
        <w:spacing w:line="461" w:lineRule="exact"/>
        <w:ind w:left="720"/>
        <w:outlineLvl w:val="2"/>
        <w:rPr>
          <w:rFonts w:eastAsia="Times New Roman"/>
          <w:lang w:val="ru-RU"/>
        </w:rPr>
      </w:pPr>
    </w:p>
    <w:p w:rsidR="00CA216F" w:rsidRDefault="00CA216F" w:rsidP="00EB7006">
      <w:pPr>
        <w:keepNext/>
        <w:keepLines/>
        <w:tabs>
          <w:tab w:val="left" w:pos="885"/>
        </w:tabs>
        <w:spacing w:line="461" w:lineRule="exact"/>
        <w:ind w:left="720"/>
        <w:outlineLvl w:val="2"/>
        <w:rPr>
          <w:rFonts w:eastAsia="Times New Roman"/>
          <w:lang w:val="ru-RU"/>
        </w:rPr>
      </w:pPr>
    </w:p>
    <w:p w:rsidR="00EB7006" w:rsidRPr="00EB7006" w:rsidRDefault="00EB7006" w:rsidP="00EB7006">
      <w:pPr>
        <w:pStyle w:val="310"/>
        <w:shd w:val="clear" w:color="auto" w:fill="auto"/>
        <w:spacing w:after="461" w:line="276" w:lineRule="auto"/>
        <w:ind w:left="40" w:right="740"/>
        <w:jc w:val="center"/>
        <w:rPr>
          <w:rFonts w:ascii="Arial" w:hAnsi="Arial" w:cs="Arial"/>
          <w:b/>
          <w:sz w:val="28"/>
          <w:szCs w:val="28"/>
        </w:rPr>
      </w:pPr>
      <w:r w:rsidRPr="00EB7006">
        <w:rPr>
          <w:rFonts w:ascii="Arial" w:hAnsi="Arial" w:cs="Arial"/>
          <w:b/>
          <w:sz w:val="28"/>
          <w:szCs w:val="28"/>
        </w:rPr>
        <w:t>Изложение по готовому плану на основе</w:t>
      </w:r>
      <w:r w:rsidRPr="00EB7006">
        <w:rPr>
          <w:rFonts w:ascii="Arial" w:hAnsi="Arial" w:cs="Arial"/>
          <w:b/>
          <w:sz w:val="28"/>
          <w:szCs w:val="28"/>
        </w:rPr>
        <w:br/>
        <w:t>слухового восприятия текста.</w:t>
      </w:r>
    </w:p>
    <w:p w:rsidR="00EB7006" w:rsidRDefault="00EB7006" w:rsidP="00987CB0">
      <w:pPr>
        <w:pStyle w:val="320"/>
        <w:numPr>
          <w:ilvl w:val="0"/>
          <w:numId w:val="9"/>
        </w:numPr>
        <w:shd w:val="clear" w:color="auto" w:fill="auto"/>
        <w:spacing w:before="0"/>
        <w:ind w:right="420"/>
        <w:rPr>
          <w:rFonts w:ascii="Arial" w:hAnsi="Arial" w:cs="Arial"/>
          <w:sz w:val="24"/>
          <w:szCs w:val="24"/>
        </w:rPr>
      </w:pPr>
      <w:r w:rsidRPr="00987CB0">
        <w:rPr>
          <w:rFonts w:ascii="Arial" w:hAnsi="Arial" w:cs="Arial"/>
          <w:sz w:val="28"/>
          <w:szCs w:val="28"/>
        </w:rPr>
        <w:t>Прочитать с доски план и словарь. Определить по</w:t>
      </w:r>
      <w:r w:rsidRPr="00987CB0">
        <w:rPr>
          <w:rFonts w:ascii="Arial" w:hAnsi="Arial" w:cs="Arial"/>
          <w:sz w:val="28"/>
          <w:szCs w:val="28"/>
        </w:rPr>
        <w:br/>
        <w:t>плану, о чём будет текст.</w:t>
      </w:r>
    </w:p>
    <w:p w:rsidR="00EB7006" w:rsidRDefault="00EB7006">
      <w:pPr>
        <w:spacing w:after="200" w:line="276" w:lineRule="auto"/>
        <w:rPr>
          <w:rFonts w:eastAsia="Times New Roman"/>
          <w:color w:val="auto"/>
          <w:lang w:val="ru-RU" w:eastAsia="en-US"/>
        </w:rPr>
      </w:pPr>
      <w:r>
        <w:br w:type="page"/>
      </w:r>
    </w:p>
    <w:p w:rsidR="00EB7006" w:rsidRPr="00FC5258" w:rsidRDefault="00EB7006" w:rsidP="00EB7006">
      <w:pPr>
        <w:pStyle w:val="320"/>
        <w:shd w:val="clear" w:color="auto" w:fill="auto"/>
        <w:spacing w:before="0"/>
        <w:ind w:left="40" w:right="420"/>
        <w:rPr>
          <w:rFonts w:ascii="Arial" w:hAnsi="Arial" w:cs="Arial"/>
          <w:sz w:val="24"/>
          <w:szCs w:val="24"/>
        </w:rPr>
      </w:pPr>
    </w:p>
    <w:p w:rsidR="00EB7006" w:rsidRPr="00FC5258" w:rsidRDefault="00EB7006" w:rsidP="00EB7006">
      <w:pPr>
        <w:pStyle w:val="320"/>
        <w:shd w:val="clear" w:color="auto" w:fill="auto"/>
        <w:tabs>
          <w:tab w:val="left" w:pos="5754"/>
        </w:tabs>
        <w:spacing w:before="0"/>
        <w:ind w:left="820"/>
        <w:rPr>
          <w:rFonts w:ascii="Arial" w:hAnsi="Arial" w:cs="Arial"/>
          <w:sz w:val="24"/>
          <w:szCs w:val="24"/>
        </w:rPr>
      </w:pPr>
      <w:r w:rsidRPr="00C339A5">
        <w:rPr>
          <w:rFonts w:ascii="Arial" w:hAnsi="Arial" w:cs="Arial"/>
          <w:b/>
          <w:sz w:val="24"/>
          <w:szCs w:val="24"/>
        </w:rPr>
        <w:t>План</w:t>
      </w:r>
      <w:r w:rsidRPr="00FC5258">
        <w:rPr>
          <w:rFonts w:ascii="Arial" w:hAnsi="Arial" w:cs="Arial"/>
          <w:sz w:val="24"/>
          <w:szCs w:val="24"/>
        </w:rPr>
        <w:tab/>
      </w:r>
      <w:r w:rsidRPr="00C339A5">
        <w:rPr>
          <w:rFonts w:ascii="Arial" w:hAnsi="Arial" w:cs="Arial"/>
          <w:b/>
          <w:sz w:val="24"/>
          <w:szCs w:val="24"/>
        </w:rPr>
        <w:t>Словарь</w:t>
      </w:r>
    </w:p>
    <w:p w:rsidR="00EB7006" w:rsidRPr="00FC5258" w:rsidRDefault="00987CB0" w:rsidP="00987CB0">
      <w:pPr>
        <w:pStyle w:val="330"/>
        <w:numPr>
          <w:ilvl w:val="0"/>
          <w:numId w:val="10"/>
        </w:numPr>
        <w:shd w:val="clear" w:color="auto" w:fill="auto"/>
        <w:tabs>
          <w:tab w:val="left" w:pos="57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Когда и где Митя                                  </w:t>
      </w:r>
      <w:r w:rsidR="00CA216F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   </w:t>
      </w:r>
      <w:r w:rsidR="00EB7006" w:rsidRPr="00FC5258">
        <w:rPr>
          <w:rFonts w:ascii="Arial" w:hAnsi="Arial" w:cs="Arial"/>
          <w:sz w:val="24"/>
          <w:szCs w:val="24"/>
        </w:rPr>
        <w:t>увидел</w:t>
      </w:r>
    </w:p>
    <w:p w:rsidR="00EB7006" w:rsidRPr="00FC5258" w:rsidRDefault="00EB7006" w:rsidP="00CA216F">
      <w:pPr>
        <w:pStyle w:val="330"/>
        <w:shd w:val="clear" w:color="auto" w:fill="auto"/>
        <w:tabs>
          <w:tab w:val="left" w:pos="5589"/>
        </w:tabs>
        <w:ind w:left="720"/>
        <w:rPr>
          <w:rFonts w:ascii="Arial" w:hAnsi="Arial" w:cs="Arial"/>
          <w:sz w:val="24"/>
          <w:szCs w:val="24"/>
        </w:rPr>
      </w:pPr>
      <w:r w:rsidRPr="00FC5258">
        <w:rPr>
          <w:rFonts w:ascii="Arial" w:hAnsi="Arial" w:cs="Arial"/>
          <w:sz w:val="24"/>
          <w:szCs w:val="24"/>
        </w:rPr>
        <w:t>забыл шляпу?</w:t>
      </w:r>
      <w:r w:rsidRPr="00FC5258">
        <w:rPr>
          <w:rFonts w:ascii="Arial" w:hAnsi="Arial" w:cs="Arial"/>
          <w:sz w:val="24"/>
          <w:szCs w:val="24"/>
        </w:rPr>
        <w:tab/>
        <w:t>над ней</w:t>
      </w:r>
    </w:p>
    <w:p w:rsidR="00EB7006" w:rsidRPr="00FC5258" w:rsidRDefault="00EB7006" w:rsidP="00987CB0">
      <w:pPr>
        <w:pStyle w:val="330"/>
        <w:numPr>
          <w:ilvl w:val="0"/>
          <w:numId w:val="10"/>
        </w:numPr>
        <w:shd w:val="clear" w:color="auto" w:fill="auto"/>
        <w:tabs>
          <w:tab w:val="left" w:pos="5776"/>
        </w:tabs>
        <w:rPr>
          <w:rFonts w:ascii="Arial" w:hAnsi="Arial" w:cs="Arial"/>
          <w:sz w:val="24"/>
          <w:szCs w:val="24"/>
        </w:rPr>
      </w:pPr>
      <w:r w:rsidRPr="00FC5258">
        <w:rPr>
          <w:rFonts w:ascii="Arial" w:hAnsi="Arial" w:cs="Arial"/>
          <w:sz w:val="24"/>
          <w:szCs w:val="24"/>
        </w:rPr>
        <w:t>Где он нашел шляпу</w:t>
      </w:r>
      <w:r w:rsidR="00987CB0" w:rsidRPr="00987CB0">
        <w:rPr>
          <w:rFonts w:ascii="Arial" w:hAnsi="Arial" w:cs="Arial"/>
          <w:sz w:val="24"/>
          <w:szCs w:val="24"/>
        </w:rPr>
        <w:t xml:space="preserve"> </w:t>
      </w:r>
      <w:r w:rsidR="00987CB0" w:rsidRPr="00FC5258">
        <w:rPr>
          <w:rFonts w:ascii="Arial" w:hAnsi="Arial" w:cs="Arial"/>
          <w:sz w:val="24"/>
          <w:szCs w:val="24"/>
        </w:rPr>
        <w:t>через месяц?</w:t>
      </w:r>
      <w:r w:rsidR="00987CB0">
        <w:rPr>
          <w:rFonts w:ascii="Arial" w:hAnsi="Arial" w:cs="Arial"/>
          <w:sz w:val="24"/>
          <w:szCs w:val="24"/>
        </w:rPr>
        <w:t xml:space="preserve">    </w:t>
      </w:r>
      <w:r w:rsidR="00CA216F">
        <w:rPr>
          <w:rFonts w:ascii="Arial" w:hAnsi="Arial" w:cs="Arial"/>
          <w:sz w:val="24"/>
          <w:szCs w:val="24"/>
        </w:rPr>
        <w:t xml:space="preserve">    </w:t>
      </w:r>
      <w:r w:rsidR="00987CB0">
        <w:rPr>
          <w:rFonts w:ascii="Arial" w:hAnsi="Arial" w:cs="Arial"/>
          <w:sz w:val="24"/>
          <w:szCs w:val="24"/>
        </w:rPr>
        <w:t xml:space="preserve">      </w:t>
      </w:r>
      <w:r w:rsidRPr="00FC5258">
        <w:rPr>
          <w:rFonts w:ascii="Arial" w:hAnsi="Arial" w:cs="Arial"/>
          <w:sz w:val="24"/>
          <w:szCs w:val="24"/>
        </w:rPr>
        <w:t>не тронул</w:t>
      </w:r>
    </w:p>
    <w:p w:rsidR="00987CB0" w:rsidRDefault="00987CB0" w:rsidP="00987CB0">
      <w:pPr>
        <w:pStyle w:val="330"/>
        <w:numPr>
          <w:ilvl w:val="0"/>
          <w:numId w:val="10"/>
        </w:numPr>
        <w:shd w:val="clear" w:color="auto" w:fill="auto"/>
        <w:tabs>
          <w:tab w:val="left" w:pos="5560"/>
        </w:tabs>
        <w:rPr>
          <w:rFonts w:ascii="Arial" w:hAnsi="Arial" w:cs="Arial"/>
          <w:sz w:val="24"/>
          <w:szCs w:val="24"/>
        </w:rPr>
      </w:pPr>
      <w:r w:rsidRPr="00FC5258">
        <w:rPr>
          <w:rFonts w:ascii="Arial" w:hAnsi="Arial" w:cs="Arial"/>
          <w:sz w:val="24"/>
          <w:szCs w:val="24"/>
        </w:rPr>
        <w:t>Что в ней было?</w:t>
      </w:r>
      <w:r w:rsidR="00EB7006" w:rsidRPr="00FC525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п</w:t>
      </w:r>
      <w:r w:rsidR="00EB7006" w:rsidRPr="00FC5258">
        <w:rPr>
          <w:rFonts w:ascii="Arial" w:hAnsi="Arial" w:cs="Arial"/>
          <w:sz w:val="24"/>
          <w:szCs w:val="24"/>
        </w:rPr>
        <w:t>окрошил</w:t>
      </w:r>
    </w:p>
    <w:p w:rsidR="00987CB0" w:rsidRPr="00FC5258" w:rsidRDefault="00987CB0" w:rsidP="00987CB0">
      <w:pPr>
        <w:pStyle w:val="330"/>
        <w:numPr>
          <w:ilvl w:val="0"/>
          <w:numId w:val="10"/>
        </w:numPr>
        <w:shd w:val="clear" w:color="auto" w:fill="auto"/>
        <w:tabs>
          <w:tab w:val="left" w:pos="1091"/>
          <w:tab w:val="left" w:pos="5560"/>
        </w:tabs>
        <w:rPr>
          <w:rFonts w:ascii="Arial" w:hAnsi="Arial" w:cs="Arial"/>
          <w:sz w:val="24"/>
          <w:szCs w:val="24"/>
        </w:rPr>
      </w:pPr>
      <w:r w:rsidRPr="00FC5258">
        <w:rPr>
          <w:rFonts w:ascii="Arial" w:hAnsi="Arial" w:cs="Arial"/>
          <w:sz w:val="24"/>
          <w:szCs w:val="24"/>
        </w:rPr>
        <w:t>Как</w:t>
      </w:r>
      <w:r>
        <w:rPr>
          <w:rFonts w:ascii="Arial" w:hAnsi="Arial" w:cs="Arial"/>
          <w:sz w:val="24"/>
          <w:szCs w:val="24"/>
        </w:rPr>
        <w:t xml:space="preserve"> </w:t>
      </w:r>
      <w:r w:rsidRPr="00FC5258">
        <w:rPr>
          <w:rFonts w:ascii="Arial" w:hAnsi="Arial" w:cs="Arial"/>
          <w:sz w:val="24"/>
          <w:szCs w:val="24"/>
        </w:rPr>
        <w:t>поступил Митя?</w:t>
      </w:r>
      <w:r>
        <w:rPr>
          <w:rFonts w:ascii="Arial" w:hAnsi="Arial" w:cs="Arial"/>
          <w:sz w:val="24"/>
          <w:szCs w:val="24"/>
        </w:rPr>
        <w:tab/>
      </w:r>
      <w:r w:rsidRPr="00FC5258">
        <w:rPr>
          <w:rFonts w:ascii="Arial" w:hAnsi="Arial" w:cs="Arial"/>
          <w:sz w:val="24"/>
          <w:szCs w:val="24"/>
        </w:rPr>
        <w:t>отошел</w:t>
      </w:r>
    </w:p>
    <w:p w:rsidR="00EB7006" w:rsidRPr="00FC5258" w:rsidRDefault="00EB7006" w:rsidP="00987CB0">
      <w:pPr>
        <w:pStyle w:val="330"/>
        <w:shd w:val="clear" w:color="auto" w:fill="auto"/>
        <w:tabs>
          <w:tab w:val="left" w:pos="5560"/>
        </w:tabs>
        <w:rPr>
          <w:rFonts w:ascii="Arial" w:hAnsi="Arial" w:cs="Arial"/>
          <w:sz w:val="24"/>
          <w:szCs w:val="24"/>
        </w:rPr>
      </w:pPr>
      <w:r w:rsidRPr="00FC5258">
        <w:rPr>
          <w:rFonts w:ascii="Arial" w:hAnsi="Arial" w:cs="Arial"/>
          <w:sz w:val="24"/>
          <w:szCs w:val="24"/>
        </w:rPr>
        <w:tab/>
      </w:r>
    </w:p>
    <w:p w:rsidR="00EB7006" w:rsidRPr="00C339A5" w:rsidRDefault="00EB7006" w:rsidP="00987CB0">
      <w:pPr>
        <w:pStyle w:val="300"/>
        <w:numPr>
          <w:ilvl w:val="0"/>
          <w:numId w:val="9"/>
        </w:numPr>
        <w:shd w:val="clear" w:color="auto" w:fill="auto"/>
        <w:spacing w:after="0" w:line="504" w:lineRule="exact"/>
        <w:rPr>
          <w:rFonts w:ascii="Arial" w:hAnsi="Arial" w:cs="Arial"/>
          <w:b/>
          <w:sz w:val="28"/>
          <w:szCs w:val="28"/>
        </w:rPr>
      </w:pPr>
      <w:r w:rsidRPr="00C339A5">
        <w:rPr>
          <w:rFonts w:ascii="Arial" w:hAnsi="Arial" w:cs="Arial"/>
          <w:sz w:val="28"/>
          <w:szCs w:val="28"/>
        </w:rPr>
        <w:t>Членение текста учителем. Анализ текста.</w:t>
      </w:r>
    </w:p>
    <w:p w:rsidR="00C339A5" w:rsidRDefault="00EB7006" w:rsidP="00C339A5">
      <w:pPr>
        <w:pStyle w:val="340"/>
        <w:shd w:val="clear" w:color="auto" w:fill="auto"/>
        <w:ind w:left="40" w:right="420" w:firstLine="2280"/>
        <w:rPr>
          <w:rFonts w:ascii="Arial" w:hAnsi="Arial" w:cs="Arial"/>
          <w:sz w:val="24"/>
          <w:szCs w:val="24"/>
        </w:rPr>
      </w:pPr>
      <w:r w:rsidRPr="00FC5258">
        <w:rPr>
          <w:rFonts w:ascii="Arial" w:hAnsi="Arial" w:cs="Arial"/>
          <w:sz w:val="24"/>
          <w:szCs w:val="24"/>
        </w:rPr>
        <w:t>Митина шляпа.</w:t>
      </w:r>
      <w:r w:rsidRPr="00FC5258">
        <w:rPr>
          <w:rFonts w:ascii="Arial" w:hAnsi="Arial" w:cs="Arial"/>
          <w:sz w:val="24"/>
          <w:szCs w:val="24"/>
        </w:rPr>
        <w:br/>
        <w:t>Весно</w:t>
      </w:r>
      <w:r w:rsidR="00C339A5">
        <w:rPr>
          <w:rFonts w:ascii="Arial" w:hAnsi="Arial" w:cs="Arial"/>
          <w:sz w:val="24"/>
          <w:szCs w:val="24"/>
        </w:rPr>
        <w:t xml:space="preserve">й Митя забыл в лесу свою шляпу. </w:t>
      </w:r>
      <w:r w:rsidRPr="00FC5258">
        <w:rPr>
          <w:rFonts w:ascii="Arial" w:hAnsi="Arial" w:cs="Arial"/>
          <w:sz w:val="24"/>
          <w:szCs w:val="24"/>
        </w:rPr>
        <w:t>Через месяц Митя пошел за ландышами. На</w:t>
      </w:r>
      <w:r w:rsidR="00C339A5">
        <w:rPr>
          <w:rFonts w:ascii="Arial" w:hAnsi="Arial" w:cs="Arial"/>
          <w:sz w:val="24"/>
          <w:szCs w:val="24"/>
        </w:rPr>
        <w:t xml:space="preserve"> </w:t>
      </w:r>
      <w:r w:rsidRPr="00FC5258">
        <w:rPr>
          <w:rFonts w:ascii="Arial" w:hAnsi="Arial" w:cs="Arial"/>
          <w:sz w:val="24"/>
          <w:szCs w:val="24"/>
        </w:rPr>
        <w:t>суку он увидел шляпу.</w:t>
      </w:r>
      <w:r w:rsidR="00C339A5">
        <w:rPr>
          <w:rFonts w:ascii="Arial" w:hAnsi="Arial" w:cs="Arial"/>
          <w:sz w:val="24"/>
          <w:szCs w:val="24"/>
        </w:rPr>
        <w:t xml:space="preserve"> </w:t>
      </w:r>
      <w:r w:rsidRPr="00FC5258">
        <w:rPr>
          <w:rFonts w:ascii="Arial" w:hAnsi="Arial" w:cs="Arial"/>
          <w:sz w:val="24"/>
          <w:szCs w:val="24"/>
        </w:rPr>
        <w:t>Над ней летали птички. А</w:t>
      </w:r>
      <w:r w:rsidR="00C339A5">
        <w:rPr>
          <w:rFonts w:ascii="Arial" w:hAnsi="Arial" w:cs="Arial"/>
          <w:sz w:val="24"/>
          <w:szCs w:val="24"/>
        </w:rPr>
        <w:t xml:space="preserve"> в шляпе пищали </w:t>
      </w:r>
      <w:r w:rsidRPr="00FC5258">
        <w:rPr>
          <w:rFonts w:ascii="Arial" w:hAnsi="Arial" w:cs="Arial"/>
          <w:sz w:val="24"/>
          <w:szCs w:val="24"/>
        </w:rPr>
        <w:t>птенцы.</w:t>
      </w:r>
      <w:r w:rsidR="00C339A5">
        <w:rPr>
          <w:rFonts w:ascii="Arial" w:hAnsi="Arial" w:cs="Arial"/>
          <w:sz w:val="24"/>
          <w:szCs w:val="24"/>
        </w:rPr>
        <w:t xml:space="preserve"> </w:t>
      </w:r>
      <w:r w:rsidRPr="00FC5258">
        <w:rPr>
          <w:rFonts w:ascii="Arial" w:hAnsi="Arial" w:cs="Arial"/>
          <w:sz w:val="24"/>
          <w:szCs w:val="24"/>
        </w:rPr>
        <w:t>Мальчик не тронул гнездо. Он</w:t>
      </w:r>
      <w:r w:rsidR="00C339A5">
        <w:rPr>
          <w:rFonts w:ascii="Arial" w:hAnsi="Arial" w:cs="Arial"/>
          <w:sz w:val="24"/>
          <w:szCs w:val="24"/>
        </w:rPr>
        <w:t xml:space="preserve"> покрошил на </w:t>
      </w:r>
      <w:r w:rsidRPr="00FC5258">
        <w:rPr>
          <w:rFonts w:ascii="Arial" w:hAnsi="Arial" w:cs="Arial"/>
          <w:sz w:val="24"/>
          <w:szCs w:val="24"/>
        </w:rPr>
        <w:t>траву хлеб и тихо отошел.</w:t>
      </w:r>
    </w:p>
    <w:p w:rsidR="00C339A5" w:rsidRDefault="00C339A5" w:rsidP="00C339A5">
      <w:pPr>
        <w:pStyle w:val="340"/>
        <w:shd w:val="clear" w:color="auto" w:fill="auto"/>
        <w:ind w:right="420"/>
        <w:rPr>
          <w:rFonts w:ascii="Arial" w:hAnsi="Arial" w:cs="Arial"/>
          <w:sz w:val="24"/>
          <w:szCs w:val="24"/>
        </w:rPr>
      </w:pPr>
    </w:p>
    <w:p w:rsidR="00EB7006" w:rsidRPr="00987CB0" w:rsidRDefault="00C339A5" w:rsidP="00987CB0">
      <w:pPr>
        <w:pStyle w:val="350"/>
        <w:numPr>
          <w:ilvl w:val="0"/>
          <w:numId w:val="9"/>
        </w:numPr>
        <w:shd w:val="clear" w:color="auto" w:fill="auto"/>
        <w:tabs>
          <w:tab w:val="left" w:pos="5718"/>
        </w:tabs>
        <w:rPr>
          <w:rFonts w:ascii="Arial" w:hAnsi="Arial" w:cs="Arial"/>
          <w:sz w:val="28"/>
          <w:szCs w:val="28"/>
        </w:rPr>
      </w:pPr>
      <w:r w:rsidRPr="00987CB0">
        <w:rPr>
          <w:rFonts w:ascii="Arial" w:hAnsi="Arial" w:cs="Arial"/>
          <w:sz w:val="28"/>
          <w:szCs w:val="28"/>
        </w:rPr>
        <w:t xml:space="preserve">Словарно-орфографическая </w:t>
      </w:r>
      <w:r w:rsidR="00EB7006" w:rsidRPr="00987CB0">
        <w:rPr>
          <w:rFonts w:ascii="Arial" w:hAnsi="Arial" w:cs="Arial"/>
          <w:sz w:val="28"/>
          <w:szCs w:val="28"/>
        </w:rPr>
        <w:t>подготовка.</w:t>
      </w:r>
    </w:p>
    <w:p w:rsidR="00EB7006" w:rsidRPr="00EF3AE5" w:rsidRDefault="00EB7006" w:rsidP="00987CB0">
      <w:pPr>
        <w:pStyle w:val="300"/>
        <w:numPr>
          <w:ilvl w:val="0"/>
          <w:numId w:val="9"/>
        </w:numPr>
        <w:shd w:val="clear" w:color="auto" w:fill="auto"/>
        <w:tabs>
          <w:tab w:val="left" w:pos="2186"/>
        </w:tabs>
        <w:spacing w:after="0" w:line="504" w:lineRule="exact"/>
        <w:rPr>
          <w:rFonts w:ascii="Arial" w:hAnsi="Arial" w:cs="Arial"/>
          <w:spacing w:val="0"/>
          <w:sz w:val="28"/>
          <w:szCs w:val="28"/>
        </w:rPr>
      </w:pPr>
      <w:r w:rsidRPr="00EF3AE5">
        <w:rPr>
          <w:rFonts w:ascii="Arial" w:hAnsi="Arial" w:cs="Arial"/>
          <w:spacing w:val="0"/>
          <w:sz w:val="28"/>
          <w:szCs w:val="28"/>
        </w:rPr>
        <w:t>Пере</w:t>
      </w:r>
      <w:r w:rsidR="00C339A5" w:rsidRPr="00EF3AE5">
        <w:rPr>
          <w:rFonts w:ascii="Arial" w:hAnsi="Arial" w:cs="Arial"/>
          <w:spacing w:val="0"/>
          <w:sz w:val="28"/>
          <w:szCs w:val="28"/>
        </w:rPr>
        <w:t xml:space="preserve">сказ </w:t>
      </w:r>
      <w:r w:rsidRPr="00EF3AE5">
        <w:rPr>
          <w:rFonts w:ascii="Arial" w:hAnsi="Arial" w:cs="Arial"/>
          <w:spacing w:val="0"/>
          <w:sz w:val="28"/>
          <w:szCs w:val="28"/>
        </w:rPr>
        <w:t>текста по плану.</w:t>
      </w:r>
    </w:p>
    <w:p w:rsidR="00EB7006" w:rsidRPr="00EF3AE5" w:rsidRDefault="00C339A5" w:rsidP="00987CB0">
      <w:pPr>
        <w:pStyle w:val="300"/>
        <w:numPr>
          <w:ilvl w:val="0"/>
          <w:numId w:val="9"/>
        </w:numPr>
        <w:shd w:val="clear" w:color="auto" w:fill="auto"/>
        <w:tabs>
          <w:tab w:val="left" w:pos="2502"/>
        </w:tabs>
        <w:spacing w:after="0" w:line="504" w:lineRule="exact"/>
        <w:ind w:right="420"/>
        <w:rPr>
          <w:rFonts w:ascii="Arial" w:hAnsi="Arial" w:cs="Arial"/>
          <w:spacing w:val="0"/>
          <w:sz w:val="28"/>
          <w:szCs w:val="28"/>
        </w:rPr>
      </w:pPr>
      <w:r w:rsidRPr="00EF3AE5">
        <w:rPr>
          <w:rFonts w:ascii="Arial" w:hAnsi="Arial" w:cs="Arial"/>
          <w:spacing w:val="0"/>
          <w:sz w:val="28"/>
          <w:szCs w:val="28"/>
        </w:rPr>
        <w:t xml:space="preserve">Повторное </w:t>
      </w:r>
      <w:r w:rsidR="00987CB0" w:rsidRPr="00EF3AE5">
        <w:rPr>
          <w:rFonts w:ascii="Arial" w:hAnsi="Arial" w:cs="Arial"/>
          <w:spacing w:val="0"/>
          <w:sz w:val="28"/>
          <w:szCs w:val="28"/>
        </w:rPr>
        <w:t xml:space="preserve">чтение текста учителем и </w:t>
      </w:r>
      <w:r w:rsidR="00EB7006" w:rsidRPr="00EF3AE5">
        <w:rPr>
          <w:rFonts w:ascii="Arial" w:hAnsi="Arial" w:cs="Arial"/>
          <w:spacing w:val="0"/>
          <w:sz w:val="28"/>
          <w:szCs w:val="28"/>
        </w:rPr>
        <w:t>самостоятельная запись изложения.</w:t>
      </w:r>
    </w:p>
    <w:p w:rsidR="00EB7006" w:rsidRPr="00987CB0" w:rsidRDefault="00C339A5" w:rsidP="00987CB0">
      <w:pPr>
        <w:pStyle w:val="300"/>
        <w:numPr>
          <w:ilvl w:val="0"/>
          <w:numId w:val="9"/>
        </w:numPr>
        <w:shd w:val="clear" w:color="auto" w:fill="auto"/>
        <w:tabs>
          <w:tab w:val="left" w:pos="3491"/>
        </w:tabs>
        <w:spacing w:after="0" w:line="504" w:lineRule="exact"/>
        <w:rPr>
          <w:rFonts w:ascii="Arial" w:hAnsi="Arial" w:cs="Arial"/>
          <w:sz w:val="28"/>
          <w:szCs w:val="28"/>
        </w:rPr>
      </w:pPr>
      <w:r w:rsidRPr="00EF3AE5">
        <w:rPr>
          <w:rFonts w:ascii="Arial" w:hAnsi="Arial" w:cs="Arial"/>
          <w:spacing w:val="0"/>
          <w:sz w:val="28"/>
          <w:szCs w:val="28"/>
        </w:rPr>
        <w:t xml:space="preserve">Редактирование </w:t>
      </w:r>
      <w:r w:rsidR="00EB7006" w:rsidRPr="00EF3AE5">
        <w:rPr>
          <w:rFonts w:ascii="Arial" w:hAnsi="Arial" w:cs="Arial"/>
          <w:spacing w:val="0"/>
          <w:sz w:val="28"/>
          <w:szCs w:val="28"/>
        </w:rPr>
        <w:t>написанного</w:t>
      </w:r>
      <w:r w:rsidR="00EB7006" w:rsidRPr="00987CB0">
        <w:rPr>
          <w:rFonts w:ascii="Arial" w:hAnsi="Arial" w:cs="Arial"/>
          <w:sz w:val="28"/>
          <w:szCs w:val="28"/>
        </w:rPr>
        <w:t>.</w:t>
      </w:r>
    </w:p>
    <w:p w:rsidR="00EB7006" w:rsidRPr="00EB7006" w:rsidRDefault="00EB7006" w:rsidP="00EB7006">
      <w:pPr>
        <w:keepNext/>
        <w:keepLines/>
        <w:tabs>
          <w:tab w:val="left" w:pos="885"/>
        </w:tabs>
        <w:spacing w:line="461" w:lineRule="exact"/>
        <w:ind w:left="720"/>
        <w:outlineLvl w:val="2"/>
        <w:rPr>
          <w:rFonts w:eastAsia="Times New Roman"/>
          <w:lang w:val="ru-RU"/>
        </w:rPr>
      </w:pPr>
    </w:p>
    <w:sectPr w:rsidR="00EB7006" w:rsidRPr="00EB7006" w:rsidSect="00E33508">
      <w:footerReference w:type="even" r:id="rId21"/>
      <w:footerReference w:type="first" r:id="rId22"/>
      <w:pgSz w:w="11909" w:h="16834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057" w:rsidRDefault="00514057" w:rsidP="000C14B7">
      <w:r>
        <w:separator/>
      </w:r>
    </w:p>
  </w:endnote>
  <w:endnote w:type="continuationSeparator" w:id="0">
    <w:p w:rsidR="00514057" w:rsidRDefault="00514057" w:rsidP="000C1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955" w:rsidRDefault="00514057">
    <w:pPr>
      <w:framePr w:h="576" w:wrap="none" w:vAnchor="text" w:hAnchor="page" w:x="11642" w:y="-928"/>
    </w:pPr>
  </w:p>
  <w:p w:rsidR="00542955" w:rsidRDefault="00514057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955" w:rsidRPr="00E30C1C" w:rsidRDefault="00DD2AA6">
    <w:pPr>
      <w:rPr>
        <w:lang w:val="ru-RU"/>
      </w:rPr>
    </w:pPr>
    <w:r>
      <w:rPr>
        <w:lang w:val="ru-RU"/>
      </w:rPr>
      <w:t>-4-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057" w:rsidRDefault="00514057" w:rsidP="000C14B7">
      <w:r>
        <w:separator/>
      </w:r>
    </w:p>
  </w:footnote>
  <w:footnote w:type="continuationSeparator" w:id="0">
    <w:p w:rsidR="00514057" w:rsidRDefault="00514057" w:rsidP="000C1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44BBF"/>
    <w:multiLevelType w:val="hybridMultilevel"/>
    <w:tmpl w:val="61AC8F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A2F17"/>
    <w:multiLevelType w:val="multilevel"/>
    <w:tmpl w:val="7B7A95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F3054BC"/>
    <w:multiLevelType w:val="hybridMultilevel"/>
    <w:tmpl w:val="E390AC4C"/>
    <w:lvl w:ilvl="0" w:tplc="2E4810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1360F"/>
    <w:multiLevelType w:val="multilevel"/>
    <w:tmpl w:val="2B6AEDC2"/>
    <w:lvl w:ilvl="0">
      <w:start w:val="1"/>
      <w:numFmt w:val="bullet"/>
      <w:lvlText w:val="□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00F0AB4"/>
    <w:multiLevelType w:val="multilevel"/>
    <w:tmpl w:val="DA42B5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"/>
      </w:rPr>
    </w:lvl>
    <w:lvl w:ilvl="1">
      <w:start w:val="2"/>
      <w:numFmt w:val="decimal"/>
      <w:lvlText w:val="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decimal"/>
      <w:lvlText w:val="%4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4">
      <w:start w:val="1"/>
      <w:numFmt w:val="decimal"/>
      <w:lvlText w:val="%5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5">
      <w:start w:val="3"/>
      <w:numFmt w:val="decimal"/>
      <w:lvlText w:val="%6."/>
      <w:lvlJc w:val="left"/>
      <w:rPr>
        <w:rFonts w:ascii="Arial" w:eastAsia="Times New Roman" w:hAnsi="Arial" w:cs="Arial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6">
      <w:start w:val="3"/>
      <w:numFmt w:val="decimal"/>
      <w:lvlText w:val="%7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  <w:lang w:val="ru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1377A2C"/>
    <w:multiLevelType w:val="hybridMultilevel"/>
    <w:tmpl w:val="6EBEC8B4"/>
    <w:lvl w:ilvl="0" w:tplc="D2024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BA017D1"/>
    <w:multiLevelType w:val="hybridMultilevel"/>
    <w:tmpl w:val="9E6AD470"/>
    <w:lvl w:ilvl="0" w:tplc="582C2B7C">
      <w:start w:val="1"/>
      <w:numFmt w:val="decimal"/>
      <w:lvlText w:val="%1."/>
      <w:lvlJc w:val="left"/>
      <w:pPr>
        <w:ind w:left="4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" w15:restartNumberingAfterBreak="0">
    <w:nsid w:val="6D313A86"/>
    <w:multiLevelType w:val="multilevel"/>
    <w:tmpl w:val="AE22F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4A24444"/>
    <w:multiLevelType w:val="multilevel"/>
    <w:tmpl w:val="5F884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8CF0022"/>
    <w:multiLevelType w:val="multilevel"/>
    <w:tmpl w:val="45B6A4D2"/>
    <w:lvl w:ilvl="0">
      <w:start w:val="2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1"/>
      <w:numFmt w:val="decimal"/>
      <w:lvlText w:val="%2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start w:val="1"/>
      <w:numFmt w:val="decimal"/>
      <w:lvlText w:val="%3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3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CE6"/>
    <w:rsid w:val="00006815"/>
    <w:rsid w:val="00007123"/>
    <w:rsid w:val="000758EA"/>
    <w:rsid w:val="000C14B7"/>
    <w:rsid w:val="001040D7"/>
    <w:rsid w:val="0011178D"/>
    <w:rsid w:val="002C0722"/>
    <w:rsid w:val="00313695"/>
    <w:rsid w:val="0032433A"/>
    <w:rsid w:val="003B5B41"/>
    <w:rsid w:val="003E2DA6"/>
    <w:rsid w:val="00460552"/>
    <w:rsid w:val="00485858"/>
    <w:rsid w:val="004A4694"/>
    <w:rsid w:val="004E0599"/>
    <w:rsid w:val="004E28B4"/>
    <w:rsid w:val="00514057"/>
    <w:rsid w:val="00647511"/>
    <w:rsid w:val="00687668"/>
    <w:rsid w:val="006968D1"/>
    <w:rsid w:val="006A4123"/>
    <w:rsid w:val="006C0998"/>
    <w:rsid w:val="006E4F64"/>
    <w:rsid w:val="006E77B7"/>
    <w:rsid w:val="00741D9C"/>
    <w:rsid w:val="00743CE6"/>
    <w:rsid w:val="007739CA"/>
    <w:rsid w:val="007F54F3"/>
    <w:rsid w:val="008332CB"/>
    <w:rsid w:val="0084775F"/>
    <w:rsid w:val="0095733E"/>
    <w:rsid w:val="00987CB0"/>
    <w:rsid w:val="009F34DF"/>
    <w:rsid w:val="00B30258"/>
    <w:rsid w:val="00BA2218"/>
    <w:rsid w:val="00BB1396"/>
    <w:rsid w:val="00BC58D4"/>
    <w:rsid w:val="00C23E74"/>
    <w:rsid w:val="00C339A5"/>
    <w:rsid w:val="00C83A07"/>
    <w:rsid w:val="00C86D69"/>
    <w:rsid w:val="00CA216F"/>
    <w:rsid w:val="00CD0EFE"/>
    <w:rsid w:val="00DD2AA6"/>
    <w:rsid w:val="00DD6AFB"/>
    <w:rsid w:val="00E33508"/>
    <w:rsid w:val="00E36B30"/>
    <w:rsid w:val="00EB7006"/>
    <w:rsid w:val="00EC645D"/>
    <w:rsid w:val="00EE30CF"/>
    <w:rsid w:val="00EF3AE5"/>
    <w:rsid w:val="00F21B37"/>
    <w:rsid w:val="00FD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674D1A-33BA-4DF9-A30B-D0864498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E4F64"/>
    <w:pPr>
      <w:spacing w:after="0" w:line="240" w:lineRule="auto"/>
    </w:pPr>
    <w:rPr>
      <w:rFonts w:ascii="Arial" w:eastAsia="Arial" w:hAnsi="Arial" w:cs="Arial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6E4F6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E4F6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E4F64"/>
    <w:pPr>
      <w:shd w:val="clear" w:color="auto" w:fill="FFFFFF"/>
      <w:spacing w:after="780" w:line="281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  <w:lang w:val="ru-RU" w:eastAsia="en-US"/>
    </w:rPr>
  </w:style>
  <w:style w:type="paragraph" w:customStyle="1" w:styleId="60">
    <w:name w:val="Основной текст (6)"/>
    <w:basedOn w:val="a"/>
    <w:link w:val="6"/>
    <w:rsid w:val="006E4F64"/>
    <w:pPr>
      <w:shd w:val="clear" w:color="auto" w:fill="FFFFFF"/>
      <w:spacing w:before="780" w:line="415" w:lineRule="exact"/>
      <w:ind w:firstLine="900"/>
      <w:jc w:val="both"/>
    </w:pPr>
    <w:rPr>
      <w:rFonts w:ascii="Times New Roman" w:eastAsia="Times New Roman" w:hAnsi="Times New Roman" w:cs="Times New Roman"/>
      <w:color w:val="auto"/>
      <w:sz w:val="23"/>
      <w:szCs w:val="23"/>
      <w:lang w:val="ru-RU" w:eastAsia="en-US"/>
    </w:rPr>
  </w:style>
  <w:style w:type="character" w:customStyle="1" w:styleId="7">
    <w:name w:val="Основной текст (7)_"/>
    <w:basedOn w:val="a0"/>
    <w:link w:val="70"/>
    <w:rsid w:val="006E4F6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Основной текст_"/>
    <w:basedOn w:val="a0"/>
    <w:link w:val="1"/>
    <w:rsid w:val="006E4F6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E4F6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val="ru-RU" w:eastAsia="en-US"/>
    </w:rPr>
  </w:style>
  <w:style w:type="paragraph" w:customStyle="1" w:styleId="1">
    <w:name w:val="Основной текст1"/>
    <w:basedOn w:val="a"/>
    <w:link w:val="a3"/>
    <w:rsid w:val="006E4F64"/>
    <w:pPr>
      <w:shd w:val="clear" w:color="auto" w:fill="FFFFFF"/>
      <w:spacing w:before="420" w:line="322" w:lineRule="exact"/>
      <w:ind w:hanging="740"/>
      <w:jc w:val="both"/>
    </w:pPr>
    <w:rPr>
      <w:rFonts w:ascii="Times New Roman" w:eastAsia="Times New Roman" w:hAnsi="Times New Roman" w:cs="Times New Roman"/>
      <w:color w:val="auto"/>
      <w:sz w:val="27"/>
      <w:szCs w:val="27"/>
      <w:lang w:val="ru-RU" w:eastAsia="en-US"/>
    </w:rPr>
  </w:style>
  <w:style w:type="paragraph" w:styleId="a4">
    <w:name w:val="List Paragraph"/>
    <w:basedOn w:val="a"/>
    <w:uiPriority w:val="34"/>
    <w:qFormat/>
    <w:rsid w:val="006E4F64"/>
    <w:pPr>
      <w:ind w:left="720"/>
      <w:contextualSpacing/>
    </w:pPr>
  </w:style>
  <w:style w:type="character" w:customStyle="1" w:styleId="a5">
    <w:name w:val="Колонтитул_"/>
    <w:basedOn w:val="a0"/>
    <w:link w:val="a6"/>
    <w:rsid w:val="006968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Impact85pt0pt">
    <w:name w:val="Колонтитул + Impact;8;5 pt;Интервал 0 pt"/>
    <w:basedOn w:val="a5"/>
    <w:rsid w:val="006968D1"/>
    <w:rPr>
      <w:rFonts w:ascii="Impact" w:eastAsia="Impact" w:hAnsi="Impact" w:cs="Impact"/>
      <w:spacing w:val="10"/>
      <w:w w:val="100"/>
      <w:sz w:val="17"/>
      <w:szCs w:val="17"/>
      <w:shd w:val="clear" w:color="auto" w:fill="FFFFFF"/>
    </w:rPr>
  </w:style>
  <w:style w:type="paragraph" w:customStyle="1" w:styleId="a6">
    <w:name w:val="Колонтитул"/>
    <w:basedOn w:val="a"/>
    <w:link w:val="a5"/>
    <w:rsid w:val="006968D1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paragraph" w:styleId="a7">
    <w:name w:val="header"/>
    <w:basedOn w:val="a"/>
    <w:link w:val="a8"/>
    <w:uiPriority w:val="99"/>
    <w:unhideWhenUsed/>
    <w:rsid w:val="000C14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C14B7"/>
    <w:rPr>
      <w:rFonts w:ascii="Arial" w:eastAsia="Arial" w:hAnsi="Arial" w:cs="Arial"/>
      <w:color w:val="000000"/>
      <w:sz w:val="24"/>
      <w:szCs w:val="24"/>
      <w:lang w:val="ru" w:eastAsia="ru-RU"/>
    </w:rPr>
  </w:style>
  <w:style w:type="paragraph" w:styleId="a9">
    <w:name w:val="footer"/>
    <w:basedOn w:val="a"/>
    <w:link w:val="aa"/>
    <w:uiPriority w:val="99"/>
    <w:unhideWhenUsed/>
    <w:rsid w:val="000C14B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14B7"/>
    <w:rPr>
      <w:rFonts w:ascii="Arial" w:eastAsia="Arial" w:hAnsi="Arial" w:cs="Arial"/>
      <w:color w:val="000000"/>
      <w:sz w:val="24"/>
      <w:szCs w:val="24"/>
      <w:lang w:val="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0C14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14B7"/>
    <w:rPr>
      <w:rFonts w:ascii="Tahoma" w:eastAsia="Arial" w:hAnsi="Tahoma" w:cs="Tahoma"/>
      <w:color w:val="000000"/>
      <w:sz w:val="16"/>
      <w:szCs w:val="16"/>
      <w:lang w:val="ru" w:eastAsia="ru-RU"/>
    </w:rPr>
  </w:style>
  <w:style w:type="character" w:customStyle="1" w:styleId="ad">
    <w:name w:val="Подпись к картинке_"/>
    <w:basedOn w:val="a0"/>
    <w:link w:val="ae"/>
    <w:rsid w:val="004A4694"/>
    <w:rPr>
      <w:sz w:val="24"/>
      <w:szCs w:val="24"/>
      <w:shd w:val="clear" w:color="auto" w:fill="FFFFFF"/>
    </w:rPr>
  </w:style>
  <w:style w:type="paragraph" w:customStyle="1" w:styleId="ae">
    <w:name w:val="Подпись к картинке"/>
    <w:basedOn w:val="a"/>
    <w:link w:val="ad"/>
    <w:rsid w:val="004A4694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color w:val="auto"/>
      <w:lang w:val="ru-RU" w:eastAsia="en-US"/>
    </w:rPr>
  </w:style>
  <w:style w:type="character" w:customStyle="1" w:styleId="2">
    <w:name w:val="Подпись к картинке (2)_"/>
    <w:basedOn w:val="a0"/>
    <w:link w:val="20"/>
    <w:rsid w:val="0084775F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84775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5"/>
      <w:szCs w:val="25"/>
      <w:lang w:val="ru-RU" w:eastAsia="en-US"/>
    </w:rPr>
  </w:style>
  <w:style w:type="character" w:customStyle="1" w:styleId="19">
    <w:name w:val="Основной текст (19)_"/>
    <w:basedOn w:val="a0"/>
    <w:link w:val="190"/>
    <w:rsid w:val="00FD3189"/>
    <w:rPr>
      <w:rFonts w:ascii="Times New Roman" w:eastAsia="Times New Roman" w:hAnsi="Times New Roman" w:cs="Times New Roman"/>
      <w:spacing w:val="-10"/>
      <w:sz w:val="97"/>
      <w:szCs w:val="97"/>
      <w:shd w:val="clear" w:color="auto" w:fill="FFFFFF"/>
    </w:rPr>
  </w:style>
  <w:style w:type="character" w:customStyle="1" w:styleId="10">
    <w:name w:val="Заголовок №1_"/>
    <w:basedOn w:val="a0"/>
    <w:link w:val="11"/>
    <w:rsid w:val="00FD3189"/>
    <w:rPr>
      <w:rFonts w:ascii="Times New Roman" w:eastAsia="Times New Roman" w:hAnsi="Times New Roman" w:cs="Times New Roman"/>
      <w:spacing w:val="-10"/>
      <w:sz w:val="97"/>
      <w:szCs w:val="9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FD3189"/>
    <w:pPr>
      <w:shd w:val="clear" w:color="auto" w:fill="FFFFFF"/>
      <w:spacing w:line="1104" w:lineRule="exact"/>
    </w:pPr>
    <w:rPr>
      <w:rFonts w:ascii="Times New Roman" w:eastAsia="Times New Roman" w:hAnsi="Times New Roman" w:cs="Times New Roman"/>
      <w:color w:val="auto"/>
      <w:spacing w:val="-10"/>
      <w:sz w:val="97"/>
      <w:szCs w:val="97"/>
      <w:lang w:val="ru-RU" w:eastAsia="en-US"/>
    </w:rPr>
  </w:style>
  <w:style w:type="paragraph" w:customStyle="1" w:styleId="11">
    <w:name w:val="Заголовок №1"/>
    <w:basedOn w:val="a"/>
    <w:link w:val="10"/>
    <w:rsid w:val="00FD3189"/>
    <w:pPr>
      <w:shd w:val="clear" w:color="auto" w:fill="FFFFFF"/>
      <w:spacing w:after="1440" w:line="1104" w:lineRule="exact"/>
      <w:outlineLvl w:val="0"/>
    </w:pPr>
    <w:rPr>
      <w:rFonts w:ascii="Times New Roman" w:eastAsia="Times New Roman" w:hAnsi="Times New Roman" w:cs="Times New Roman"/>
      <w:color w:val="auto"/>
      <w:spacing w:val="-10"/>
      <w:sz w:val="97"/>
      <w:szCs w:val="97"/>
      <w:lang w:val="ru-RU" w:eastAsia="en-US"/>
    </w:rPr>
  </w:style>
  <w:style w:type="character" w:customStyle="1" w:styleId="14">
    <w:name w:val="Основной текст (14)_"/>
    <w:basedOn w:val="a0"/>
    <w:link w:val="140"/>
    <w:rsid w:val="00BC58D4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BC58D4"/>
    <w:rPr>
      <w:rFonts w:ascii="Times New Roman" w:eastAsia="Times New Roman" w:hAnsi="Times New Roman" w:cs="Times New Roman"/>
      <w:sz w:val="45"/>
      <w:szCs w:val="45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BC58D4"/>
    <w:rPr>
      <w:rFonts w:ascii="Times New Roman" w:eastAsia="Times New Roman" w:hAnsi="Times New Roman" w:cs="Times New Roman"/>
      <w:sz w:val="37"/>
      <w:szCs w:val="37"/>
      <w:shd w:val="clear" w:color="auto" w:fill="FFFFFF"/>
    </w:rPr>
  </w:style>
  <w:style w:type="character" w:customStyle="1" w:styleId="21">
    <w:name w:val="Основной текст (21)_"/>
    <w:basedOn w:val="a0"/>
    <w:link w:val="210"/>
    <w:rsid w:val="00BC58D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BC58D4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color w:val="auto"/>
      <w:lang w:val="ru-RU" w:eastAsia="en-US"/>
    </w:rPr>
  </w:style>
  <w:style w:type="paragraph" w:customStyle="1" w:styleId="220">
    <w:name w:val="Заголовок №2 (2)"/>
    <w:basedOn w:val="a"/>
    <w:link w:val="22"/>
    <w:rsid w:val="00BC58D4"/>
    <w:pPr>
      <w:shd w:val="clear" w:color="auto" w:fill="FFFFFF"/>
      <w:spacing w:line="504" w:lineRule="exact"/>
      <w:ind w:hanging="380"/>
      <w:outlineLvl w:val="1"/>
    </w:pPr>
    <w:rPr>
      <w:rFonts w:ascii="Times New Roman" w:eastAsia="Times New Roman" w:hAnsi="Times New Roman" w:cs="Times New Roman"/>
      <w:color w:val="auto"/>
      <w:sz w:val="45"/>
      <w:szCs w:val="45"/>
      <w:lang w:val="ru-RU" w:eastAsia="en-US"/>
    </w:rPr>
  </w:style>
  <w:style w:type="paragraph" w:customStyle="1" w:styleId="201">
    <w:name w:val="Основной текст (20)"/>
    <w:basedOn w:val="a"/>
    <w:link w:val="200"/>
    <w:rsid w:val="00BC58D4"/>
    <w:pPr>
      <w:shd w:val="clear" w:color="auto" w:fill="FFFFFF"/>
      <w:spacing w:before="420" w:after="120" w:line="0" w:lineRule="atLeast"/>
      <w:ind w:hanging="380"/>
    </w:pPr>
    <w:rPr>
      <w:rFonts w:ascii="Times New Roman" w:eastAsia="Times New Roman" w:hAnsi="Times New Roman" w:cs="Times New Roman"/>
      <w:color w:val="auto"/>
      <w:sz w:val="37"/>
      <w:szCs w:val="37"/>
      <w:lang w:val="ru-RU" w:eastAsia="en-US"/>
    </w:rPr>
  </w:style>
  <w:style w:type="paragraph" w:customStyle="1" w:styleId="210">
    <w:name w:val="Основной текст (21)"/>
    <w:basedOn w:val="a"/>
    <w:link w:val="21"/>
    <w:rsid w:val="00BC58D4"/>
    <w:pPr>
      <w:shd w:val="clear" w:color="auto" w:fill="FFFFFF"/>
      <w:spacing w:before="420" w:after="480" w:line="0" w:lineRule="atLeast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table" w:styleId="af">
    <w:name w:val="Table Grid"/>
    <w:basedOn w:val="a1"/>
    <w:uiPriority w:val="59"/>
    <w:rsid w:val="00BC58D4"/>
    <w:pPr>
      <w:spacing w:after="0" w:line="240" w:lineRule="auto"/>
    </w:pPr>
    <w:rPr>
      <w:rFonts w:ascii="Arial" w:eastAsia="Arial" w:hAnsi="Arial" w:cs="Arial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">
    <w:name w:val="Основной текст (27)_"/>
    <w:basedOn w:val="a0"/>
    <w:link w:val="270"/>
    <w:rsid w:val="00C23E74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C23E74"/>
    <w:rPr>
      <w:sz w:val="40"/>
      <w:szCs w:val="40"/>
      <w:shd w:val="clear" w:color="auto" w:fill="FFFFFF"/>
    </w:rPr>
  </w:style>
  <w:style w:type="paragraph" w:customStyle="1" w:styleId="270">
    <w:name w:val="Основной текст (27)"/>
    <w:basedOn w:val="a"/>
    <w:link w:val="27"/>
    <w:rsid w:val="00C23E74"/>
    <w:pPr>
      <w:shd w:val="clear" w:color="auto" w:fill="FFFFFF"/>
      <w:spacing w:before="600" w:line="410" w:lineRule="exact"/>
      <w:ind w:hanging="380"/>
    </w:pPr>
    <w:rPr>
      <w:rFonts w:ascii="Times New Roman" w:eastAsia="Times New Roman" w:hAnsi="Times New Roman" w:cs="Times New Roman"/>
      <w:color w:val="auto"/>
      <w:sz w:val="36"/>
      <w:szCs w:val="36"/>
      <w:lang w:val="ru-RU" w:eastAsia="en-US"/>
    </w:rPr>
  </w:style>
  <w:style w:type="paragraph" w:customStyle="1" w:styleId="280">
    <w:name w:val="Основной текст (28)"/>
    <w:basedOn w:val="a"/>
    <w:link w:val="28"/>
    <w:rsid w:val="00C23E74"/>
    <w:pPr>
      <w:shd w:val="clear" w:color="auto" w:fill="FFFFFF"/>
      <w:spacing w:before="420" w:after="420" w:line="0" w:lineRule="atLeast"/>
    </w:pPr>
    <w:rPr>
      <w:rFonts w:asciiTheme="minorHAnsi" w:eastAsiaTheme="minorHAnsi" w:hAnsiTheme="minorHAnsi" w:cstheme="minorBidi"/>
      <w:color w:val="auto"/>
      <w:sz w:val="40"/>
      <w:szCs w:val="40"/>
      <w:lang w:val="ru-RU" w:eastAsia="en-US"/>
    </w:rPr>
  </w:style>
  <w:style w:type="character" w:customStyle="1" w:styleId="23">
    <w:name w:val="Заголовок №2_"/>
    <w:basedOn w:val="a0"/>
    <w:link w:val="24"/>
    <w:rsid w:val="00C23E74"/>
    <w:rPr>
      <w:sz w:val="40"/>
      <w:szCs w:val="40"/>
      <w:shd w:val="clear" w:color="auto" w:fill="FFFFFF"/>
    </w:rPr>
  </w:style>
  <w:style w:type="paragraph" w:customStyle="1" w:styleId="24">
    <w:name w:val="Заголовок №2"/>
    <w:basedOn w:val="a"/>
    <w:link w:val="23"/>
    <w:rsid w:val="00C23E74"/>
    <w:pPr>
      <w:shd w:val="clear" w:color="auto" w:fill="FFFFFF"/>
      <w:spacing w:after="120" w:line="0" w:lineRule="atLeast"/>
      <w:jc w:val="right"/>
      <w:outlineLvl w:val="1"/>
    </w:pPr>
    <w:rPr>
      <w:rFonts w:asciiTheme="minorHAnsi" w:eastAsiaTheme="minorHAnsi" w:hAnsiTheme="minorHAnsi" w:cstheme="minorBidi"/>
      <w:color w:val="auto"/>
      <w:sz w:val="40"/>
      <w:szCs w:val="40"/>
      <w:lang w:val="ru-RU" w:eastAsia="en-US"/>
    </w:rPr>
  </w:style>
  <w:style w:type="character" w:customStyle="1" w:styleId="30">
    <w:name w:val="Основной текст (30)_"/>
    <w:basedOn w:val="a0"/>
    <w:link w:val="300"/>
    <w:rsid w:val="00EB7006"/>
    <w:rPr>
      <w:rFonts w:ascii="Times New Roman" w:eastAsia="Times New Roman" w:hAnsi="Times New Roman" w:cs="Times New Roman"/>
      <w:spacing w:val="-10"/>
      <w:sz w:val="43"/>
      <w:szCs w:val="43"/>
      <w:shd w:val="clear" w:color="auto" w:fill="FFFFFF"/>
    </w:rPr>
  </w:style>
  <w:style w:type="character" w:customStyle="1" w:styleId="31">
    <w:name w:val="Основной текст (31)_"/>
    <w:basedOn w:val="a0"/>
    <w:link w:val="310"/>
    <w:rsid w:val="00EB7006"/>
    <w:rPr>
      <w:rFonts w:ascii="Times New Roman" w:eastAsia="Times New Roman" w:hAnsi="Times New Roman" w:cs="Times New Roman"/>
      <w:sz w:val="45"/>
      <w:szCs w:val="45"/>
      <w:shd w:val="clear" w:color="auto" w:fill="FFFFFF"/>
    </w:rPr>
  </w:style>
  <w:style w:type="character" w:customStyle="1" w:styleId="32">
    <w:name w:val="Основной текст (32)_"/>
    <w:basedOn w:val="a0"/>
    <w:link w:val="320"/>
    <w:rsid w:val="00EB7006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32215pt0pt">
    <w:name w:val="Основной текст (32) + 21;5 pt;Полужирный;Интервал 0 pt"/>
    <w:basedOn w:val="32"/>
    <w:rsid w:val="00EB7006"/>
    <w:rPr>
      <w:rFonts w:ascii="Times New Roman" w:eastAsia="Times New Roman" w:hAnsi="Times New Roman" w:cs="Times New Roman"/>
      <w:b/>
      <w:bCs/>
      <w:spacing w:val="-10"/>
      <w:sz w:val="43"/>
      <w:szCs w:val="43"/>
      <w:shd w:val="clear" w:color="auto" w:fill="FFFFFF"/>
    </w:rPr>
  </w:style>
  <w:style w:type="character" w:customStyle="1" w:styleId="33">
    <w:name w:val="Основной текст (33)_"/>
    <w:basedOn w:val="a0"/>
    <w:link w:val="330"/>
    <w:rsid w:val="00EB7006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34">
    <w:name w:val="Основной текст (34)_"/>
    <w:basedOn w:val="a0"/>
    <w:link w:val="340"/>
    <w:rsid w:val="00EB7006"/>
    <w:rPr>
      <w:rFonts w:ascii="Times New Roman" w:eastAsia="Times New Roman" w:hAnsi="Times New Roman" w:cs="Times New Roman"/>
      <w:sz w:val="44"/>
      <w:szCs w:val="44"/>
      <w:shd w:val="clear" w:color="auto" w:fill="FFFFFF"/>
    </w:rPr>
  </w:style>
  <w:style w:type="character" w:customStyle="1" w:styleId="35">
    <w:name w:val="Основной текст (35)_"/>
    <w:basedOn w:val="a0"/>
    <w:link w:val="350"/>
    <w:rsid w:val="00EB7006"/>
    <w:rPr>
      <w:rFonts w:ascii="Times New Roman" w:eastAsia="Times New Roman" w:hAnsi="Times New Roman" w:cs="Times New Roman"/>
      <w:sz w:val="45"/>
      <w:szCs w:val="45"/>
      <w:shd w:val="clear" w:color="auto" w:fill="FFFFFF"/>
    </w:rPr>
  </w:style>
  <w:style w:type="paragraph" w:customStyle="1" w:styleId="300">
    <w:name w:val="Основной текст (30)"/>
    <w:basedOn w:val="a"/>
    <w:link w:val="30"/>
    <w:rsid w:val="00EB7006"/>
    <w:pPr>
      <w:shd w:val="clear" w:color="auto" w:fill="FFFFFF"/>
      <w:spacing w:after="660" w:line="0" w:lineRule="atLeast"/>
      <w:ind w:hanging="2120"/>
    </w:pPr>
    <w:rPr>
      <w:rFonts w:ascii="Times New Roman" w:eastAsia="Times New Roman" w:hAnsi="Times New Roman" w:cs="Times New Roman"/>
      <w:color w:val="auto"/>
      <w:spacing w:val="-10"/>
      <w:sz w:val="43"/>
      <w:szCs w:val="43"/>
      <w:lang w:val="ru-RU" w:eastAsia="en-US"/>
    </w:rPr>
  </w:style>
  <w:style w:type="paragraph" w:customStyle="1" w:styleId="310">
    <w:name w:val="Основной текст (31)"/>
    <w:basedOn w:val="a"/>
    <w:link w:val="31"/>
    <w:rsid w:val="00EB7006"/>
    <w:pPr>
      <w:shd w:val="clear" w:color="auto" w:fill="FFFFFF"/>
      <w:spacing w:after="420" w:line="509" w:lineRule="exact"/>
      <w:ind w:firstLine="400"/>
    </w:pPr>
    <w:rPr>
      <w:rFonts w:ascii="Times New Roman" w:eastAsia="Times New Roman" w:hAnsi="Times New Roman" w:cs="Times New Roman"/>
      <w:color w:val="auto"/>
      <w:sz w:val="45"/>
      <w:szCs w:val="45"/>
      <w:lang w:val="ru-RU" w:eastAsia="en-US"/>
    </w:rPr>
  </w:style>
  <w:style w:type="paragraph" w:customStyle="1" w:styleId="320">
    <w:name w:val="Основной текст (32)"/>
    <w:basedOn w:val="a"/>
    <w:link w:val="32"/>
    <w:rsid w:val="00EB7006"/>
    <w:pPr>
      <w:shd w:val="clear" w:color="auto" w:fill="FFFFFF"/>
      <w:spacing w:before="420" w:line="458" w:lineRule="exact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330">
    <w:name w:val="Основной текст (33)"/>
    <w:basedOn w:val="a"/>
    <w:link w:val="33"/>
    <w:rsid w:val="00EB7006"/>
    <w:pPr>
      <w:shd w:val="clear" w:color="auto" w:fill="FFFFFF"/>
      <w:spacing w:line="458" w:lineRule="exact"/>
    </w:pPr>
    <w:rPr>
      <w:rFonts w:ascii="Times New Roman" w:eastAsia="Times New Roman" w:hAnsi="Times New Roman" w:cs="Times New Roman"/>
      <w:color w:val="auto"/>
      <w:sz w:val="41"/>
      <w:szCs w:val="41"/>
      <w:lang w:val="ru-RU" w:eastAsia="en-US"/>
    </w:rPr>
  </w:style>
  <w:style w:type="paragraph" w:customStyle="1" w:styleId="340">
    <w:name w:val="Основной текст (34)"/>
    <w:basedOn w:val="a"/>
    <w:link w:val="34"/>
    <w:rsid w:val="00EB7006"/>
    <w:pPr>
      <w:shd w:val="clear" w:color="auto" w:fill="FFFFFF"/>
      <w:spacing w:line="504" w:lineRule="exact"/>
    </w:pPr>
    <w:rPr>
      <w:rFonts w:ascii="Times New Roman" w:eastAsia="Times New Roman" w:hAnsi="Times New Roman" w:cs="Times New Roman"/>
      <w:color w:val="auto"/>
      <w:sz w:val="44"/>
      <w:szCs w:val="44"/>
      <w:lang w:val="ru-RU" w:eastAsia="en-US"/>
    </w:rPr>
  </w:style>
  <w:style w:type="paragraph" w:customStyle="1" w:styleId="350">
    <w:name w:val="Основной текст (35)"/>
    <w:basedOn w:val="a"/>
    <w:link w:val="35"/>
    <w:rsid w:val="00EB7006"/>
    <w:pPr>
      <w:shd w:val="clear" w:color="auto" w:fill="FFFFFF"/>
      <w:spacing w:line="504" w:lineRule="exact"/>
    </w:pPr>
    <w:rPr>
      <w:rFonts w:ascii="Times New Roman" w:eastAsia="Times New Roman" w:hAnsi="Times New Roman" w:cs="Times New Roman"/>
      <w:color w:val="auto"/>
      <w:sz w:val="45"/>
      <w:szCs w:val="45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2429</Words>
  <Characters>13848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M</cp:lastModifiedBy>
  <cp:revision>2</cp:revision>
  <dcterms:created xsi:type="dcterms:W3CDTF">2021-12-28T04:26:00Z</dcterms:created>
  <dcterms:modified xsi:type="dcterms:W3CDTF">2021-12-28T04:26:00Z</dcterms:modified>
</cp:coreProperties>
</file>