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BC" w:rsidRDefault="00F11E37" w:rsidP="00F11E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5418" w:type="dxa"/>
        <w:tblLayout w:type="fixed"/>
        <w:tblLook w:val="04A0"/>
      </w:tblPr>
      <w:tblGrid>
        <w:gridCol w:w="2122"/>
        <w:gridCol w:w="1655"/>
        <w:gridCol w:w="3702"/>
        <w:gridCol w:w="766"/>
        <w:gridCol w:w="3345"/>
        <w:gridCol w:w="2034"/>
        <w:gridCol w:w="1794"/>
      </w:tblGrid>
      <w:tr w:rsidR="002576B7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1641" w:type="dxa"/>
            <w:gridSpan w:val="5"/>
          </w:tcPr>
          <w:p w:rsidR="00F11E37" w:rsidRDefault="00AE2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Айналу денелері және олардың элементтері</w:t>
            </w:r>
          </w:p>
        </w:tc>
      </w:tr>
      <w:tr w:rsidR="002576B7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Т.А.Ж</w:t>
            </w:r>
          </w:p>
        </w:tc>
        <w:tc>
          <w:tcPr>
            <w:tcW w:w="11641" w:type="dxa"/>
            <w:gridSpan w:val="5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Хадиметова Умида Тайировна</w:t>
            </w:r>
          </w:p>
        </w:tc>
      </w:tr>
      <w:tr w:rsidR="002576B7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641" w:type="dxa"/>
            <w:gridSpan w:val="5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B3E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468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7173" w:type="dxa"/>
            <w:gridSpan w:val="3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D47B10" w:rsidRPr="00277CED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641" w:type="dxa"/>
            <w:gridSpan w:val="5"/>
          </w:tcPr>
          <w:p w:rsidR="00F5083A" w:rsidRDefault="00051B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Конус және оның элементтері. Конустың жазбасы,бүйір және толық бетінің аудандары.</w:t>
            </w:r>
          </w:p>
        </w:tc>
      </w:tr>
      <w:tr w:rsidR="00D47B10" w:rsidRPr="00277CED" w:rsidTr="000034F8">
        <w:tc>
          <w:tcPr>
            <w:tcW w:w="3777" w:type="dxa"/>
            <w:gridSpan w:val="2"/>
          </w:tcPr>
          <w:p w:rsidR="00F11E37" w:rsidRDefault="00F11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11641" w:type="dxa"/>
            <w:gridSpan w:val="5"/>
          </w:tcPr>
          <w:p w:rsidR="00F11E37" w:rsidRPr="00F9160D" w:rsidRDefault="00D82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</w:t>
            </w:r>
            <w:r w:rsidR="00F9160D" w:rsidRP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конустың бүйір </w:t>
            </w:r>
            <w:r w:rsid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толық беті аудандары формулаларын қорытып шығару және оларды есептер шығаруда қолдану</w:t>
            </w:r>
          </w:p>
        </w:tc>
      </w:tr>
      <w:tr w:rsidR="00D47B10" w:rsidRPr="00277CED" w:rsidTr="000034F8">
        <w:tc>
          <w:tcPr>
            <w:tcW w:w="3777" w:type="dxa"/>
            <w:gridSpan w:val="2"/>
          </w:tcPr>
          <w:p w:rsidR="00F11E37" w:rsidRDefault="00120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1641" w:type="dxa"/>
            <w:gridSpan w:val="5"/>
          </w:tcPr>
          <w:p w:rsidR="00F11E37" w:rsidRDefault="00D82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К</w:t>
            </w:r>
            <w:r w:rsidR="00F9160D" w:rsidRP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онустың бүйір беті және толық беті аудан</w:t>
            </w:r>
            <w:r w:rsid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 формулаларын қорытып шығарады</w:t>
            </w:r>
            <w:r w:rsidR="00F9160D" w:rsidRP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 есептер шығаруда қолдан</w:t>
            </w:r>
            <w:r w:rsidR="00F91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алады</w:t>
            </w:r>
          </w:p>
        </w:tc>
      </w:tr>
      <w:tr w:rsidR="00D47B10" w:rsidRPr="00277CED" w:rsidTr="000034F8">
        <w:tc>
          <w:tcPr>
            <w:tcW w:w="3777" w:type="dxa"/>
            <w:gridSpan w:val="2"/>
          </w:tcPr>
          <w:p w:rsidR="001207E4" w:rsidRDefault="00120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641" w:type="dxa"/>
            <w:gridSpan w:val="5"/>
          </w:tcPr>
          <w:p w:rsidR="00446830" w:rsidRPr="00446830" w:rsidRDefault="007C198B" w:rsidP="008E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7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E3633" w:rsidRPr="008E3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онустың бүйір беті </w:t>
            </w:r>
            <w:r w:rsidR="0057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ауданының формуласын есептер шығаруда қолданады;</w:t>
            </w:r>
          </w:p>
          <w:p w:rsidR="00463CAB" w:rsidRDefault="007C198B" w:rsidP="008E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-к</w:t>
            </w:r>
            <w:r w:rsidR="0057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онустың </w:t>
            </w:r>
            <w:r w:rsidR="00446830" w:rsidRPr="00446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</w:t>
            </w:r>
            <w:r w:rsidR="0057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беті ауданының формуласын</w:t>
            </w:r>
            <w:r w:rsidR="00446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3633" w:rsidRPr="008E3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 шығаруда қолдана</w:t>
            </w:r>
            <w:r w:rsidR="0057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</w:tr>
      <w:tr w:rsidR="002576B7" w:rsidTr="000034F8">
        <w:tc>
          <w:tcPr>
            <w:tcW w:w="15418" w:type="dxa"/>
            <w:gridSpan w:val="7"/>
          </w:tcPr>
          <w:p w:rsidR="00DA1F09" w:rsidRDefault="00DA1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1A7B3E" w:rsidTr="003F57B8">
        <w:tc>
          <w:tcPr>
            <w:tcW w:w="2122" w:type="dxa"/>
          </w:tcPr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5357" w:type="dxa"/>
            <w:gridSpan w:val="2"/>
          </w:tcPr>
          <w:p w:rsidR="00446830" w:rsidRP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4111" w:type="dxa"/>
            <w:gridSpan w:val="2"/>
          </w:tcPr>
          <w:p w:rsidR="00446830" w:rsidRP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034" w:type="dxa"/>
          </w:tcPr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94" w:type="dxa"/>
          </w:tcPr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1A7B3E" w:rsidRPr="00CC61D5" w:rsidTr="003F57B8">
        <w:tc>
          <w:tcPr>
            <w:tcW w:w="2122" w:type="dxa"/>
          </w:tcPr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басы. </w:t>
            </w:r>
          </w:p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7" w:type="dxa"/>
            <w:gridSpan w:val="2"/>
          </w:tcPr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446830" w:rsidRDefault="00446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</w:t>
            </w:r>
            <w:r w:rsidR="00CC6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сәлемдесу,оқушыларды түгеледеу,сынып тазалығына көңіл бөлу.</w:t>
            </w:r>
          </w:p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2.Психологиялық ахуал орнату.</w:t>
            </w:r>
          </w:p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1D5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47310" w:rsidRPr="00D47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47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бөлу:Оқушыларды танымдылық дең</w:t>
            </w:r>
            <w:r w:rsidR="00E65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гейіне қарай түрлі түсті </w:t>
            </w:r>
            <w:r w:rsidR="00D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</w:t>
            </w:r>
            <w:r w:rsidR="00E65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қағаздары арқылы топқа бөлемін.</w:t>
            </w:r>
          </w:p>
          <w:p w:rsidR="00D47B10" w:rsidRDefault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0B92" w:rsidRDefault="003C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DD3" w:rsidRDefault="00AB7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54B1" w:rsidRDefault="00E65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</w:t>
            </w:r>
            <w:r w:rsidR="00A45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  <w:r w:rsid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5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454C5" w:rsidRPr="00E654B1" w:rsidRDefault="00F0685E" w:rsidP="001B4F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«Өзінді тексер» әдісі арқылы оқушылар өздері интерактивті тақтадан  дұрыс жуапқа қарап тексереді</w:t>
            </w:r>
          </w:p>
        </w:tc>
        <w:tc>
          <w:tcPr>
            <w:tcW w:w="4111" w:type="dxa"/>
            <w:gridSpan w:val="2"/>
          </w:tcPr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043" w:rsidRDefault="006A0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897" w:rsidRDefault="00CC6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 құрып «Өзіңе тілегенді,өзгеге тіле</w:t>
            </w:r>
            <w:r w:rsidR="008D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!»әдісі арқылы бір біріне тілек айтып,жақсы көңіл күй сыйлайды.</w:t>
            </w:r>
          </w:p>
          <w:p w:rsidR="00D47B10" w:rsidRPr="00D47B10" w:rsidRDefault="00D47B10" w:rsidP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:rsidR="00D47B10" w:rsidRPr="00D47B10" w:rsidRDefault="00D47B10" w:rsidP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:rsidR="00D47B10" w:rsidRPr="00D47B10" w:rsidRDefault="00D47B10" w:rsidP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:rsidR="000E3897" w:rsidRDefault="00D47B10" w:rsidP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топ ережесін сақтайды,өз қалаулары бойынша топ ішінен топ басшы сайлайды,топ басшы топ мүшелерінің сабаққа белсенді қатысуын қадағалайды</w:t>
            </w:r>
          </w:p>
          <w:p w:rsidR="000E3897" w:rsidRDefault="00D47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 біріне жақсы тілектер айтады.</w:t>
            </w:r>
          </w:p>
          <w:p w:rsidR="000E3897" w:rsidRDefault="000E3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417" w:rsidRDefault="000E3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</w:t>
            </w:r>
            <w:r w:rsidR="006A0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шешімі тақтада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көрсетіледі,оқушы өзінің қателерін анықтайды</w:t>
            </w:r>
          </w:p>
        </w:tc>
        <w:tc>
          <w:tcPr>
            <w:tcW w:w="2034" w:type="dxa"/>
          </w:tcPr>
          <w:p w:rsidR="00446830" w:rsidRDefault="005D58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 ұйымдастыру кезеңінде белсенділік танытқан оқушыларды </w:t>
            </w:r>
            <w:r w:rsidR="00D47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«Мадақтау сөз» әдісі арқылы бағалайды «Жарайсын! Өте жақсы! Талпын!»</w:t>
            </w:r>
          </w:p>
        </w:tc>
        <w:tc>
          <w:tcPr>
            <w:tcW w:w="1794" w:type="dxa"/>
          </w:tcPr>
          <w:p w:rsidR="00446830" w:rsidRDefault="00D4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</w:t>
            </w:r>
            <w:r w:rsidR="00F0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қима қағаздар</w:t>
            </w:r>
          </w:p>
        </w:tc>
      </w:tr>
      <w:tr w:rsidR="00E17803" w:rsidRPr="00CE10C1" w:rsidTr="003F57B8">
        <w:tc>
          <w:tcPr>
            <w:tcW w:w="2122" w:type="dxa"/>
            <w:vMerge w:val="restart"/>
          </w:tcPr>
          <w:p w:rsidR="00E17803" w:rsidRDefault="00E17803" w:rsidP="008C7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ортасы.Мағынаны ашу</w:t>
            </w:r>
          </w:p>
        </w:tc>
        <w:tc>
          <w:tcPr>
            <w:tcW w:w="5357" w:type="dxa"/>
            <w:gridSpan w:val="2"/>
            <w:vMerge w:val="restart"/>
          </w:tcPr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2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сабақты мақсатын ашамын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фигура конус деп аталады?</w:t>
            </w:r>
          </w:p>
          <w:p w:rsidR="00E17803" w:rsidRPr="00845C8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Конустың осі дегеніміз не?</w:t>
            </w:r>
          </w:p>
          <w:p w:rsidR="00E17803" w:rsidRPr="00845C8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.Конустың табаны дегеніміз не?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.Қандай кесінділер конустың жасаушылары деп аталады?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5.Конус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биіктігі дегенымыз не?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6.Кону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стың осьтік қимасы дегеніміз не?</w:t>
            </w:r>
          </w:p>
          <w:p w:rsidR="00E17803" w:rsidRDefault="00E17803" w:rsidP="0098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Конустың төбесі дегеніміз не?</w:t>
            </w:r>
          </w:p>
          <w:p w:rsidR="00E17803" w:rsidRPr="000E3897" w:rsidRDefault="00E17803" w:rsidP="00DB2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98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абақтың мақсаты мен күтілетін нәтижелермен таныстыру.</w:t>
            </w: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B92467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7803" w:rsidRPr="00BC0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тақырып. Мұғалім оқушыларға жасаушысы бойынша қиылған конустың бүйір бетінің жазбасын ұсынады.</w:t>
            </w: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219200"/>
                  <wp:effectExtent l="19050" t="0" r="0" b="0"/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Pr="00BC02EF" w:rsidRDefault="00E17803" w:rsidP="00BC02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сұрақтар:</w:t>
            </w:r>
          </w:p>
          <w:p w:rsidR="00E17803" w:rsidRPr="00BC02EF" w:rsidRDefault="00E17803" w:rsidP="00BC02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C0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сектордың конусқа не қатысы бар?</w:t>
            </w:r>
          </w:p>
          <w:p w:rsidR="00E17803" w:rsidRPr="00BC02EF" w:rsidRDefault="00E17803" w:rsidP="00BC02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оның ауданын қалай табамыз?</w:t>
            </w:r>
          </w:p>
          <w:p w:rsidR="00E17803" w:rsidRDefault="00E17803" w:rsidP="00BC02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C0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конустың толы бетінің ауданын қалай табамыз? </w:t>
            </w:r>
          </w:p>
          <w:p w:rsidR="00E17803" w:rsidRPr="00BC02EF" w:rsidRDefault="00E17803" w:rsidP="00BC02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қорытынды жасап конустың бүйір бетінің және толық бетінің ауданын табу формулаларын жазыңдар.</w:t>
            </w:r>
          </w:p>
          <w:p w:rsidR="00E17803" w:rsidRPr="00CC3F22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Постер қорғау</w:t>
            </w:r>
          </w:p>
          <w:p w:rsidR="00E17803" w:rsidRPr="00CC3F22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«Ойлан,жұптас,бөліс»әдісі</w:t>
            </w:r>
          </w:p>
          <w:p w:rsidR="00E17803" w:rsidRDefault="00E17803" w:rsidP="00614599">
            <w:pPr>
              <w:pStyle w:val="a8"/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Топ</w:t>
            </w:r>
          </w:p>
          <w:p w:rsidR="00E17803" w:rsidRPr="00614599" w:rsidRDefault="00E17803" w:rsidP="00614599">
            <w:pPr>
              <w:pStyle w:val="a8"/>
              <w:spacing w:after="20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14599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Конустың жасаушысы </w:t>
            </w: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 см, ал радиусы 3 см. Конустың бүйір беті ауданы мен толық бетінің ауданын есептеңіз:</w:t>
            </w:r>
          </w:p>
          <w:p w:rsidR="00E17803" w:rsidRPr="0039699B" w:rsidRDefault="00E17803" w:rsidP="00421F7F">
            <w:pPr>
              <w:pStyle w:val="a8"/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17803" w:rsidRDefault="00E17803" w:rsidP="00421F7F">
            <w:pPr>
              <w:pStyle w:val="a8"/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Latn-UZ" w:eastAsia="ru-RU"/>
              </w:rPr>
              <w:t>Дескриптор</w:t>
            </w: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17803" w:rsidRPr="00614599" w:rsidRDefault="00E17803" w:rsidP="00614599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-с</w:t>
            </w: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ызбаны салады</w:t>
            </w:r>
          </w:p>
          <w:p w:rsidR="00E17803" w:rsidRPr="00421F7F" w:rsidRDefault="00E17803" w:rsidP="00421F7F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-р</w:t>
            </w: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адиусы мен жасаушысыны анықтайды</w:t>
            </w:r>
          </w:p>
          <w:p w:rsidR="00E17803" w:rsidRPr="00421F7F" w:rsidRDefault="00E17803" w:rsidP="00421F7F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конустың бүйір беті ауданы табады</w:t>
            </w:r>
          </w:p>
          <w:p w:rsidR="00E17803" w:rsidRPr="00421F7F" w:rsidRDefault="00E17803" w:rsidP="00421F7F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конустың толық бетінің ауданын табады</w:t>
            </w:r>
          </w:p>
          <w:p w:rsidR="00E17803" w:rsidRDefault="00E17803" w:rsidP="0087735E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17803" w:rsidRDefault="00E17803" w:rsidP="0087735E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17803" w:rsidRDefault="00E17803" w:rsidP="0087735E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F57B8" w:rsidRDefault="003F57B8" w:rsidP="0087735E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F57B8" w:rsidRPr="00E74B21" w:rsidRDefault="003F57B8" w:rsidP="0087735E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17803" w:rsidRPr="00614599" w:rsidRDefault="00E17803" w:rsidP="00421F7F">
            <w:pPr>
              <w:pStyle w:val="a8"/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Топ</w:t>
            </w: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17803" w:rsidRPr="00985156" w:rsidRDefault="00E17803" w:rsidP="00614599">
            <w:pPr>
              <w:pStyle w:val="a8"/>
              <w:spacing w:after="20"/>
              <w:ind w:left="5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uz-Latn-UZ" w:eastAsia="ru-RU"/>
              </w:rPr>
            </w:pP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Конустың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биіктігі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см, ал радиусы 5</w:t>
            </w: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см. Конустың бүйір беті ауданы мен толық бетінің ауданын есептеңіз:</w:t>
            </w:r>
          </w:p>
          <w:p w:rsidR="00E17803" w:rsidRDefault="00E17803" w:rsidP="00421F7F">
            <w:pPr>
              <w:pStyle w:val="a8"/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17803" w:rsidRDefault="00E17803" w:rsidP="00421F7F">
            <w:pPr>
              <w:pStyle w:val="a8"/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21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:rsidR="00E17803" w:rsidRPr="00614599" w:rsidRDefault="00E17803" w:rsidP="00614599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14599">
              <w:rPr>
                <w:lang w:val="kk-KZ"/>
              </w:rPr>
              <w:t xml:space="preserve"> </w:t>
            </w: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-сызбаны салады</w:t>
            </w:r>
          </w:p>
          <w:p w:rsidR="00E17803" w:rsidRDefault="00E17803" w:rsidP="00614599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жасаушысыны табады</w:t>
            </w:r>
          </w:p>
          <w:p w:rsidR="00E17803" w:rsidRPr="00614599" w:rsidRDefault="00E17803" w:rsidP="00614599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-конустың бүйір беті ауданы табады</w:t>
            </w:r>
          </w:p>
          <w:p w:rsidR="00E17803" w:rsidRPr="00614599" w:rsidRDefault="00E17803" w:rsidP="00614599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-конустың толық бетінің ауданын табады</w:t>
            </w:r>
          </w:p>
          <w:p w:rsidR="00E17803" w:rsidRPr="00AB7DD3" w:rsidRDefault="00E17803" w:rsidP="00AB7DD3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17803" w:rsidRPr="00614599" w:rsidRDefault="00E17803" w:rsidP="00421F7F">
            <w:pPr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топ</w:t>
            </w:r>
            <w:r w:rsidRPr="00614599">
              <w:rPr>
                <w:lang w:val="kk-KZ"/>
              </w:rPr>
              <w:t xml:space="preserve"> </w:t>
            </w:r>
          </w:p>
          <w:p w:rsidR="00E17803" w:rsidRPr="00D86A11" w:rsidRDefault="00E17803" w:rsidP="00D86A11">
            <w:pPr>
              <w:spacing w:after="20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Конустың  радиусы 6 см,</w:t>
            </w:r>
            <w:r w:rsidRPr="00D8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∟АКО=30</w:t>
            </w:r>
            <w:r w:rsidRPr="00D8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8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Конустың бүйір беті ауданы мен толық бетінің ауданын есептеңіз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17803" w:rsidRPr="00D86A11" w:rsidRDefault="00E17803" w:rsidP="00421F7F">
            <w:pPr>
              <w:pStyle w:val="a8"/>
              <w:spacing w:after="20"/>
              <w:ind w:left="502"/>
              <w:rPr>
                <w:lang w:val="kk-KZ"/>
              </w:rPr>
            </w:pPr>
          </w:p>
          <w:p w:rsidR="00E17803" w:rsidRPr="0039699B" w:rsidRDefault="00E17803" w:rsidP="00421F7F">
            <w:pPr>
              <w:pStyle w:val="a8"/>
              <w:spacing w:after="20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9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:rsidR="00E17803" w:rsidRPr="0039699B" w:rsidRDefault="00E17803" w:rsidP="00D86A11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9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-сызбаны салады</w:t>
            </w:r>
          </w:p>
          <w:p w:rsidR="00E17803" w:rsidRPr="0039699B" w:rsidRDefault="00E17803" w:rsidP="00D86A11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9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жасаушысыны табады</w:t>
            </w:r>
          </w:p>
          <w:p w:rsidR="00E17803" w:rsidRPr="0039699B" w:rsidRDefault="00E17803" w:rsidP="00D86A11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9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-конустың бүйір беті ауданы табады</w:t>
            </w:r>
          </w:p>
          <w:p w:rsidR="00E17803" w:rsidRPr="0039699B" w:rsidRDefault="00E17803" w:rsidP="00D86A11">
            <w:pPr>
              <w:spacing w:after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9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-конустың толық бетінің ауданын табады</w:t>
            </w:r>
          </w:p>
          <w:p w:rsidR="00E17803" w:rsidRPr="0039699B" w:rsidRDefault="00E17803" w:rsidP="00421F7F">
            <w:pPr>
              <w:pStyle w:val="a8"/>
              <w:spacing w:after="20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F57B8" w:rsidRDefault="003F57B8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Пилот-штурман әдісі бойынша </w:t>
            </w:r>
          </w:p>
          <w:p w:rsidR="00E17803" w:rsidRDefault="00E17803" w:rsidP="00D67D29">
            <w:pPr>
              <w:rPr>
                <w:lang w:val="kk-KZ"/>
              </w:rPr>
            </w:pPr>
            <w:r w:rsidRPr="00A07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  <w:r w:rsidRPr="00D67D29">
              <w:rPr>
                <w:lang w:val="kk-KZ"/>
              </w:rPr>
              <w:t xml:space="preserve"> </w:t>
            </w:r>
          </w:p>
          <w:p w:rsidR="00E17803" w:rsidRPr="00D05EF8" w:rsidRDefault="003F57B8" w:rsidP="00D67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7803" w:rsidRPr="00D05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Жасаушысы 18см-ге,ал табанының ауданы 36 π см</w:t>
            </w:r>
            <w:r w:rsidR="00E17803" w:rsidRPr="00D05E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E17803" w:rsidRPr="00D05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  тең конустың бүйір бетінің </w:t>
            </w:r>
            <w:r w:rsidR="00E17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толық беті </w:t>
            </w:r>
            <w:r w:rsidR="00E17803" w:rsidRPr="00D05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 табыңыз.</w:t>
            </w:r>
          </w:p>
          <w:p w:rsidR="00E17803" w:rsidRDefault="00E17803" w:rsidP="00F1032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</w:p>
          <w:p w:rsidR="00E17803" w:rsidRDefault="00E17803" w:rsidP="00F1032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Дескриптор: </w:t>
            </w:r>
          </w:p>
          <w:p w:rsidR="00E17803" w:rsidRPr="00F10329" w:rsidRDefault="00E17803" w:rsidP="00F1032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z-Latn-U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  <w:r w:rsidRPr="00F10329">
              <w:rPr>
                <w:lang w:val="uz-Latn-UZ"/>
              </w:rPr>
              <w:t xml:space="preserve"> </w:t>
            </w:r>
            <w:r w:rsidRPr="00F1032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дөңгелектің ауданы</w:t>
            </w:r>
            <w:r w:rsidRPr="000A1895">
              <w:rPr>
                <w:lang w:val="kk-KZ"/>
              </w:rPr>
              <w:t xml:space="preserve"> </w:t>
            </w:r>
            <w:r w:rsidRPr="000A189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формуласы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арқылы радиусті табады</w:t>
            </w:r>
          </w:p>
          <w:p w:rsidR="00E17803" w:rsidRPr="000A1895" w:rsidRDefault="00E17803" w:rsidP="00F1032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A189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  <w:r w:rsidRPr="000A1895">
              <w:rPr>
                <w:lang w:val="kk-KZ"/>
              </w:rPr>
              <w:t xml:space="preserve"> </w:t>
            </w:r>
            <w:r w:rsidRPr="001D51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конустың бүйір беті ауданы</w:t>
            </w:r>
            <w:r w:rsidR="003F57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</w:t>
            </w:r>
            <w:r w:rsidRPr="001D51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табады</w:t>
            </w:r>
          </w:p>
          <w:p w:rsidR="00E17803" w:rsidRDefault="00E17803" w:rsidP="00F1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A0043">
              <w:rPr>
                <w:lang w:val="uz-Latn-UZ"/>
              </w:rPr>
              <w:t xml:space="preserve"> </w:t>
            </w:r>
            <w:r w:rsidRPr="00C1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конустың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</w:t>
            </w:r>
            <w:r w:rsidRPr="00C1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 ауданы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1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табады</w:t>
            </w:r>
          </w:p>
          <w:p w:rsid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P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F57B8">
              <w:rPr>
                <w:lang w:val="kk-KZ"/>
              </w:rPr>
              <w:t xml:space="preserve"> </w:t>
            </w: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туған күніне орай қағаздан биіктігі 8см,ал табанының радиусы 6 см болатын конустың бүйір беті тәріздес  8 дана бас киім дайындамақшы болды.Оған бас киімдерді дайындау үшін қанша қағаз( см</w:t>
            </w:r>
            <w:r w:rsidRP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-мен) қажет екенін табыңдар (π≈3 деп алыңдар)</w:t>
            </w:r>
          </w:p>
          <w:p w:rsidR="003F57B8" w:rsidRP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-cызбаны салады</w:t>
            </w:r>
          </w:p>
          <w:p w:rsidR="003F57B8" w:rsidRP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-жасаушысыны табады</w:t>
            </w:r>
          </w:p>
          <w:p w:rsidR="003F57B8" w:rsidRPr="003F57B8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-конустың бүйір беті ауданы табады</w:t>
            </w:r>
          </w:p>
          <w:p w:rsidR="00E17803" w:rsidRDefault="003F57B8" w:rsidP="003F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-жауабыны табады</w:t>
            </w:r>
          </w:p>
          <w:p w:rsidR="00E17803" w:rsidRDefault="00E17803" w:rsidP="00F1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F1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F1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 сауаттылықты дамыту ушын жеке жұмыс</w:t>
            </w:r>
            <w:r w:rsidRPr="0039699B">
              <w:rPr>
                <w:lang w:val="kk-KZ"/>
              </w:rPr>
              <w:t xml:space="preserve"> </w:t>
            </w:r>
          </w:p>
          <w:p w:rsidR="00E17803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23925" cy="828675"/>
                  <wp:effectExtent l="19050" t="0" r="9525" b="0"/>
                  <wp:docPr id="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Default="00E17803" w:rsidP="00D86A11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Мұнараның төбесі конус тәріздес және төбесінің биіктігі 2 м, ал мұнараның диаметрі 6 м. Егер жапсарға 10% материал кететін болса, мұнараны  жабу үшін, 0,7 м×1,4 м өлшемді тіктөртбұрышты жабындық материалдан қанша керек?</w:t>
            </w: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-жабындық материал ауданын табады</w:t>
            </w: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-радиус,биіктігіні,жасаушысыны анықтайды</w:t>
            </w: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-мұнараның төбесі бүйір беті ауданын табады</w:t>
            </w:r>
          </w:p>
          <w:p w:rsidR="00E17803" w:rsidRPr="0039699B" w:rsidRDefault="00E17803" w:rsidP="0039699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-кеткен материалды 10% қоса табады</w:t>
            </w:r>
          </w:p>
          <w:p w:rsidR="00E17803" w:rsidRPr="00F10329" w:rsidRDefault="00E17803" w:rsidP="00D86A11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-жабындық материалдың қанша керек екенін табады</w:t>
            </w:r>
          </w:p>
          <w:p w:rsidR="00E17803" w:rsidRDefault="00E17803" w:rsidP="00894A0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 </w:t>
            </w:r>
          </w:p>
          <w:p w:rsidR="00E17803" w:rsidRPr="00A10823" w:rsidRDefault="00E17803" w:rsidP="00894A0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Тест</w:t>
            </w:r>
            <w:r w:rsidRPr="00A10823">
              <w:rPr>
                <w:rFonts w:ascii="Times New Roman" w:hAnsi="Times New Roman"/>
                <w:b/>
                <w:sz w:val="24"/>
                <w:lang w:val="kk-KZ"/>
              </w:rPr>
              <w:t xml:space="preserve">  тапсырмалары.</w:t>
            </w:r>
          </w:p>
          <w:p w:rsidR="00E17803" w:rsidRPr="00016F35" w:rsidRDefault="00E17803" w:rsidP="00894A0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№1 .   Конустың  биіктігі 15см, табанының радиусы 8см. Конустың </w:t>
            </w:r>
            <w:r w:rsidRPr="00894A06">
              <w:rPr>
                <w:rFonts w:ascii="Times New Roman" w:eastAsia="Calibri" w:hAnsi="Times New Roman"/>
                <w:sz w:val="24"/>
                <w:lang w:val="kk-KZ"/>
              </w:rPr>
              <w:t>б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үйір беті ауданын тап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.  </w:t>
            </w:r>
          </w:p>
          <w:p w:rsidR="00E17803" w:rsidRPr="006A0043" w:rsidRDefault="00E17803" w:rsidP="00894A06">
            <w:pPr>
              <w:rPr>
                <w:rFonts w:ascii="Times New Roman" w:eastAsia="Calibri" w:hAnsi="Times New Roman"/>
                <w:b/>
                <w:sz w:val="24"/>
              </w:rPr>
            </w:pPr>
            <w:r w:rsidRPr="006A0043">
              <w:rPr>
                <w:rFonts w:ascii="Times New Roman" w:eastAsia="Calibri" w:hAnsi="Times New Roman"/>
                <w:b/>
                <w:sz w:val="24"/>
                <w:lang w:val="kk-KZ"/>
              </w:rPr>
              <w:t>А</w:t>
            </w:r>
            <w:r w:rsidRPr="006A0043">
              <w:rPr>
                <w:rFonts w:ascii="Times New Roman" w:eastAsia="Calibri" w:hAnsi="Times New Roman"/>
                <w:b/>
                <w:sz w:val="24"/>
              </w:rPr>
              <w:t>)72 π см</w:t>
            </w:r>
            <w:r w:rsidRPr="006A0043">
              <w:rPr>
                <w:rFonts w:ascii="Times New Roman" w:eastAsia="Calibri" w:hAnsi="Times New Roman"/>
                <w:b/>
                <w:sz w:val="24"/>
                <w:vertAlign w:val="superscript"/>
              </w:rPr>
              <w:t>2</w:t>
            </w:r>
            <w:r w:rsidRPr="006A0043">
              <w:rPr>
                <w:rFonts w:ascii="Times New Roman" w:eastAsia="Calibri" w:hAnsi="Times New Roman"/>
                <w:b/>
                <w:sz w:val="24"/>
              </w:rPr>
              <w:t xml:space="preserve">      В)96</w:t>
            </w:r>
            <w:r>
              <w:t xml:space="preserve"> </w:t>
            </w:r>
            <w:r w:rsidRPr="006A0043">
              <w:rPr>
                <w:rFonts w:ascii="Times New Roman" w:eastAsia="Calibri" w:hAnsi="Times New Roman"/>
                <w:b/>
                <w:sz w:val="24"/>
              </w:rPr>
              <w:t>π см</w:t>
            </w:r>
            <w:r w:rsidRPr="006A0043">
              <w:rPr>
                <w:rFonts w:ascii="Times New Roman" w:eastAsia="Calibri" w:hAnsi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</w:rPr>
              <w:t xml:space="preserve">    С)</w:t>
            </w:r>
            <w:r>
              <w:t xml:space="preserve"> </w:t>
            </w:r>
            <w:r w:rsidRPr="006A0043">
              <w:rPr>
                <w:rFonts w:ascii="Times New Roman" w:eastAsia="Calibri" w:hAnsi="Times New Roman"/>
                <w:b/>
                <w:color w:val="FF0000"/>
                <w:sz w:val="24"/>
              </w:rPr>
              <w:t>136</w:t>
            </w:r>
            <w:r>
              <w:t xml:space="preserve"> </w:t>
            </w:r>
            <w:r w:rsidRPr="006A0043">
              <w:rPr>
                <w:rFonts w:ascii="Times New Roman" w:eastAsia="Calibri" w:hAnsi="Times New Roman"/>
                <w:b/>
                <w:color w:val="FF0000"/>
                <w:sz w:val="24"/>
              </w:rPr>
              <w:t>π см</w:t>
            </w:r>
            <w:r w:rsidRPr="006A0043">
              <w:rPr>
                <w:rFonts w:ascii="Times New Roman" w:eastAsia="Calibri" w:hAnsi="Times New Roman"/>
                <w:b/>
                <w:color w:val="FF0000"/>
                <w:sz w:val="24"/>
                <w:vertAlign w:val="superscript"/>
              </w:rPr>
              <w:t>2</w:t>
            </w:r>
          </w:p>
          <w:p w:rsidR="00E17803" w:rsidRPr="00D47B10" w:rsidRDefault="00E17803" w:rsidP="00894A06">
            <w:pPr>
              <w:rPr>
                <w:rFonts w:ascii="Times New Roman" w:eastAsia="Calibri" w:hAnsi="Times New Roman"/>
                <w:b/>
                <w:color w:val="FF0000"/>
                <w:sz w:val="24"/>
                <w:lang w:val="kk-KZ"/>
              </w:rPr>
            </w:pPr>
          </w:p>
          <w:p w:rsidR="0080155C" w:rsidRDefault="0080155C" w:rsidP="006A0043">
            <w:pPr>
              <w:ind w:left="400" w:hanging="400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E17803" w:rsidRDefault="00E17803" w:rsidP="006A0043">
            <w:pPr>
              <w:ind w:left="400" w:hanging="400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№</w:t>
            </w:r>
            <w:r w:rsidRPr="0057085D">
              <w:rPr>
                <w:rFonts w:ascii="Times New Roman" w:eastAsia="Calibri" w:hAnsi="Times New Roman"/>
                <w:sz w:val="24"/>
                <w:lang w:val="uz-Latn-UZ"/>
              </w:rPr>
              <w:t>2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. Конус биіктігі 20 см, табанының радиусы 15 cм.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Толық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 бетінің ауданын табыңыз.</w:t>
            </w:r>
          </w:p>
          <w:p w:rsidR="00E17803" w:rsidRDefault="00E17803" w:rsidP="00894A0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А)72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0</w:t>
            </w:r>
            <w:r>
              <w:t xml:space="preserve"> 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π см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kk-KZ"/>
              </w:rPr>
              <w:t>2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 xml:space="preserve">      </w:t>
            </w:r>
            <w:r w:rsidRPr="006A0043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В)600</w:t>
            </w:r>
            <w:r w:rsidRPr="006A0043">
              <w:rPr>
                <w:color w:val="FF0000"/>
              </w:rPr>
              <w:t xml:space="preserve"> </w:t>
            </w:r>
            <w:r w:rsidRPr="006A0043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π см</w:t>
            </w:r>
            <w:r w:rsidRPr="006A0043">
              <w:rPr>
                <w:rFonts w:ascii="Times New Roman" w:eastAsia="Calibri" w:hAnsi="Times New Roman"/>
                <w:color w:val="FF0000"/>
                <w:sz w:val="24"/>
                <w:vertAlign w:val="superscript"/>
                <w:lang w:val="kk-KZ"/>
              </w:rPr>
              <w:t>2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 С) 2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36</w:t>
            </w:r>
            <w:r>
              <w:t xml:space="preserve"> 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π см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kk-KZ"/>
              </w:rPr>
              <w:t>2</w:t>
            </w:r>
          </w:p>
          <w:p w:rsidR="00E17803" w:rsidRDefault="00E17803" w:rsidP="00894A06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E17803" w:rsidRDefault="00E17803" w:rsidP="00894A06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E17803" w:rsidRPr="006A0043" w:rsidRDefault="00E17803" w:rsidP="00894A06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80155C" w:rsidRDefault="0080155C" w:rsidP="006A0043">
            <w:pPr>
              <w:spacing w:before="60" w:after="160" w:line="256" w:lineRule="auto"/>
              <w:ind w:left="400" w:hanging="400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E17803" w:rsidRPr="006A0043" w:rsidRDefault="00E17803" w:rsidP="006A0043">
            <w:pPr>
              <w:spacing w:before="60" w:after="160" w:line="256" w:lineRule="auto"/>
              <w:ind w:left="400" w:hanging="400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№</w:t>
            </w:r>
            <w:r w:rsidRPr="0057085D">
              <w:rPr>
                <w:rFonts w:ascii="Times New Roman" w:eastAsia="Calibri" w:hAnsi="Times New Roman"/>
                <w:sz w:val="24"/>
                <w:lang w:val="kk-KZ"/>
              </w:rPr>
              <w:t>3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>. Конустың жасаушысы 1</w:t>
            </w:r>
            <w:r>
              <w:rPr>
                <w:rFonts w:ascii="Times New Roman" w:eastAsia="Calibri" w:hAnsi="Times New Roman"/>
                <w:sz w:val="24"/>
                <w:lang w:val="uz-Latn-UZ"/>
              </w:rPr>
              <w:t>8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 дм және табан жазықтығына 30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sym w:font="Symbol" w:char="F0B0"/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 бұрышпен көлбеген. </w:t>
            </w:r>
            <w:r w:rsidRPr="00371E6D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Конустың бүйір бетінің ауданын табу керек</w:t>
            </w:r>
          </w:p>
          <w:p w:rsidR="00E17803" w:rsidRPr="00277CED" w:rsidRDefault="00E17803" w:rsidP="0080155C">
            <w:pPr>
              <w:spacing w:before="60" w:after="160" w:line="256" w:lineRule="auto"/>
              <w:ind w:left="400" w:hanging="400"/>
              <w:rPr>
                <w:rFonts w:ascii="Times New Roman" w:eastAsia="Calibri" w:hAnsi="Times New Roman"/>
                <w:sz w:val="24"/>
              </w:rPr>
            </w:pP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А)7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84</w:t>
            </w:r>
            <w:r w:rsidR="00277CED">
              <w:rPr>
                <w:rFonts w:ascii="Times New Roman" w:eastAsia="Calibri" w:hAnsi="Times New Roman"/>
                <w:sz w:val="24"/>
                <w:lang w:val="kk-KZ"/>
              </w:rPr>
              <w:t xml:space="preserve"> π д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kk-KZ"/>
              </w:rPr>
              <w:t>2</w:t>
            </w:r>
            <w:r w:rsidR="00277CED">
              <w:rPr>
                <w:rFonts w:ascii="Times New Roman" w:eastAsia="Calibri" w:hAnsi="Times New Roman"/>
                <w:sz w:val="24"/>
                <w:lang w:val="kk-KZ"/>
              </w:rPr>
              <w:t xml:space="preserve">      В)60 π д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>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kk-KZ"/>
              </w:rPr>
              <w:t>2</w:t>
            </w:r>
            <w:r w:rsidRPr="006A0043">
              <w:rPr>
                <w:rFonts w:ascii="Times New Roman" w:eastAsia="Calibri" w:hAnsi="Times New Roman"/>
                <w:sz w:val="24"/>
                <w:lang w:val="kk-KZ"/>
              </w:rPr>
              <w:t xml:space="preserve">    С) </w:t>
            </w:r>
            <w:r w:rsidRPr="00016F35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162</w:t>
            </w:r>
            <w:r w:rsidR="00FC3D28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√</w:t>
            </w:r>
            <w:r w:rsidR="00FC3D28">
              <w:rPr>
                <w:rFonts w:ascii="Times New Roman" w:eastAsia="Calibri" w:hAnsi="Times New Roman"/>
                <w:color w:val="FF0000"/>
                <w:sz w:val="24"/>
                <w:lang w:val="uz-Latn-UZ"/>
              </w:rPr>
              <w:t>3</w:t>
            </w:r>
            <w:r w:rsidRPr="00016F35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 xml:space="preserve"> π </w:t>
            </w:r>
            <w:r w:rsidR="00277CED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д</w:t>
            </w:r>
            <w:r w:rsidRPr="00016F35">
              <w:rPr>
                <w:rFonts w:ascii="Times New Roman" w:eastAsia="Calibri" w:hAnsi="Times New Roman"/>
                <w:color w:val="FF0000"/>
                <w:sz w:val="24"/>
                <w:lang w:val="kk-KZ"/>
              </w:rPr>
              <w:t>м</w:t>
            </w:r>
            <w:r w:rsidRPr="00016F35">
              <w:rPr>
                <w:rFonts w:ascii="Times New Roman" w:eastAsia="Calibri" w:hAnsi="Times New Roman"/>
                <w:color w:val="FF0000"/>
                <w:sz w:val="24"/>
                <w:vertAlign w:val="superscript"/>
                <w:lang w:val="kk-KZ"/>
              </w:rPr>
              <w:t>2</w:t>
            </w:r>
          </w:p>
          <w:p w:rsidR="00277CED" w:rsidRDefault="00277CED" w:rsidP="006A0043">
            <w:pPr>
              <w:spacing w:after="160" w:line="25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E17803" w:rsidRDefault="00E17803" w:rsidP="006A0043">
            <w:pPr>
              <w:spacing w:after="160" w:line="256" w:lineRule="auto"/>
              <w:rPr>
                <w:rFonts w:ascii="Times New Roman" w:eastAsia="Calibri" w:hAnsi="Times New Roman"/>
                <w:sz w:val="24"/>
                <w:lang w:val="uz-Latn-U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№</w:t>
            </w:r>
            <w:r w:rsidRPr="0057085D">
              <w:rPr>
                <w:rFonts w:ascii="Times New Roman" w:eastAsia="Calibri" w:hAnsi="Times New Roman"/>
                <w:sz w:val="24"/>
                <w:lang w:val="kk-KZ"/>
              </w:rPr>
              <w:t>4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. Конустың жасаушысы 13 см-ге, биіктігі 12 см-ге тең. Конустың </w:t>
            </w:r>
            <w:r w:rsidR="0091787A">
              <w:rPr>
                <w:rFonts w:ascii="Times New Roman" w:eastAsia="Calibri" w:hAnsi="Times New Roman"/>
                <w:sz w:val="24"/>
                <w:lang w:val="kk-KZ"/>
              </w:rPr>
              <w:t>толық</w:t>
            </w:r>
            <w:r w:rsidRPr="00A10823">
              <w:rPr>
                <w:rFonts w:ascii="Times New Roman" w:eastAsia="Calibri" w:hAnsi="Times New Roman"/>
                <w:sz w:val="24"/>
                <w:lang w:val="kk-KZ"/>
              </w:rPr>
              <w:t xml:space="preserve"> бетінің ауданын табу керек.</w:t>
            </w:r>
          </w:p>
          <w:p w:rsidR="00E17803" w:rsidRDefault="00E17803" w:rsidP="00EB3731">
            <w:pPr>
              <w:spacing w:after="160" w:line="256" w:lineRule="auto"/>
              <w:ind w:left="400" w:hanging="400"/>
              <w:rPr>
                <w:rFonts w:ascii="Times New Roman" w:eastAsia="Calibri" w:hAnsi="Times New Roman"/>
                <w:sz w:val="24"/>
                <w:lang w:val="uz-Latn-UZ"/>
              </w:rPr>
            </w:pPr>
            <w:r w:rsidRPr="006A0043">
              <w:rPr>
                <w:rFonts w:ascii="Times New Roman" w:eastAsia="Calibri" w:hAnsi="Times New Roman"/>
                <w:color w:val="FF0000"/>
                <w:sz w:val="24"/>
                <w:lang w:val="uz-Latn-UZ"/>
              </w:rPr>
              <w:t>А)</w:t>
            </w:r>
            <w:r w:rsidRPr="006A0043">
              <w:rPr>
                <w:rFonts w:ascii="Times New Roman" w:eastAsia="Calibri" w:hAnsi="Times New Roman"/>
                <w:color w:val="FF0000"/>
                <w:sz w:val="24"/>
              </w:rPr>
              <w:t>90</w:t>
            </w:r>
            <w:r w:rsidRPr="006A0043">
              <w:rPr>
                <w:rFonts w:ascii="Times New Roman" w:eastAsia="Calibri" w:hAnsi="Times New Roman"/>
                <w:color w:val="FF0000"/>
                <w:sz w:val="24"/>
                <w:lang w:val="uz-Latn-UZ"/>
              </w:rPr>
              <w:t xml:space="preserve"> π см</w:t>
            </w:r>
            <w:r w:rsidRPr="006A0043">
              <w:rPr>
                <w:rFonts w:ascii="Times New Roman" w:eastAsia="Calibri" w:hAnsi="Times New Roman"/>
                <w:color w:val="FF0000"/>
                <w:sz w:val="24"/>
                <w:vertAlign w:val="superscript"/>
                <w:lang w:val="uz-Latn-UZ"/>
              </w:rPr>
              <w:t>2</w:t>
            </w:r>
            <w:r>
              <w:rPr>
                <w:rFonts w:ascii="Times New Roman" w:eastAsia="Calibri" w:hAnsi="Times New Roman"/>
                <w:sz w:val="24"/>
                <w:lang w:val="uz-Latn-UZ"/>
              </w:rPr>
              <w:t xml:space="preserve">      В)60</w:t>
            </w:r>
            <w:r w:rsidRPr="006A0043">
              <w:rPr>
                <w:rFonts w:ascii="Times New Roman" w:eastAsia="Calibri" w:hAnsi="Times New Roman"/>
                <w:sz w:val="24"/>
                <w:lang w:val="uz-Latn-UZ"/>
              </w:rPr>
              <w:t>π см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uz-Latn-UZ"/>
              </w:rPr>
              <w:t>2</w:t>
            </w:r>
            <w:r w:rsidRPr="006A0043">
              <w:rPr>
                <w:rFonts w:ascii="Times New Roman" w:eastAsia="Calibri" w:hAnsi="Times New Roman"/>
                <w:sz w:val="24"/>
                <w:lang w:val="uz-Latn-UZ"/>
              </w:rPr>
              <w:t xml:space="preserve">    С) 236 π см</w:t>
            </w:r>
            <w:r w:rsidRPr="006A0043">
              <w:rPr>
                <w:rFonts w:ascii="Times New Roman" w:eastAsia="Calibri" w:hAnsi="Times New Roman"/>
                <w:sz w:val="24"/>
                <w:vertAlign w:val="superscript"/>
                <w:lang w:val="uz-Latn-UZ"/>
              </w:rPr>
              <w:t>2</w:t>
            </w:r>
          </w:p>
          <w:p w:rsidR="00E17803" w:rsidRPr="00D43CFB" w:rsidRDefault="00E17803" w:rsidP="0057085D">
            <w:pPr>
              <w:spacing w:after="160" w:line="25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D7ED7" w:rsidRDefault="00E17803" w:rsidP="0057085D">
            <w:pPr>
              <w:spacing w:after="160" w:line="256" w:lineRule="auto"/>
              <w:rPr>
                <w:rFonts w:ascii="Times New Roman" w:eastAsia="Calibri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lang w:val="uz-Latn-UZ"/>
              </w:rPr>
              <w:t>5.</w:t>
            </w:r>
            <w:r w:rsidRPr="009E39B2">
              <w:rPr>
                <w:rFonts w:ascii="Times New Roman" w:eastAsia="Calibri" w:hAnsi="Times New Roman"/>
                <w:sz w:val="24"/>
                <w:lang w:val="kk-KZ"/>
              </w:rPr>
              <w:t xml:space="preserve">Суретте келтірілген жазбаның </w:t>
            </w:r>
            <w:r>
              <w:rPr>
                <w:rFonts w:ascii="Times New Roman" w:eastAsia="Calibri" w:hAnsi="Times New Roman"/>
                <w:noProof/>
                <w:sz w:val="24"/>
                <w:lang w:val="kk-KZ" w:eastAsia="ru-RU"/>
              </w:rPr>
              <w:t>толық беті ауданын</w:t>
            </w:r>
            <w:r w:rsidRPr="009E39B2">
              <w:rPr>
                <w:rFonts w:ascii="Times New Roman" w:eastAsia="Calibri" w:hAnsi="Times New Roman"/>
                <w:noProof/>
                <w:sz w:val="24"/>
                <w:lang w:val="kk-KZ" w:eastAsia="ru-RU"/>
              </w:rPr>
              <w:t xml:space="preserve"> табу керек</w:t>
            </w:r>
          </w:p>
          <w:p w:rsidR="00E17803" w:rsidRPr="00A10823" w:rsidRDefault="00CD7ED7" w:rsidP="00CD7ED7">
            <w:pPr>
              <w:spacing w:after="160" w:line="256" w:lineRule="auto"/>
              <w:rPr>
                <w:rFonts w:ascii="Times New Roman" w:eastAsia="Calibri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eastAsia="Calibri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52550" cy="1066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Default="00E17803" w:rsidP="006A0043">
            <w:pPr>
              <w:tabs>
                <w:tab w:val="left" w:pos="289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А)72</w:t>
            </w:r>
            <w:r w:rsidRPr="006A0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π      В)600 π</w:t>
            </w:r>
            <w:r w:rsidR="0027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A0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C3D2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С) </w:t>
            </w:r>
            <w:r w:rsidR="00FC3D28">
              <w:rPr>
                <w:rFonts w:ascii="Times New Roman" w:hAnsi="Times New Roman" w:cs="Times New Roman"/>
                <w:color w:val="FF0000"/>
                <w:sz w:val="24"/>
                <w:szCs w:val="24"/>
                <w:lang w:val="uz-Latn-UZ"/>
              </w:rPr>
              <w:t xml:space="preserve">90 </w:t>
            </w:r>
            <w:r w:rsidRPr="006A004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π </w:t>
            </w:r>
          </w:p>
          <w:p w:rsidR="000034F8" w:rsidRDefault="000034F8" w:rsidP="006A0043">
            <w:pPr>
              <w:tabs>
                <w:tab w:val="left" w:pos="289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17803" w:rsidRDefault="00E17803" w:rsidP="006A0043">
            <w:pPr>
              <w:tabs>
                <w:tab w:val="left" w:pos="289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ЕББҚ: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84"/>
              <w:gridCol w:w="851"/>
              <w:gridCol w:w="850"/>
              <w:gridCol w:w="874"/>
            </w:tblGrid>
            <w:tr w:rsidR="00E17803" w:rsidRPr="00277CED" w:rsidTr="00477C77">
              <w:tc>
                <w:tcPr>
                  <w:tcW w:w="1984" w:type="dxa"/>
                </w:tcPr>
                <w:p w:rsidR="00E17803" w:rsidRPr="000034F8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Радиус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-R</w:t>
                  </w:r>
                </w:p>
              </w:tc>
              <w:tc>
                <w:tcPr>
                  <w:tcW w:w="851" w:type="dxa"/>
                </w:tcPr>
                <w:p w:rsidR="00E17803" w:rsidRPr="000034F8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874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E17803" w:rsidRPr="00277CED" w:rsidTr="00477C77">
              <w:tc>
                <w:tcPr>
                  <w:tcW w:w="1984" w:type="dxa"/>
                </w:tcPr>
                <w:p w:rsidR="00477C77" w:rsidRPr="00477C77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Жасаушысы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-L</w:t>
                  </w:r>
                </w:p>
              </w:tc>
              <w:tc>
                <w:tcPr>
                  <w:tcW w:w="851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  <w:tr w:rsidR="00E17803" w:rsidRPr="00277CED" w:rsidTr="00477C77">
              <w:tc>
                <w:tcPr>
                  <w:tcW w:w="1984" w:type="dxa"/>
                </w:tcPr>
                <w:p w:rsidR="00E17803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бүйір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=πRL</w:t>
                  </w:r>
                </w:p>
              </w:tc>
              <w:tc>
                <w:tcPr>
                  <w:tcW w:w="851" w:type="dxa"/>
                </w:tcPr>
                <w:p w:rsidR="00E17803" w:rsidRDefault="00E17803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E17803" w:rsidRDefault="00E17803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4" w:type="dxa"/>
                </w:tcPr>
                <w:p w:rsidR="00E17803" w:rsidRDefault="00E17803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77C77" w:rsidRPr="00277CED" w:rsidTr="00477C77">
              <w:tc>
                <w:tcPr>
                  <w:tcW w:w="1984" w:type="dxa"/>
                </w:tcPr>
                <w:p w:rsidR="00477C77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Sт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олық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=πRL+πR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477C77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477C77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4" w:type="dxa"/>
                </w:tcPr>
                <w:p w:rsidR="00477C77" w:rsidRDefault="00477C77" w:rsidP="006A004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17803" w:rsidRPr="000E3897" w:rsidRDefault="00E17803" w:rsidP="006A0043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E17803" w:rsidRDefault="00E17803" w:rsidP="0022406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Оқушылыр сұрақтарға жауап беріп,өзара ұжымдық талқылау жасайды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67223B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CD7ED7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D43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Оқушылардың жауаптары:</w:t>
            </w:r>
          </w:p>
          <w:p w:rsidR="00E17803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1F4086" w:rsidRDefault="00E17803" w:rsidP="0000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01F2D">
              <w:rPr>
                <w:lang w:val="kk-KZ"/>
              </w:rPr>
              <w:t xml:space="preserve"> 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S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бүйір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π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RL</w:t>
            </w:r>
          </w:p>
          <w:p w:rsidR="00E17803" w:rsidRPr="00001F2D" w:rsidRDefault="00E17803" w:rsidP="0000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S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толық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=S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бүйір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+S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табан</w:t>
            </w:r>
          </w:p>
          <w:p w:rsidR="00E17803" w:rsidRPr="001F4086" w:rsidRDefault="00E17803" w:rsidP="0000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en-GB"/>
              </w:rPr>
            </w:pP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S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толық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=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π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RL+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π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R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en-GB"/>
              </w:rPr>
              <w:t>2</w:t>
            </w:r>
          </w:p>
          <w:p w:rsidR="00E17803" w:rsidRPr="002C14EB" w:rsidRDefault="00E17803" w:rsidP="0000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4. S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kk-KZ" w:eastAsia="en-GB"/>
              </w:rPr>
              <w:t>толық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= </w:t>
            </w:r>
            <w:r w:rsidRPr="00001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π</w:t>
            </w:r>
            <w:r w:rsidRPr="001F4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R(L +R)</w:t>
            </w:r>
          </w:p>
          <w:p w:rsidR="00E17803" w:rsidRPr="002C14EB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1F4086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1F4086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E17803" w:rsidRPr="0087735E" w:rsidRDefault="00E17803" w:rsidP="00CC3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77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>Постер қорғайды</w:t>
            </w: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877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Түсінбеген тапсырмаларды бір біріне түсіндіреді.Берілген тапсырма  бойынша өз ойларын ортаға салып,пікірлерін білдіріп,талдау жасайды</w:t>
            </w:r>
          </w:p>
          <w:p w:rsidR="003F57B8" w:rsidRPr="00CD7ED7" w:rsidRDefault="003F57B8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F10329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імі:</w:t>
            </w: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1.</w:t>
            </w:r>
            <w:r w:rsidRPr="00A44A6B">
              <w:rPr>
                <w:noProof/>
                <w:lang w:eastAsia="ru-RU"/>
              </w:rPr>
              <w:t xml:space="preserve"> </w:t>
            </w:r>
          </w:p>
          <w:p w:rsidR="00E17803" w:rsidRDefault="00E17803" w:rsidP="00CC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6B">
              <w:rPr>
                <w:noProof/>
                <w:lang w:eastAsia="ru-RU"/>
              </w:rPr>
              <w:drawing>
                <wp:inline distT="0" distB="0" distL="0" distR="0">
                  <wp:extent cx="914400" cy="733425"/>
                  <wp:effectExtent l="1905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Pr="00614599" w:rsidRDefault="00E17803" w:rsidP="00CC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03" w:rsidRPr="004A17E6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R=3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L=5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:rsidR="00E17803" w:rsidRPr="003F57B8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A17E6">
              <w:rPr>
                <w:lang w:val="kk-KZ"/>
              </w:rPr>
              <w:t xml:space="preserve">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Sбүйір=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RL=</w:t>
            </w:r>
            <w:r w:rsidRPr="004A17E6">
              <w:rPr>
                <w:lang w:val="kk-KZ"/>
              </w:rPr>
              <w:t xml:space="preserve">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*3*5=1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3F57B8" w:rsidRPr="003F57B8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A17E6">
              <w:rPr>
                <w:lang w:val="kk-KZ"/>
              </w:rPr>
              <w:t xml:space="preserve">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Sтолық=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R(L +R)=</w:t>
            </w:r>
            <w:r w:rsidRPr="004A17E6">
              <w:rPr>
                <w:lang w:val="kk-KZ"/>
              </w:rPr>
              <w:t xml:space="preserve">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4F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*3(5+3)=</w:t>
            </w:r>
            <w:r w:rsidR="004F78B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24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</w:p>
          <w:p w:rsidR="00E17803" w:rsidRPr="00D45162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74B21">
              <w:rPr>
                <w:noProof/>
                <w:lang w:eastAsia="ru-RU"/>
              </w:rPr>
              <w:t xml:space="preserve"> </w:t>
            </w:r>
          </w:p>
          <w:p w:rsidR="00E17803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B21">
              <w:rPr>
                <w:noProof/>
                <w:lang w:eastAsia="ru-RU"/>
              </w:rPr>
              <w:drawing>
                <wp:inline distT="0" distB="0" distL="0" distR="0">
                  <wp:extent cx="971550" cy="819150"/>
                  <wp:effectExtent l="19050" t="0" r="0" b="0"/>
                  <wp:docPr id="2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Pr="00D45162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2.R=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L=13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:rsidR="00E17803" w:rsidRPr="00CD7ED7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Sбүйір=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RL=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*5*13=65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CD7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 w:rsidRPr="00CD7ED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3F57B8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Sтолық=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R(L +R)=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*5(13+5)=90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D45162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</w:p>
          <w:p w:rsidR="00E17803" w:rsidRPr="00D45162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44A6B">
              <w:rPr>
                <w:noProof/>
                <w:lang w:eastAsia="ru-RU"/>
              </w:rPr>
              <w:drawing>
                <wp:inline distT="0" distB="0" distL="0" distR="0">
                  <wp:extent cx="1076325" cy="952500"/>
                  <wp:effectExtent l="19050" t="0" r="9525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03" w:rsidRPr="00D45162" w:rsidRDefault="00E17803" w:rsidP="00CC3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D45162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.R=6;   L=12</w:t>
            </w:r>
          </w:p>
          <w:p w:rsidR="00E17803" w:rsidRPr="003F57B8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Sбүйір=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RL=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*6*12=72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3F57B8" w:rsidRDefault="00E17803" w:rsidP="004A17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Sтолық=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R(L +R)=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D45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*6(12+6)=108 </w:t>
            </w:r>
            <w:r w:rsidRPr="004A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="003F57B8" w:rsidRPr="003F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="003F5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3F57B8" w:rsidRDefault="003F57B8" w:rsidP="00DC1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D67D29" w:rsidRDefault="00E17803" w:rsidP="00DC1DF9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Pr="00EB3731" w:rsidRDefault="00E17803" w:rsidP="00D67D29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6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табан</w:t>
            </w:r>
            <w:r w:rsidRPr="00D6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D6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Pr="00D67D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L=1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8</w:t>
            </w:r>
            <w:r w:rsidRPr="00EB373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см</w:t>
            </w:r>
          </w:p>
          <w:p w:rsidR="00E17803" w:rsidRPr="00825072" w:rsidRDefault="00E17803" w:rsidP="00D67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керек? S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бүйір</w:t>
            </w:r>
            <w:r w:rsidRPr="00EB373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толық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17803" w:rsidRDefault="00E17803" w:rsidP="00D67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</w:p>
          <w:p w:rsidR="00E17803" w:rsidRPr="00D67D29" w:rsidRDefault="00E17803" w:rsidP="00D67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825072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π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=36</w:t>
            </w:r>
            <w:r w:rsidRPr="00016F35">
              <w:rPr>
                <w:lang w:val="kk-KZ"/>
              </w:rPr>
              <w:t xml:space="preserve"> </w:t>
            </w:r>
            <w:r w:rsidRPr="00D67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</w:p>
          <w:p w:rsidR="00E17803" w:rsidRPr="00016F35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=36</w:t>
            </w:r>
          </w:p>
          <w:p w:rsidR="00E17803" w:rsidRPr="00016F35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R=6</w:t>
            </w: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бүйір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RL=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*6*18=108</w:t>
            </w:r>
            <w:r w:rsidRPr="00016F35">
              <w:rPr>
                <w:lang w:val="kk-KZ"/>
              </w:rPr>
              <w:t xml:space="preserve"> </w:t>
            </w:r>
            <w:r w:rsidRPr="00D0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 w:rsidRPr="00016F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825072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πR(L +R)= π*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(18+6)=144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825072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</w:t>
            </w:r>
            <w:r w:rsidRPr="00825072">
              <w:rPr>
                <w:lang w:val="kk-KZ"/>
              </w:rPr>
              <w:t xml:space="preserve"> 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бүйір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см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8250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=144 π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F10329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17803" w:rsidRPr="00BD5DDE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7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828675"/>
                  <wp:effectExtent l="19050" t="0" r="0" b="0"/>
                  <wp:docPr id="4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55C" w:rsidRPr="0080155C" w:rsidRDefault="0080155C" w:rsidP="0080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H=8cм,  R=6см      </w:t>
            </w:r>
          </w:p>
          <w:p w:rsidR="0080155C" w:rsidRPr="0080155C" w:rsidRDefault="004F78B8" w:rsidP="0080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  <w:r w:rsidR="0080155C"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=8</w:t>
            </w:r>
            <w:r w:rsidR="0080155C" w:rsidRPr="004F78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80155C"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</w:t>
            </w:r>
            <w:r w:rsidR="0080155C" w:rsidRPr="004F78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80155C"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L=10см</w:t>
            </w:r>
          </w:p>
          <w:p w:rsidR="0080155C" w:rsidRPr="0080155C" w:rsidRDefault="0080155C" w:rsidP="0080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3.Sбүйір=πRL= 3*6*10=180 см</w:t>
            </w:r>
            <w:r w:rsidRPr="008015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80155C" w:rsidRPr="0080155C" w:rsidRDefault="0080155C" w:rsidP="0080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  180*8=1440 см</w:t>
            </w:r>
            <w:r w:rsidRPr="008015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3F57B8" w:rsidRDefault="0080155C" w:rsidP="0080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 1440 см</w:t>
            </w:r>
            <w:r w:rsidRPr="008015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57B8" w:rsidRDefault="003F57B8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EB3731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0,7*1,4=0,98м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</w:p>
          <w:p w:rsidR="00E17803" w:rsidRPr="005827B1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R=3м,H=2м  L=√13 ≈3,6 м </w:t>
            </w:r>
          </w:p>
          <w:p w:rsidR="00E17803" w:rsidRPr="00B60F1F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)Sбүйір=πRL=3,14*3*3,6≈33 ,912м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</w:p>
          <w:p w:rsidR="00E17803" w:rsidRPr="00B60F1F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4)33,912+3,3912≈37,3м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</w:p>
          <w:p w:rsidR="00E17803" w:rsidRPr="0039699B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5)37,3:0,98≈38,06</w:t>
            </w: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 39</w:t>
            </w: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Pr="00CD7ED7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Pr="00894A06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H=15c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R=8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:rsidR="00E17803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керек:</w:t>
            </w:r>
            <w:r w:rsidRPr="00894A06">
              <w:rPr>
                <w:lang w:val="kk-KZ"/>
              </w:rPr>
              <w:t xml:space="preserve"> 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Sбүйір</w:t>
            </w:r>
          </w:p>
          <w:p w:rsidR="00E17803" w:rsidRPr="0039699B" w:rsidRDefault="00E17803" w:rsidP="00D86A1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L=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39699B">
              <w:rPr>
                <w:lang w:val="kk-KZ"/>
              </w:rPr>
              <w:t xml:space="preserve"> </w:t>
            </w:r>
          </w:p>
          <w:p w:rsidR="00E17803" w:rsidRPr="00894A06" w:rsidRDefault="00E17803" w:rsidP="00D86A1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Sбүйір=πRL= 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94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  <w:r w:rsidRPr="00016F35">
              <w:rPr>
                <w:lang w:val="kk-KZ"/>
              </w:rPr>
              <w:t xml:space="preserve"> </w:t>
            </w:r>
            <w:r w:rsidRPr="006A0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</w:p>
          <w:p w:rsidR="00E17803" w:rsidRPr="006A0043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371E6D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Pr="00371E6D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H=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cм   R=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</w:t>
            </w: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:rsidR="00E17803" w:rsidRPr="00371E6D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керек: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z-Latn-UZ"/>
              </w:rPr>
              <w:t>тол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ық</w:t>
            </w:r>
          </w:p>
          <w:p w:rsidR="00E17803" w:rsidRPr="00371E6D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L=</w:t>
            </w: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E17803" w:rsidRPr="00F10329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Sтолық= πR(L +R)= π*15(25+15)=600</w:t>
            </w: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EB3731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E5C">
              <w:rPr>
                <w:lang w:val="kk-KZ"/>
              </w:rPr>
              <w:t xml:space="preserve"> </w:t>
            </w:r>
            <w:r w:rsidRPr="00F8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Default="00277CED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α</m:t>
              </m:r>
            </m:oMath>
            <w:r w:rsidRPr="0027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=30</w:t>
            </w:r>
            <w:r w:rsidRPr="00277C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="00E17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L=1</w:t>
            </w:r>
            <w:r w:rsidR="00E17803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8</w:t>
            </w:r>
            <w:r>
              <w:t xml:space="preserve"> </w:t>
            </w:r>
            <w:r w:rsidRPr="00277CE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дм</w:t>
            </w:r>
          </w:p>
          <w:p w:rsidR="00E17803" w:rsidRPr="00F83E5C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Табу керек </w:t>
            </w:r>
            <w:r w:rsidRPr="00F8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Sбүйір</w:t>
            </w:r>
          </w:p>
          <w:p w:rsidR="00E17803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Шешімі:</w:t>
            </w:r>
          </w:p>
          <w:p w:rsidR="00277CED" w:rsidRDefault="00277CED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R=9√3</w:t>
            </w:r>
            <w:r>
              <w:t xml:space="preserve"> </w:t>
            </w:r>
            <w:r w:rsidRPr="0027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дм;   </w:t>
            </w:r>
          </w:p>
          <w:p w:rsidR="00E17803" w:rsidRPr="00371E6D" w:rsidRDefault="00E17803" w:rsidP="00371E6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Sбүйір=πRL= π*</w:t>
            </w:r>
            <w:r w:rsidR="00FC3D2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9√3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</w:t>
            </w: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C3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√3</w:t>
            </w:r>
            <w:r w:rsidR="00FC3D28" w:rsidRPr="00FC3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1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Latn-UZ"/>
              </w:rPr>
              <w:t>2</w:t>
            </w:r>
          </w:p>
          <w:p w:rsidR="00E17803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CED" w:rsidRDefault="00277CED" w:rsidP="00F83E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F83E5C" w:rsidRDefault="00E17803" w:rsidP="00F83E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Pr="0039699B" w:rsidRDefault="00E17803" w:rsidP="00F83E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H=12cм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L=1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:rsidR="00E17803" w:rsidRPr="00F83E5C" w:rsidRDefault="00E17803" w:rsidP="00F83E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  <w:r w:rsidR="00917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 Sтолық</w:t>
            </w:r>
          </w:p>
          <w:p w:rsidR="00E17803" w:rsidRPr="00F83E5C" w:rsidRDefault="00E17803" w:rsidP="00F83E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Шешімі:R=5cм</w:t>
            </w:r>
          </w:p>
          <w:p w:rsidR="00E17803" w:rsidRPr="00F83E5C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Sтолық= πR(L +R)= π*5*(13+5)=90 π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E17803" w:rsidRPr="0039699B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9E39B2" w:rsidRDefault="00E17803" w:rsidP="009E39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Берілгені:</w:t>
            </w:r>
          </w:p>
          <w:p w:rsidR="00E17803" w:rsidRPr="009E39B2" w:rsidRDefault="00E17803" w:rsidP="009E39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=6;   L=</w:t>
            </w:r>
            <w:r w:rsidRPr="009E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E17803" w:rsidRPr="009E39B2" w:rsidRDefault="0091787A" w:rsidP="009E39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керек Sтолық</w:t>
            </w:r>
          </w:p>
          <w:p w:rsidR="00E17803" w:rsidRPr="003C0B92" w:rsidRDefault="00E17803" w:rsidP="009E39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Шешімі:</w:t>
            </w:r>
          </w:p>
          <w:p w:rsidR="0080155C" w:rsidRPr="00277CED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Sтолық= πR(L +R)= π*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*(</w:t>
            </w:r>
            <w:r w:rsidRPr="009E3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FC3D2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)=</w:t>
            </w:r>
            <w:r w:rsidR="00FC3D2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π </w:t>
            </w:r>
          </w:p>
          <w:p w:rsidR="000034F8" w:rsidRDefault="000034F8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ED7" w:rsidRDefault="00CD7ED7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136" w:type="dxa"/>
              <w:tblLayout w:type="fixed"/>
              <w:tblLook w:val="04A0"/>
            </w:tblPr>
            <w:tblGrid>
              <w:gridCol w:w="2122"/>
              <w:gridCol w:w="746"/>
              <w:gridCol w:w="598"/>
              <w:gridCol w:w="670"/>
            </w:tblGrid>
            <w:tr w:rsidR="000034F8" w:rsidTr="000034F8">
              <w:trPr>
                <w:trHeight w:val="267"/>
              </w:trPr>
              <w:tc>
                <w:tcPr>
                  <w:tcW w:w="2122" w:type="dxa"/>
                </w:tcPr>
                <w:p w:rsidR="000034F8" w:rsidRP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Радиус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-R</w:t>
                  </w:r>
                </w:p>
              </w:tc>
              <w:tc>
                <w:tcPr>
                  <w:tcW w:w="746" w:type="dxa"/>
                </w:tcPr>
                <w:p w:rsidR="000034F8" w:rsidRP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670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0034F8" w:rsidTr="000034F8">
              <w:trPr>
                <w:trHeight w:val="267"/>
              </w:trPr>
              <w:tc>
                <w:tcPr>
                  <w:tcW w:w="2122" w:type="dxa"/>
                </w:tcPr>
                <w:p w:rsidR="000034F8" w:rsidRPr="00477C77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Жасаушысы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-L</w:t>
                  </w:r>
                </w:p>
              </w:tc>
              <w:tc>
                <w:tcPr>
                  <w:tcW w:w="746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98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  <w:tr w:rsidR="000034F8" w:rsidTr="000034F8">
              <w:trPr>
                <w:trHeight w:val="267"/>
              </w:trPr>
              <w:tc>
                <w:tcPr>
                  <w:tcW w:w="2122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бүйір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=πRL</w:t>
                  </w:r>
                </w:p>
              </w:tc>
              <w:tc>
                <w:tcPr>
                  <w:tcW w:w="746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  <w:tc>
                <w:tcPr>
                  <w:tcW w:w="598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  <w:tc>
                <w:tcPr>
                  <w:tcW w:w="670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</w:tr>
            <w:tr w:rsidR="000034F8" w:rsidTr="000034F8">
              <w:trPr>
                <w:trHeight w:val="281"/>
              </w:trPr>
              <w:tc>
                <w:tcPr>
                  <w:tcW w:w="2122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Sт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олық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=πRL+πR</w:t>
                  </w:r>
                  <w:r w:rsidRPr="00477C7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746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  <w:tc>
                <w:tcPr>
                  <w:tcW w:w="598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  <w:tc>
                <w:tcPr>
                  <w:tcW w:w="670" w:type="dxa"/>
                </w:tcPr>
                <w:p w:rsidR="000034F8" w:rsidRDefault="000034F8" w:rsidP="008C74DE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65</w:t>
                  </w: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π</w:t>
                  </w:r>
                </w:p>
              </w:tc>
            </w:tr>
          </w:tbl>
          <w:p w:rsidR="00E17803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vMerge w:val="restart"/>
          </w:tcPr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Сонымен қатар,өз ойын дұрыс мағынада білдіріп,талқылауға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белсенділікпен қатысқан оқушыға «Жарайсын!» деген мадақтау сөзімен ынталандыру.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001F2D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D86A11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ушылар бір бірін «Үш шапалақ» әдісімен бағалайды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 жұмыс </w:t>
            </w: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әдісі арқылы бағаланады</w:t>
            </w: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5C" w:rsidRDefault="0080155C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сөздер</w:t>
            </w: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нәтижесін 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«көршіңді тексер» әдісі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</w:t>
            </w:r>
          </w:p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Pr="008C74DE" w:rsidRDefault="008C74DE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Дескриптор 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 бағаланады</w:t>
            </w:r>
          </w:p>
        </w:tc>
        <w:tc>
          <w:tcPr>
            <w:tcW w:w="1794" w:type="dxa"/>
          </w:tcPr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Оқұлық,жұмыс дәптері</w:t>
            </w:r>
            <w:r w:rsidRPr="007957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Default="00E17803" w:rsidP="00643C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17803" w:rsidRPr="00A074B9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7803" w:rsidRPr="00016F35" w:rsidTr="003F57B8">
        <w:tc>
          <w:tcPr>
            <w:tcW w:w="2122" w:type="dxa"/>
            <w:vMerge/>
          </w:tcPr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7" w:type="dxa"/>
            <w:gridSpan w:val="2"/>
            <w:vMerge/>
          </w:tcPr>
          <w:p w:rsidR="00E17803" w:rsidRPr="00DC5681" w:rsidRDefault="00E17803" w:rsidP="006A0043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vMerge/>
          </w:tcPr>
          <w:p w:rsidR="00E17803" w:rsidRPr="00103253" w:rsidRDefault="00E17803" w:rsidP="00FD16B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vMerge/>
          </w:tcPr>
          <w:p w:rsidR="00E17803" w:rsidRDefault="00E17803" w:rsidP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Маркер қағаз,тапсырма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8C74DE" w:rsidRDefault="008C74D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536E6B" w:rsidRDefault="00536E6B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17803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7803" w:rsidRPr="0039699B" w:rsidRDefault="00E17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B3E" w:rsidRPr="0039699B" w:rsidTr="003F57B8">
        <w:tc>
          <w:tcPr>
            <w:tcW w:w="2122" w:type="dxa"/>
          </w:tcPr>
          <w:p w:rsidR="00610012" w:rsidRDefault="0061001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10012" w:rsidRDefault="0061001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AF1" w:rsidRDefault="00563AF1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AF1" w:rsidRDefault="00563AF1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072" w:rsidRDefault="0082507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072" w:rsidRDefault="0082507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072" w:rsidRDefault="0082507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072" w:rsidRDefault="0082507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072" w:rsidRDefault="00825072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012" w:rsidRDefault="00563AF1" w:rsidP="006100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357" w:type="dxa"/>
            <w:gridSpan w:val="2"/>
          </w:tcPr>
          <w:p w:rsidR="0039699B" w:rsidRDefault="00610012" w:rsidP="0039699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 бекіту</w:t>
            </w:r>
            <w:r w:rsidR="0039699B" w:rsidRPr="00F02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969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39699B" w:rsidRPr="00F02461" w:rsidRDefault="0039699B" w:rsidP="0039699B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02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Кестені толтырыңыз</w:t>
            </w:r>
          </w:p>
          <w:p w:rsidR="0039699B" w:rsidRPr="00CC64F8" w:rsidRDefault="0039699B" w:rsidP="0039699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504" w:type="dxa"/>
              <w:tblLayout w:type="fixed"/>
              <w:tblLook w:val="04A0"/>
            </w:tblPr>
            <w:tblGrid>
              <w:gridCol w:w="992"/>
              <w:gridCol w:w="1134"/>
              <w:gridCol w:w="1276"/>
              <w:gridCol w:w="1102"/>
            </w:tblGrid>
            <w:tr w:rsidR="0039699B" w:rsidRPr="00277CED" w:rsidTr="000034F8">
              <w:trPr>
                <w:trHeight w:val="643"/>
              </w:trPr>
              <w:tc>
                <w:tcPr>
                  <w:tcW w:w="992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Табанының ауданы</w:t>
                  </w:r>
                </w:p>
              </w:tc>
              <w:tc>
                <w:tcPr>
                  <w:tcW w:w="1276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Бүйір бетінің ауданы </w:t>
                  </w:r>
                </w:p>
              </w:tc>
              <w:tc>
                <w:tcPr>
                  <w:tcW w:w="1102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Толық бетінің ауданы</w:t>
                  </w:r>
                </w:p>
              </w:tc>
            </w:tr>
            <w:tr w:rsidR="0039699B" w:rsidRPr="00277CED" w:rsidTr="000034F8">
              <w:trPr>
                <w:trHeight w:val="315"/>
              </w:trPr>
              <w:tc>
                <w:tcPr>
                  <w:tcW w:w="992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34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Конус</w:t>
                  </w:r>
                </w:p>
              </w:tc>
              <w:tc>
                <w:tcPr>
                  <w:tcW w:w="1134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2" w:type="dxa"/>
                </w:tcPr>
                <w:p w:rsidR="0039699B" w:rsidRPr="000034F8" w:rsidRDefault="0039699B" w:rsidP="002F3D1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95FCC" w:rsidRPr="00295FCC" w:rsidRDefault="00295FCC" w:rsidP="00295FCC">
            <w:pPr>
              <w:tabs>
                <w:tab w:val="right" w:pos="45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D22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 w:rsid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lang w:val="kk-KZ"/>
              </w:rPr>
              <w:t xml:space="preserve"> 1.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Конус жасаушысы оның биіктігінен екі есе ұзын және 8 </w:t>
            </w:r>
            <w:r w:rsidR="00B60F1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ге 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тең. Конус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бүйір беті және толық беті 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табыңыз. </w:t>
            </w: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9699B">
              <w:rPr>
                <w:lang w:val="kk-KZ"/>
              </w:rPr>
              <w:t xml:space="preserve"> </w:t>
            </w: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Конус тәріздес шатырдың радиусы 15 м, ал жасаушысы 30м. Егер 1 м2 ауданға 150г бояу жұмсалған болса , осындай 2 шатырды бояу үшін неше кг бояу керек?</w:t>
            </w: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Pr="00563AF1" w:rsidRDefault="00D802C0" w:rsidP="00D802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сөйлем» әдісін пайдаланып </w:t>
            </w:r>
            <w:r w:rsidR="0047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түсінгеніңді жаз</w:t>
            </w:r>
          </w:p>
        </w:tc>
        <w:tc>
          <w:tcPr>
            <w:tcW w:w="4111" w:type="dxa"/>
            <w:gridSpan w:val="2"/>
          </w:tcPr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477C77" w:rsidP="00FD1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тақырып бойынша оқып,зерделегенін төрт сөйлем арқылы тұжырымдайды</w:t>
            </w:r>
          </w:p>
        </w:tc>
        <w:tc>
          <w:tcPr>
            <w:tcW w:w="2034" w:type="dxa"/>
          </w:tcPr>
          <w:p w:rsidR="001B4FA6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Кейбір оқушыларға мұғалім тарапынан кері байланыс беріледі.</w:t>
            </w:r>
          </w:p>
        </w:tc>
        <w:tc>
          <w:tcPr>
            <w:tcW w:w="1794" w:type="dxa"/>
          </w:tcPr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99B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FA6" w:rsidRDefault="00396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</w:tbl>
    <w:p w:rsidR="00F11E37" w:rsidRPr="0039699B" w:rsidRDefault="00F11E37">
      <w:pPr>
        <w:rPr>
          <w:rFonts w:ascii="Times New Roman" w:hAnsi="Times New Roman" w:cs="Times New Roman"/>
          <w:sz w:val="24"/>
          <w:szCs w:val="24"/>
        </w:rPr>
      </w:pPr>
    </w:p>
    <w:sectPr w:rsidR="00F11E37" w:rsidRPr="0039699B" w:rsidSect="00985156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47" w:rsidRDefault="00A41D47" w:rsidP="00103253">
      <w:pPr>
        <w:spacing w:after="0" w:line="240" w:lineRule="auto"/>
      </w:pPr>
      <w:r>
        <w:separator/>
      </w:r>
    </w:p>
  </w:endnote>
  <w:endnote w:type="continuationSeparator" w:id="1">
    <w:p w:rsidR="00A41D47" w:rsidRDefault="00A41D47" w:rsidP="0010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47" w:rsidRDefault="00A41D47" w:rsidP="00103253">
      <w:pPr>
        <w:spacing w:after="0" w:line="240" w:lineRule="auto"/>
      </w:pPr>
      <w:r>
        <w:separator/>
      </w:r>
    </w:p>
  </w:footnote>
  <w:footnote w:type="continuationSeparator" w:id="1">
    <w:p w:rsidR="00A41D47" w:rsidRDefault="00A41D47" w:rsidP="0010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E9C"/>
    <w:multiLevelType w:val="hybridMultilevel"/>
    <w:tmpl w:val="F662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4D94"/>
    <w:multiLevelType w:val="hybridMultilevel"/>
    <w:tmpl w:val="E71E26B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93E665F"/>
    <w:multiLevelType w:val="hybridMultilevel"/>
    <w:tmpl w:val="29CA9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E4913"/>
    <w:multiLevelType w:val="hybridMultilevel"/>
    <w:tmpl w:val="3970FE7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C8346B2"/>
    <w:multiLevelType w:val="hybridMultilevel"/>
    <w:tmpl w:val="F93E70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905"/>
    <w:rsid w:val="00001F2D"/>
    <w:rsid w:val="000034F8"/>
    <w:rsid w:val="00016F35"/>
    <w:rsid w:val="00051B2D"/>
    <w:rsid w:val="000837A3"/>
    <w:rsid w:val="000C76F7"/>
    <w:rsid w:val="000D2C04"/>
    <w:rsid w:val="000E3897"/>
    <w:rsid w:val="00103253"/>
    <w:rsid w:val="001207E4"/>
    <w:rsid w:val="00121665"/>
    <w:rsid w:val="00171E18"/>
    <w:rsid w:val="00174928"/>
    <w:rsid w:val="00197FDD"/>
    <w:rsid w:val="001A17CF"/>
    <w:rsid w:val="001A605F"/>
    <w:rsid w:val="001A7B3E"/>
    <w:rsid w:val="001B4FA6"/>
    <w:rsid w:val="001F1BF4"/>
    <w:rsid w:val="001F200D"/>
    <w:rsid w:val="001F4086"/>
    <w:rsid w:val="001F7188"/>
    <w:rsid w:val="00224067"/>
    <w:rsid w:val="002576B7"/>
    <w:rsid w:val="00273824"/>
    <w:rsid w:val="00277CED"/>
    <w:rsid w:val="00291484"/>
    <w:rsid w:val="00295FCC"/>
    <w:rsid w:val="00296268"/>
    <w:rsid w:val="002A1A23"/>
    <w:rsid w:val="002B5F2F"/>
    <w:rsid w:val="002C14EB"/>
    <w:rsid w:val="002F3D1A"/>
    <w:rsid w:val="00371E6D"/>
    <w:rsid w:val="00374386"/>
    <w:rsid w:val="0039699B"/>
    <w:rsid w:val="003A0B75"/>
    <w:rsid w:val="003C0B92"/>
    <w:rsid w:val="003F57B8"/>
    <w:rsid w:val="00421F7F"/>
    <w:rsid w:val="00446830"/>
    <w:rsid w:val="00451417"/>
    <w:rsid w:val="00463CAB"/>
    <w:rsid w:val="004737DA"/>
    <w:rsid w:val="00477C77"/>
    <w:rsid w:val="004A17E6"/>
    <w:rsid w:val="004F10B7"/>
    <w:rsid w:val="004F78B8"/>
    <w:rsid w:val="00536E6B"/>
    <w:rsid w:val="005632CA"/>
    <w:rsid w:val="00563AF1"/>
    <w:rsid w:val="0057085D"/>
    <w:rsid w:val="005827B1"/>
    <w:rsid w:val="005B03BD"/>
    <w:rsid w:val="005D0729"/>
    <w:rsid w:val="005D58C4"/>
    <w:rsid w:val="00610012"/>
    <w:rsid w:val="00614599"/>
    <w:rsid w:val="00625EA2"/>
    <w:rsid w:val="006439F6"/>
    <w:rsid w:val="00643C7B"/>
    <w:rsid w:val="006534F3"/>
    <w:rsid w:val="0067223B"/>
    <w:rsid w:val="00677A9B"/>
    <w:rsid w:val="006A0043"/>
    <w:rsid w:val="006A1805"/>
    <w:rsid w:val="006C765F"/>
    <w:rsid w:val="006D0B0B"/>
    <w:rsid w:val="006E40BC"/>
    <w:rsid w:val="00702FBA"/>
    <w:rsid w:val="00756AD1"/>
    <w:rsid w:val="00765622"/>
    <w:rsid w:val="007976FA"/>
    <w:rsid w:val="007C198B"/>
    <w:rsid w:val="007C62C6"/>
    <w:rsid w:val="007D2D34"/>
    <w:rsid w:val="0080155C"/>
    <w:rsid w:val="00824EC6"/>
    <w:rsid w:val="00825072"/>
    <w:rsid w:val="008319C6"/>
    <w:rsid w:val="00845C8D"/>
    <w:rsid w:val="0087735E"/>
    <w:rsid w:val="008779CF"/>
    <w:rsid w:val="00894A06"/>
    <w:rsid w:val="008C74DE"/>
    <w:rsid w:val="008D4C66"/>
    <w:rsid w:val="008E2837"/>
    <w:rsid w:val="008E3633"/>
    <w:rsid w:val="0090771D"/>
    <w:rsid w:val="00910033"/>
    <w:rsid w:val="00917395"/>
    <w:rsid w:val="0091787A"/>
    <w:rsid w:val="00932F5E"/>
    <w:rsid w:val="00953905"/>
    <w:rsid w:val="009564C0"/>
    <w:rsid w:val="009579B2"/>
    <w:rsid w:val="009836C1"/>
    <w:rsid w:val="00985156"/>
    <w:rsid w:val="009A7DDD"/>
    <w:rsid w:val="009B44DF"/>
    <w:rsid w:val="009E39B2"/>
    <w:rsid w:val="00A074B9"/>
    <w:rsid w:val="00A32334"/>
    <w:rsid w:val="00A41D47"/>
    <w:rsid w:val="00A454C5"/>
    <w:rsid w:val="00A722F2"/>
    <w:rsid w:val="00AA5EBC"/>
    <w:rsid w:val="00AB7DD3"/>
    <w:rsid w:val="00AE25CB"/>
    <w:rsid w:val="00B241CC"/>
    <w:rsid w:val="00B60F1F"/>
    <w:rsid w:val="00B87E84"/>
    <w:rsid w:val="00B92467"/>
    <w:rsid w:val="00B966E8"/>
    <w:rsid w:val="00BC02EF"/>
    <w:rsid w:val="00BC6FE5"/>
    <w:rsid w:val="00BD5DDE"/>
    <w:rsid w:val="00BF1BA3"/>
    <w:rsid w:val="00C05A8B"/>
    <w:rsid w:val="00C14ABE"/>
    <w:rsid w:val="00C356DE"/>
    <w:rsid w:val="00C57895"/>
    <w:rsid w:val="00C6441C"/>
    <w:rsid w:val="00C72D1C"/>
    <w:rsid w:val="00C856E9"/>
    <w:rsid w:val="00CC3819"/>
    <w:rsid w:val="00CC3F22"/>
    <w:rsid w:val="00CC61D5"/>
    <w:rsid w:val="00CD3DAE"/>
    <w:rsid w:val="00CD7ED7"/>
    <w:rsid w:val="00CE10C1"/>
    <w:rsid w:val="00D00CA1"/>
    <w:rsid w:val="00D012B9"/>
    <w:rsid w:val="00D05EF8"/>
    <w:rsid w:val="00D225D8"/>
    <w:rsid w:val="00D43CFB"/>
    <w:rsid w:val="00D45162"/>
    <w:rsid w:val="00D47310"/>
    <w:rsid w:val="00D47B10"/>
    <w:rsid w:val="00D67D29"/>
    <w:rsid w:val="00D802C0"/>
    <w:rsid w:val="00D825FF"/>
    <w:rsid w:val="00D86A11"/>
    <w:rsid w:val="00DA1F09"/>
    <w:rsid w:val="00DB10FF"/>
    <w:rsid w:val="00DB2614"/>
    <w:rsid w:val="00DB2D44"/>
    <w:rsid w:val="00DB5DD7"/>
    <w:rsid w:val="00DC1DF9"/>
    <w:rsid w:val="00DC5681"/>
    <w:rsid w:val="00E06C3E"/>
    <w:rsid w:val="00E17803"/>
    <w:rsid w:val="00E64B52"/>
    <w:rsid w:val="00E654B1"/>
    <w:rsid w:val="00E73950"/>
    <w:rsid w:val="00E74B21"/>
    <w:rsid w:val="00EB3731"/>
    <w:rsid w:val="00EC39C2"/>
    <w:rsid w:val="00F0685E"/>
    <w:rsid w:val="00F10329"/>
    <w:rsid w:val="00F11E37"/>
    <w:rsid w:val="00F14066"/>
    <w:rsid w:val="00F270C9"/>
    <w:rsid w:val="00F5083A"/>
    <w:rsid w:val="00F74929"/>
    <w:rsid w:val="00F83E5C"/>
    <w:rsid w:val="00F9160D"/>
    <w:rsid w:val="00FC3D28"/>
    <w:rsid w:val="00FD0F1B"/>
    <w:rsid w:val="00FD16BE"/>
    <w:rsid w:val="00FF541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224067"/>
  </w:style>
  <w:style w:type="character" w:styleId="a4">
    <w:name w:val="Placeholder Text"/>
    <w:basedOn w:val="a0"/>
    <w:uiPriority w:val="99"/>
    <w:semiHidden/>
    <w:rsid w:val="006D0B0B"/>
    <w:rPr>
      <w:color w:val="808080"/>
    </w:rPr>
  </w:style>
  <w:style w:type="character" w:styleId="a5">
    <w:name w:val="Strong"/>
    <w:basedOn w:val="a0"/>
    <w:uiPriority w:val="22"/>
    <w:qFormat/>
    <w:rsid w:val="00CC3F22"/>
    <w:rPr>
      <w:b/>
      <w:bCs/>
    </w:rPr>
  </w:style>
  <w:style w:type="paragraph" w:styleId="a6">
    <w:name w:val="No Spacing"/>
    <w:link w:val="a7"/>
    <w:uiPriority w:val="1"/>
    <w:qFormat/>
    <w:rsid w:val="00CC3F2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CC3F22"/>
  </w:style>
  <w:style w:type="paragraph" w:styleId="a8">
    <w:name w:val="List Paragraph"/>
    <w:basedOn w:val="a"/>
    <w:link w:val="a9"/>
    <w:uiPriority w:val="34"/>
    <w:qFormat/>
    <w:rsid w:val="00E74B2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0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3253"/>
  </w:style>
  <w:style w:type="paragraph" w:styleId="ac">
    <w:name w:val="footer"/>
    <w:basedOn w:val="a"/>
    <w:link w:val="ad"/>
    <w:uiPriority w:val="99"/>
    <w:semiHidden/>
    <w:unhideWhenUsed/>
    <w:rsid w:val="0010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253"/>
  </w:style>
  <w:style w:type="character" w:customStyle="1" w:styleId="a9">
    <w:name w:val="Абзац списка Знак"/>
    <w:link w:val="a8"/>
    <w:uiPriority w:val="34"/>
    <w:locked/>
    <w:rsid w:val="002A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8C4B-672E-4214-B94E-35BE705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Кудрат</dc:creator>
  <cp:lastModifiedBy>Кудрат</cp:lastModifiedBy>
  <cp:revision>9</cp:revision>
  <dcterms:created xsi:type="dcterms:W3CDTF">2023-07-24T08:35:00Z</dcterms:created>
  <dcterms:modified xsi:type="dcterms:W3CDTF">2023-08-10T16:56:00Z</dcterms:modified>
</cp:coreProperties>
</file>